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F81D9" w14:textId="1F66FCC8" w:rsidR="007241BE" w:rsidRPr="003D136A" w:rsidRDefault="007241BE" w:rsidP="007241BE">
      <w:pPr>
        <w:spacing w:after="0"/>
        <w:ind w:firstLine="426"/>
        <w:jc w:val="center"/>
        <w:rPr>
          <w:rFonts w:ascii="Times New Roman" w:hAnsi="Times New Roman" w:cs="Times New Roman"/>
          <w:b/>
          <w:bCs/>
          <w:sz w:val="32"/>
          <w:szCs w:val="32"/>
          <w:lang w:val="uz-Cyrl-UZ"/>
        </w:rPr>
      </w:pPr>
      <w:r w:rsidRPr="00861580">
        <w:rPr>
          <w:rFonts w:ascii="Times New Roman" w:hAnsi="Times New Roman" w:cs="Times New Roman"/>
          <w:b/>
          <w:bCs/>
          <w:sz w:val="32"/>
          <w:szCs w:val="32"/>
          <w:lang w:val="uz-Cyrl-UZ"/>
        </w:rPr>
        <w:t>О‘ZBEKISTON RESPUBLIKASI</w:t>
      </w:r>
      <w:r w:rsidR="00861580" w:rsidRPr="00861580">
        <w:rPr>
          <w:rFonts w:ascii="Times New Roman" w:hAnsi="Times New Roman" w:cs="Times New Roman"/>
          <w:b/>
          <w:bCs/>
          <w:sz w:val="32"/>
          <w:szCs w:val="32"/>
          <w:lang w:val="en-US"/>
        </w:rPr>
        <w:t xml:space="preserve"> OLIY TA’LIM, FAN VA INNOVATSIYALAR</w:t>
      </w:r>
      <w:r w:rsidRPr="00861580">
        <w:rPr>
          <w:rFonts w:ascii="Times New Roman" w:hAnsi="Times New Roman" w:cs="Times New Roman"/>
          <w:b/>
          <w:bCs/>
          <w:sz w:val="32"/>
          <w:szCs w:val="32"/>
          <w:lang w:val="uz-Cyrl-UZ"/>
        </w:rPr>
        <w:t xml:space="preserve"> VAZIRLIGI</w:t>
      </w:r>
    </w:p>
    <w:p w14:paraId="3E153A8C" w14:textId="77777777" w:rsidR="007241BE" w:rsidRPr="003D136A" w:rsidRDefault="007241BE" w:rsidP="007241BE">
      <w:pPr>
        <w:spacing w:after="0"/>
        <w:ind w:firstLine="426"/>
        <w:jc w:val="center"/>
        <w:rPr>
          <w:rFonts w:ascii="Times New Roman" w:hAnsi="Times New Roman" w:cs="Times New Roman"/>
          <w:b/>
          <w:bCs/>
          <w:sz w:val="32"/>
          <w:szCs w:val="32"/>
          <w:lang w:val="uz-Cyrl-UZ"/>
        </w:rPr>
      </w:pPr>
    </w:p>
    <w:p w14:paraId="4F73E918" w14:textId="617C0C4E" w:rsidR="007241BE" w:rsidRPr="00927047" w:rsidRDefault="00927047" w:rsidP="007241BE">
      <w:pPr>
        <w:spacing w:after="0"/>
        <w:ind w:firstLine="426"/>
        <w:jc w:val="center"/>
        <w:rPr>
          <w:rFonts w:ascii="Times New Roman" w:hAnsi="Times New Roman" w:cs="Times New Roman"/>
          <w:b/>
          <w:bCs/>
          <w:sz w:val="32"/>
          <w:szCs w:val="32"/>
          <w:lang w:val="en-US"/>
        </w:rPr>
      </w:pPr>
      <w:r w:rsidRPr="003D136A">
        <w:rPr>
          <w:rFonts w:ascii="Times New Roman" w:hAnsi="Times New Roman" w:cs="Times New Roman"/>
          <w:b/>
          <w:bCs/>
          <w:sz w:val="32"/>
          <w:szCs w:val="32"/>
          <w:lang w:val="uz-Cyrl-UZ"/>
        </w:rPr>
        <w:t xml:space="preserve">FARG‘ONA </w:t>
      </w:r>
      <w:r>
        <w:rPr>
          <w:rFonts w:ascii="Times New Roman" w:hAnsi="Times New Roman" w:cs="Times New Roman"/>
          <w:b/>
          <w:bCs/>
          <w:sz w:val="32"/>
          <w:szCs w:val="32"/>
          <w:lang w:val="en-US"/>
        </w:rPr>
        <w:t xml:space="preserve">DAVLAT TEXNIKA </w:t>
      </w:r>
      <w:r>
        <w:rPr>
          <w:rFonts w:ascii="Times New Roman" w:hAnsi="Times New Roman" w:cs="Times New Roman"/>
          <w:b/>
          <w:bCs/>
          <w:sz w:val="32"/>
          <w:szCs w:val="32"/>
          <w:lang w:val="uz-Cyrl-UZ"/>
        </w:rPr>
        <w:t>UNIVERSITETI</w:t>
      </w:r>
    </w:p>
    <w:p w14:paraId="2CC22E90" w14:textId="77777777" w:rsidR="007241BE" w:rsidRPr="003D136A" w:rsidRDefault="007241BE" w:rsidP="007241BE">
      <w:pPr>
        <w:spacing w:after="0"/>
        <w:ind w:firstLine="426"/>
        <w:jc w:val="center"/>
        <w:rPr>
          <w:rFonts w:ascii="Times New Roman" w:hAnsi="Times New Roman" w:cs="Times New Roman"/>
          <w:sz w:val="32"/>
          <w:szCs w:val="32"/>
          <w:lang w:val="uz-Cyrl-UZ"/>
        </w:rPr>
      </w:pPr>
    </w:p>
    <w:p w14:paraId="308112EB" w14:textId="77777777" w:rsidR="007241BE" w:rsidRPr="003D136A" w:rsidRDefault="007241BE" w:rsidP="007241BE">
      <w:pPr>
        <w:spacing w:after="0"/>
        <w:ind w:left="5387" w:firstLine="426"/>
        <w:jc w:val="center"/>
        <w:rPr>
          <w:rFonts w:ascii="Times New Roman" w:hAnsi="Times New Roman" w:cs="Times New Roman"/>
          <w:sz w:val="2"/>
          <w:szCs w:val="36"/>
          <w:lang w:val="uz-Cyrl-UZ"/>
        </w:rPr>
      </w:pPr>
    </w:p>
    <w:p w14:paraId="17B93171" w14:textId="77777777" w:rsidR="007241BE" w:rsidRDefault="007241BE" w:rsidP="007241BE">
      <w:pPr>
        <w:spacing w:after="0"/>
        <w:ind w:firstLine="426"/>
        <w:jc w:val="center"/>
        <w:rPr>
          <w:rFonts w:ascii="Times New Roman" w:hAnsi="Times New Roman" w:cs="Times New Roman"/>
          <w:sz w:val="36"/>
          <w:szCs w:val="36"/>
          <w:lang w:val="uz-Cyrl-UZ"/>
        </w:rPr>
      </w:pPr>
    </w:p>
    <w:p w14:paraId="7ECB048B" w14:textId="77777777" w:rsidR="001F03A6" w:rsidRDefault="001F03A6" w:rsidP="007241BE">
      <w:pPr>
        <w:spacing w:after="0"/>
        <w:ind w:firstLine="426"/>
        <w:jc w:val="center"/>
        <w:rPr>
          <w:rFonts w:ascii="Times New Roman" w:hAnsi="Times New Roman" w:cs="Times New Roman"/>
          <w:sz w:val="36"/>
          <w:szCs w:val="36"/>
          <w:lang w:val="uz-Cyrl-UZ"/>
        </w:rPr>
      </w:pPr>
    </w:p>
    <w:p w14:paraId="4D7A342B" w14:textId="77777777" w:rsidR="001F03A6" w:rsidRDefault="001F03A6" w:rsidP="007241BE">
      <w:pPr>
        <w:spacing w:after="0"/>
        <w:ind w:firstLine="426"/>
        <w:jc w:val="center"/>
        <w:rPr>
          <w:rFonts w:ascii="Times New Roman" w:hAnsi="Times New Roman" w:cs="Times New Roman"/>
          <w:sz w:val="36"/>
          <w:szCs w:val="36"/>
          <w:lang w:val="uz-Cyrl-UZ"/>
        </w:rPr>
      </w:pPr>
    </w:p>
    <w:p w14:paraId="64303035" w14:textId="77777777" w:rsidR="001F03A6" w:rsidRPr="003D136A" w:rsidRDefault="001F03A6" w:rsidP="007241BE">
      <w:pPr>
        <w:spacing w:after="0"/>
        <w:ind w:firstLine="426"/>
        <w:jc w:val="center"/>
        <w:rPr>
          <w:rFonts w:ascii="Times New Roman" w:hAnsi="Times New Roman" w:cs="Times New Roman"/>
          <w:sz w:val="36"/>
          <w:szCs w:val="36"/>
          <w:lang w:val="uz-Cyrl-UZ"/>
        </w:rPr>
      </w:pPr>
    </w:p>
    <w:p w14:paraId="36AA761F" w14:textId="77777777" w:rsidR="007241BE" w:rsidRPr="003D136A" w:rsidRDefault="007241BE" w:rsidP="007241BE">
      <w:pPr>
        <w:spacing w:after="0"/>
        <w:ind w:firstLine="426"/>
        <w:jc w:val="center"/>
        <w:rPr>
          <w:rFonts w:ascii="Times New Roman" w:hAnsi="Times New Roman" w:cs="Times New Roman"/>
          <w:b/>
          <w:bCs/>
          <w:sz w:val="36"/>
          <w:szCs w:val="36"/>
          <w:lang w:val="uz-Cyrl-UZ"/>
        </w:rPr>
      </w:pPr>
      <w:r w:rsidRPr="003D136A">
        <w:rPr>
          <w:rFonts w:ascii="Times New Roman" w:hAnsi="Times New Roman" w:cs="Times New Roman"/>
          <w:b/>
          <w:bCs/>
          <w:sz w:val="36"/>
          <w:szCs w:val="36"/>
          <w:lang w:val="uz-Cyrl-UZ"/>
        </w:rPr>
        <w:t xml:space="preserve">Bitiruvchi kurs </w:t>
      </w:r>
      <w:r w:rsidRPr="003B67FD">
        <w:rPr>
          <w:rFonts w:ascii="Times New Roman" w:hAnsi="Times New Roman" w:cs="Times New Roman"/>
          <w:b/>
          <w:bCs/>
          <w:sz w:val="36"/>
          <w:szCs w:val="36"/>
          <w:lang w:val="uz-Cyrl-UZ"/>
        </w:rPr>
        <w:t>bakalavr</w:t>
      </w:r>
      <w:r w:rsidRPr="003D136A">
        <w:rPr>
          <w:rFonts w:ascii="Times New Roman" w:hAnsi="Times New Roman" w:cs="Times New Roman"/>
          <w:b/>
          <w:bCs/>
          <w:sz w:val="36"/>
          <w:szCs w:val="36"/>
          <w:lang w:val="uz-Cyrl-UZ"/>
        </w:rPr>
        <w:t xml:space="preserve"> talablari uchun </w:t>
      </w:r>
      <w:r w:rsidRPr="003B67FD">
        <w:rPr>
          <w:rFonts w:ascii="Times New Roman" w:hAnsi="Times New Roman" w:cs="Times New Roman"/>
          <w:b/>
          <w:bCs/>
          <w:sz w:val="36"/>
          <w:szCs w:val="36"/>
          <w:lang w:val="uz-Cyrl-UZ"/>
        </w:rPr>
        <w:t>i</w:t>
      </w:r>
      <w:r w:rsidRPr="003D136A">
        <w:rPr>
          <w:rFonts w:ascii="Times New Roman" w:hAnsi="Times New Roman" w:cs="Times New Roman"/>
          <w:b/>
          <w:bCs/>
          <w:sz w:val="36"/>
          <w:szCs w:val="36"/>
          <w:lang w:val="uz-Cyrl-UZ"/>
        </w:rPr>
        <w:t>xtisoslik fanlaridan yakuniy davlat attestatsiya sinovlari</w:t>
      </w:r>
    </w:p>
    <w:p w14:paraId="550CBE00" w14:textId="77777777" w:rsidR="00927047" w:rsidRDefault="007241BE" w:rsidP="007241BE">
      <w:pPr>
        <w:spacing w:after="0"/>
        <w:ind w:firstLine="426"/>
        <w:jc w:val="center"/>
        <w:rPr>
          <w:rFonts w:ascii="Times New Roman" w:hAnsi="Times New Roman" w:cs="Times New Roman"/>
          <w:b/>
          <w:bCs/>
          <w:sz w:val="36"/>
          <w:szCs w:val="36"/>
          <w:lang w:val="en-US"/>
        </w:rPr>
      </w:pPr>
      <w:r w:rsidRPr="003D136A">
        <w:rPr>
          <w:rFonts w:ascii="Times New Roman" w:hAnsi="Times New Roman" w:cs="Times New Roman"/>
          <w:b/>
          <w:bCs/>
          <w:sz w:val="36"/>
          <w:szCs w:val="36"/>
          <w:lang w:val="uz-Cyrl-UZ"/>
        </w:rPr>
        <w:t>DASTURI</w:t>
      </w:r>
    </w:p>
    <w:p w14:paraId="0DACDC9C" w14:textId="77777777" w:rsidR="00927047" w:rsidRPr="00927047" w:rsidRDefault="00927047" w:rsidP="007241BE">
      <w:pPr>
        <w:spacing w:after="0"/>
        <w:ind w:firstLine="426"/>
        <w:jc w:val="center"/>
        <w:rPr>
          <w:rFonts w:ascii="Times New Roman" w:hAnsi="Times New Roman" w:cs="Times New Roman"/>
          <w:b/>
          <w:bCs/>
          <w:sz w:val="18"/>
          <w:szCs w:val="36"/>
          <w:lang w:val="en-US"/>
        </w:rPr>
      </w:pPr>
    </w:p>
    <w:p w14:paraId="56EA2F3F" w14:textId="6EEDC99D" w:rsidR="007241BE" w:rsidRPr="003B67FD" w:rsidRDefault="007241BE" w:rsidP="00927047">
      <w:pPr>
        <w:spacing w:after="0"/>
        <w:ind w:firstLine="426"/>
        <w:jc w:val="center"/>
        <w:rPr>
          <w:rFonts w:ascii="Times New Roman" w:hAnsi="Times New Roman" w:cs="Times New Roman"/>
          <w:sz w:val="36"/>
          <w:szCs w:val="36"/>
          <w:lang w:val="uz-Cyrl-UZ"/>
        </w:rPr>
      </w:pPr>
      <w:r w:rsidRPr="003D136A">
        <w:rPr>
          <w:rFonts w:ascii="Times New Roman" w:hAnsi="Times New Roman" w:cs="Times New Roman"/>
          <w:b/>
          <w:bCs/>
          <w:sz w:val="36"/>
          <w:szCs w:val="36"/>
          <w:lang w:val="uz-Cyrl-UZ"/>
        </w:rPr>
        <w:t xml:space="preserve"> </w:t>
      </w:r>
    </w:p>
    <w:p w14:paraId="71237314" w14:textId="77777777" w:rsidR="007241BE" w:rsidRPr="003D136A" w:rsidRDefault="007241BE" w:rsidP="007241BE">
      <w:pPr>
        <w:spacing w:after="0"/>
        <w:ind w:firstLine="426"/>
        <w:jc w:val="both"/>
        <w:rPr>
          <w:rFonts w:ascii="Times New Roman" w:hAnsi="Times New Roman" w:cs="Times New Roman"/>
          <w:sz w:val="28"/>
          <w:szCs w:val="28"/>
          <w:lang w:val="uz-Cyrl-UZ"/>
        </w:rPr>
      </w:pPr>
    </w:p>
    <w:p w14:paraId="7802B562" w14:textId="77777777" w:rsidR="007241BE" w:rsidRPr="00927047" w:rsidRDefault="007241BE" w:rsidP="007241BE">
      <w:pPr>
        <w:tabs>
          <w:tab w:val="left" w:pos="708"/>
          <w:tab w:val="left" w:pos="1416"/>
          <w:tab w:val="left" w:pos="2124"/>
          <w:tab w:val="left" w:pos="2832"/>
          <w:tab w:val="left" w:pos="8511"/>
        </w:tabs>
        <w:spacing w:after="0"/>
        <w:ind w:firstLine="426"/>
        <w:jc w:val="both"/>
        <w:rPr>
          <w:rFonts w:ascii="Times New Roman" w:hAnsi="Times New Roman" w:cs="Times New Roman"/>
          <w:sz w:val="8"/>
          <w:szCs w:val="28"/>
          <w:lang w:val="uz-Cyrl-UZ"/>
        </w:rPr>
      </w:pPr>
      <w:r w:rsidRPr="003D136A">
        <w:rPr>
          <w:rFonts w:ascii="Times New Roman" w:hAnsi="Times New Roman" w:cs="Times New Roman"/>
          <w:sz w:val="28"/>
          <w:szCs w:val="28"/>
          <w:lang w:val="uz-Cyrl-UZ"/>
        </w:rPr>
        <w:tab/>
      </w:r>
    </w:p>
    <w:p w14:paraId="1AF558D4" w14:textId="6642293A" w:rsidR="007241BE" w:rsidRPr="00726803" w:rsidRDefault="007241BE" w:rsidP="007241BE">
      <w:pPr>
        <w:spacing w:after="0"/>
        <w:ind w:left="1275" w:right="850" w:firstLine="141"/>
        <w:jc w:val="both"/>
        <w:rPr>
          <w:rFonts w:ascii="Times New Roman" w:hAnsi="Times New Roman" w:cs="Times New Roman"/>
          <w:i/>
          <w:iCs/>
          <w:sz w:val="28"/>
          <w:szCs w:val="28"/>
          <w:lang w:val="uz-Cyrl-UZ"/>
        </w:rPr>
      </w:pPr>
      <w:r w:rsidRPr="00726803">
        <w:rPr>
          <w:rFonts w:ascii="Times New Roman" w:hAnsi="Times New Roman" w:cs="Times New Roman"/>
          <w:i/>
          <w:iCs/>
          <w:sz w:val="28"/>
          <w:szCs w:val="28"/>
          <w:lang w:val="uz-Cyrl-UZ"/>
        </w:rPr>
        <w:t>Ta’lim yо‘nalishi:</w:t>
      </w:r>
      <w:r w:rsidRPr="00726803">
        <w:rPr>
          <w:rFonts w:ascii="Times New Roman" w:hAnsi="Times New Roman" w:cs="Times New Roman"/>
          <w:i/>
          <w:iCs/>
          <w:sz w:val="28"/>
          <w:szCs w:val="28"/>
          <w:lang w:val="uz-Cyrl-UZ"/>
        </w:rPr>
        <w:tab/>
        <w:t xml:space="preserve"> </w:t>
      </w:r>
      <w:r w:rsidR="00726803" w:rsidRPr="00726803">
        <w:rPr>
          <w:rFonts w:ascii="Times New Roman" w:hAnsi="Times New Roman" w:cs="Times New Roman"/>
          <w:i/>
          <w:iCs/>
          <w:sz w:val="28"/>
          <w:szCs w:val="28"/>
          <w:lang w:val="en-US"/>
        </w:rPr>
        <w:t>60610500</w:t>
      </w:r>
      <w:r w:rsidRPr="00726803">
        <w:rPr>
          <w:rFonts w:ascii="Times New Roman" w:hAnsi="Times New Roman" w:cs="Times New Roman"/>
          <w:i/>
          <w:iCs/>
          <w:sz w:val="28"/>
          <w:szCs w:val="28"/>
          <w:lang w:val="uz-Cyrl-UZ"/>
        </w:rPr>
        <w:t xml:space="preserve"> – Kompyuter injiniringi </w:t>
      </w:r>
    </w:p>
    <w:p w14:paraId="515D89F7" w14:textId="0E82C388" w:rsidR="007241BE" w:rsidRPr="003D136A" w:rsidRDefault="007241BE" w:rsidP="007241BE">
      <w:pPr>
        <w:spacing w:after="0"/>
        <w:ind w:left="2832" w:right="850" w:firstLine="708"/>
        <w:jc w:val="both"/>
        <w:rPr>
          <w:rFonts w:ascii="Times New Roman" w:hAnsi="Times New Roman" w:cs="Times New Roman"/>
          <w:i/>
          <w:iCs/>
          <w:sz w:val="28"/>
          <w:szCs w:val="28"/>
          <w:lang w:val="uz-Cyrl-UZ"/>
        </w:rPr>
      </w:pPr>
      <w:r w:rsidRPr="00726803">
        <w:rPr>
          <w:rFonts w:ascii="Times New Roman" w:hAnsi="Times New Roman" w:cs="Times New Roman"/>
          <w:i/>
          <w:iCs/>
          <w:sz w:val="28"/>
          <w:szCs w:val="28"/>
          <w:lang w:val="uz-Cyrl-UZ"/>
        </w:rPr>
        <w:t xml:space="preserve"> </w:t>
      </w:r>
      <w:r w:rsidR="001A5106" w:rsidRPr="00726803">
        <w:rPr>
          <w:rFonts w:ascii="Times New Roman" w:hAnsi="Times New Roman" w:cs="Times New Roman"/>
          <w:i/>
          <w:iCs/>
          <w:sz w:val="28"/>
          <w:szCs w:val="28"/>
          <w:lang w:val="uz-Cyrl-UZ"/>
        </w:rPr>
        <w:t>(</w:t>
      </w:r>
      <w:r w:rsidRPr="00726803">
        <w:rPr>
          <w:rFonts w:ascii="Times New Roman" w:hAnsi="Times New Roman" w:cs="Times New Roman"/>
          <w:i/>
          <w:iCs/>
          <w:sz w:val="28"/>
          <w:szCs w:val="28"/>
          <w:lang w:val="uz-Cyrl-UZ"/>
        </w:rPr>
        <w:t>“Kompyuter injiniringi”)</w:t>
      </w:r>
    </w:p>
    <w:p w14:paraId="0C82B77A" w14:textId="77777777" w:rsidR="007241BE" w:rsidRPr="003D136A" w:rsidRDefault="007241BE" w:rsidP="007241BE">
      <w:pPr>
        <w:spacing w:after="0"/>
        <w:ind w:firstLine="426"/>
        <w:jc w:val="both"/>
        <w:rPr>
          <w:rFonts w:ascii="Times New Roman" w:hAnsi="Times New Roman" w:cs="Times New Roman"/>
          <w:sz w:val="28"/>
          <w:szCs w:val="28"/>
          <w:lang w:val="uz-Cyrl-UZ"/>
        </w:rPr>
      </w:pPr>
    </w:p>
    <w:p w14:paraId="0DC588A2" w14:textId="77777777" w:rsidR="007241BE" w:rsidRPr="003D136A" w:rsidRDefault="007241BE" w:rsidP="007241BE">
      <w:pPr>
        <w:spacing w:after="0"/>
        <w:ind w:firstLine="426"/>
        <w:jc w:val="both"/>
        <w:rPr>
          <w:rFonts w:ascii="Times New Roman" w:hAnsi="Times New Roman" w:cs="Times New Roman"/>
          <w:sz w:val="28"/>
          <w:szCs w:val="28"/>
          <w:lang w:val="uz-Cyrl-UZ"/>
        </w:rPr>
      </w:pPr>
    </w:p>
    <w:p w14:paraId="27B6523F" w14:textId="77777777" w:rsidR="001F03A6" w:rsidRDefault="001F03A6" w:rsidP="007241BE">
      <w:pPr>
        <w:spacing w:after="0"/>
        <w:ind w:firstLine="426"/>
        <w:jc w:val="center"/>
        <w:rPr>
          <w:rFonts w:ascii="Times New Roman" w:hAnsi="Times New Roman" w:cs="Times New Roman"/>
          <w:b/>
          <w:bCs/>
          <w:sz w:val="28"/>
          <w:szCs w:val="28"/>
          <w:lang w:val="uz-Cyrl-UZ"/>
        </w:rPr>
      </w:pPr>
    </w:p>
    <w:p w14:paraId="187E116E" w14:textId="77777777" w:rsidR="001F03A6" w:rsidRDefault="001F03A6" w:rsidP="007241BE">
      <w:pPr>
        <w:spacing w:after="0"/>
        <w:ind w:firstLine="426"/>
        <w:jc w:val="center"/>
        <w:rPr>
          <w:rFonts w:ascii="Times New Roman" w:hAnsi="Times New Roman" w:cs="Times New Roman"/>
          <w:b/>
          <w:bCs/>
          <w:sz w:val="28"/>
          <w:szCs w:val="28"/>
          <w:lang w:val="uz-Cyrl-UZ"/>
        </w:rPr>
      </w:pPr>
    </w:p>
    <w:p w14:paraId="376F7AEF" w14:textId="77777777" w:rsidR="001F03A6" w:rsidRDefault="001F03A6" w:rsidP="007241BE">
      <w:pPr>
        <w:spacing w:after="0"/>
        <w:ind w:firstLine="426"/>
        <w:jc w:val="center"/>
        <w:rPr>
          <w:rFonts w:ascii="Times New Roman" w:hAnsi="Times New Roman" w:cs="Times New Roman"/>
          <w:b/>
          <w:bCs/>
          <w:sz w:val="28"/>
          <w:szCs w:val="28"/>
          <w:lang w:val="uz-Cyrl-UZ"/>
        </w:rPr>
      </w:pPr>
    </w:p>
    <w:p w14:paraId="4ACBF1B9" w14:textId="77777777" w:rsidR="001F03A6" w:rsidRDefault="001F03A6" w:rsidP="007241BE">
      <w:pPr>
        <w:spacing w:after="0"/>
        <w:ind w:firstLine="426"/>
        <w:jc w:val="center"/>
        <w:rPr>
          <w:rFonts w:ascii="Times New Roman" w:hAnsi="Times New Roman" w:cs="Times New Roman"/>
          <w:b/>
          <w:bCs/>
          <w:sz w:val="28"/>
          <w:szCs w:val="28"/>
          <w:lang w:val="uz-Cyrl-UZ"/>
        </w:rPr>
      </w:pPr>
    </w:p>
    <w:p w14:paraId="0D052A51" w14:textId="77777777" w:rsidR="001F03A6" w:rsidRDefault="001F03A6" w:rsidP="007241BE">
      <w:pPr>
        <w:spacing w:after="0"/>
        <w:ind w:firstLine="426"/>
        <w:jc w:val="center"/>
        <w:rPr>
          <w:rFonts w:ascii="Times New Roman" w:hAnsi="Times New Roman" w:cs="Times New Roman"/>
          <w:b/>
          <w:bCs/>
          <w:sz w:val="28"/>
          <w:szCs w:val="28"/>
          <w:lang w:val="uz-Cyrl-UZ"/>
        </w:rPr>
      </w:pPr>
    </w:p>
    <w:p w14:paraId="1A350C51" w14:textId="77777777" w:rsidR="001F03A6" w:rsidRDefault="001F03A6" w:rsidP="007241BE">
      <w:pPr>
        <w:spacing w:after="0"/>
        <w:ind w:firstLine="426"/>
        <w:jc w:val="center"/>
        <w:rPr>
          <w:rFonts w:ascii="Times New Roman" w:hAnsi="Times New Roman" w:cs="Times New Roman"/>
          <w:b/>
          <w:bCs/>
          <w:sz w:val="28"/>
          <w:szCs w:val="28"/>
          <w:lang w:val="uz-Cyrl-UZ"/>
        </w:rPr>
      </w:pPr>
    </w:p>
    <w:p w14:paraId="00263D52" w14:textId="77777777" w:rsidR="001F03A6" w:rsidRDefault="001F03A6" w:rsidP="007241BE">
      <w:pPr>
        <w:spacing w:after="0"/>
        <w:ind w:firstLine="426"/>
        <w:jc w:val="center"/>
        <w:rPr>
          <w:rFonts w:ascii="Times New Roman" w:hAnsi="Times New Roman" w:cs="Times New Roman"/>
          <w:b/>
          <w:bCs/>
          <w:sz w:val="28"/>
          <w:szCs w:val="28"/>
          <w:lang w:val="uz-Cyrl-UZ"/>
        </w:rPr>
      </w:pPr>
    </w:p>
    <w:p w14:paraId="560B279D" w14:textId="77777777" w:rsidR="001F03A6" w:rsidRDefault="001F03A6" w:rsidP="007241BE">
      <w:pPr>
        <w:spacing w:after="0"/>
        <w:ind w:firstLine="426"/>
        <w:jc w:val="center"/>
        <w:rPr>
          <w:rFonts w:ascii="Times New Roman" w:hAnsi="Times New Roman" w:cs="Times New Roman"/>
          <w:b/>
          <w:bCs/>
          <w:sz w:val="28"/>
          <w:szCs w:val="28"/>
          <w:lang w:val="uz-Cyrl-UZ"/>
        </w:rPr>
      </w:pPr>
    </w:p>
    <w:p w14:paraId="04FB8E0D" w14:textId="77777777" w:rsidR="001F03A6" w:rsidRDefault="001F03A6" w:rsidP="007241BE">
      <w:pPr>
        <w:spacing w:after="0"/>
        <w:ind w:firstLine="426"/>
        <w:jc w:val="center"/>
        <w:rPr>
          <w:rFonts w:ascii="Times New Roman" w:hAnsi="Times New Roman" w:cs="Times New Roman"/>
          <w:b/>
          <w:bCs/>
          <w:sz w:val="28"/>
          <w:szCs w:val="28"/>
          <w:lang w:val="uz-Cyrl-UZ"/>
        </w:rPr>
      </w:pPr>
    </w:p>
    <w:p w14:paraId="41854CAF" w14:textId="77777777" w:rsidR="001F03A6" w:rsidRDefault="001F03A6" w:rsidP="007241BE">
      <w:pPr>
        <w:spacing w:after="0"/>
        <w:ind w:firstLine="426"/>
        <w:jc w:val="center"/>
        <w:rPr>
          <w:rFonts w:ascii="Times New Roman" w:hAnsi="Times New Roman" w:cs="Times New Roman"/>
          <w:b/>
          <w:bCs/>
          <w:sz w:val="28"/>
          <w:szCs w:val="28"/>
          <w:lang w:val="uz-Cyrl-UZ"/>
        </w:rPr>
      </w:pPr>
    </w:p>
    <w:p w14:paraId="31DBA5C0" w14:textId="77777777" w:rsidR="001F03A6" w:rsidRDefault="001F03A6" w:rsidP="007241BE">
      <w:pPr>
        <w:spacing w:after="0"/>
        <w:ind w:firstLine="426"/>
        <w:jc w:val="center"/>
        <w:rPr>
          <w:rFonts w:ascii="Times New Roman" w:hAnsi="Times New Roman" w:cs="Times New Roman"/>
          <w:b/>
          <w:bCs/>
          <w:sz w:val="28"/>
          <w:szCs w:val="28"/>
          <w:lang w:val="uz-Cyrl-UZ"/>
        </w:rPr>
      </w:pPr>
    </w:p>
    <w:p w14:paraId="527277DD" w14:textId="77777777" w:rsidR="001F03A6" w:rsidRDefault="001F03A6" w:rsidP="007241BE">
      <w:pPr>
        <w:spacing w:after="0"/>
        <w:ind w:firstLine="426"/>
        <w:jc w:val="center"/>
        <w:rPr>
          <w:rFonts w:ascii="Times New Roman" w:hAnsi="Times New Roman" w:cs="Times New Roman"/>
          <w:b/>
          <w:bCs/>
          <w:sz w:val="28"/>
          <w:szCs w:val="28"/>
          <w:lang w:val="uz-Cyrl-UZ"/>
        </w:rPr>
      </w:pPr>
    </w:p>
    <w:p w14:paraId="0C6D2D35" w14:textId="77777777" w:rsidR="001F03A6" w:rsidRDefault="001F03A6" w:rsidP="007241BE">
      <w:pPr>
        <w:spacing w:after="0"/>
        <w:ind w:firstLine="426"/>
        <w:jc w:val="center"/>
        <w:rPr>
          <w:rFonts w:ascii="Times New Roman" w:hAnsi="Times New Roman" w:cs="Times New Roman"/>
          <w:b/>
          <w:bCs/>
          <w:sz w:val="28"/>
          <w:szCs w:val="28"/>
          <w:lang w:val="uz-Cyrl-UZ"/>
        </w:rPr>
      </w:pPr>
    </w:p>
    <w:p w14:paraId="536C0E83" w14:textId="77777777" w:rsidR="001F03A6" w:rsidRDefault="001F03A6" w:rsidP="007241BE">
      <w:pPr>
        <w:spacing w:after="0"/>
        <w:ind w:firstLine="426"/>
        <w:jc w:val="center"/>
        <w:rPr>
          <w:rFonts w:ascii="Times New Roman" w:hAnsi="Times New Roman" w:cs="Times New Roman"/>
          <w:b/>
          <w:bCs/>
          <w:sz w:val="28"/>
          <w:szCs w:val="28"/>
          <w:lang w:val="uz-Cyrl-UZ"/>
        </w:rPr>
      </w:pPr>
    </w:p>
    <w:p w14:paraId="7375A3A2" w14:textId="77777777" w:rsidR="001F03A6" w:rsidRDefault="001F03A6" w:rsidP="007241BE">
      <w:pPr>
        <w:spacing w:after="0"/>
        <w:ind w:firstLine="426"/>
        <w:jc w:val="center"/>
        <w:rPr>
          <w:rFonts w:ascii="Times New Roman" w:hAnsi="Times New Roman" w:cs="Times New Roman"/>
          <w:b/>
          <w:bCs/>
          <w:sz w:val="28"/>
          <w:szCs w:val="28"/>
          <w:lang w:val="uz-Cyrl-UZ"/>
        </w:rPr>
      </w:pPr>
    </w:p>
    <w:p w14:paraId="03137B36" w14:textId="77777777" w:rsidR="001F03A6" w:rsidRDefault="001F03A6" w:rsidP="007241BE">
      <w:pPr>
        <w:spacing w:after="0"/>
        <w:ind w:firstLine="426"/>
        <w:jc w:val="center"/>
        <w:rPr>
          <w:rFonts w:ascii="Times New Roman" w:hAnsi="Times New Roman" w:cs="Times New Roman"/>
          <w:b/>
          <w:bCs/>
          <w:sz w:val="28"/>
          <w:szCs w:val="28"/>
          <w:lang w:val="uz-Cyrl-UZ"/>
        </w:rPr>
      </w:pPr>
    </w:p>
    <w:p w14:paraId="5A6178EF" w14:textId="54B73C08" w:rsidR="007241BE" w:rsidRPr="00861580" w:rsidRDefault="007241BE" w:rsidP="007241BE">
      <w:pPr>
        <w:spacing w:after="0"/>
        <w:ind w:firstLine="426"/>
        <w:jc w:val="center"/>
        <w:rPr>
          <w:rFonts w:ascii="Times New Roman" w:hAnsi="Times New Roman" w:cs="Times New Roman"/>
          <w:b/>
          <w:bCs/>
          <w:sz w:val="28"/>
          <w:szCs w:val="28"/>
          <w:lang w:val="uz-Cyrl-UZ"/>
        </w:rPr>
      </w:pPr>
      <w:r w:rsidRPr="003D136A">
        <w:rPr>
          <w:rFonts w:ascii="Times New Roman" w:hAnsi="Times New Roman" w:cs="Times New Roman"/>
          <w:b/>
          <w:bCs/>
          <w:sz w:val="28"/>
          <w:szCs w:val="28"/>
          <w:lang w:val="uz-Cyrl-UZ"/>
        </w:rPr>
        <w:t>Farg‘ona – 202</w:t>
      </w:r>
      <w:r w:rsidR="00927047" w:rsidRPr="00861580">
        <w:rPr>
          <w:rFonts w:ascii="Times New Roman" w:hAnsi="Times New Roman" w:cs="Times New Roman"/>
          <w:b/>
          <w:bCs/>
          <w:sz w:val="28"/>
          <w:szCs w:val="28"/>
          <w:lang w:val="uz-Cyrl-UZ"/>
        </w:rPr>
        <w:t>5</w:t>
      </w:r>
    </w:p>
    <w:p w14:paraId="2D3A16E0" w14:textId="3C43C7F2" w:rsidR="007241BE" w:rsidRPr="003D136A" w:rsidRDefault="007241BE" w:rsidP="001B1A8C">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color w:val="FF0000"/>
          <w:sz w:val="28"/>
          <w:szCs w:val="28"/>
          <w:lang w:val="uz-Cyrl-UZ"/>
        </w:rPr>
        <w:br w:type="page"/>
      </w:r>
      <w:r w:rsidRPr="003D136A">
        <w:rPr>
          <w:rFonts w:ascii="Times New Roman" w:hAnsi="Times New Roman" w:cs="Times New Roman"/>
          <w:sz w:val="28"/>
          <w:szCs w:val="28"/>
          <w:lang w:val="uz-Cyrl-UZ"/>
        </w:rPr>
        <w:lastRenderedPageBreak/>
        <w:t>Ushbu dastur О‘zbekiston Respublikasi Oliy va о‘rta maxsus</w:t>
      </w:r>
      <w:r w:rsidR="00861580">
        <w:rPr>
          <w:rFonts w:ascii="Times New Roman" w:hAnsi="Times New Roman" w:cs="Times New Roman"/>
          <w:sz w:val="28"/>
          <w:szCs w:val="28"/>
          <w:lang w:val="uz-Cyrl-UZ"/>
        </w:rPr>
        <w:t xml:space="preserve"> ta’lim vazirining 2018</w:t>
      </w:r>
      <w:r w:rsidR="00861580" w:rsidRPr="00861580">
        <w:rPr>
          <w:rFonts w:ascii="Times New Roman" w:hAnsi="Times New Roman" w:cs="Times New Roman"/>
          <w:sz w:val="28"/>
          <w:szCs w:val="28"/>
          <w:lang w:val="uz-Cyrl-UZ"/>
        </w:rPr>
        <w:t>-</w:t>
      </w:r>
      <w:r w:rsidRPr="003D136A">
        <w:rPr>
          <w:rFonts w:ascii="Times New Roman" w:hAnsi="Times New Roman" w:cs="Times New Roman"/>
          <w:sz w:val="28"/>
          <w:szCs w:val="28"/>
          <w:lang w:val="uz-Cyrl-UZ"/>
        </w:rPr>
        <w:t>yil 12</w:t>
      </w:r>
      <w:r w:rsidR="00861580" w:rsidRPr="00861580">
        <w:rPr>
          <w:rFonts w:ascii="Times New Roman" w:hAnsi="Times New Roman" w:cs="Times New Roman"/>
          <w:sz w:val="28"/>
          <w:szCs w:val="28"/>
          <w:lang w:val="uz-Cyrl-UZ"/>
        </w:rPr>
        <w:t>-</w:t>
      </w:r>
      <w:r w:rsidRPr="003D136A">
        <w:rPr>
          <w:rFonts w:ascii="Times New Roman" w:hAnsi="Times New Roman" w:cs="Times New Roman"/>
          <w:sz w:val="28"/>
          <w:szCs w:val="28"/>
          <w:lang w:val="uz-Cyrl-UZ"/>
        </w:rPr>
        <w:t>dekabrdagi 1963-2</w:t>
      </w:r>
      <w:r w:rsidR="00861580" w:rsidRPr="00861580">
        <w:rPr>
          <w:rFonts w:ascii="Times New Roman" w:hAnsi="Times New Roman" w:cs="Times New Roman"/>
          <w:sz w:val="28"/>
          <w:szCs w:val="28"/>
          <w:lang w:val="uz-Cyrl-UZ"/>
        </w:rPr>
        <w:t>-</w:t>
      </w:r>
      <w:r w:rsidRPr="003D136A">
        <w:rPr>
          <w:rFonts w:ascii="Times New Roman" w:hAnsi="Times New Roman" w:cs="Times New Roman"/>
          <w:sz w:val="28"/>
          <w:szCs w:val="28"/>
          <w:lang w:val="uz-Cyrl-UZ"/>
        </w:rPr>
        <w:t>sonli “О‘zbekiston Respublikasi Oliy ta’lim muassasalari bitiruvchilarining yakuniy davlat attestatsiyasi tо‘g‘risidagi nizomga о‘zgartirishlar kiritish haqida”gi buyrug‘i talablari asosida ishlab chiqildi.</w:t>
      </w:r>
    </w:p>
    <w:p w14:paraId="288C4EFE" w14:textId="77777777" w:rsidR="007241BE" w:rsidRPr="003D136A" w:rsidRDefault="007241BE" w:rsidP="001B1A8C">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Ushbu dasturda </w:t>
      </w:r>
      <w:r w:rsidRPr="006B00AF">
        <w:rPr>
          <w:rFonts w:ascii="Times New Roman" w:hAnsi="Times New Roman" w:cs="Times New Roman"/>
          <w:sz w:val="28"/>
          <w:szCs w:val="28"/>
          <w:lang w:val="uz-Cyrl-UZ"/>
        </w:rPr>
        <w:t>5330500 – Kompyuter injiniringi (“Kompyuter injiniringi”)</w:t>
      </w:r>
      <w:r w:rsidRPr="003D136A">
        <w:rPr>
          <w:rFonts w:ascii="Times New Roman" w:hAnsi="Times New Roman" w:cs="Times New Roman"/>
          <w:sz w:val="28"/>
          <w:szCs w:val="28"/>
          <w:lang w:val="uz-Cyrl-UZ"/>
        </w:rPr>
        <w:t xml:space="preserve"> bakalavr ta’lim yо‘nalishi bitiruvchi kurs magistrantlari uchun Ixtisoslik fanlaridan yakuniy davlat attestatsiyasini о‘tkazish tartibi, savollari, baholash mezonlari va о‘quv adabiyotlari hamda elektron ta’lim resurslari keltirilgan.</w:t>
      </w:r>
    </w:p>
    <w:p w14:paraId="29BF21EB" w14:textId="77777777" w:rsidR="007241BE" w:rsidRPr="003D136A" w:rsidRDefault="007241BE" w:rsidP="007241BE">
      <w:pPr>
        <w:spacing w:after="0"/>
        <w:ind w:firstLine="426"/>
        <w:jc w:val="both"/>
        <w:rPr>
          <w:rFonts w:ascii="Times New Roman" w:hAnsi="Times New Roman" w:cs="Times New Roman"/>
          <w:sz w:val="28"/>
          <w:szCs w:val="28"/>
          <w:lang w:val="uz-Cyrl-UZ"/>
        </w:rPr>
      </w:pPr>
    </w:p>
    <w:tbl>
      <w:tblPr>
        <w:tblW w:w="4870" w:type="pct"/>
        <w:tblInd w:w="142" w:type="dxa"/>
        <w:tblLayout w:type="fixed"/>
        <w:tblLook w:val="01E0" w:firstRow="1" w:lastRow="1" w:firstColumn="1" w:lastColumn="1" w:noHBand="0" w:noVBand="0"/>
      </w:tblPr>
      <w:tblGrid>
        <w:gridCol w:w="2457"/>
        <w:gridCol w:w="6655"/>
      </w:tblGrid>
      <w:tr w:rsidR="00F72058" w:rsidRPr="00726803" w14:paraId="79D518DC" w14:textId="77777777" w:rsidTr="00FE68DE">
        <w:trPr>
          <w:trHeight w:val="599"/>
        </w:trPr>
        <w:tc>
          <w:tcPr>
            <w:tcW w:w="1348" w:type="pct"/>
          </w:tcPr>
          <w:p w14:paraId="0CD6A2D3" w14:textId="77777777" w:rsidR="00F72058" w:rsidRPr="00FE68DE" w:rsidRDefault="00F72058" w:rsidP="00927047">
            <w:pPr>
              <w:tabs>
                <w:tab w:val="left" w:pos="180"/>
                <w:tab w:val="left" w:pos="540"/>
                <w:tab w:val="left" w:pos="1440"/>
                <w:tab w:val="left" w:pos="2160"/>
              </w:tabs>
              <w:spacing w:after="0" w:line="240" w:lineRule="auto"/>
              <w:rPr>
                <w:rFonts w:ascii="Times New Roman" w:hAnsi="Times New Roman"/>
                <w:sz w:val="24"/>
                <w:szCs w:val="24"/>
                <w:lang w:val="en-US"/>
              </w:rPr>
            </w:pPr>
            <w:r w:rsidRPr="00FE68DE">
              <w:rPr>
                <w:rFonts w:ascii="Times New Roman" w:hAnsi="Times New Roman"/>
                <w:sz w:val="24"/>
                <w:szCs w:val="24"/>
                <w:lang w:val="en-US"/>
              </w:rPr>
              <w:t>D.A.Xalilov</w:t>
            </w:r>
          </w:p>
        </w:tc>
        <w:tc>
          <w:tcPr>
            <w:tcW w:w="3652" w:type="pct"/>
          </w:tcPr>
          <w:p w14:paraId="2131429C" w14:textId="1A4864FD" w:rsidR="00F72058" w:rsidRPr="00FE68DE" w:rsidRDefault="00F72058" w:rsidP="00A80006">
            <w:pPr>
              <w:spacing w:after="0" w:line="240" w:lineRule="auto"/>
              <w:rPr>
                <w:rFonts w:ascii="Times New Roman" w:hAnsi="Times New Roman"/>
                <w:sz w:val="24"/>
                <w:szCs w:val="24"/>
                <w:lang w:val="en-US"/>
              </w:rPr>
            </w:pPr>
            <w:r w:rsidRPr="00FE68DE">
              <w:rPr>
                <w:rFonts w:ascii="Times New Roman" w:hAnsi="Times New Roman"/>
                <w:sz w:val="24"/>
                <w:szCs w:val="24"/>
                <w:lang w:val="en-US"/>
              </w:rPr>
              <w:t xml:space="preserve"> - </w:t>
            </w:r>
            <w:r w:rsidRPr="00FE68DE">
              <w:rPr>
                <w:rFonts w:ascii="Times New Roman" w:hAnsi="Times New Roman"/>
                <w:sz w:val="24"/>
                <w:szCs w:val="24"/>
                <w:lang w:val="uz-Cyrl-UZ"/>
              </w:rPr>
              <w:t xml:space="preserve">Farg‘ona </w:t>
            </w:r>
            <w:r w:rsidR="00A80006" w:rsidRPr="00FE68DE">
              <w:rPr>
                <w:rFonts w:ascii="Times New Roman" w:hAnsi="Times New Roman"/>
                <w:sz w:val="24"/>
                <w:szCs w:val="24"/>
                <w:lang w:val="en-US"/>
              </w:rPr>
              <w:t>davlat texnika universiteti</w:t>
            </w:r>
            <w:r w:rsidRPr="00FE68DE">
              <w:rPr>
                <w:rFonts w:ascii="Times New Roman" w:hAnsi="Times New Roman"/>
                <w:sz w:val="24"/>
                <w:szCs w:val="24"/>
                <w:lang w:val="uz-Cyrl-UZ"/>
              </w:rPr>
              <w:t>, “</w:t>
            </w:r>
            <w:r w:rsidR="00A80006" w:rsidRPr="00FE68DE">
              <w:rPr>
                <w:rFonts w:ascii="Times New Roman" w:hAnsi="Times New Roman"/>
                <w:sz w:val="24"/>
                <w:szCs w:val="24"/>
                <w:lang w:val="uz-Cyrl-UZ"/>
              </w:rPr>
              <w:t>Kompyuter muhandisligi va suniy intellekt</w:t>
            </w:r>
            <w:r w:rsidRPr="00FE68DE">
              <w:rPr>
                <w:rFonts w:ascii="Times New Roman" w:hAnsi="Times New Roman"/>
                <w:sz w:val="24"/>
                <w:szCs w:val="24"/>
                <w:lang w:val="uz-Cyrl-UZ"/>
              </w:rPr>
              <w:t xml:space="preserve">” kafedrasi </w:t>
            </w:r>
            <w:r w:rsidRPr="00FE68DE">
              <w:rPr>
                <w:rFonts w:ascii="Times New Roman" w:hAnsi="Times New Roman"/>
                <w:sz w:val="24"/>
                <w:szCs w:val="24"/>
                <w:lang w:val="en-US"/>
              </w:rPr>
              <w:t>professori</w:t>
            </w:r>
          </w:p>
        </w:tc>
      </w:tr>
      <w:tr w:rsidR="00F72058" w:rsidRPr="00726803" w14:paraId="7359DF48" w14:textId="77777777" w:rsidTr="00FE68DE">
        <w:trPr>
          <w:trHeight w:val="599"/>
        </w:trPr>
        <w:tc>
          <w:tcPr>
            <w:tcW w:w="1348" w:type="pct"/>
          </w:tcPr>
          <w:p w14:paraId="7F27A6FB" w14:textId="77777777" w:rsidR="00F72058" w:rsidRPr="00FE68DE" w:rsidRDefault="00F72058" w:rsidP="00927047">
            <w:pPr>
              <w:tabs>
                <w:tab w:val="left" w:pos="180"/>
                <w:tab w:val="left" w:pos="540"/>
                <w:tab w:val="left" w:pos="1440"/>
                <w:tab w:val="left" w:pos="2160"/>
              </w:tabs>
              <w:spacing w:after="0" w:line="240" w:lineRule="auto"/>
              <w:rPr>
                <w:rFonts w:ascii="Times New Roman" w:hAnsi="Times New Roman"/>
                <w:sz w:val="24"/>
                <w:szCs w:val="24"/>
                <w:lang w:val="en-US"/>
              </w:rPr>
            </w:pPr>
            <w:r w:rsidRPr="00FE68DE">
              <w:rPr>
                <w:rFonts w:ascii="Times New Roman" w:hAnsi="Times New Roman"/>
                <w:sz w:val="24"/>
                <w:szCs w:val="24"/>
                <w:lang w:val="en-US"/>
              </w:rPr>
              <w:t>D.M.Umurzakova</w:t>
            </w:r>
          </w:p>
        </w:tc>
        <w:tc>
          <w:tcPr>
            <w:tcW w:w="3652" w:type="pct"/>
          </w:tcPr>
          <w:p w14:paraId="2F3DDD27" w14:textId="3F03A32A" w:rsidR="00F72058" w:rsidRPr="00FE68DE" w:rsidRDefault="00A80006" w:rsidP="00927047">
            <w:pPr>
              <w:spacing w:after="0" w:line="240" w:lineRule="auto"/>
              <w:rPr>
                <w:rFonts w:ascii="Times New Roman" w:hAnsi="Times New Roman"/>
                <w:sz w:val="24"/>
                <w:szCs w:val="24"/>
                <w:lang w:val="en-US"/>
              </w:rPr>
            </w:pPr>
            <w:r w:rsidRPr="00FE68DE">
              <w:rPr>
                <w:rFonts w:ascii="Times New Roman" w:hAnsi="Times New Roman"/>
                <w:sz w:val="24"/>
                <w:szCs w:val="24"/>
                <w:lang w:val="uz-Cyrl-UZ"/>
              </w:rPr>
              <w:t xml:space="preserve">Farg‘ona </w:t>
            </w:r>
            <w:r w:rsidRPr="00FE68DE">
              <w:rPr>
                <w:rFonts w:ascii="Times New Roman" w:hAnsi="Times New Roman"/>
                <w:sz w:val="24"/>
                <w:szCs w:val="24"/>
                <w:lang w:val="en-US"/>
              </w:rPr>
              <w:t>davlat texnika universiteti</w:t>
            </w:r>
            <w:r w:rsidR="00F72058" w:rsidRPr="00FE68DE">
              <w:rPr>
                <w:rFonts w:ascii="Times New Roman" w:hAnsi="Times New Roman"/>
                <w:sz w:val="24"/>
                <w:szCs w:val="24"/>
                <w:lang w:val="uz-Cyrl-UZ"/>
              </w:rPr>
              <w:t>, “</w:t>
            </w:r>
            <w:r w:rsidR="00FE68DE" w:rsidRPr="00FE68DE">
              <w:rPr>
                <w:rFonts w:ascii="Times New Roman" w:hAnsi="Times New Roman"/>
                <w:sz w:val="24"/>
                <w:szCs w:val="24"/>
                <w:lang w:val="uz-Cyrl-UZ"/>
              </w:rPr>
              <w:t>Kompyuter muhandisligi va suniy intellekt</w:t>
            </w:r>
            <w:r w:rsidR="00F72058" w:rsidRPr="00FE68DE">
              <w:rPr>
                <w:rFonts w:ascii="Times New Roman" w:hAnsi="Times New Roman"/>
                <w:sz w:val="24"/>
                <w:szCs w:val="24"/>
                <w:lang w:val="uz-Cyrl-UZ"/>
              </w:rPr>
              <w:t>” kafedrasi</w:t>
            </w:r>
            <w:r w:rsidR="00F72058" w:rsidRPr="00FE68DE">
              <w:rPr>
                <w:rFonts w:ascii="Times New Roman" w:hAnsi="Times New Roman"/>
                <w:sz w:val="24"/>
                <w:szCs w:val="24"/>
                <w:lang w:val="en-US"/>
              </w:rPr>
              <w:t xml:space="preserve"> mudiri</w:t>
            </w:r>
          </w:p>
        </w:tc>
      </w:tr>
      <w:tr w:rsidR="00F72058" w:rsidRPr="00726803" w14:paraId="1962C79E" w14:textId="77777777" w:rsidTr="00FE68DE">
        <w:trPr>
          <w:trHeight w:val="599"/>
        </w:trPr>
        <w:tc>
          <w:tcPr>
            <w:tcW w:w="1348" w:type="pct"/>
          </w:tcPr>
          <w:p w14:paraId="59D7BD3F" w14:textId="77777777" w:rsidR="00F72058" w:rsidRPr="00FE68DE" w:rsidRDefault="00F72058" w:rsidP="00927047">
            <w:pPr>
              <w:tabs>
                <w:tab w:val="left" w:pos="180"/>
                <w:tab w:val="left" w:pos="540"/>
                <w:tab w:val="left" w:pos="1440"/>
                <w:tab w:val="left" w:pos="2160"/>
              </w:tabs>
              <w:spacing w:after="0" w:line="240" w:lineRule="auto"/>
              <w:rPr>
                <w:rFonts w:ascii="Times New Roman" w:hAnsi="Times New Roman"/>
                <w:sz w:val="24"/>
                <w:szCs w:val="24"/>
                <w:lang w:val="en-US"/>
              </w:rPr>
            </w:pPr>
            <w:r w:rsidRPr="00FE68DE">
              <w:rPr>
                <w:rFonts w:ascii="Times New Roman" w:hAnsi="Times New Roman"/>
                <w:sz w:val="24"/>
                <w:szCs w:val="24"/>
                <w:lang w:val="en-US"/>
              </w:rPr>
              <w:t>O.M.Ergashev</w:t>
            </w:r>
          </w:p>
        </w:tc>
        <w:tc>
          <w:tcPr>
            <w:tcW w:w="3652" w:type="pct"/>
          </w:tcPr>
          <w:p w14:paraId="44840FE6" w14:textId="0CC97B0B" w:rsidR="00F72058" w:rsidRPr="00FE68DE" w:rsidRDefault="00A80006" w:rsidP="00927047">
            <w:pPr>
              <w:spacing w:after="0" w:line="240" w:lineRule="auto"/>
              <w:rPr>
                <w:rFonts w:ascii="Times New Roman" w:hAnsi="Times New Roman"/>
                <w:sz w:val="24"/>
                <w:szCs w:val="24"/>
                <w:lang w:val="en-US"/>
              </w:rPr>
            </w:pPr>
            <w:r w:rsidRPr="00FE68DE">
              <w:rPr>
                <w:rFonts w:ascii="Times New Roman" w:hAnsi="Times New Roman"/>
                <w:sz w:val="24"/>
                <w:szCs w:val="24"/>
                <w:lang w:val="uz-Cyrl-UZ"/>
              </w:rPr>
              <w:t xml:space="preserve">Farg‘ona </w:t>
            </w:r>
            <w:r w:rsidRPr="00FE68DE">
              <w:rPr>
                <w:rFonts w:ascii="Times New Roman" w:hAnsi="Times New Roman"/>
                <w:sz w:val="24"/>
                <w:szCs w:val="24"/>
                <w:lang w:val="en-US"/>
              </w:rPr>
              <w:t>davlat texnika universiteti</w:t>
            </w:r>
            <w:r w:rsidR="00F72058" w:rsidRPr="00FE68DE">
              <w:rPr>
                <w:rFonts w:ascii="Times New Roman" w:hAnsi="Times New Roman"/>
                <w:sz w:val="24"/>
                <w:szCs w:val="24"/>
                <w:lang w:val="uz-Cyrl-UZ"/>
              </w:rPr>
              <w:t>, “</w:t>
            </w:r>
            <w:r w:rsidR="00FE68DE" w:rsidRPr="00FE68DE">
              <w:rPr>
                <w:rFonts w:ascii="Times New Roman" w:hAnsi="Times New Roman"/>
                <w:sz w:val="24"/>
                <w:szCs w:val="24"/>
                <w:lang w:val="uz-Cyrl-UZ"/>
              </w:rPr>
              <w:t>Kompyuter muhandisligi va suniy intellekt</w:t>
            </w:r>
            <w:r w:rsidR="00F72058" w:rsidRPr="00FE68DE">
              <w:rPr>
                <w:rFonts w:ascii="Times New Roman" w:hAnsi="Times New Roman"/>
                <w:sz w:val="24"/>
                <w:szCs w:val="24"/>
                <w:lang w:val="uz-Cyrl-UZ"/>
              </w:rPr>
              <w:t>” kafedrasi</w:t>
            </w:r>
            <w:r w:rsidR="00F72058" w:rsidRPr="00FE68DE">
              <w:rPr>
                <w:rFonts w:ascii="Times New Roman" w:hAnsi="Times New Roman"/>
                <w:sz w:val="24"/>
                <w:szCs w:val="24"/>
                <w:lang w:val="en-US"/>
              </w:rPr>
              <w:t xml:space="preserve"> dotsenti</w:t>
            </w:r>
          </w:p>
        </w:tc>
      </w:tr>
      <w:tr w:rsidR="00F72058" w:rsidRPr="00726803" w14:paraId="279A724B" w14:textId="77777777" w:rsidTr="00FE68DE">
        <w:trPr>
          <w:trHeight w:val="599"/>
        </w:trPr>
        <w:tc>
          <w:tcPr>
            <w:tcW w:w="1348" w:type="pct"/>
          </w:tcPr>
          <w:p w14:paraId="7D90C2CC" w14:textId="77777777" w:rsidR="00F72058" w:rsidRPr="00FE68DE" w:rsidRDefault="00F72058" w:rsidP="00927047">
            <w:pPr>
              <w:tabs>
                <w:tab w:val="left" w:pos="180"/>
                <w:tab w:val="left" w:pos="540"/>
                <w:tab w:val="left" w:pos="1440"/>
                <w:tab w:val="left" w:pos="2160"/>
              </w:tabs>
              <w:spacing w:after="0" w:line="240" w:lineRule="auto"/>
              <w:rPr>
                <w:rFonts w:ascii="Times New Roman" w:hAnsi="Times New Roman"/>
                <w:sz w:val="24"/>
                <w:szCs w:val="24"/>
                <w:lang w:val="en-US"/>
              </w:rPr>
            </w:pPr>
            <w:r w:rsidRPr="00FE68DE">
              <w:rPr>
                <w:rFonts w:ascii="Times New Roman" w:hAnsi="Times New Roman"/>
                <w:sz w:val="24"/>
                <w:szCs w:val="24"/>
                <w:lang w:val="en-US"/>
              </w:rPr>
              <w:t>S.I.Xonto‘rayev</w:t>
            </w:r>
          </w:p>
        </w:tc>
        <w:tc>
          <w:tcPr>
            <w:tcW w:w="3652" w:type="pct"/>
          </w:tcPr>
          <w:p w14:paraId="358E1A79" w14:textId="3B94EC4E" w:rsidR="00F72058" w:rsidRPr="00FE68DE" w:rsidRDefault="00A80006" w:rsidP="00927047">
            <w:pPr>
              <w:spacing w:after="0" w:line="240" w:lineRule="auto"/>
              <w:rPr>
                <w:rFonts w:ascii="Times New Roman" w:hAnsi="Times New Roman"/>
                <w:sz w:val="24"/>
                <w:szCs w:val="24"/>
                <w:lang w:val="en-US"/>
              </w:rPr>
            </w:pPr>
            <w:r w:rsidRPr="00FE68DE">
              <w:rPr>
                <w:rFonts w:ascii="Times New Roman" w:hAnsi="Times New Roman"/>
                <w:sz w:val="24"/>
                <w:szCs w:val="24"/>
                <w:lang w:val="uz-Cyrl-UZ"/>
              </w:rPr>
              <w:t xml:space="preserve">Farg‘ona </w:t>
            </w:r>
            <w:r w:rsidRPr="00FE68DE">
              <w:rPr>
                <w:rFonts w:ascii="Times New Roman" w:hAnsi="Times New Roman"/>
                <w:sz w:val="24"/>
                <w:szCs w:val="24"/>
                <w:lang w:val="en-US"/>
              </w:rPr>
              <w:t>davlat texnika universiteti</w:t>
            </w:r>
            <w:r w:rsidR="00F72058" w:rsidRPr="00FE68DE">
              <w:rPr>
                <w:rFonts w:ascii="Times New Roman" w:hAnsi="Times New Roman"/>
                <w:sz w:val="24"/>
                <w:szCs w:val="24"/>
                <w:lang w:val="uz-Cyrl-UZ"/>
              </w:rPr>
              <w:t>, “</w:t>
            </w:r>
            <w:r w:rsidR="00FE68DE" w:rsidRPr="00FE68DE">
              <w:rPr>
                <w:rFonts w:ascii="Times New Roman" w:hAnsi="Times New Roman"/>
                <w:sz w:val="24"/>
                <w:szCs w:val="24"/>
                <w:lang w:val="uz-Cyrl-UZ"/>
              </w:rPr>
              <w:t>Kompyuter muhandisligi va suniy intellekt</w:t>
            </w:r>
            <w:r w:rsidR="00F72058" w:rsidRPr="00FE68DE">
              <w:rPr>
                <w:rFonts w:ascii="Times New Roman" w:hAnsi="Times New Roman"/>
                <w:sz w:val="24"/>
                <w:szCs w:val="24"/>
                <w:lang w:val="uz-Cyrl-UZ"/>
              </w:rPr>
              <w:t>” kafedrasi</w:t>
            </w:r>
            <w:r w:rsidR="00F72058" w:rsidRPr="00FE68DE">
              <w:rPr>
                <w:rFonts w:ascii="Times New Roman" w:hAnsi="Times New Roman"/>
                <w:sz w:val="24"/>
                <w:szCs w:val="24"/>
                <w:lang w:val="en-US"/>
              </w:rPr>
              <w:t xml:space="preserve"> katta o‘qituvchisi</w:t>
            </w:r>
          </w:p>
        </w:tc>
      </w:tr>
      <w:tr w:rsidR="00F72058" w:rsidRPr="00726803" w14:paraId="16FF8CD4" w14:textId="77777777" w:rsidTr="00FE68DE">
        <w:trPr>
          <w:trHeight w:val="599"/>
        </w:trPr>
        <w:tc>
          <w:tcPr>
            <w:tcW w:w="1348" w:type="pct"/>
          </w:tcPr>
          <w:p w14:paraId="6B1F7505" w14:textId="2D1331EA" w:rsidR="00F72058" w:rsidRPr="00FE68DE" w:rsidRDefault="001F03A6" w:rsidP="00927047">
            <w:pPr>
              <w:tabs>
                <w:tab w:val="left" w:pos="180"/>
                <w:tab w:val="left" w:pos="540"/>
                <w:tab w:val="left" w:pos="1440"/>
                <w:tab w:val="left" w:pos="2160"/>
              </w:tabs>
              <w:spacing w:after="0" w:line="240" w:lineRule="auto"/>
              <w:rPr>
                <w:rFonts w:ascii="Times New Roman" w:hAnsi="Times New Roman"/>
                <w:sz w:val="24"/>
                <w:szCs w:val="24"/>
                <w:lang w:val="en-US"/>
              </w:rPr>
            </w:pPr>
            <w:r>
              <w:rPr>
                <w:rFonts w:ascii="Times New Roman" w:hAnsi="Times New Roman"/>
                <w:sz w:val="24"/>
                <w:szCs w:val="24"/>
                <w:lang w:val="en-US"/>
              </w:rPr>
              <w:t>S.Karimov</w:t>
            </w:r>
          </w:p>
        </w:tc>
        <w:tc>
          <w:tcPr>
            <w:tcW w:w="3652" w:type="pct"/>
          </w:tcPr>
          <w:p w14:paraId="30D92F7D" w14:textId="3E8E1519" w:rsidR="00F72058" w:rsidRPr="00FE68DE" w:rsidRDefault="00A80006" w:rsidP="00927047">
            <w:pPr>
              <w:spacing w:after="0" w:line="240" w:lineRule="auto"/>
              <w:rPr>
                <w:rFonts w:ascii="Times New Roman" w:hAnsi="Times New Roman"/>
                <w:sz w:val="24"/>
                <w:szCs w:val="24"/>
                <w:lang w:val="en-US"/>
              </w:rPr>
            </w:pPr>
            <w:r w:rsidRPr="00FE68DE">
              <w:rPr>
                <w:rFonts w:ascii="Times New Roman" w:hAnsi="Times New Roman"/>
                <w:sz w:val="24"/>
                <w:szCs w:val="24"/>
                <w:lang w:val="uz-Cyrl-UZ"/>
              </w:rPr>
              <w:t xml:space="preserve">Farg‘ona </w:t>
            </w:r>
            <w:r w:rsidRPr="00FE68DE">
              <w:rPr>
                <w:rFonts w:ascii="Times New Roman" w:hAnsi="Times New Roman"/>
                <w:sz w:val="24"/>
                <w:szCs w:val="24"/>
                <w:lang w:val="en-US"/>
              </w:rPr>
              <w:t>davlat texnika universiteti</w:t>
            </w:r>
            <w:r w:rsidR="00F72058" w:rsidRPr="00FE68DE">
              <w:rPr>
                <w:rFonts w:ascii="Times New Roman" w:hAnsi="Times New Roman"/>
                <w:sz w:val="24"/>
                <w:szCs w:val="24"/>
                <w:lang w:val="uz-Cyrl-UZ"/>
              </w:rPr>
              <w:t>, “</w:t>
            </w:r>
            <w:r w:rsidR="00FE68DE" w:rsidRPr="00FE68DE">
              <w:rPr>
                <w:rFonts w:ascii="Times New Roman" w:hAnsi="Times New Roman"/>
                <w:sz w:val="24"/>
                <w:szCs w:val="24"/>
                <w:lang w:val="uz-Cyrl-UZ"/>
              </w:rPr>
              <w:t>Kompyuter muhandisligi va suniy intellekt</w:t>
            </w:r>
            <w:r w:rsidR="00F72058" w:rsidRPr="00FE68DE">
              <w:rPr>
                <w:rFonts w:ascii="Times New Roman" w:hAnsi="Times New Roman"/>
                <w:sz w:val="24"/>
                <w:szCs w:val="24"/>
                <w:lang w:val="uz-Cyrl-UZ"/>
              </w:rPr>
              <w:t>” kafedrasi</w:t>
            </w:r>
            <w:r w:rsidR="00F72058" w:rsidRPr="00FE68DE">
              <w:rPr>
                <w:rFonts w:ascii="Times New Roman" w:hAnsi="Times New Roman"/>
                <w:sz w:val="24"/>
                <w:szCs w:val="24"/>
                <w:lang w:val="en-US"/>
              </w:rPr>
              <w:t xml:space="preserve"> katta o‘qituvchisi</w:t>
            </w:r>
          </w:p>
        </w:tc>
      </w:tr>
      <w:tr w:rsidR="00F72058" w:rsidRPr="00726803" w14:paraId="7A42DAA2" w14:textId="77777777" w:rsidTr="00FE68DE">
        <w:trPr>
          <w:trHeight w:val="599"/>
        </w:trPr>
        <w:tc>
          <w:tcPr>
            <w:tcW w:w="1348" w:type="pct"/>
          </w:tcPr>
          <w:p w14:paraId="64CA6041" w14:textId="1E863B11" w:rsidR="00F72058" w:rsidRPr="00FE68DE" w:rsidRDefault="001F03A6" w:rsidP="00927047">
            <w:pPr>
              <w:tabs>
                <w:tab w:val="left" w:pos="180"/>
                <w:tab w:val="left" w:pos="417"/>
                <w:tab w:val="left" w:pos="1440"/>
                <w:tab w:val="left" w:pos="2160"/>
              </w:tabs>
              <w:spacing w:after="0" w:line="240" w:lineRule="auto"/>
              <w:rPr>
                <w:rFonts w:ascii="Times New Roman" w:hAnsi="Times New Roman"/>
                <w:sz w:val="24"/>
                <w:szCs w:val="24"/>
                <w:lang w:val="en-US"/>
              </w:rPr>
            </w:pPr>
            <w:r>
              <w:rPr>
                <w:rFonts w:ascii="Times New Roman" w:hAnsi="Times New Roman"/>
                <w:sz w:val="24"/>
                <w:szCs w:val="24"/>
                <w:lang w:val="en-US"/>
              </w:rPr>
              <w:t>M.R.Abdullayeva</w:t>
            </w:r>
          </w:p>
        </w:tc>
        <w:tc>
          <w:tcPr>
            <w:tcW w:w="3652" w:type="pct"/>
          </w:tcPr>
          <w:p w14:paraId="42DB8324" w14:textId="42D53D2C" w:rsidR="00F72058" w:rsidRPr="00FE68DE" w:rsidRDefault="00F72058" w:rsidP="00927047">
            <w:pPr>
              <w:spacing w:after="0" w:line="240" w:lineRule="auto"/>
              <w:rPr>
                <w:rFonts w:ascii="Times New Roman" w:hAnsi="Times New Roman"/>
                <w:sz w:val="24"/>
                <w:szCs w:val="24"/>
                <w:lang w:val="uz-Cyrl-UZ"/>
              </w:rPr>
            </w:pPr>
            <w:r w:rsidRPr="00FE68DE">
              <w:rPr>
                <w:rFonts w:ascii="Times New Roman" w:hAnsi="Times New Roman"/>
                <w:sz w:val="24"/>
                <w:szCs w:val="24"/>
                <w:lang w:val="en-US"/>
              </w:rPr>
              <w:t xml:space="preserve"> - </w:t>
            </w:r>
            <w:r w:rsidR="00A80006" w:rsidRPr="00FE68DE">
              <w:rPr>
                <w:rFonts w:ascii="Times New Roman" w:hAnsi="Times New Roman"/>
                <w:sz w:val="24"/>
                <w:szCs w:val="24"/>
                <w:lang w:val="uz-Cyrl-UZ"/>
              </w:rPr>
              <w:t xml:space="preserve">Farg‘ona </w:t>
            </w:r>
            <w:r w:rsidR="00A80006" w:rsidRPr="00FE68DE">
              <w:rPr>
                <w:rFonts w:ascii="Times New Roman" w:hAnsi="Times New Roman"/>
                <w:sz w:val="24"/>
                <w:szCs w:val="24"/>
                <w:lang w:val="en-US"/>
              </w:rPr>
              <w:t>davlat texnika universiteti</w:t>
            </w:r>
            <w:r w:rsidRPr="00FE68DE">
              <w:rPr>
                <w:rFonts w:ascii="Times New Roman" w:hAnsi="Times New Roman"/>
                <w:sz w:val="24"/>
                <w:szCs w:val="24"/>
                <w:lang w:val="uz-Cyrl-UZ"/>
              </w:rPr>
              <w:t>, “</w:t>
            </w:r>
            <w:r w:rsidR="00FE68DE" w:rsidRPr="00FE68DE">
              <w:rPr>
                <w:rFonts w:ascii="Times New Roman" w:hAnsi="Times New Roman"/>
                <w:sz w:val="24"/>
                <w:szCs w:val="24"/>
                <w:lang w:val="uz-Cyrl-UZ"/>
              </w:rPr>
              <w:t>Kompyuter muhandisligi va suniy intellekt</w:t>
            </w:r>
            <w:r w:rsidRPr="00FE68DE">
              <w:rPr>
                <w:rFonts w:ascii="Times New Roman" w:hAnsi="Times New Roman"/>
                <w:sz w:val="24"/>
                <w:szCs w:val="24"/>
                <w:lang w:val="uz-Cyrl-UZ"/>
              </w:rPr>
              <w:t>” kafedrasi assistenti</w:t>
            </w:r>
          </w:p>
        </w:tc>
      </w:tr>
    </w:tbl>
    <w:p w14:paraId="71CA81E5" w14:textId="77777777" w:rsidR="00F72058" w:rsidRPr="00FE68DE" w:rsidRDefault="00F72058" w:rsidP="00F72058">
      <w:pPr>
        <w:tabs>
          <w:tab w:val="left" w:pos="540"/>
        </w:tabs>
        <w:spacing w:after="0" w:line="240" w:lineRule="auto"/>
        <w:ind w:firstLine="426"/>
        <w:rPr>
          <w:rFonts w:ascii="Times New Roman" w:hAnsi="Times New Roman"/>
          <w:b/>
          <w:bCs/>
          <w:sz w:val="24"/>
          <w:szCs w:val="24"/>
          <w:lang w:val="uz-Cyrl-UZ"/>
        </w:rPr>
      </w:pPr>
      <w:r w:rsidRPr="00FE68DE">
        <w:rPr>
          <w:rFonts w:ascii="Times New Roman" w:hAnsi="Times New Roman"/>
          <w:b/>
          <w:bCs/>
          <w:sz w:val="24"/>
          <w:szCs w:val="24"/>
          <w:lang w:val="uz-Cyrl-UZ"/>
        </w:rPr>
        <w:t>Taqrizchilar:</w:t>
      </w:r>
    </w:p>
    <w:p w14:paraId="00E61094" w14:textId="77777777" w:rsidR="00F72058" w:rsidRPr="00FE68DE" w:rsidRDefault="00F72058" w:rsidP="00F72058">
      <w:pPr>
        <w:tabs>
          <w:tab w:val="left" w:pos="540"/>
        </w:tabs>
        <w:spacing w:after="0" w:line="240" w:lineRule="auto"/>
        <w:ind w:firstLine="426"/>
        <w:rPr>
          <w:rFonts w:ascii="Times New Roman" w:hAnsi="Times New Roman"/>
          <w:b/>
          <w:bCs/>
          <w:sz w:val="24"/>
          <w:szCs w:val="24"/>
          <w:lang w:val="uz-Cyrl-UZ"/>
        </w:rPr>
      </w:pPr>
    </w:p>
    <w:tbl>
      <w:tblPr>
        <w:tblW w:w="4806" w:type="pct"/>
        <w:tblInd w:w="141" w:type="dxa"/>
        <w:tblLook w:val="01E0" w:firstRow="1" w:lastRow="1" w:firstColumn="1" w:lastColumn="1" w:noHBand="0" w:noVBand="0"/>
      </w:tblPr>
      <w:tblGrid>
        <w:gridCol w:w="2419"/>
        <w:gridCol w:w="6573"/>
      </w:tblGrid>
      <w:tr w:rsidR="00F72058" w:rsidRPr="00726803" w14:paraId="75CBD043" w14:textId="77777777" w:rsidTr="00927047">
        <w:trPr>
          <w:trHeight w:val="447"/>
        </w:trPr>
        <w:tc>
          <w:tcPr>
            <w:tcW w:w="1345" w:type="pct"/>
          </w:tcPr>
          <w:p w14:paraId="15169DEA" w14:textId="77777777" w:rsidR="00F72058" w:rsidRPr="00FE68DE" w:rsidRDefault="00F72058" w:rsidP="00927047">
            <w:pPr>
              <w:tabs>
                <w:tab w:val="left" w:pos="0"/>
                <w:tab w:val="left" w:pos="180"/>
                <w:tab w:val="left" w:pos="540"/>
              </w:tabs>
              <w:spacing w:after="0" w:line="240" w:lineRule="auto"/>
              <w:rPr>
                <w:rFonts w:ascii="Times New Roman" w:hAnsi="Times New Roman"/>
                <w:bCs/>
                <w:sz w:val="24"/>
                <w:szCs w:val="24"/>
                <w:lang w:val="en-US"/>
              </w:rPr>
            </w:pPr>
            <w:r w:rsidRPr="00FE68DE">
              <w:rPr>
                <w:rFonts w:ascii="Times New Roman" w:hAnsi="Times New Roman"/>
                <w:sz w:val="24"/>
                <w:szCs w:val="20"/>
                <w:lang w:val="en-US"/>
              </w:rPr>
              <w:t>A.A.Abduqodirov</w:t>
            </w:r>
          </w:p>
        </w:tc>
        <w:tc>
          <w:tcPr>
            <w:tcW w:w="3655" w:type="pct"/>
          </w:tcPr>
          <w:p w14:paraId="1FB4CA91" w14:textId="25E407EB" w:rsidR="00F72058" w:rsidRPr="00FE68DE" w:rsidRDefault="00F72058" w:rsidP="00927047">
            <w:pPr>
              <w:spacing w:after="0" w:line="240" w:lineRule="auto"/>
              <w:rPr>
                <w:rFonts w:ascii="Times New Roman" w:hAnsi="Times New Roman"/>
                <w:sz w:val="24"/>
                <w:szCs w:val="24"/>
                <w:lang w:val="en-US"/>
              </w:rPr>
            </w:pPr>
            <w:r w:rsidRPr="00FE68DE">
              <w:rPr>
                <w:rFonts w:ascii="Times New Roman" w:hAnsi="Times New Roman"/>
                <w:sz w:val="24"/>
                <w:szCs w:val="24"/>
                <w:lang w:val="uz-Cyrl-UZ"/>
              </w:rPr>
              <w:t xml:space="preserve">− </w:t>
            </w:r>
            <w:r w:rsidR="00A80006" w:rsidRPr="00FE68DE">
              <w:rPr>
                <w:rFonts w:ascii="Times New Roman" w:hAnsi="Times New Roman"/>
                <w:sz w:val="24"/>
                <w:szCs w:val="24"/>
                <w:lang w:val="uz-Cyrl-UZ"/>
              </w:rPr>
              <w:t xml:space="preserve">Farg‘ona </w:t>
            </w:r>
            <w:r w:rsidR="00A80006" w:rsidRPr="00FE68DE">
              <w:rPr>
                <w:rFonts w:ascii="Times New Roman" w:hAnsi="Times New Roman"/>
                <w:sz w:val="24"/>
                <w:szCs w:val="24"/>
                <w:lang w:val="en-US"/>
              </w:rPr>
              <w:t>davlat texnika universiteti</w:t>
            </w:r>
            <w:r w:rsidRPr="00FE68DE">
              <w:rPr>
                <w:rFonts w:ascii="Times New Roman" w:hAnsi="Times New Roman"/>
                <w:sz w:val="24"/>
                <w:szCs w:val="24"/>
                <w:lang w:val="uz-Cyrl-UZ"/>
              </w:rPr>
              <w:t>, “</w:t>
            </w:r>
            <w:r w:rsidR="00FE68DE" w:rsidRPr="00FE68DE">
              <w:rPr>
                <w:rFonts w:ascii="Times New Roman" w:hAnsi="Times New Roman"/>
                <w:sz w:val="24"/>
                <w:szCs w:val="24"/>
                <w:lang w:val="uz-Cyrl-UZ"/>
              </w:rPr>
              <w:t>Kompyuter muhandisligi va suniy intellekt</w:t>
            </w:r>
            <w:r w:rsidRPr="00FE68DE">
              <w:rPr>
                <w:rFonts w:ascii="Times New Roman" w:hAnsi="Times New Roman"/>
                <w:sz w:val="24"/>
                <w:szCs w:val="24"/>
                <w:lang w:val="uz-Cyrl-UZ"/>
              </w:rPr>
              <w:t xml:space="preserve">” kafedrasi </w:t>
            </w:r>
            <w:r w:rsidRPr="00FE68DE">
              <w:rPr>
                <w:rFonts w:ascii="Times New Roman" w:hAnsi="Times New Roman"/>
                <w:sz w:val="24"/>
                <w:szCs w:val="20"/>
                <w:lang w:val="en-US"/>
              </w:rPr>
              <w:t>dotsenti</w:t>
            </w:r>
          </w:p>
        </w:tc>
      </w:tr>
      <w:tr w:rsidR="00F72058" w:rsidRPr="00726803" w14:paraId="06DFAC9B" w14:textId="77777777" w:rsidTr="00927047">
        <w:trPr>
          <w:trHeight w:val="447"/>
        </w:trPr>
        <w:tc>
          <w:tcPr>
            <w:tcW w:w="1345" w:type="pct"/>
          </w:tcPr>
          <w:p w14:paraId="270189A6" w14:textId="77777777" w:rsidR="00F72058" w:rsidRPr="00FE68DE" w:rsidRDefault="00F72058" w:rsidP="00927047">
            <w:pPr>
              <w:tabs>
                <w:tab w:val="left" w:pos="0"/>
                <w:tab w:val="left" w:pos="180"/>
                <w:tab w:val="left" w:pos="540"/>
              </w:tabs>
              <w:spacing w:after="0" w:line="240" w:lineRule="auto"/>
              <w:rPr>
                <w:rFonts w:ascii="Times New Roman" w:hAnsi="Times New Roman"/>
                <w:sz w:val="24"/>
                <w:szCs w:val="24"/>
                <w:lang w:val="en-US" w:eastAsia="uz-Cyrl-UZ"/>
              </w:rPr>
            </w:pPr>
            <w:r w:rsidRPr="00FE68DE">
              <w:rPr>
                <w:rFonts w:ascii="Times New Roman" w:hAnsi="Times New Roman"/>
                <w:sz w:val="24"/>
                <w:szCs w:val="24"/>
                <w:lang w:val="en-US"/>
              </w:rPr>
              <w:t>Sh.Karimov</w:t>
            </w:r>
          </w:p>
        </w:tc>
        <w:tc>
          <w:tcPr>
            <w:tcW w:w="3655" w:type="pct"/>
          </w:tcPr>
          <w:p w14:paraId="010A655F" w14:textId="77777777" w:rsidR="00F72058" w:rsidRPr="00001ABE" w:rsidRDefault="00F72058" w:rsidP="00927047">
            <w:pPr>
              <w:spacing w:after="0" w:line="240" w:lineRule="auto"/>
              <w:rPr>
                <w:rFonts w:ascii="Times New Roman" w:hAnsi="Times New Roman"/>
                <w:sz w:val="24"/>
                <w:szCs w:val="24"/>
                <w:lang w:val="en-US" w:eastAsia="uz-Cyrl-UZ"/>
              </w:rPr>
            </w:pPr>
            <w:r w:rsidRPr="00FE68DE">
              <w:rPr>
                <w:rFonts w:ascii="Times New Roman" w:hAnsi="Times New Roman"/>
                <w:sz w:val="24"/>
                <w:szCs w:val="24"/>
                <w:lang w:val="uz-Cyrl-UZ"/>
              </w:rPr>
              <w:t xml:space="preserve">− </w:t>
            </w:r>
            <w:r w:rsidRPr="00FE68DE">
              <w:rPr>
                <w:rFonts w:ascii="Times New Roman" w:hAnsi="Times New Roman"/>
                <w:sz w:val="24"/>
                <w:szCs w:val="24"/>
                <w:lang w:val="en-US"/>
              </w:rPr>
              <w:t>FarDU, Amaliy matematika va informatika kafedrasi mudiri, professor</w:t>
            </w:r>
          </w:p>
        </w:tc>
      </w:tr>
    </w:tbl>
    <w:p w14:paraId="399F6014" w14:textId="77777777" w:rsidR="00F72058" w:rsidRDefault="00F72058" w:rsidP="007241BE">
      <w:pPr>
        <w:spacing w:after="0"/>
        <w:ind w:firstLine="426"/>
        <w:rPr>
          <w:rFonts w:ascii="Times New Roman" w:hAnsi="Times New Roman" w:cs="Times New Roman"/>
          <w:sz w:val="28"/>
          <w:szCs w:val="28"/>
          <w:lang w:val="en-US"/>
        </w:rPr>
      </w:pPr>
    </w:p>
    <w:p w14:paraId="5EA908EF" w14:textId="38C0C385" w:rsidR="007241BE" w:rsidRPr="003D136A" w:rsidRDefault="007241BE" w:rsidP="00F72058">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Ushbu dastur </w:t>
      </w:r>
      <w:r w:rsidR="00FE68DE" w:rsidRPr="00FE68DE">
        <w:rPr>
          <w:rFonts w:ascii="Times New Roman" w:hAnsi="Times New Roman" w:cs="Times New Roman"/>
          <w:sz w:val="28"/>
          <w:szCs w:val="28"/>
          <w:lang w:val="uz-Cyrl-UZ"/>
        </w:rPr>
        <w:t xml:space="preserve">Kompyuter muhandisligi va suniy intellekt </w:t>
      </w:r>
      <w:r w:rsidRPr="003D136A">
        <w:rPr>
          <w:rFonts w:ascii="Times New Roman" w:hAnsi="Times New Roman" w:cs="Times New Roman"/>
          <w:sz w:val="28"/>
          <w:szCs w:val="28"/>
          <w:lang w:val="uz-Cyrl-UZ"/>
        </w:rPr>
        <w:t>kafedrasining __</w:t>
      </w:r>
      <w:r w:rsidR="008D2FD9">
        <w:rPr>
          <w:rFonts w:ascii="Times New Roman" w:hAnsi="Times New Roman" w:cs="Times New Roman"/>
          <w:sz w:val="28"/>
          <w:szCs w:val="28"/>
          <w:lang w:val="en-US"/>
        </w:rPr>
        <w:t>__</w:t>
      </w:r>
      <w:r w:rsidRPr="003D136A">
        <w:rPr>
          <w:rFonts w:ascii="Times New Roman" w:hAnsi="Times New Roman" w:cs="Times New Roman"/>
          <w:sz w:val="28"/>
          <w:szCs w:val="28"/>
          <w:lang w:val="uz-Cyrl-UZ"/>
        </w:rPr>
        <w:t xml:space="preserve"> ______</w:t>
      </w:r>
      <w:r w:rsidR="008D2FD9">
        <w:rPr>
          <w:rFonts w:ascii="Times New Roman" w:hAnsi="Times New Roman" w:cs="Times New Roman"/>
          <w:sz w:val="28"/>
          <w:szCs w:val="28"/>
          <w:lang w:val="en-US"/>
        </w:rPr>
        <w:t>____</w:t>
      </w:r>
      <w:r w:rsidRPr="003D136A">
        <w:rPr>
          <w:rFonts w:ascii="Times New Roman" w:hAnsi="Times New Roman" w:cs="Times New Roman"/>
          <w:sz w:val="28"/>
          <w:szCs w:val="28"/>
          <w:lang w:val="uz-Cyrl-UZ"/>
        </w:rPr>
        <w:t xml:space="preserve">__ </w:t>
      </w:r>
      <w:r w:rsidR="008D2FD9">
        <w:rPr>
          <w:rFonts w:ascii="Times New Roman" w:hAnsi="Times New Roman" w:cs="Times New Roman"/>
          <w:sz w:val="28"/>
          <w:szCs w:val="28"/>
          <w:lang w:val="en-US"/>
        </w:rPr>
        <w:t xml:space="preserve">dagi </w:t>
      </w:r>
      <w:r w:rsidRPr="003D136A">
        <w:rPr>
          <w:rFonts w:ascii="Times New Roman" w:hAnsi="Times New Roman" w:cs="Times New Roman"/>
          <w:sz w:val="28"/>
          <w:szCs w:val="28"/>
          <w:lang w:val="uz-Cyrl-UZ"/>
        </w:rPr>
        <w:t xml:space="preserve">№ </w:t>
      </w:r>
      <w:r w:rsidRPr="003D136A">
        <w:rPr>
          <w:rFonts w:ascii="Times New Roman" w:hAnsi="Times New Roman" w:cs="Times New Roman"/>
          <w:sz w:val="28"/>
          <w:szCs w:val="28"/>
          <w:lang w:val="en-US"/>
        </w:rPr>
        <w:t>___</w:t>
      </w:r>
      <w:r w:rsidRPr="003D136A">
        <w:rPr>
          <w:rFonts w:ascii="Times New Roman" w:hAnsi="Times New Roman" w:cs="Times New Roman"/>
          <w:sz w:val="28"/>
          <w:szCs w:val="28"/>
          <w:lang w:val="uz-Cyrl-UZ"/>
        </w:rPr>
        <w:t>-sonli yig‘ilishida muhokama qilingan.</w:t>
      </w:r>
    </w:p>
    <w:p w14:paraId="783AFB78" w14:textId="77777777" w:rsidR="00F72058" w:rsidRDefault="00F72058" w:rsidP="00F72058">
      <w:pPr>
        <w:spacing w:after="0"/>
        <w:ind w:firstLine="426"/>
        <w:jc w:val="both"/>
        <w:rPr>
          <w:rFonts w:ascii="Times New Roman" w:hAnsi="Times New Roman" w:cs="Times New Roman"/>
          <w:sz w:val="28"/>
          <w:szCs w:val="28"/>
          <w:lang w:val="en-US"/>
        </w:rPr>
      </w:pPr>
    </w:p>
    <w:p w14:paraId="15C8B4AF" w14:textId="76054667" w:rsidR="007241BE" w:rsidRPr="00F72058" w:rsidRDefault="00FE68DE" w:rsidP="00F72058">
      <w:pPr>
        <w:spacing w:after="0"/>
        <w:jc w:val="both"/>
        <w:rPr>
          <w:rFonts w:ascii="Times New Roman" w:hAnsi="Times New Roman" w:cs="Times New Roman"/>
          <w:sz w:val="28"/>
          <w:szCs w:val="28"/>
          <w:lang w:val="uz-Cyrl-UZ"/>
        </w:rPr>
      </w:pPr>
      <w:r w:rsidRPr="00FE68DE">
        <w:rPr>
          <w:rFonts w:ascii="Times New Roman" w:hAnsi="Times New Roman" w:cs="Times New Roman"/>
          <w:sz w:val="28"/>
          <w:szCs w:val="28"/>
          <w:lang w:val="uz-Cyrl-UZ"/>
        </w:rPr>
        <w:t>Kompyuter muhandisligi va suniy intellekt</w:t>
      </w:r>
      <w:r w:rsidR="007241BE" w:rsidRPr="00F72058">
        <w:rPr>
          <w:rFonts w:ascii="Times New Roman" w:hAnsi="Times New Roman" w:cs="Times New Roman"/>
          <w:sz w:val="28"/>
          <w:szCs w:val="28"/>
          <w:lang w:val="uz-Cyrl-UZ"/>
        </w:rPr>
        <w:t xml:space="preserve"> </w:t>
      </w:r>
    </w:p>
    <w:p w14:paraId="4FC85AB7" w14:textId="2B145F51" w:rsidR="007241BE" w:rsidRPr="00F72058" w:rsidRDefault="007241BE" w:rsidP="00F72058">
      <w:pPr>
        <w:spacing w:after="0"/>
        <w:jc w:val="both"/>
        <w:rPr>
          <w:rFonts w:ascii="Times New Roman" w:hAnsi="Times New Roman" w:cs="Times New Roman"/>
          <w:sz w:val="28"/>
          <w:szCs w:val="28"/>
          <w:lang w:val="uz-Cyrl-UZ"/>
        </w:rPr>
      </w:pPr>
      <w:r w:rsidRPr="00F72058">
        <w:rPr>
          <w:rFonts w:ascii="Times New Roman" w:hAnsi="Times New Roman" w:cs="Times New Roman"/>
          <w:sz w:val="28"/>
          <w:szCs w:val="28"/>
          <w:lang w:val="uz-Cyrl-UZ"/>
        </w:rPr>
        <w:t>kafedrasi mudiri:</w:t>
      </w:r>
      <w:r w:rsidRPr="00F72058">
        <w:rPr>
          <w:rFonts w:ascii="Times New Roman" w:hAnsi="Times New Roman" w:cs="Times New Roman"/>
          <w:sz w:val="28"/>
          <w:szCs w:val="28"/>
          <w:lang w:val="uz-Cyrl-UZ"/>
        </w:rPr>
        <w:tab/>
      </w:r>
      <w:r w:rsidRPr="00F72058">
        <w:rPr>
          <w:rFonts w:ascii="Times New Roman" w:hAnsi="Times New Roman" w:cs="Times New Roman"/>
          <w:sz w:val="28"/>
          <w:szCs w:val="28"/>
          <w:lang w:val="uz-Cyrl-UZ"/>
        </w:rPr>
        <w:tab/>
      </w:r>
      <w:r w:rsidRPr="00F72058">
        <w:rPr>
          <w:rFonts w:ascii="Times New Roman" w:hAnsi="Times New Roman" w:cs="Times New Roman"/>
          <w:sz w:val="28"/>
          <w:szCs w:val="28"/>
          <w:lang w:val="uz-Cyrl-UZ"/>
        </w:rPr>
        <w:tab/>
      </w:r>
      <w:r w:rsidR="00F72058" w:rsidRPr="00F72058">
        <w:rPr>
          <w:rFonts w:ascii="Times New Roman" w:hAnsi="Times New Roman" w:cs="Times New Roman"/>
          <w:sz w:val="28"/>
          <w:szCs w:val="28"/>
          <w:lang w:val="en-US"/>
        </w:rPr>
        <w:tab/>
      </w:r>
      <w:r w:rsidR="00726803">
        <w:rPr>
          <w:rFonts w:ascii="Times New Roman" w:hAnsi="Times New Roman" w:cs="Times New Roman"/>
          <w:sz w:val="28"/>
          <w:szCs w:val="28"/>
          <w:lang w:val="en-US"/>
        </w:rPr>
        <w:t xml:space="preserve">           </w:t>
      </w:r>
      <w:r w:rsidRPr="00F72058">
        <w:rPr>
          <w:rFonts w:ascii="Times New Roman" w:hAnsi="Times New Roman" w:cs="Times New Roman"/>
          <w:sz w:val="28"/>
          <w:szCs w:val="28"/>
          <w:lang w:val="uz-Cyrl-UZ"/>
        </w:rPr>
        <w:t xml:space="preserve">_____________  </w:t>
      </w:r>
      <w:r w:rsidR="00F72058" w:rsidRPr="00F72058">
        <w:rPr>
          <w:rFonts w:ascii="Times New Roman" w:hAnsi="Times New Roman" w:cs="Times New Roman"/>
          <w:sz w:val="28"/>
          <w:szCs w:val="28"/>
          <w:lang w:val="en-US"/>
        </w:rPr>
        <w:t>D.Umurzakova</w:t>
      </w:r>
    </w:p>
    <w:p w14:paraId="544D00B6" w14:textId="77777777" w:rsidR="007241BE" w:rsidRPr="003D136A" w:rsidRDefault="007241BE" w:rsidP="00F72058">
      <w:pPr>
        <w:spacing w:after="0"/>
        <w:ind w:firstLine="426"/>
        <w:jc w:val="both"/>
        <w:rPr>
          <w:rFonts w:ascii="Times New Roman" w:hAnsi="Times New Roman" w:cs="Times New Roman"/>
          <w:b/>
          <w:sz w:val="28"/>
          <w:szCs w:val="28"/>
          <w:lang w:val="uz-Cyrl-UZ"/>
        </w:rPr>
      </w:pPr>
    </w:p>
    <w:p w14:paraId="292124FA" w14:textId="77777777" w:rsidR="007241BE" w:rsidRPr="00F72058" w:rsidRDefault="007241BE" w:rsidP="00F72058">
      <w:pPr>
        <w:spacing w:after="0"/>
        <w:jc w:val="both"/>
        <w:rPr>
          <w:rFonts w:ascii="Times New Roman" w:hAnsi="Times New Roman" w:cs="Times New Roman"/>
          <w:bCs/>
          <w:sz w:val="28"/>
          <w:szCs w:val="28"/>
          <w:lang w:val="uz-Cyrl-UZ"/>
        </w:rPr>
      </w:pPr>
      <w:r w:rsidRPr="00F72058">
        <w:rPr>
          <w:rFonts w:ascii="Times New Roman" w:hAnsi="Times New Roman" w:cs="Times New Roman"/>
          <w:bCs/>
          <w:sz w:val="28"/>
          <w:szCs w:val="28"/>
          <w:lang w:val="uz-Cyrl-UZ"/>
        </w:rPr>
        <w:t>Kelishildi:</w:t>
      </w:r>
    </w:p>
    <w:p w14:paraId="77946302" w14:textId="327A0CEF" w:rsidR="007241BE" w:rsidRPr="00726803" w:rsidRDefault="007241BE" w:rsidP="00F72058">
      <w:pPr>
        <w:spacing w:after="0"/>
        <w:jc w:val="both"/>
        <w:rPr>
          <w:rFonts w:ascii="Times New Roman" w:hAnsi="Times New Roman" w:cs="Times New Roman"/>
          <w:bCs/>
          <w:sz w:val="28"/>
          <w:szCs w:val="28"/>
          <w:lang w:val="en-US"/>
        </w:rPr>
      </w:pPr>
      <w:r w:rsidRPr="00726803">
        <w:rPr>
          <w:rFonts w:ascii="Times New Roman" w:hAnsi="Times New Roman" w:cs="Times New Roman"/>
          <w:bCs/>
          <w:sz w:val="28"/>
          <w:szCs w:val="28"/>
          <w:lang w:val="uz-Cyrl-UZ"/>
        </w:rPr>
        <w:t xml:space="preserve">О‘quv-uslubiy </w:t>
      </w:r>
      <w:r w:rsidR="00726803" w:rsidRPr="00726803">
        <w:rPr>
          <w:rFonts w:ascii="Times New Roman" w:hAnsi="Times New Roman" w:cs="Times New Roman"/>
          <w:bCs/>
          <w:sz w:val="28"/>
          <w:szCs w:val="28"/>
          <w:lang w:val="en-US"/>
        </w:rPr>
        <w:t xml:space="preserve">boshqarma </w:t>
      </w:r>
      <w:r w:rsidRPr="00F72058">
        <w:rPr>
          <w:rFonts w:ascii="Times New Roman" w:hAnsi="Times New Roman" w:cs="Times New Roman"/>
          <w:bCs/>
          <w:sz w:val="28"/>
          <w:szCs w:val="28"/>
          <w:lang w:val="uz-Cyrl-UZ"/>
        </w:rPr>
        <w:t>boshlig‘</w:t>
      </w:r>
      <w:r w:rsidR="00F72058" w:rsidRPr="00F72058">
        <w:rPr>
          <w:rFonts w:ascii="Times New Roman" w:hAnsi="Times New Roman" w:cs="Times New Roman"/>
          <w:bCs/>
          <w:sz w:val="28"/>
          <w:szCs w:val="28"/>
          <w:lang w:val="uz-Cyrl-UZ"/>
        </w:rPr>
        <w:t>i</w:t>
      </w:r>
      <w:r w:rsidRPr="00F72058">
        <w:rPr>
          <w:rFonts w:ascii="Times New Roman" w:hAnsi="Times New Roman" w:cs="Times New Roman"/>
          <w:bCs/>
          <w:sz w:val="28"/>
          <w:szCs w:val="28"/>
          <w:lang w:val="uz-Cyrl-UZ"/>
        </w:rPr>
        <w:t>:</w:t>
      </w:r>
      <w:r w:rsidRPr="00F72058">
        <w:rPr>
          <w:rFonts w:ascii="Times New Roman" w:hAnsi="Times New Roman" w:cs="Times New Roman"/>
          <w:bCs/>
          <w:sz w:val="28"/>
          <w:szCs w:val="28"/>
          <w:lang w:val="uz-Cyrl-UZ"/>
        </w:rPr>
        <w:tab/>
      </w:r>
      <w:r w:rsidR="00F72058">
        <w:rPr>
          <w:rFonts w:ascii="Times New Roman" w:hAnsi="Times New Roman" w:cs="Times New Roman"/>
          <w:bCs/>
          <w:sz w:val="28"/>
          <w:szCs w:val="28"/>
          <w:lang w:val="en-US"/>
        </w:rPr>
        <w:tab/>
      </w:r>
      <w:r w:rsidRPr="00F72058">
        <w:rPr>
          <w:rFonts w:ascii="Times New Roman" w:hAnsi="Times New Roman" w:cs="Times New Roman"/>
          <w:bCs/>
          <w:sz w:val="28"/>
          <w:szCs w:val="28"/>
          <w:lang w:val="uz-Cyrl-UZ"/>
        </w:rPr>
        <w:t xml:space="preserve"> _____________  </w:t>
      </w:r>
      <w:r w:rsidR="00726803">
        <w:rPr>
          <w:rFonts w:ascii="Times New Roman" w:hAnsi="Times New Roman" w:cs="Times New Roman"/>
          <w:bCs/>
          <w:sz w:val="28"/>
          <w:szCs w:val="28"/>
          <w:lang w:val="en-US"/>
        </w:rPr>
        <w:t>G‘.Mamatisayev</w:t>
      </w:r>
    </w:p>
    <w:p w14:paraId="12A73BEA" w14:textId="77777777" w:rsidR="007241BE" w:rsidRPr="003D136A" w:rsidRDefault="007241BE" w:rsidP="00F72058">
      <w:pPr>
        <w:spacing w:after="0"/>
        <w:ind w:firstLine="426"/>
        <w:jc w:val="both"/>
        <w:rPr>
          <w:rFonts w:ascii="Times New Roman" w:hAnsi="Times New Roman" w:cs="Times New Roman"/>
          <w:sz w:val="28"/>
          <w:szCs w:val="28"/>
          <w:lang w:val="uz-Cyrl-UZ"/>
        </w:rPr>
      </w:pPr>
    </w:p>
    <w:p w14:paraId="34B240F9" w14:textId="3ACE230E" w:rsidR="007241BE" w:rsidRPr="003D136A" w:rsidRDefault="00861580" w:rsidP="00F72058">
      <w:pPr>
        <w:spacing w:after="0"/>
        <w:ind w:firstLine="426"/>
        <w:jc w:val="both"/>
        <w:rPr>
          <w:rFonts w:ascii="Times New Roman" w:hAnsi="Times New Roman" w:cs="Times New Roman"/>
          <w:sz w:val="28"/>
          <w:szCs w:val="28"/>
          <w:lang w:val="uz-Cyrl-UZ"/>
        </w:rPr>
      </w:pPr>
      <w:r>
        <w:rPr>
          <w:rFonts w:ascii="Times New Roman" w:hAnsi="Times New Roman" w:cs="Times New Roman"/>
          <w:sz w:val="28"/>
          <w:szCs w:val="28"/>
          <w:lang w:val="en-US"/>
        </w:rPr>
        <w:t>Farg‘ona davlat texnika</w:t>
      </w:r>
      <w:r w:rsidR="007241BE" w:rsidRPr="003D136A">
        <w:rPr>
          <w:rFonts w:ascii="Times New Roman" w:hAnsi="Times New Roman" w:cs="Times New Roman"/>
          <w:sz w:val="28"/>
          <w:szCs w:val="28"/>
          <w:lang w:val="uz-Cyrl-UZ"/>
        </w:rPr>
        <w:t xml:space="preserve"> universiteti Kengashining 202</w:t>
      </w:r>
      <w:r>
        <w:rPr>
          <w:rFonts w:ascii="Times New Roman" w:hAnsi="Times New Roman" w:cs="Times New Roman"/>
          <w:sz w:val="28"/>
          <w:szCs w:val="28"/>
          <w:lang w:val="en-US"/>
        </w:rPr>
        <w:t>5-</w:t>
      </w:r>
      <w:r w:rsidR="007241BE" w:rsidRPr="003D136A">
        <w:rPr>
          <w:rFonts w:ascii="Times New Roman" w:hAnsi="Times New Roman" w:cs="Times New Roman"/>
          <w:sz w:val="28"/>
          <w:szCs w:val="28"/>
          <w:lang w:val="uz-Cyrl-UZ"/>
        </w:rPr>
        <w:t>yil ___</w:t>
      </w:r>
      <w:r w:rsidR="008D2FD9" w:rsidRPr="008D2FD9">
        <w:rPr>
          <w:rFonts w:ascii="Times New Roman" w:hAnsi="Times New Roman" w:cs="Times New Roman"/>
          <w:sz w:val="28"/>
          <w:szCs w:val="28"/>
          <w:lang w:val="uz-Cyrl-UZ"/>
        </w:rPr>
        <w:t xml:space="preserve"> </w:t>
      </w:r>
      <w:r w:rsidR="007241BE" w:rsidRPr="003D136A">
        <w:rPr>
          <w:rFonts w:ascii="Times New Roman" w:hAnsi="Times New Roman" w:cs="Times New Roman"/>
          <w:sz w:val="28"/>
          <w:szCs w:val="28"/>
          <w:lang w:val="uz-Cyrl-UZ"/>
        </w:rPr>
        <w:t>_______</w:t>
      </w:r>
      <w:r w:rsidR="008D2FD9" w:rsidRPr="008D2FD9">
        <w:rPr>
          <w:rFonts w:ascii="Times New Roman" w:hAnsi="Times New Roman" w:cs="Times New Roman"/>
          <w:sz w:val="28"/>
          <w:szCs w:val="28"/>
          <w:lang w:val="uz-Cyrl-UZ"/>
        </w:rPr>
        <w:t>___</w:t>
      </w:r>
      <w:r w:rsidR="007241BE" w:rsidRPr="003D136A">
        <w:rPr>
          <w:rFonts w:ascii="Times New Roman" w:hAnsi="Times New Roman" w:cs="Times New Roman"/>
          <w:sz w:val="28"/>
          <w:szCs w:val="28"/>
          <w:lang w:val="uz-Cyrl-UZ"/>
        </w:rPr>
        <w:t>_</w:t>
      </w:r>
      <w:r w:rsidR="008D2FD9" w:rsidRPr="008D2FD9">
        <w:rPr>
          <w:rFonts w:ascii="Times New Roman" w:hAnsi="Times New Roman" w:cs="Times New Roman"/>
          <w:sz w:val="28"/>
          <w:szCs w:val="28"/>
          <w:lang w:val="uz-Cyrl-UZ"/>
        </w:rPr>
        <w:t xml:space="preserve"> dagi</w:t>
      </w:r>
      <w:r w:rsidR="007241BE" w:rsidRPr="003D136A">
        <w:rPr>
          <w:rFonts w:ascii="Times New Roman" w:hAnsi="Times New Roman" w:cs="Times New Roman"/>
          <w:sz w:val="28"/>
          <w:szCs w:val="28"/>
          <w:lang w:val="uz-Cyrl-UZ"/>
        </w:rPr>
        <w:t xml:space="preserve">  __ - sonli yig‘ilishida tasdiqlangan.</w:t>
      </w:r>
    </w:p>
    <w:p w14:paraId="35735671" w14:textId="77777777" w:rsidR="007241BE" w:rsidRPr="003D136A" w:rsidRDefault="007241BE" w:rsidP="007241BE">
      <w:pPr>
        <w:spacing w:after="0"/>
        <w:ind w:firstLine="426"/>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br w:type="page"/>
      </w:r>
    </w:p>
    <w:p w14:paraId="24C7F98E" w14:textId="13DDF911" w:rsidR="007241BE" w:rsidRPr="003D136A" w:rsidRDefault="00726803" w:rsidP="007241BE">
      <w:pPr>
        <w:spacing w:after="0"/>
        <w:ind w:left="567" w:right="566"/>
        <w:jc w:val="center"/>
        <w:rPr>
          <w:rFonts w:ascii="Times New Roman" w:hAnsi="Times New Roman" w:cs="Times New Roman"/>
          <w:b/>
          <w:sz w:val="28"/>
          <w:szCs w:val="28"/>
          <w:lang w:val="uz-Cyrl-UZ"/>
        </w:rPr>
      </w:pPr>
      <w:r w:rsidRPr="00726803">
        <w:rPr>
          <w:rFonts w:ascii="Times New Roman" w:hAnsi="Times New Roman" w:cs="Times New Roman"/>
          <w:b/>
          <w:sz w:val="28"/>
          <w:szCs w:val="28"/>
          <w:lang w:val="uz-Cyrl-UZ"/>
        </w:rPr>
        <w:lastRenderedPageBreak/>
        <w:t>60610500</w:t>
      </w:r>
      <w:r w:rsidR="007241BE" w:rsidRPr="001F03A6">
        <w:rPr>
          <w:rFonts w:ascii="Times New Roman" w:hAnsi="Times New Roman" w:cs="Times New Roman"/>
          <w:b/>
          <w:sz w:val="28"/>
          <w:szCs w:val="28"/>
          <w:lang w:val="uz-Cyrl-UZ"/>
        </w:rPr>
        <w:t>– Kompyuter injiniringi (“Kompyuter injiniringi”)</w:t>
      </w:r>
      <w:r w:rsidR="007241BE" w:rsidRPr="003D136A">
        <w:rPr>
          <w:rFonts w:ascii="Times New Roman" w:hAnsi="Times New Roman" w:cs="Times New Roman"/>
          <w:b/>
          <w:sz w:val="28"/>
          <w:szCs w:val="28"/>
          <w:lang w:val="uz-Cyrl-UZ"/>
        </w:rPr>
        <w:t xml:space="preserve"> bakalavr ta’lim yо‘nalishi bitiruvchi kurs uchun ixtisoslik fanlaridan о‘tkaziladigan yakuniy davlat attestatsiyasi</w:t>
      </w:r>
    </w:p>
    <w:p w14:paraId="1F4BCD21" w14:textId="77777777" w:rsidR="00435696" w:rsidRPr="00074010" w:rsidRDefault="00435696" w:rsidP="007241BE">
      <w:pPr>
        <w:spacing w:after="0"/>
        <w:jc w:val="center"/>
        <w:rPr>
          <w:rFonts w:ascii="Times New Roman" w:hAnsi="Times New Roman" w:cs="Times New Roman"/>
          <w:b/>
          <w:sz w:val="28"/>
          <w:szCs w:val="28"/>
          <w:lang w:val="uz-Cyrl-UZ"/>
        </w:rPr>
      </w:pPr>
    </w:p>
    <w:p w14:paraId="26BD8186" w14:textId="566C998E" w:rsidR="007241BE" w:rsidRPr="003D136A" w:rsidRDefault="007241BE" w:rsidP="007241BE">
      <w:pPr>
        <w:spacing w:after="0"/>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t>DASTURI</w:t>
      </w:r>
    </w:p>
    <w:p w14:paraId="4F1EA95A" w14:textId="77777777" w:rsidR="007241BE" w:rsidRPr="003D136A" w:rsidRDefault="007241BE" w:rsidP="007241BE">
      <w:pPr>
        <w:spacing w:after="0"/>
        <w:ind w:firstLine="426"/>
        <w:jc w:val="center"/>
        <w:rPr>
          <w:rFonts w:ascii="Times New Roman" w:hAnsi="Times New Roman" w:cs="Times New Roman"/>
          <w:b/>
          <w:sz w:val="28"/>
          <w:szCs w:val="28"/>
          <w:lang w:val="uz-Cyrl-UZ"/>
        </w:rPr>
      </w:pPr>
    </w:p>
    <w:p w14:paraId="6653B9F5" w14:textId="257659B9" w:rsidR="007241BE" w:rsidRPr="003D136A" w:rsidRDefault="00726803" w:rsidP="007241BE">
      <w:pPr>
        <w:spacing w:after="0"/>
        <w:ind w:firstLine="426"/>
        <w:jc w:val="both"/>
        <w:rPr>
          <w:rFonts w:ascii="Times New Roman" w:hAnsi="Times New Roman" w:cs="Times New Roman"/>
          <w:sz w:val="28"/>
          <w:szCs w:val="28"/>
          <w:lang w:val="uz-Cyrl-UZ"/>
        </w:rPr>
      </w:pPr>
      <w:bookmarkStart w:id="0" w:name="_Hlk120845777"/>
      <w:r w:rsidRPr="00726803">
        <w:rPr>
          <w:rFonts w:ascii="Times New Roman" w:hAnsi="Times New Roman" w:cs="Times New Roman"/>
          <w:bCs/>
          <w:sz w:val="28"/>
          <w:szCs w:val="28"/>
          <w:lang w:val="uz-Cyrl-UZ"/>
        </w:rPr>
        <w:t xml:space="preserve">60610500 </w:t>
      </w:r>
      <w:r w:rsidR="007241BE" w:rsidRPr="006B00AF">
        <w:rPr>
          <w:rFonts w:ascii="Times New Roman" w:hAnsi="Times New Roman" w:cs="Times New Roman"/>
          <w:sz w:val="28"/>
          <w:szCs w:val="28"/>
          <w:lang w:val="uz-Cyrl-UZ"/>
        </w:rPr>
        <w:t>– Kompyuter injiniringi (Kompyuter injiniringi)</w:t>
      </w:r>
      <w:r w:rsidR="007241BE" w:rsidRPr="003D136A">
        <w:rPr>
          <w:rFonts w:ascii="Times New Roman" w:hAnsi="Times New Roman" w:cs="Times New Roman"/>
          <w:sz w:val="28"/>
          <w:szCs w:val="28"/>
          <w:lang w:val="uz-Cyrl-UZ"/>
        </w:rPr>
        <w:t xml:space="preserve"> ta’lim yо‘nalishi bitiruvchi kurs talabalari uchun ixtisoslik fanlaridan </w:t>
      </w:r>
      <w:bookmarkEnd w:id="0"/>
      <w:r w:rsidR="007241BE" w:rsidRPr="003D136A">
        <w:rPr>
          <w:rFonts w:ascii="Times New Roman" w:hAnsi="Times New Roman" w:cs="Times New Roman"/>
          <w:sz w:val="28"/>
          <w:szCs w:val="28"/>
          <w:lang w:val="uz-Cyrl-UZ"/>
        </w:rPr>
        <w:t xml:space="preserve">о‘tkaziladigan yakuniy davlat attestatsiyasi </w:t>
      </w:r>
      <w:bookmarkStart w:id="1" w:name="_Hlk120846433"/>
      <w:r w:rsidR="007241BE" w:rsidRPr="003D136A">
        <w:rPr>
          <w:rFonts w:ascii="Times New Roman" w:hAnsi="Times New Roman" w:cs="Times New Roman"/>
          <w:sz w:val="28"/>
          <w:szCs w:val="28"/>
          <w:lang w:val="uz-Cyrl-UZ"/>
        </w:rPr>
        <w:t>“</w:t>
      </w:r>
      <w:bookmarkStart w:id="2" w:name="_Hlk120846153"/>
      <w:r w:rsidR="007241BE" w:rsidRPr="003D136A">
        <w:rPr>
          <w:rFonts w:ascii="Times New Roman" w:hAnsi="Times New Roman" w:cs="Times New Roman"/>
          <w:b/>
          <w:sz w:val="28"/>
          <w:szCs w:val="28"/>
          <w:lang w:val="uz-Cyrl-UZ"/>
        </w:rPr>
        <w:t>Operatsion tizimlar</w:t>
      </w:r>
      <w:bookmarkEnd w:id="2"/>
      <w:r w:rsidR="007241BE" w:rsidRPr="003D136A">
        <w:rPr>
          <w:rFonts w:ascii="Times New Roman" w:hAnsi="Times New Roman" w:cs="Times New Roman"/>
          <w:sz w:val="28"/>
          <w:szCs w:val="28"/>
          <w:lang w:val="uz-Cyrl-UZ"/>
        </w:rPr>
        <w:t>”, “</w:t>
      </w:r>
      <w:bookmarkStart w:id="3" w:name="_Hlk120846195"/>
      <w:r w:rsidR="007241BE" w:rsidRPr="003D136A">
        <w:rPr>
          <w:rFonts w:ascii="Times New Roman" w:hAnsi="Times New Roman" w:cs="Times New Roman"/>
          <w:b/>
          <w:bCs/>
          <w:sz w:val="28"/>
          <w:szCs w:val="28"/>
          <w:lang w:val="uz-Cyrl-UZ"/>
        </w:rPr>
        <w:t>O</w:t>
      </w:r>
      <w:r w:rsidR="00B90D05" w:rsidRPr="00B90D05">
        <w:rPr>
          <w:rFonts w:ascii="Times New Roman" w:hAnsi="Times New Roman" w:cs="Times New Roman"/>
          <w:b/>
          <w:bCs/>
          <w:sz w:val="28"/>
          <w:szCs w:val="28"/>
          <w:lang w:val="uz-Cyrl-UZ"/>
        </w:rPr>
        <w:t>‘</w:t>
      </w:r>
      <w:r w:rsidR="007241BE" w:rsidRPr="003D136A">
        <w:rPr>
          <w:rFonts w:ascii="Times New Roman" w:hAnsi="Times New Roman" w:cs="Times New Roman"/>
          <w:b/>
          <w:bCs/>
          <w:sz w:val="28"/>
          <w:szCs w:val="28"/>
          <w:lang w:val="uz-Cyrl-UZ"/>
        </w:rPr>
        <w:t>rnatilgan tizimlar</w:t>
      </w:r>
      <w:bookmarkEnd w:id="3"/>
      <w:r w:rsidR="007241BE" w:rsidRPr="003D136A">
        <w:rPr>
          <w:rFonts w:ascii="Times New Roman" w:hAnsi="Times New Roman" w:cs="Times New Roman"/>
          <w:sz w:val="28"/>
          <w:szCs w:val="28"/>
          <w:lang w:val="uz-Cyrl-UZ"/>
        </w:rPr>
        <w:t>”,</w:t>
      </w:r>
      <w:r w:rsidR="00B90D05" w:rsidRPr="00B90D05">
        <w:rPr>
          <w:rFonts w:ascii="Times New Roman" w:hAnsi="Times New Roman" w:cs="Times New Roman"/>
          <w:sz w:val="28"/>
          <w:szCs w:val="28"/>
          <w:lang w:val="uz-Cyrl-UZ"/>
        </w:rPr>
        <w:t xml:space="preserve"> </w:t>
      </w:r>
      <w:r w:rsidR="007241BE" w:rsidRPr="003D136A">
        <w:rPr>
          <w:rFonts w:ascii="Times New Roman" w:hAnsi="Times New Roman" w:cs="Times New Roman"/>
          <w:sz w:val="28"/>
          <w:szCs w:val="28"/>
          <w:lang w:val="uz-Cyrl-UZ"/>
        </w:rPr>
        <w:t>“</w:t>
      </w:r>
      <w:r>
        <w:rPr>
          <w:rFonts w:ascii="Times New Roman" w:hAnsi="Times New Roman" w:cs="Times New Roman"/>
          <w:b/>
          <w:bCs/>
          <w:sz w:val="28"/>
          <w:szCs w:val="28"/>
          <w:lang w:val="uz-Cyrl-UZ"/>
        </w:rPr>
        <w:t>Ma’lumotlarni intellek</w:t>
      </w:r>
      <w:r w:rsidR="001F03A6" w:rsidRPr="001F03A6">
        <w:rPr>
          <w:rFonts w:ascii="Times New Roman" w:hAnsi="Times New Roman" w:cs="Times New Roman"/>
          <w:b/>
          <w:bCs/>
          <w:sz w:val="28"/>
          <w:szCs w:val="28"/>
          <w:lang w:val="uz-Cyrl-UZ"/>
        </w:rPr>
        <w:t>tual tahlili</w:t>
      </w:r>
      <w:r w:rsidR="007241BE" w:rsidRPr="003D136A">
        <w:rPr>
          <w:rFonts w:ascii="Times New Roman" w:hAnsi="Times New Roman" w:cs="Times New Roman"/>
          <w:sz w:val="28"/>
          <w:szCs w:val="28"/>
          <w:lang w:val="uz-Cyrl-UZ"/>
        </w:rPr>
        <w:t xml:space="preserve">”, </w:t>
      </w:r>
      <w:bookmarkEnd w:id="1"/>
      <w:r w:rsidR="00B90D05" w:rsidRPr="00B90D05">
        <w:rPr>
          <w:rFonts w:ascii="Times New Roman" w:hAnsi="Times New Roman" w:cs="Times New Roman"/>
          <w:b/>
          <w:bCs/>
          <w:sz w:val="28"/>
          <w:szCs w:val="28"/>
          <w:lang w:val="uz-Cyrl-UZ"/>
        </w:rPr>
        <w:t>“</w:t>
      </w:r>
      <w:r w:rsidR="001F03A6" w:rsidRPr="001F03A6">
        <w:rPr>
          <w:rFonts w:ascii="Times New Roman" w:hAnsi="Times New Roman" w:cs="Times New Roman"/>
          <w:b/>
          <w:bCs/>
          <w:sz w:val="28"/>
          <w:szCs w:val="28"/>
          <w:lang w:val="uz-Cyrl-UZ"/>
        </w:rPr>
        <w:t>Kompyuter arxitekturasi</w:t>
      </w:r>
      <w:r w:rsidR="00B90D05" w:rsidRPr="00B90D05">
        <w:rPr>
          <w:rFonts w:ascii="Times New Roman" w:hAnsi="Times New Roman" w:cs="Times New Roman"/>
          <w:b/>
          <w:bCs/>
          <w:sz w:val="28"/>
          <w:szCs w:val="28"/>
          <w:lang w:val="uz-Cyrl-UZ"/>
        </w:rPr>
        <w:t>”, “Ma’lumotlar tuzilmasi va algoritmlar”</w:t>
      </w:r>
      <w:r w:rsidR="00B90D05" w:rsidRPr="00B90D05">
        <w:rPr>
          <w:rFonts w:ascii="Times New Roman" w:hAnsi="Times New Roman" w:cs="Times New Roman"/>
          <w:sz w:val="28"/>
          <w:szCs w:val="28"/>
          <w:lang w:val="uz-Cyrl-UZ"/>
        </w:rPr>
        <w:t xml:space="preserve"> </w:t>
      </w:r>
      <w:r w:rsidR="007241BE" w:rsidRPr="003D136A">
        <w:rPr>
          <w:rFonts w:ascii="Times New Roman" w:hAnsi="Times New Roman" w:cs="Times New Roman"/>
          <w:sz w:val="28"/>
          <w:szCs w:val="28"/>
          <w:lang w:val="uz-Cyrl-UZ"/>
        </w:rPr>
        <w:t xml:space="preserve">fanlaridan yozma ravishda о‘tkazilishi belgilandi. </w:t>
      </w:r>
    </w:p>
    <w:p w14:paraId="3511EB29" w14:textId="77777777" w:rsidR="007241BE" w:rsidRPr="003D136A" w:rsidRDefault="007241BE" w:rsidP="007241BE">
      <w:pPr>
        <w:spacing w:after="0"/>
        <w:ind w:firstLine="426"/>
        <w:jc w:val="center"/>
        <w:rPr>
          <w:rFonts w:ascii="Times New Roman" w:hAnsi="Times New Roman" w:cs="Times New Roman"/>
          <w:b/>
          <w:sz w:val="28"/>
          <w:szCs w:val="28"/>
          <w:lang w:val="uz-Cyrl-UZ"/>
        </w:rPr>
      </w:pPr>
    </w:p>
    <w:p w14:paraId="0B7740BD" w14:textId="77777777" w:rsidR="007241BE" w:rsidRPr="00074010" w:rsidRDefault="007241BE" w:rsidP="007241BE">
      <w:pPr>
        <w:spacing w:after="0"/>
        <w:ind w:firstLine="426"/>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t>“</w:t>
      </w:r>
      <w:r w:rsidRPr="003D136A">
        <w:rPr>
          <w:rFonts w:ascii="Times New Roman" w:eastAsia="Times New Roman" w:hAnsi="Times New Roman" w:cs="Times New Roman"/>
          <w:b/>
          <w:bCs/>
          <w:iCs/>
          <w:sz w:val="28"/>
          <w:szCs w:val="28"/>
          <w:lang w:val="uz-Cyrl-UZ"/>
        </w:rPr>
        <w:t>Operatsion tizimlar</w:t>
      </w:r>
      <w:r w:rsidRPr="003D136A">
        <w:rPr>
          <w:rFonts w:ascii="Times New Roman" w:hAnsi="Times New Roman" w:cs="Times New Roman"/>
          <w:b/>
          <w:sz w:val="28"/>
          <w:szCs w:val="28"/>
          <w:lang w:val="uz-Cyrl-UZ"/>
        </w:rPr>
        <w:t>” fani bо‘yicha</w:t>
      </w:r>
    </w:p>
    <w:p w14:paraId="0F9F9654" w14:textId="77777777" w:rsidR="00435696" w:rsidRPr="00074010" w:rsidRDefault="00435696" w:rsidP="007241BE">
      <w:pPr>
        <w:spacing w:after="0"/>
        <w:ind w:firstLine="426"/>
        <w:jc w:val="center"/>
        <w:rPr>
          <w:rFonts w:ascii="Times New Roman" w:hAnsi="Times New Roman" w:cs="Times New Roman"/>
          <w:b/>
          <w:sz w:val="28"/>
          <w:szCs w:val="28"/>
          <w:lang w:val="uz-Cyrl-UZ"/>
        </w:rPr>
      </w:pPr>
    </w:p>
    <w:p w14:paraId="78FB5904" w14:textId="308D254D" w:rsidR="007241BE" w:rsidRPr="003D136A" w:rsidRDefault="007241BE" w:rsidP="00726803">
      <w:pPr>
        <w:spacing w:after="0" w:line="240" w:lineRule="auto"/>
        <w:ind w:firstLine="425"/>
        <w:jc w:val="both"/>
        <w:rPr>
          <w:rFonts w:ascii="Times New Roman" w:eastAsia="Times New Roman" w:hAnsi="Times New Roman" w:cs="Times New Roman"/>
          <w:sz w:val="28"/>
          <w:szCs w:val="28"/>
          <w:lang w:val="uz-Cyrl-UZ"/>
        </w:rPr>
      </w:pPr>
      <w:r w:rsidRPr="003D136A">
        <w:rPr>
          <w:rFonts w:ascii="Times New Roman" w:eastAsia="Times New Roman" w:hAnsi="Times New Roman" w:cs="Times New Roman"/>
          <w:sz w:val="28"/>
          <w:szCs w:val="28"/>
          <w:lang w:val="uz-Cyrl-UZ"/>
        </w:rPr>
        <w:t xml:space="preserve">Oliy ta’lim Davlat standartiga kо‘ra “Kompyuter injinirigi” fanining qatoriga bir necha о‘zaro bog‘liq bо‘lgan fanlar kiradi. Bular qatorida </w:t>
      </w:r>
      <w:r w:rsidRPr="003D136A">
        <w:rPr>
          <w:rFonts w:ascii="Times New Roman" w:eastAsia="Times New Roman" w:hAnsi="Times New Roman" w:cs="Times New Roman"/>
          <w:b/>
          <w:bCs/>
          <w:iCs/>
          <w:sz w:val="28"/>
          <w:szCs w:val="28"/>
          <w:lang w:val="uz-Cyrl-UZ"/>
        </w:rPr>
        <w:t xml:space="preserve">“Operatsion tizimlar” </w:t>
      </w:r>
      <w:r w:rsidRPr="003D136A">
        <w:rPr>
          <w:rFonts w:ascii="Times New Roman" w:eastAsia="Times New Roman" w:hAnsi="Times New Roman" w:cs="Times New Roman"/>
          <w:sz w:val="28"/>
          <w:szCs w:val="28"/>
          <w:lang w:val="uz-Cyrl-UZ"/>
        </w:rPr>
        <w:t xml:space="preserve">fani ham bor. </w:t>
      </w:r>
      <w:r w:rsidRPr="003D136A">
        <w:rPr>
          <w:rFonts w:ascii="Times New Roman" w:eastAsia="Times New Roman" w:hAnsi="Times New Roman" w:cs="Times New Roman"/>
          <w:iCs/>
          <w:sz w:val="28"/>
          <w:szCs w:val="28"/>
          <w:lang w:val="uz-Cyrl-UZ"/>
        </w:rPr>
        <w:t xml:space="preserve">Fanni </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zlashtirishda, talaba “Mutaxassislikka kirish”, “Kompyuter arxitekturasi” kabi fanlardan yetarli bilim darajasiga ega b</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 xml:space="preserve">lish talab etiladi. Shuningdek, darslik, internet tarmoqlari, </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 xml:space="preserve">quv va </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quv-uslubiy q</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llanmalar, ma’ruza matnlari, videoma’ruzalar, tarqatma materiallar, elektron ma’ruzalar, elektron q</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llanmalardan foydalaniladi.</w:t>
      </w:r>
      <w:r w:rsidRPr="003D136A">
        <w:rPr>
          <w:rFonts w:ascii="Times New Roman" w:hAnsi="Times New Roman" w:cs="Times New Roman"/>
          <w:sz w:val="28"/>
          <w:szCs w:val="28"/>
          <w:lang w:val="uz-Cyrl-UZ"/>
        </w:rPr>
        <w:t xml:space="preserve"> </w:t>
      </w:r>
      <w:r w:rsidRPr="003D136A">
        <w:rPr>
          <w:rFonts w:ascii="Times New Roman" w:eastAsia="Times New Roman" w:hAnsi="Times New Roman" w:cs="Times New Roman"/>
          <w:iCs/>
          <w:sz w:val="28"/>
          <w:szCs w:val="28"/>
          <w:lang w:val="uz-Cyrl-UZ"/>
        </w:rPr>
        <w:t>Fanni vazifasi – talabalarni hisoblash tizimi dasturiy ta’minoti tuzilishi, uning ishlash tamoyillari, operatsion tizim yordamida kompyuter resurslarini boshqarish, jarayonlarni boshqarish, xotirani taqsimlash, operatsion tizim ishini optimallashtirish va unda ishlash k</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nikmalarini hosil qilish va tizim xavfsizligini ta’minlashdan iborat.</w:t>
      </w:r>
    </w:p>
    <w:p w14:paraId="5D92DDCC" w14:textId="20297B8C" w:rsidR="007241BE" w:rsidRPr="00861580" w:rsidRDefault="005C108D" w:rsidP="00726803">
      <w:pPr>
        <w:spacing w:after="0" w:line="240" w:lineRule="auto"/>
        <w:ind w:firstLine="426"/>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quv fanini talab darajasida o</w:t>
      </w:r>
      <w:r w:rsidR="00E37590" w:rsidRPr="00E37590">
        <w:rPr>
          <w:rFonts w:ascii="Times New Roman" w:eastAsia="Times New Roman" w:hAnsi="Times New Roman" w:cs="Times New Roman"/>
          <w:sz w:val="28"/>
          <w:szCs w:val="28"/>
          <w:lang w:val="uz-Cyrl-UZ"/>
        </w:rPr>
        <w:t>‘</w:t>
      </w:r>
      <w:r w:rsidR="007241BE" w:rsidRPr="003D136A">
        <w:rPr>
          <w:rFonts w:ascii="Times New Roman" w:eastAsia="Times New Roman" w:hAnsi="Times New Roman" w:cs="Times New Roman"/>
          <w:sz w:val="28"/>
          <w:szCs w:val="28"/>
          <w:lang w:val="uz-Cyrl-UZ"/>
        </w:rPr>
        <w:t xml:space="preserve">zlashtirish uchun uni </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 xml:space="preserve">qitish jarayonida </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 xml:space="preserve">qitishning interfaol usullaridan, kichik guruhlarlarda ishlash, aqliy xujum, muammoli </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qitish hamda turli innovatsion metodlardan foydalanib talabalarning erkin va mustaqil ishlashini samarali tashkil etish maqsadida q</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 xml:space="preserve">yilgan </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quv vazifalarini mustaqil bajarishni tashkil etish maqsadida axborot taxnologiyalari hamda axborot ta’lim muhitidan foydalanish k</w:t>
      </w:r>
      <w:r>
        <w:rPr>
          <w:rFonts w:ascii="Times New Roman" w:eastAsia="Times New Roman" w:hAnsi="Times New Roman" w:cs="Times New Roman"/>
          <w:sz w:val="28"/>
          <w:szCs w:val="28"/>
          <w:lang w:val="uz-Cyrl-UZ"/>
        </w:rPr>
        <w:t>o‘</w:t>
      </w:r>
      <w:r w:rsidR="00861580">
        <w:rPr>
          <w:rFonts w:ascii="Times New Roman" w:eastAsia="Times New Roman" w:hAnsi="Times New Roman" w:cs="Times New Roman"/>
          <w:sz w:val="28"/>
          <w:szCs w:val="28"/>
          <w:lang w:val="uz-Cyrl-UZ"/>
        </w:rPr>
        <w:t>zda tutiladi.</w:t>
      </w:r>
    </w:p>
    <w:p w14:paraId="6653B1F3" w14:textId="77777777" w:rsidR="007241BE" w:rsidRPr="003D136A" w:rsidRDefault="007241BE" w:rsidP="00726803">
      <w:pPr>
        <w:spacing w:after="0" w:line="240" w:lineRule="auto"/>
        <w:ind w:firstLine="426"/>
        <w:jc w:val="both"/>
        <w:rPr>
          <w:rFonts w:ascii="Times New Roman" w:eastAsia="Times New Roman" w:hAnsi="Times New Roman" w:cs="Times New Roman"/>
          <w:sz w:val="28"/>
          <w:szCs w:val="28"/>
          <w:lang w:val="uz-Cyrl-UZ"/>
        </w:rPr>
      </w:pPr>
    </w:p>
    <w:p w14:paraId="33DEA520" w14:textId="51D26561" w:rsidR="007241BE" w:rsidRPr="003D136A" w:rsidRDefault="007241BE" w:rsidP="00726803">
      <w:pPr>
        <w:spacing w:after="0" w:line="240" w:lineRule="auto"/>
        <w:ind w:firstLine="426"/>
        <w:jc w:val="center"/>
        <w:rPr>
          <w:rFonts w:ascii="Times New Roman" w:hAnsi="Times New Roman" w:cs="Times New Roman"/>
          <w:b/>
          <w:color w:val="000000" w:themeColor="text1"/>
          <w:sz w:val="28"/>
          <w:szCs w:val="28"/>
          <w:lang w:val="uz-Cyrl-UZ"/>
        </w:rPr>
      </w:pPr>
      <w:r w:rsidRPr="003D136A">
        <w:rPr>
          <w:rFonts w:ascii="Times New Roman" w:hAnsi="Times New Roman" w:cs="Times New Roman"/>
          <w:b/>
          <w:color w:val="000000" w:themeColor="text1"/>
          <w:sz w:val="28"/>
          <w:szCs w:val="28"/>
          <w:lang w:val="uz-Cyrl-UZ"/>
        </w:rPr>
        <w:t>“</w:t>
      </w:r>
      <w:r w:rsidR="005C108D">
        <w:rPr>
          <w:rFonts w:ascii="Times New Roman" w:hAnsi="Times New Roman" w:cs="Times New Roman"/>
          <w:b/>
          <w:bCs/>
          <w:color w:val="000000" w:themeColor="text1"/>
          <w:sz w:val="28"/>
          <w:szCs w:val="28"/>
          <w:lang w:val="uz-Cyrl-UZ"/>
        </w:rPr>
        <w:t>O‘</w:t>
      </w:r>
      <w:r w:rsidRPr="003D136A">
        <w:rPr>
          <w:rFonts w:ascii="Times New Roman" w:hAnsi="Times New Roman" w:cs="Times New Roman"/>
          <w:b/>
          <w:bCs/>
          <w:color w:val="000000" w:themeColor="text1"/>
          <w:sz w:val="28"/>
          <w:szCs w:val="28"/>
          <w:lang w:val="uz-Cyrl-UZ"/>
        </w:rPr>
        <w:t>rnatilgan tizimlar</w:t>
      </w:r>
      <w:r w:rsidRPr="003D136A">
        <w:rPr>
          <w:rFonts w:ascii="Times New Roman" w:hAnsi="Times New Roman" w:cs="Times New Roman"/>
          <w:b/>
          <w:color w:val="000000" w:themeColor="text1"/>
          <w:sz w:val="28"/>
          <w:szCs w:val="28"/>
          <w:lang w:val="uz-Cyrl-UZ"/>
        </w:rPr>
        <w:t>” fani bо‘yicha</w:t>
      </w:r>
    </w:p>
    <w:p w14:paraId="7F717B09" w14:textId="77777777" w:rsidR="007241BE" w:rsidRPr="003D136A" w:rsidRDefault="007241BE" w:rsidP="00726803">
      <w:pPr>
        <w:pStyle w:val="a6"/>
        <w:spacing w:after="0"/>
        <w:ind w:firstLine="426"/>
        <w:contextualSpacing/>
        <w:jc w:val="both"/>
        <w:rPr>
          <w:color w:val="000000" w:themeColor="text1"/>
          <w:sz w:val="28"/>
          <w:szCs w:val="28"/>
          <w:lang w:val="uz-Cyrl-UZ" w:bidi="ru-RU"/>
        </w:rPr>
      </w:pPr>
      <w:r w:rsidRPr="003D136A">
        <w:rPr>
          <w:color w:val="000000" w:themeColor="text1"/>
          <w:sz w:val="28"/>
          <w:szCs w:val="28"/>
          <w:lang w:val="uz-Cyrl-UZ" w:bidi="ru-RU"/>
        </w:rPr>
        <w:t>Fanni o‘qitishdan maqsad – o‘rnatilgan tizimlarga qo‘yiladigan talablar, o‘rnatiladigan tizim qurilmalarini boshqarishni obyekti bilan ulash vositalari bo‘yicha ko‘nikmalarni shakllantirish.</w:t>
      </w:r>
    </w:p>
    <w:p w14:paraId="3F8A143C" w14:textId="77777777" w:rsidR="007241BE" w:rsidRPr="003D136A" w:rsidRDefault="007241BE" w:rsidP="00726803">
      <w:pPr>
        <w:pStyle w:val="a6"/>
        <w:spacing w:before="0" w:beforeAutospacing="0" w:after="0" w:afterAutospacing="0"/>
        <w:ind w:firstLine="426"/>
        <w:contextualSpacing/>
        <w:jc w:val="both"/>
        <w:rPr>
          <w:color w:val="000000" w:themeColor="text1"/>
          <w:sz w:val="28"/>
          <w:szCs w:val="28"/>
          <w:lang w:val="uz-Cyrl-UZ" w:bidi="ru-RU"/>
        </w:rPr>
      </w:pPr>
      <w:r w:rsidRPr="003D136A">
        <w:rPr>
          <w:color w:val="000000" w:themeColor="text1"/>
          <w:sz w:val="28"/>
          <w:szCs w:val="28"/>
          <w:lang w:val="uz-Cyrl-UZ" w:bidi="ru-RU"/>
        </w:rPr>
        <w:t>Fanning vazifasi – talabalarga zamonaviy o‘rnatilgan tizimlarning operatsion tizimlari, mikrokontrollerlarni tashkillashtirish, axborotlarga parallel ishlov berish vositalari, xotiraga bevosita ega bo‘lishning apparat vositalari, o‘rnatilgan tizim dasturiy vositalarini loyihalashtirish haqidagi bilimlarni berishdan iborat.</w:t>
      </w:r>
    </w:p>
    <w:p w14:paraId="2F372753" w14:textId="77777777" w:rsidR="007241BE" w:rsidRPr="003D136A" w:rsidRDefault="007241BE" w:rsidP="00726803">
      <w:pPr>
        <w:spacing w:after="0" w:line="240" w:lineRule="auto"/>
        <w:ind w:firstLine="426"/>
        <w:jc w:val="center"/>
        <w:rPr>
          <w:rFonts w:ascii="Times New Roman" w:hAnsi="Times New Roman" w:cs="Times New Roman"/>
          <w:b/>
          <w:sz w:val="28"/>
          <w:szCs w:val="28"/>
          <w:lang w:val="uz-Cyrl-UZ"/>
        </w:rPr>
      </w:pPr>
    </w:p>
    <w:p w14:paraId="3DB1FD7E" w14:textId="63E53668" w:rsidR="007241BE" w:rsidRPr="003D136A" w:rsidRDefault="007241BE" w:rsidP="00726803">
      <w:pPr>
        <w:framePr w:hSpace="180" w:wrap="around" w:vAnchor="page" w:hAnchor="margin" w:xAlign="center" w:y="1103"/>
        <w:spacing w:after="0" w:line="240" w:lineRule="auto"/>
        <w:ind w:firstLine="708"/>
        <w:jc w:val="both"/>
        <w:rPr>
          <w:rFonts w:ascii="Times New Roman" w:hAnsi="Times New Roman" w:cs="Times New Roman"/>
          <w:sz w:val="28"/>
          <w:szCs w:val="28"/>
          <w:lang w:val="nb-NO"/>
        </w:rPr>
      </w:pPr>
      <w:r w:rsidRPr="003D136A">
        <w:rPr>
          <w:rFonts w:ascii="Times New Roman" w:hAnsi="Times New Roman" w:cs="Times New Roman"/>
          <w:b/>
          <w:bCs/>
          <w:sz w:val="28"/>
          <w:szCs w:val="28"/>
          <w:lang w:val="uz-Cyrl-UZ"/>
        </w:rPr>
        <w:lastRenderedPageBreak/>
        <w:t>Fanning vazifasi</w:t>
      </w:r>
      <w:r w:rsidRPr="003D136A">
        <w:rPr>
          <w:rFonts w:ascii="Times New Roman" w:hAnsi="Times New Roman" w:cs="Times New Roman"/>
          <w:sz w:val="28"/>
          <w:szCs w:val="28"/>
          <w:lang w:val="uz-Cyrl-UZ"/>
        </w:rPr>
        <w:t xml:space="preserve"> – </w:t>
      </w:r>
      <w:r w:rsidRPr="003D136A">
        <w:rPr>
          <w:rFonts w:ascii="Times New Roman" w:hAnsi="Times New Roman" w:cs="Times New Roman"/>
          <w:sz w:val="28"/>
          <w:szCs w:val="28"/>
          <w:lang w:val="nb-NO"/>
        </w:rPr>
        <w:t xml:space="preserve">talabalalarni turli xil ma’lumotlar tuzilmalari bilan tanishtirish, yangi tuzilmalarni ishlab chiqish va </w:t>
      </w:r>
      <w:r w:rsidR="005C108D">
        <w:rPr>
          <w:rFonts w:ascii="Times New Roman" w:hAnsi="Times New Roman" w:cs="Times New Roman"/>
          <w:sz w:val="28"/>
          <w:szCs w:val="28"/>
          <w:lang w:val="nb-NO"/>
        </w:rPr>
        <w:t>o‘</w:t>
      </w:r>
      <w:r w:rsidRPr="003D136A">
        <w:rPr>
          <w:rFonts w:ascii="Times New Roman" w:hAnsi="Times New Roman" w:cs="Times New Roman"/>
          <w:sz w:val="28"/>
          <w:szCs w:val="28"/>
          <w:lang w:val="nb-NO"/>
        </w:rPr>
        <w:t xml:space="preserve">quv jarayonlariga tadbiq etish usullarini </w:t>
      </w:r>
      <w:r w:rsidR="005C108D">
        <w:rPr>
          <w:rFonts w:ascii="Times New Roman" w:hAnsi="Times New Roman" w:cs="Times New Roman"/>
          <w:sz w:val="28"/>
          <w:szCs w:val="28"/>
          <w:lang w:val="nb-NO"/>
        </w:rPr>
        <w:t>o‘</w:t>
      </w:r>
      <w:r w:rsidRPr="003D136A">
        <w:rPr>
          <w:rFonts w:ascii="Times New Roman" w:hAnsi="Times New Roman" w:cs="Times New Roman"/>
          <w:sz w:val="28"/>
          <w:szCs w:val="28"/>
          <w:lang w:val="nb-NO"/>
        </w:rPr>
        <w:t>rgatishdan iboratdir va ularning vazifalari quyidagilardir:</w:t>
      </w:r>
    </w:p>
    <w:p w14:paraId="70569134" w14:textId="77777777" w:rsidR="007241BE" w:rsidRPr="003D136A" w:rsidRDefault="007241BE" w:rsidP="00726803">
      <w:pPr>
        <w:framePr w:hSpace="180" w:wrap="around" w:vAnchor="page" w:hAnchor="margin" w:xAlign="center" w:y="1103"/>
        <w:spacing w:after="0" w:line="240" w:lineRule="auto"/>
        <w:ind w:firstLine="255"/>
        <w:jc w:val="both"/>
        <w:rPr>
          <w:rFonts w:ascii="Times New Roman" w:hAnsi="Times New Roman" w:cs="Times New Roman"/>
          <w:sz w:val="28"/>
          <w:szCs w:val="28"/>
          <w:lang w:val="nb-NO"/>
        </w:rPr>
      </w:pPr>
      <w:r w:rsidRPr="003D136A">
        <w:rPr>
          <w:rFonts w:ascii="Times New Roman" w:hAnsi="Times New Roman" w:cs="Times New Roman"/>
          <w:sz w:val="28"/>
          <w:szCs w:val="28"/>
          <w:lang w:val="nb-NO"/>
        </w:rPr>
        <w:t>• talabalarda Bioinformatika va biomexanika haqidagi bilimlarni shakllantirish;</w:t>
      </w:r>
    </w:p>
    <w:p w14:paraId="440D6E34" w14:textId="77777777" w:rsidR="007241BE" w:rsidRPr="003D136A" w:rsidRDefault="007241BE" w:rsidP="00726803">
      <w:pPr>
        <w:framePr w:hSpace="180" w:wrap="around" w:vAnchor="page" w:hAnchor="margin" w:xAlign="center" w:y="1103"/>
        <w:spacing w:after="0" w:line="240" w:lineRule="auto"/>
        <w:ind w:firstLine="255"/>
        <w:jc w:val="both"/>
        <w:rPr>
          <w:rFonts w:ascii="Times New Roman" w:hAnsi="Times New Roman" w:cs="Times New Roman"/>
          <w:sz w:val="28"/>
          <w:szCs w:val="28"/>
          <w:lang w:val="nb-NO"/>
        </w:rPr>
      </w:pPr>
      <w:r w:rsidRPr="003D136A">
        <w:rPr>
          <w:rFonts w:ascii="Times New Roman" w:hAnsi="Times New Roman" w:cs="Times New Roman"/>
          <w:sz w:val="28"/>
          <w:szCs w:val="28"/>
          <w:lang w:val="nb-NO"/>
        </w:rPr>
        <w:t>• Bioinformatika va biomexanika ma’lumot modеllari tashkil etilishi haqida talabalar bilimini shakllantirish;</w:t>
      </w:r>
    </w:p>
    <w:p w14:paraId="52499389" w14:textId="77777777" w:rsidR="007241BE" w:rsidRPr="003D136A" w:rsidRDefault="007241BE" w:rsidP="00726803">
      <w:pPr>
        <w:framePr w:hSpace="180" w:wrap="around" w:vAnchor="page" w:hAnchor="margin" w:xAlign="center" w:y="1103"/>
        <w:spacing w:after="0" w:line="240" w:lineRule="auto"/>
        <w:ind w:firstLine="255"/>
        <w:jc w:val="both"/>
        <w:rPr>
          <w:rFonts w:ascii="Times New Roman" w:hAnsi="Times New Roman" w:cs="Times New Roman"/>
          <w:sz w:val="28"/>
          <w:szCs w:val="28"/>
          <w:lang w:val="nb-NO"/>
        </w:rPr>
      </w:pPr>
      <w:r w:rsidRPr="003D136A">
        <w:rPr>
          <w:rFonts w:ascii="Times New Roman" w:hAnsi="Times New Roman" w:cs="Times New Roman"/>
          <w:sz w:val="28"/>
          <w:szCs w:val="28"/>
          <w:lang w:val="nb-NO"/>
        </w:rPr>
        <w:t>• talabalarda birinchi tartibli mantiqdan foydalanish ko‘nikmalarini rivojlantirish;</w:t>
      </w:r>
    </w:p>
    <w:p w14:paraId="6BADD605" w14:textId="77777777" w:rsidR="007241BE" w:rsidRPr="003D136A" w:rsidRDefault="007241BE" w:rsidP="00726803">
      <w:pPr>
        <w:framePr w:hSpace="180" w:wrap="around" w:vAnchor="page" w:hAnchor="margin" w:xAlign="center" w:y="1103"/>
        <w:spacing w:after="0" w:line="240" w:lineRule="auto"/>
        <w:ind w:firstLine="255"/>
        <w:jc w:val="both"/>
        <w:rPr>
          <w:rFonts w:ascii="Times New Roman" w:hAnsi="Times New Roman" w:cs="Times New Roman"/>
          <w:sz w:val="28"/>
          <w:szCs w:val="28"/>
          <w:lang w:val="nb-NO"/>
        </w:rPr>
      </w:pPr>
      <w:r w:rsidRPr="003D136A">
        <w:rPr>
          <w:rFonts w:ascii="Times New Roman" w:hAnsi="Times New Roman" w:cs="Times New Roman"/>
          <w:sz w:val="28"/>
          <w:szCs w:val="28"/>
          <w:lang w:val="nb-NO"/>
        </w:rPr>
        <w:t>• mashina ta’limi haqida talabalar bilimini shakllantirish;</w:t>
      </w:r>
    </w:p>
    <w:p w14:paraId="2C3EFAD0" w14:textId="34512DF1" w:rsidR="007241BE" w:rsidRDefault="007241BE" w:rsidP="00726803">
      <w:pPr>
        <w:spacing w:after="0" w:line="240" w:lineRule="auto"/>
        <w:ind w:firstLine="426"/>
        <w:jc w:val="center"/>
        <w:rPr>
          <w:rFonts w:ascii="Times New Roman" w:hAnsi="Times New Roman" w:cs="Times New Roman"/>
          <w:b/>
          <w:sz w:val="28"/>
          <w:szCs w:val="28"/>
          <w:lang w:val="en-US"/>
        </w:rPr>
      </w:pPr>
      <w:r w:rsidRPr="003D136A">
        <w:rPr>
          <w:rFonts w:ascii="Times New Roman" w:hAnsi="Times New Roman" w:cs="Times New Roman"/>
          <w:b/>
          <w:bCs/>
          <w:sz w:val="28"/>
          <w:szCs w:val="28"/>
          <w:lang w:val="en-US"/>
        </w:rPr>
        <w:t>“</w:t>
      </w:r>
      <w:r w:rsidR="006E63CB">
        <w:rPr>
          <w:rFonts w:ascii="Times New Roman" w:hAnsi="Times New Roman" w:cs="Times New Roman"/>
          <w:b/>
          <w:bCs/>
          <w:sz w:val="28"/>
          <w:szCs w:val="28"/>
          <w:lang w:val="en-US"/>
        </w:rPr>
        <w:t>Ma’lumotlar intellektual tahlili</w:t>
      </w:r>
      <w:r w:rsidRPr="003D136A">
        <w:rPr>
          <w:rFonts w:ascii="Times New Roman" w:hAnsi="Times New Roman" w:cs="Times New Roman"/>
          <w:b/>
          <w:bCs/>
          <w:sz w:val="28"/>
          <w:szCs w:val="28"/>
          <w:lang w:val="en-US"/>
        </w:rPr>
        <w:t>”</w:t>
      </w:r>
      <w:r w:rsidRPr="003D136A">
        <w:rPr>
          <w:rFonts w:ascii="Times New Roman" w:hAnsi="Times New Roman" w:cs="Times New Roman"/>
          <w:b/>
          <w:sz w:val="28"/>
          <w:szCs w:val="28"/>
          <w:lang w:val="uz-Cyrl-UZ"/>
        </w:rPr>
        <w:t xml:space="preserve"> fani bо‘yicha</w:t>
      </w:r>
    </w:p>
    <w:p w14:paraId="69152E6E" w14:textId="77777777" w:rsidR="006E63CB" w:rsidRPr="009F774A" w:rsidRDefault="006E63CB" w:rsidP="00726803">
      <w:pPr>
        <w:spacing w:before="240" w:line="240" w:lineRule="auto"/>
        <w:ind w:firstLine="426"/>
        <w:jc w:val="both"/>
        <w:rPr>
          <w:rFonts w:ascii="Times New Roman" w:hAnsi="Times New Roman" w:cs="Times New Roman"/>
          <w:sz w:val="28"/>
          <w:szCs w:val="28"/>
          <w:lang w:val="en-US"/>
        </w:rPr>
      </w:pPr>
      <w:r w:rsidRPr="009F774A">
        <w:rPr>
          <w:rFonts w:ascii="Times New Roman" w:hAnsi="Times New Roman" w:cs="Times New Roman"/>
          <w:sz w:val="28"/>
          <w:szCs w:val="28"/>
          <w:lang w:val="en-US"/>
        </w:rPr>
        <w:t>Fanni o‘qitishdan maqsad – talabalarga katta hajmdagi ma'lumotlar ustida tahlil olib borish, ularni tozalash, modellashtirish va intellektual natijalar olish bo‘yicha nazariy va amaliy bilimlarni berishdan iborat. Shuningdek, ularni intellektual tahlil algoritmlari, mashinaviy o‘rganish, sun’iy intellekt, Python dasturlash tili va tegishli kutubxonalar (NumPy, Pandas, Scikit-learn, TensorFlow, Keras) yordamida amaliy ko‘nikmalar bilan ta'minlash maqsad qilingan.</w:t>
      </w:r>
    </w:p>
    <w:p w14:paraId="6CA3196F" w14:textId="77777777" w:rsidR="006E63CB" w:rsidRPr="009F774A" w:rsidRDefault="006E63CB" w:rsidP="00726803">
      <w:pPr>
        <w:spacing w:before="240" w:line="240" w:lineRule="auto"/>
        <w:ind w:firstLine="426"/>
        <w:jc w:val="both"/>
        <w:rPr>
          <w:rFonts w:ascii="Times New Roman" w:hAnsi="Times New Roman" w:cs="Times New Roman"/>
          <w:sz w:val="28"/>
          <w:szCs w:val="28"/>
          <w:lang w:val="en-US"/>
        </w:rPr>
      </w:pPr>
      <w:r w:rsidRPr="009F774A">
        <w:rPr>
          <w:rFonts w:ascii="Times New Roman" w:hAnsi="Times New Roman" w:cs="Times New Roman"/>
          <w:sz w:val="28"/>
          <w:szCs w:val="28"/>
          <w:lang w:val="en-US"/>
        </w:rPr>
        <w:t>Fanning vazifasi – ma'lumotlar intellektual tahlilining nazariy asoslarini tushuntirish, ma'lumotlarni tayyorlash va tozalash usullarini o‘rgatish, statistik va mashinaviy o‘rganish modellari orqali prognozlash va tahlil qilish, Python dasturlash tili orqali real loyihalarda intellektual yechimlar yaratish, vizualizatsiya va natijalarni tahlil qilish ko‘nikmalarini shakllantirishdan iborat.</w:t>
      </w:r>
    </w:p>
    <w:p w14:paraId="21DDE925" w14:textId="319E1850" w:rsidR="00F33154" w:rsidRPr="009F774A" w:rsidRDefault="00F33154" w:rsidP="00726803">
      <w:pPr>
        <w:spacing w:line="240" w:lineRule="auto"/>
        <w:jc w:val="center"/>
        <w:rPr>
          <w:rFonts w:ascii="Times New Roman" w:hAnsi="Times New Roman" w:cs="Times New Roman"/>
          <w:b/>
          <w:sz w:val="28"/>
          <w:szCs w:val="28"/>
          <w:lang w:val="en-US"/>
        </w:rPr>
      </w:pPr>
      <w:r w:rsidRPr="009F774A">
        <w:rPr>
          <w:rFonts w:ascii="Times New Roman" w:hAnsi="Times New Roman" w:cs="Times New Roman"/>
          <w:b/>
          <w:sz w:val="28"/>
          <w:szCs w:val="28"/>
          <w:lang w:val="en-US"/>
        </w:rPr>
        <w:t>“</w:t>
      </w:r>
      <w:r w:rsidR="006E63CB" w:rsidRPr="009F774A">
        <w:rPr>
          <w:rFonts w:ascii="Times New Roman" w:hAnsi="Times New Roman" w:cs="Times New Roman"/>
          <w:b/>
          <w:sz w:val="28"/>
          <w:szCs w:val="28"/>
          <w:lang w:val="en-US"/>
        </w:rPr>
        <w:t>Kompyuter arxitekturasi</w:t>
      </w:r>
      <w:r w:rsidRPr="009F774A">
        <w:rPr>
          <w:rFonts w:ascii="Times New Roman" w:hAnsi="Times New Roman" w:cs="Times New Roman"/>
          <w:b/>
          <w:sz w:val="28"/>
          <w:szCs w:val="28"/>
          <w:lang w:val="en-US"/>
        </w:rPr>
        <w:t>” fani b</w:t>
      </w:r>
      <w:r w:rsidRPr="009F774A">
        <w:rPr>
          <w:rFonts w:ascii="Times New Roman" w:hAnsi="Times New Roman" w:cs="Times New Roman"/>
          <w:b/>
          <w:sz w:val="28"/>
          <w:szCs w:val="28"/>
        </w:rPr>
        <w:t>о</w:t>
      </w:r>
      <w:r w:rsidRPr="009F774A">
        <w:rPr>
          <w:rFonts w:ascii="Times New Roman" w:hAnsi="Times New Roman" w:cs="Times New Roman"/>
          <w:b/>
          <w:sz w:val="28"/>
          <w:szCs w:val="28"/>
          <w:lang w:val="en-US"/>
        </w:rPr>
        <w:t>‘yicha</w:t>
      </w:r>
    </w:p>
    <w:p w14:paraId="2C99583B" w14:textId="77777777" w:rsidR="006E63CB" w:rsidRPr="009F774A" w:rsidRDefault="006E63CB" w:rsidP="00726803">
      <w:pPr>
        <w:spacing w:line="240" w:lineRule="auto"/>
        <w:ind w:firstLine="708"/>
        <w:jc w:val="both"/>
        <w:rPr>
          <w:rFonts w:ascii="Times New Roman" w:hAnsi="Times New Roman" w:cs="Times New Roman"/>
          <w:sz w:val="28"/>
          <w:szCs w:val="28"/>
          <w:lang w:val="en-US"/>
        </w:rPr>
      </w:pPr>
      <w:r w:rsidRPr="009F774A">
        <w:rPr>
          <w:rFonts w:ascii="Times New Roman" w:hAnsi="Times New Roman" w:cs="Times New Roman"/>
          <w:sz w:val="28"/>
          <w:szCs w:val="28"/>
          <w:lang w:val="en-US"/>
        </w:rPr>
        <w:t>Fanni o‘qitishdan maqsad – talabalarga zamonaviy kompyuter tizimlarining tuzilishi, ishlash tamoyillari, protsessorlar arxitekturasi, xotira tizimlari, kirish-chiqish qurilmalari hamda ma’lumotlar almashinuvi jarayonlari haqida nazariy va amaliy bilimlar berishdan iborat. Talabalar kompyuter arxitekturasi va uning komponentlari o‘rtasidagi o‘zaro bog‘liqlikni tushunish, tizim samaradorligini oshirish yo‘llari va asosiy texnologiyalar bilan tanishadilar.</w:t>
      </w:r>
    </w:p>
    <w:p w14:paraId="11DA878F" w14:textId="77777777" w:rsidR="006E63CB" w:rsidRPr="009F774A" w:rsidRDefault="006E63CB" w:rsidP="00726803">
      <w:pPr>
        <w:spacing w:line="240" w:lineRule="auto"/>
        <w:ind w:firstLine="426"/>
        <w:jc w:val="both"/>
        <w:rPr>
          <w:rFonts w:ascii="Times New Roman" w:hAnsi="Times New Roman" w:cs="Times New Roman"/>
          <w:sz w:val="28"/>
          <w:szCs w:val="28"/>
          <w:lang w:val="en-US"/>
        </w:rPr>
      </w:pPr>
      <w:r w:rsidRPr="009F774A">
        <w:rPr>
          <w:rFonts w:ascii="Times New Roman" w:hAnsi="Times New Roman" w:cs="Times New Roman"/>
          <w:sz w:val="28"/>
          <w:szCs w:val="28"/>
          <w:lang w:val="en-US"/>
        </w:rPr>
        <w:t>Fanning vazifasi – kompyuterlarning asosiy komponentlari: markaziy protsessor (CPU), operativ xotira (RAM), kesh xotira, magistrallar, kirish-chiqish tizimlari va ularning ishlash prinsiplari bilan tanishtirish; mikroarxitektura, buyruq tizimi, ma'lumotlar formatlari, assembler tilida dasturlash asoslarini o‘rgatish hamda zamonaviy kompyuter tizimlarining samaradorligini baholash va optimallashtirish bo‘yicha ko‘nikmalarni shakllantirishdan iborat.</w:t>
      </w:r>
    </w:p>
    <w:p w14:paraId="6BAD7BD5" w14:textId="01D57FED" w:rsidR="00F33154" w:rsidRDefault="00F33154" w:rsidP="00726803">
      <w:pPr>
        <w:spacing w:after="0" w:line="240" w:lineRule="auto"/>
        <w:ind w:firstLine="426"/>
        <w:jc w:val="center"/>
        <w:rPr>
          <w:rFonts w:ascii="Times New Roman" w:hAnsi="Times New Roman" w:cs="Times New Roman"/>
          <w:b/>
          <w:sz w:val="28"/>
          <w:szCs w:val="28"/>
          <w:lang w:val="en-US"/>
        </w:rPr>
      </w:pPr>
      <w:r w:rsidRPr="00F33154">
        <w:rPr>
          <w:rFonts w:ascii="Times New Roman" w:hAnsi="Times New Roman" w:cs="Times New Roman"/>
          <w:b/>
          <w:bCs/>
          <w:sz w:val="28"/>
          <w:szCs w:val="28"/>
          <w:lang w:val="uz-Cyrl-UZ"/>
        </w:rPr>
        <w:t>“</w:t>
      </w:r>
      <w:r>
        <w:rPr>
          <w:rFonts w:ascii="Times New Roman" w:hAnsi="Times New Roman" w:cs="Times New Roman"/>
          <w:b/>
          <w:bCs/>
          <w:sz w:val="28"/>
          <w:szCs w:val="28"/>
          <w:lang w:val="en-US"/>
        </w:rPr>
        <w:t>Ma’lumotlar tuzilmasi va algoritmlar</w:t>
      </w:r>
      <w:r w:rsidRPr="00F33154">
        <w:rPr>
          <w:rFonts w:ascii="Times New Roman" w:hAnsi="Times New Roman" w:cs="Times New Roman"/>
          <w:b/>
          <w:bCs/>
          <w:sz w:val="28"/>
          <w:szCs w:val="28"/>
          <w:lang w:val="uz-Cyrl-UZ"/>
        </w:rPr>
        <w:t>”</w:t>
      </w:r>
      <w:r w:rsidRPr="003D136A">
        <w:rPr>
          <w:rFonts w:ascii="Times New Roman" w:hAnsi="Times New Roman" w:cs="Times New Roman"/>
          <w:b/>
          <w:sz w:val="28"/>
          <w:szCs w:val="28"/>
          <w:lang w:val="uz-Cyrl-UZ"/>
        </w:rPr>
        <w:t xml:space="preserve"> fani bо‘yicha</w:t>
      </w:r>
    </w:p>
    <w:p w14:paraId="677A35BE" w14:textId="77777777" w:rsidR="00435696" w:rsidRPr="00435696" w:rsidRDefault="00435696" w:rsidP="00726803">
      <w:pPr>
        <w:spacing w:after="0" w:line="240" w:lineRule="auto"/>
        <w:ind w:firstLine="426"/>
        <w:jc w:val="center"/>
        <w:rPr>
          <w:rFonts w:ascii="Times New Roman" w:hAnsi="Times New Roman" w:cs="Times New Roman"/>
          <w:b/>
          <w:sz w:val="28"/>
          <w:szCs w:val="28"/>
          <w:lang w:val="en-US"/>
        </w:rPr>
      </w:pPr>
    </w:p>
    <w:p w14:paraId="009DC9E8" w14:textId="6AB12B56" w:rsidR="00F33154" w:rsidRPr="00074010" w:rsidRDefault="001210DF" w:rsidP="00726803">
      <w:pPr>
        <w:spacing w:after="0" w:line="240" w:lineRule="auto"/>
        <w:ind w:firstLine="567"/>
        <w:jc w:val="both"/>
        <w:rPr>
          <w:rStyle w:val="Bodytext2Exact"/>
          <w:rFonts w:eastAsiaTheme="minorEastAsia"/>
          <w:sz w:val="28"/>
          <w:szCs w:val="28"/>
          <w:lang w:val="uz-Cyrl-UZ"/>
        </w:rPr>
      </w:pPr>
      <w:r w:rsidRPr="003D136A">
        <w:rPr>
          <w:rFonts w:ascii="Times New Roman" w:hAnsi="Times New Roman" w:cs="Times New Roman"/>
          <w:bCs/>
          <w:sz w:val="28"/>
          <w:szCs w:val="28"/>
          <w:lang w:val="uz-Cyrl-UZ"/>
        </w:rPr>
        <w:t>Fanni o‘qitishdan maqsad</w:t>
      </w:r>
      <w:r w:rsidRPr="001210DF">
        <w:rPr>
          <w:rFonts w:ascii="Times New Roman" w:hAnsi="Times New Roman" w:cs="Times New Roman"/>
          <w:bCs/>
          <w:sz w:val="28"/>
          <w:szCs w:val="28"/>
          <w:lang w:val="uz-Cyrl-UZ"/>
        </w:rPr>
        <w:t xml:space="preserve"> - </w:t>
      </w:r>
      <w:r w:rsidRPr="001210DF">
        <w:rPr>
          <w:rStyle w:val="Bodytext2Exact"/>
          <w:rFonts w:eastAsiaTheme="minorEastAsia"/>
          <w:sz w:val="28"/>
          <w:szCs w:val="28"/>
          <w:lang w:val="uz-Cyrl-UZ"/>
        </w:rPr>
        <w:t xml:space="preserve">talabalarga dasturlashda qo‘llaniladigan ma’lumotlar tuzilmalari, ularning spetsifikatsiyasi va amalga oshirilishi bo‘yicha bilimlaming nazariy asoslarini, ma’lumotlami qayta ishlash algoritmlari va bu algoritmlarni tahlil qilish, algoritmlar va ma’lumotlar strukturalarining o‘zaro bog‘liqligini </w:t>
      </w:r>
      <w:r w:rsidRPr="001210DF">
        <w:rPr>
          <w:rStyle w:val="Bodytext2BoldExact"/>
          <w:rFonts w:eastAsiaTheme="minorEastAsia"/>
          <w:b w:val="0"/>
          <w:sz w:val="28"/>
          <w:szCs w:val="28"/>
          <w:lang w:val="uz-Cyrl-UZ"/>
        </w:rPr>
        <w:t>o‘rgatish</w:t>
      </w:r>
      <w:r w:rsidRPr="001210DF">
        <w:rPr>
          <w:rStyle w:val="Bodytext2BoldExact"/>
          <w:rFonts w:eastAsiaTheme="minorEastAsia"/>
          <w:sz w:val="28"/>
          <w:szCs w:val="28"/>
          <w:lang w:val="uz-Cyrl-UZ"/>
        </w:rPr>
        <w:t xml:space="preserve"> </w:t>
      </w:r>
      <w:r w:rsidRPr="001210DF">
        <w:rPr>
          <w:rStyle w:val="Bodytext2Exact"/>
          <w:rFonts w:eastAsiaTheme="minorEastAsia"/>
          <w:sz w:val="28"/>
          <w:szCs w:val="28"/>
          <w:lang w:val="uz-Cyrl-UZ"/>
        </w:rPr>
        <w:t xml:space="preserve">hamda ularni amaliyotda tadbiq etish </w:t>
      </w:r>
      <w:r w:rsidRPr="001210DF">
        <w:rPr>
          <w:rStyle w:val="Bodytext2BoldExact"/>
          <w:rFonts w:eastAsiaTheme="minorEastAsia"/>
          <w:b w:val="0"/>
          <w:sz w:val="28"/>
          <w:szCs w:val="28"/>
          <w:lang w:val="uz-Cyrl-UZ"/>
        </w:rPr>
        <w:t>ko‘nikmasini hosil qilishdan</w:t>
      </w:r>
      <w:r w:rsidRPr="001210DF">
        <w:rPr>
          <w:rStyle w:val="Bodytext2BoldExact"/>
          <w:rFonts w:eastAsiaTheme="minorEastAsia"/>
          <w:sz w:val="28"/>
          <w:szCs w:val="28"/>
          <w:lang w:val="uz-Cyrl-UZ"/>
        </w:rPr>
        <w:t xml:space="preserve"> </w:t>
      </w:r>
      <w:r w:rsidRPr="001210DF">
        <w:rPr>
          <w:rStyle w:val="Bodytext2Exact"/>
          <w:rFonts w:eastAsiaTheme="minorEastAsia"/>
          <w:sz w:val="28"/>
          <w:szCs w:val="28"/>
          <w:lang w:val="uz-Cyrl-UZ"/>
        </w:rPr>
        <w:t>iborat.</w:t>
      </w:r>
      <w:r w:rsidR="00435696" w:rsidRPr="00435696">
        <w:rPr>
          <w:lang w:val="uz-Cyrl-UZ"/>
        </w:rPr>
        <w:t xml:space="preserve"> </w:t>
      </w:r>
      <w:r w:rsidR="00435696" w:rsidRPr="00435696">
        <w:rPr>
          <w:rStyle w:val="Bodytext2Exact"/>
          <w:rFonts w:eastAsiaTheme="minorEastAsia"/>
          <w:sz w:val="28"/>
          <w:szCs w:val="28"/>
          <w:lang w:val="uz-Cyrl-UZ"/>
        </w:rPr>
        <w:t xml:space="preserve">O'quvchilar bu fan orqali algoritmik fikrlash va muammolarni </w:t>
      </w:r>
      <w:r w:rsidR="00435696" w:rsidRPr="00435696">
        <w:rPr>
          <w:rStyle w:val="Bodytext2Exact"/>
          <w:rFonts w:eastAsiaTheme="minorEastAsia"/>
          <w:sz w:val="28"/>
          <w:szCs w:val="28"/>
          <w:lang w:val="uz-Cyrl-UZ"/>
        </w:rPr>
        <w:lastRenderedPageBreak/>
        <w:t>yechish uchun zarur algoritmlarni o'rganishadi. Bu, muammolarni hal qilishda va dasturlashda kerak bo'lgan qadamlarni tuzish, qanday algoritmlar ishlatilishi kerakligini tushunish kabi mavzularni o'z ichiga oladi.</w:t>
      </w:r>
    </w:p>
    <w:p w14:paraId="37DA87A5" w14:textId="2001B057" w:rsidR="00435696" w:rsidRDefault="00435696" w:rsidP="00726803">
      <w:pPr>
        <w:spacing w:after="0" w:line="240" w:lineRule="auto"/>
        <w:ind w:firstLine="567"/>
        <w:jc w:val="both"/>
        <w:rPr>
          <w:rFonts w:ascii="Times New Roman" w:hAnsi="Times New Roman" w:cs="Times New Roman"/>
          <w:sz w:val="28"/>
          <w:szCs w:val="28"/>
          <w:lang w:val="en-US"/>
        </w:rPr>
      </w:pPr>
      <w:r w:rsidRPr="00435696">
        <w:rPr>
          <w:rFonts w:ascii="Times New Roman" w:hAnsi="Times New Roman" w:cs="Times New Roman"/>
          <w:sz w:val="28"/>
          <w:szCs w:val="28"/>
          <w:lang w:val="en-US"/>
        </w:rPr>
        <w:t xml:space="preserve">Ma'lumotlar tuzilmasi va algoritmlar fanida o'quvchilar dasturlash tillarini Python, Java, C++, JavaScript </w:t>
      </w:r>
      <w:r w:rsidR="005C108D">
        <w:rPr>
          <w:rFonts w:ascii="Times New Roman" w:hAnsi="Times New Roman" w:cs="Times New Roman"/>
          <w:sz w:val="28"/>
          <w:szCs w:val="28"/>
          <w:lang w:val="en-US"/>
        </w:rPr>
        <w:t>o‘</w:t>
      </w:r>
      <w:r>
        <w:rPr>
          <w:rFonts w:ascii="Times New Roman" w:hAnsi="Times New Roman" w:cs="Times New Roman"/>
          <w:sz w:val="28"/>
          <w:szCs w:val="28"/>
          <w:lang w:val="en-US"/>
        </w:rPr>
        <w:t>rganadilar</w:t>
      </w:r>
      <w:r w:rsidRPr="00435696">
        <w:rPr>
          <w:rFonts w:ascii="Times New Roman" w:hAnsi="Times New Roman" w:cs="Times New Roman"/>
          <w:sz w:val="28"/>
          <w:szCs w:val="28"/>
          <w:lang w:val="en-US"/>
        </w:rPr>
        <w:t xml:space="preserve">. </w:t>
      </w:r>
      <w:r>
        <w:rPr>
          <w:rFonts w:ascii="Times New Roman" w:hAnsi="Times New Roman" w:cs="Times New Roman"/>
          <w:sz w:val="28"/>
          <w:szCs w:val="28"/>
          <w:lang w:val="en-US"/>
        </w:rPr>
        <w:t>Ushbu dasturlash tillari</w:t>
      </w:r>
      <w:r w:rsidRPr="00435696">
        <w:rPr>
          <w:rFonts w:ascii="Times New Roman" w:hAnsi="Times New Roman" w:cs="Times New Roman"/>
          <w:sz w:val="28"/>
          <w:szCs w:val="28"/>
          <w:lang w:val="en-US"/>
        </w:rPr>
        <w:t xml:space="preserve"> o'quvchilarga dasturlashda yaxshi tajribani taqdim etadi va ularga dasturlash sohasida ilmiy yondashuv beradi.</w:t>
      </w:r>
    </w:p>
    <w:p w14:paraId="4B7DD3C2" w14:textId="7EDD8BB8" w:rsidR="00435696" w:rsidRPr="00435696" w:rsidRDefault="00435696" w:rsidP="00726803">
      <w:pPr>
        <w:spacing w:after="0" w:line="240" w:lineRule="auto"/>
        <w:ind w:firstLine="567"/>
        <w:jc w:val="both"/>
        <w:rPr>
          <w:rFonts w:ascii="Times New Roman" w:hAnsi="Times New Roman" w:cs="Times New Roman"/>
          <w:sz w:val="28"/>
          <w:szCs w:val="28"/>
          <w:lang w:val="en-US"/>
        </w:rPr>
      </w:pPr>
      <w:r w:rsidRPr="00435696">
        <w:rPr>
          <w:rFonts w:ascii="Times New Roman" w:hAnsi="Times New Roman" w:cs="Times New Roman"/>
          <w:sz w:val="28"/>
          <w:szCs w:val="28"/>
          <w:lang w:val="en-US"/>
        </w:rPr>
        <w:t>Ma</w:t>
      </w:r>
      <w:r w:rsidR="00861580">
        <w:rPr>
          <w:rFonts w:ascii="Times New Roman" w:hAnsi="Times New Roman" w:cs="Times New Roman"/>
          <w:sz w:val="28"/>
          <w:szCs w:val="28"/>
          <w:lang w:val="en-US"/>
        </w:rPr>
        <w:t>’</w:t>
      </w:r>
      <w:r w:rsidRPr="00435696">
        <w:rPr>
          <w:rFonts w:ascii="Times New Roman" w:hAnsi="Times New Roman" w:cs="Times New Roman"/>
          <w:sz w:val="28"/>
          <w:szCs w:val="28"/>
          <w:lang w:val="en-US"/>
        </w:rPr>
        <w:t>lumotlar tuzilmasi va algoritmlar fanida o</w:t>
      </w:r>
      <w:r w:rsidR="00861580">
        <w:rPr>
          <w:rFonts w:ascii="Times New Roman" w:hAnsi="Times New Roman" w:cs="Times New Roman"/>
          <w:sz w:val="28"/>
          <w:szCs w:val="28"/>
          <w:lang w:val="en-US"/>
        </w:rPr>
        <w:t>‘</w:t>
      </w:r>
      <w:r w:rsidRPr="00435696">
        <w:rPr>
          <w:rFonts w:ascii="Times New Roman" w:hAnsi="Times New Roman" w:cs="Times New Roman"/>
          <w:sz w:val="28"/>
          <w:szCs w:val="28"/>
          <w:lang w:val="en-US"/>
        </w:rPr>
        <w:t>quvchilar o</w:t>
      </w:r>
      <w:r w:rsidR="00861580">
        <w:rPr>
          <w:rFonts w:ascii="Times New Roman" w:hAnsi="Times New Roman" w:cs="Times New Roman"/>
          <w:sz w:val="28"/>
          <w:szCs w:val="28"/>
          <w:lang w:val="en-US"/>
        </w:rPr>
        <w:t>‘</w:t>
      </w:r>
      <w:r w:rsidRPr="00435696">
        <w:rPr>
          <w:rFonts w:ascii="Times New Roman" w:hAnsi="Times New Roman" w:cs="Times New Roman"/>
          <w:sz w:val="28"/>
          <w:szCs w:val="28"/>
          <w:lang w:val="en-US"/>
        </w:rPr>
        <w:t>z fikrlarini bayon etish, muammolar uchun yaratuvchilikni rivojlantirish va boshqa dasturlash mutaxassislarining dasturlarini baholash va muhokama qilish imkoniyatlarini o'rganishadi.</w:t>
      </w:r>
    </w:p>
    <w:p w14:paraId="40576F45" w14:textId="77777777" w:rsidR="00F33154" w:rsidRPr="00F33154" w:rsidRDefault="00F33154" w:rsidP="00F33154">
      <w:pPr>
        <w:ind w:firstLine="567"/>
        <w:jc w:val="both"/>
        <w:rPr>
          <w:rFonts w:ascii="Times New Roman" w:hAnsi="Times New Roman" w:cs="Times New Roman"/>
          <w:sz w:val="28"/>
          <w:szCs w:val="28"/>
          <w:lang w:val="uz-Cyrl-UZ"/>
        </w:rPr>
      </w:pPr>
    </w:p>
    <w:p w14:paraId="31E2BE36" w14:textId="7554876D" w:rsidR="00B90D05" w:rsidRDefault="00B90D05">
      <w:pPr>
        <w:spacing w:after="160" w:line="259" w:lineRule="auto"/>
        <w:rPr>
          <w:rFonts w:ascii="Times New Roman" w:hAnsi="Times New Roman" w:cs="Times New Roman"/>
          <w:bCs/>
          <w:sz w:val="28"/>
          <w:szCs w:val="28"/>
          <w:lang w:val="uz-Cyrl-UZ"/>
        </w:rPr>
      </w:pPr>
    </w:p>
    <w:p w14:paraId="0EA6976F" w14:textId="77777777" w:rsidR="00435696" w:rsidRDefault="00435696">
      <w:pPr>
        <w:spacing w:after="160" w:line="259" w:lineRule="auto"/>
        <w:rPr>
          <w:rFonts w:ascii="Times New Roman" w:hAnsi="Times New Roman" w:cs="Times New Roman"/>
          <w:bCs/>
          <w:sz w:val="28"/>
          <w:szCs w:val="28"/>
          <w:lang w:val="uz-Cyrl-UZ"/>
        </w:rPr>
      </w:pPr>
      <w:r>
        <w:rPr>
          <w:rFonts w:ascii="Times New Roman" w:hAnsi="Times New Roman" w:cs="Times New Roman"/>
          <w:bCs/>
          <w:sz w:val="28"/>
          <w:szCs w:val="28"/>
          <w:lang w:val="uz-Cyrl-UZ"/>
        </w:rPr>
        <w:br w:type="page"/>
      </w:r>
    </w:p>
    <w:p w14:paraId="7B8BE504" w14:textId="26A707CE" w:rsidR="005153A9" w:rsidRPr="00F6616A" w:rsidRDefault="00726803" w:rsidP="007241BE">
      <w:pPr>
        <w:spacing w:after="0"/>
        <w:ind w:left="567" w:right="566"/>
        <w:jc w:val="center"/>
        <w:rPr>
          <w:rFonts w:ascii="Times New Roman" w:hAnsi="Times New Roman" w:cs="Times New Roman"/>
          <w:bCs/>
          <w:sz w:val="28"/>
          <w:szCs w:val="28"/>
          <w:lang w:val="uz-Cyrl-UZ"/>
        </w:rPr>
      </w:pPr>
      <w:r w:rsidRPr="00726803">
        <w:rPr>
          <w:rFonts w:ascii="Times New Roman" w:hAnsi="Times New Roman" w:cs="Times New Roman"/>
          <w:bCs/>
          <w:sz w:val="28"/>
          <w:szCs w:val="28"/>
          <w:lang w:val="uz-Cyrl-UZ"/>
        </w:rPr>
        <w:lastRenderedPageBreak/>
        <w:t>60610500</w:t>
      </w:r>
      <w:r w:rsidR="005153A9" w:rsidRPr="006B00AF">
        <w:rPr>
          <w:rFonts w:ascii="Times New Roman" w:hAnsi="Times New Roman" w:cs="Times New Roman"/>
          <w:sz w:val="28"/>
          <w:szCs w:val="28"/>
          <w:lang w:val="uz-Cyrl-UZ"/>
        </w:rPr>
        <w:t>– Kompyuter injiniringi (Kompyuter injiniringi)</w:t>
      </w:r>
      <w:r w:rsidR="005153A9" w:rsidRPr="003D136A">
        <w:rPr>
          <w:rFonts w:ascii="Times New Roman" w:hAnsi="Times New Roman" w:cs="Times New Roman"/>
          <w:sz w:val="28"/>
          <w:szCs w:val="28"/>
          <w:lang w:val="uz-Cyrl-UZ"/>
        </w:rPr>
        <w:t xml:space="preserve"> ta’lim yо‘nalishi bitiruvchi kurs talabalari uchun “</w:t>
      </w:r>
      <w:r w:rsidR="005153A9" w:rsidRPr="003D136A">
        <w:rPr>
          <w:rFonts w:ascii="Times New Roman" w:hAnsi="Times New Roman" w:cs="Times New Roman"/>
          <w:b/>
          <w:sz w:val="28"/>
          <w:szCs w:val="28"/>
          <w:lang w:val="uz-Cyrl-UZ"/>
        </w:rPr>
        <w:t>Operatsion tizimlar</w:t>
      </w:r>
      <w:r w:rsidR="005153A9" w:rsidRPr="003D136A">
        <w:rPr>
          <w:rFonts w:ascii="Times New Roman" w:hAnsi="Times New Roman" w:cs="Times New Roman"/>
          <w:sz w:val="28"/>
          <w:szCs w:val="28"/>
          <w:lang w:val="uz-Cyrl-UZ"/>
        </w:rPr>
        <w:t>”, “</w:t>
      </w:r>
      <w:r w:rsidR="005153A9" w:rsidRPr="003D136A">
        <w:rPr>
          <w:rFonts w:ascii="Times New Roman" w:hAnsi="Times New Roman" w:cs="Times New Roman"/>
          <w:b/>
          <w:bCs/>
          <w:sz w:val="28"/>
          <w:szCs w:val="28"/>
          <w:lang w:val="uz-Cyrl-UZ"/>
        </w:rPr>
        <w:t>O</w:t>
      </w:r>
      <w:r w:rsidR="005153A9" w:rsidRPr="00B90D05">
        <w:rPr>
          <w:rFonts w:ascii="Times New Roman" w:hAnsi="Times New Roman" w:cs="Times New Roman"/>
          <w:b/>
          <w:bCs/>
          <w:sz w:val="28"/>
          <w:szCs w:val="28"/>
          <w:lang w:val="uz-Cyrl-UZ"/>
        </w:rPr>
        <w:t>‘</w:t>
      </w:r>
      <w:r w:rsidR="005153A9" w:rsidRPr="003D136A">
        <w:rPr>
          <w:rFonts w:ascii="Times New Roman" w:hAnsi="Times New Roman" w:cs="Times New Roman"/>
          <w:b/>
          <w:bCs/>
          <w:sz w:val="28"/>
          <w:szCs w:val="28"/>
          <w:lang w:val="uz-Cyrl-UZ"/>
        </w:rPr>
        <w:t>rnatilgan tizimlar</w:t>
      </w:r>
      <w:r w:rsidR="005153A9" w:rsidRPr="003D136A">
        <w:rPr>
          <w:rFonts w:ascii="Times New Roman" w:hAnsi="Times New Roman" w:cs="Times New Roman"/>
          <w:sz w:val="28"/>
          <w:szCs w:val="28"/>
          <w:lang w:val="uz-Cyrl-UZ"/>
        </w:rPr>
        <w:t>”,</w:t>
      </w:r>
      <w:r w:rsidR="005153A9" w:rsidRPr="00B90D05">
        <w:rPr>
          <w:rFonts w:ascii="Times New Roman" w:hAnsi="Times New Roman" w:cs="Times New Roman"/>
          <w:sz w:val="28"/>
          <w:szCs w:val="28"/>
          <w:lang w:val="uz-Cyrl-UZ"/>
        </w:rPr>
        <w:t xml:space="preserve"> </w:t>
      </w:r>
      <w:r w:rsidR="005153A9" w:rsidRPr="003D136A">
        <w:rPr>
          <w:rFonts w:ascii="Times New Roman" w:hAnsi="Times New Roman" w:cs="Times New Roman"/>
          <w:sz w:val="28"/>
          <w:szCs w:val="28"/>
          <w:lang w:val="uz-Cyrl-UZ"/>
        </w:rPr>
        <w:t>“</w:t>
      </w:r>
      <w:r w:rsidR="009F774A" w:rsidRPr="009F774A">
        <w:rPr>
          <w:rFonts w:ascii="Times New Roman" w:hAnsi="Times New Roman" w:cs="Times New Roman"/>
          <w:b/>
          <w:bCs/>
          <w:sz w:val="28"/>
          <w:szCs w:val="28"/>
          <w:lang w:val="uz-Cyrl-UZ"/>
        </w:rPr>
        <w:t xml:space="preserve">Ma’lumotlar </w:t>
      </w:r>
      <w:r w:rsidR="009F774A">
        <w:rPr>
          <w:rFonts w:ascii="Times New Roman" w:hAnsi="Times New Roman" w:cs="Times New Roman"/>
          <w:b/>
          <w:bCs/>
          <w:sz w:val="28"/>
          <w:szCs w:val="28"/>
          <w:lang w:val="uz-Cyrl-UZ"/>
        </w:rPr>
        <w:t>intellek</w:t>
      </w:r>
      <w:r w:rsidR="009F774A" w:rsidRPr="009F774A">
        <w:rPr>
          <w:rFonts w:ascii="Times New Roman" w:hAnsi="Times New Roman" w:cs="Times New Roman"/>
          <w:b/>
          <w:bCs/>
          <w:sz w:val="28"/>
          <w:szCs w:val="28"/>
          <w:lang w:val="uz-Cyrl-UZ"/>
        </w:rPr>
        <w:t>tual tahlili</w:t>
      </w:r>
      <w:r w:rsidR="005153A9" w:rsidRPr="003D136A">
        <w:rPr>
          <w:rFonts w:ascii="Times New Roman" w:hAnsi="Times New Roman" w:cs="Times New Roman"/>
          <w:sz w:val="28"/>
          <w:szCs w:val="28"/>
          <w:lang w:val="uz-Cyrl-UZ"/>
        </w:rPr>
        <w:t xml:space="preserve">”, </w:t>
      </w:r>
      <w:r w:rsidR="005153A9" w:rsidRPr="00B90D05">
        <w:rPr>
          <w:rFonts w:ascii="Times New Roman" w:hAnsi="Times New Roman" w:cs="Times New Roman"/>
          <w:b/>
          <w:bCs/>
          <w:sz w:val="28"/>
          <w:szCs w:val="28"/>
          <w:lang w:val="uz-Cyrl-UZ"/>
        </w:rPr>
        <w:t>“</w:t>
      </w:r>
      <w:r w:rsidR="009F774A" w:rsidRPr="009F774A">
        <w:rPr>
          <w:rFonts w:ascii="Times New Roman" w:hAnsi="Times New Roman" w:cs="Times New Roman"/>
          <w:b/>
          <w:bCs/>
          <w:sz w:val="28"/>
          <w:szCs w:val="28"/>
          <w:lang w:val="uz-Cyrl-UZ"/>
        </w:rPr>
        <w:t>Kompyuter arxitekturasi</w:t>
      </w:r>
      <w:r w:rsidR="005153A9" w:rsidRPr="00B90D05">
        <w:rPr>
          <w:rFonts w:ascii="Times New Roman" w:hAnsi="Times New Roman" w:cs="Times New Roman"/>
          <w:b/>
          <w:bCs/>
          <w:sz w:val="28"/>
          <w:szCs w:val="28"/>
          <w:lang w:val="uz-Cyrl-UZ"/>
        </w:rPr>
        <w:t>”, “Ma’lumotlar tuzilmasi va algoritmlar”</w:t>
      </w:r>
      <w:r w:rsidR="00F6616A" w:rsidRPr="00F6616A">
        <w:rPr>
          <w:rFonts w:ascii="Times New Roman" w:hAnsi="Times New Roman" w:cs="Times New Roman"/>
          <w:bCs/>
          <w:sz w:val="28"/>
          <w:szCs w:val="28"/>
          <w:lang w:val="uz-Cyrl-UZ"/>
        </w:rPr>
        <w:t xml:space="preserve"> </w:t>
      </w:r>
      <w:r w:rsidR="00F6616A" w:rsidRPr="003D136A">
        <w:rPr>
          <w:rFonts w:ascii="Times New Roman" w:hAnsi="Times New Roman" w:cs="Times New Roman"/>
          <w:bCs/>
          <w:sz w:val="28"/>
          <w:szCs w:val="28"/>
          <w:lang w:val="uz-Cyrl-UZ"/>
        </w:rPr>
        <w:t>fanlaridan о‘tkaziladigan yakuniy davlat attestatsiyasi sinovlarinig asosiy</w:t>
      </w:r>
    </w:p>
    <w:p w14:paraId="557F99F7" w14:textId="77777777" w:rsidR="007241BE" w:rsidRDefault="007241BE" w:rsidP="007241BE">
      <w:pPr>
        <w:spacing w:after="0"/>
        <w:ind w:left="567" w:right="566"/>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t>SAVOLLARI</w:t>
      </w:r>
    </w:p>
    <w:p w14:paraId="525376A3" w14:textId="77777777" w:rsidR="00527460" w:rsidRPr="00084724" w:rsidRDefault="00527460" w:rsidP="00527460">
      <w:pPr>
        <w:jc w:val="both"/>
        <w:rPr>
          <w:rFonts w:ascii="Times New Roman" w:hAnsi="Times New Roman" w:cs="Times New Roman"/>
          <w:sz w:val="28"/>
          <w:szCs w:val="28"/>
          <w:lang w:val="en-US"/>
        </w:rPr>
      </w:pPr>
    </w:p>
    <w:p w14:paraId="66FB3683" w14:textId="77777777" w:rsidR="00527460" w:rsidRPr="00527460" w:rsidRDefault="00527460" w:rsidP="00527460">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1.Operatsion tizim faniga kirish, uning maqsadi va vazifalari.</w:t>
      </w:r>
    </w:p>
    <w:p w14:paraId="4E671DA0" w14:textId="77777777" w:rsidR="00527460" w:rsidRPr="00527460" w:rsidRDefault="00527460" w:rsidP="00527460">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 tushunchasi, fanning maqsadi, fanni o‘qitishdan </w:t>
      </w:r>
      <w:commentRangeStart w:id="4"/>
      <w:r w:rsidRPr="00527460">
        <w:rPr>
          <w:rFonts w:ascii="Times New Roman" w:eastAsia="Times New Roman" w:hAnsi="Times New Roman" w:cs="Times New Roman"/>
          <w:i/>
          <w:iCs/>
          <w:color w:val="000000"/>
          <w:sz w:val="28"/>
          <w:szCs w:val="28"/>
          <w:lang w:val="en-US"/>
        </w:rPr>
        <w:t>maqsad</w:t>
      </w:r>
      <w:commentRangeEnd w:id="4"/>
      <w:r w:rsidRPr="002D00F9">
        <w:rPr>
          <w:rStyle w:val="af8"/>
          <w:rFonts w:ascii="Times New Roman" w:hAnsi="Times New Roman" w:cs="Times New Roman"/>
          <w:sz w:val="28"/>
          <w:szCs w:val="28"/>
        </w:rPr>
        <w:commentReference w:id="4"/>
      </w:r>
    </w:p>
    <w:p w14:paraId="64E85B63" w14:textId="77777777" w:rsidR="00527460" w:rsidRPr="00527460" w:rsidRDefault="00527460" w:rsidP="00527460">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 xml:space="preserve">2.Operatsion tizim klassifikatsiyasi. </w:t>
      </w:r>
    </w:p>
    <w:p w14:paraId="4106E41E" w14:textId="77777777" w:rsidR="00527460" w:rsidRPr="00527460" w:rsidRDefault="00527460" w:rsidP="00527460">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 klassifikatsiyasi tushunchasi, Operatsion tizim klassifikatsiyasi turlari</w:t>
      </w:r>
    </w:p>
    <w:p w14:paraId="406A361B"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3.BIOS tizimi.</w:t>
      </w:r>
    </w:p>
    <w:p w14:paraId="45AA702B"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BIOS tizim tushunchasi, BIOS turlari, POST dasturining vasifasi</w:t>
      </w:r>
    </w:p>
    <w:p w14:paraId="369DEA9A"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4.Operatsion tizim tarkibiy qismlari.</w:t>
      </w:r>
    </w:p>
    <w:p w14:paraId="633DECA3"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 tarkibiy qismlari, Operatsion tizim tarkibiy qismlarining vazifalari va maqsadi</w:t>
      </w:r>
    </w:p>
    <w:p w14:paraId="59AC091F"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5.Interfeys va uning turlari.</w:t>
      </w:r>
    </w:p>
    <w:p w14:paraId="37E6D748"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interfeys tushunchasi, interfeys turlari va ularning bir-biridan farqi</w:t>
      </w:r>
    </w:p>
    <w:p w14:paraId="2DDDCA03"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6.Operatsion tizimlarni qurish asoslari.</w:t>
      </w:r>
    </w:p>
    <w:p w14:paraId="309B9B4D"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tizimlarni loyihalash, MS Windows operatsion tizimini qurish asoslari, Linux operatsion tizimini qurish asoslari </w:t>
      </w:r>
    </w:p>
    <w:p w14:paraId="5CA19404"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7.EHM arxitekturasi.</w:t>
      </w:r>
    </w:p>
    <w:p w14:paraId="3DB83C63"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EHM arxitekturasi tushunchasi, EHM arxitekturasining turlari</w:t>
      </w:r>
    </w:p>
    <w:p w14:paraId="5FF1811F"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8.MS Windows arxitekturasi.</w:t>
      </w:r>
    </w:p>
    <w:p w14:paraId="4EF37653"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MS Windows operatsion tizimi, MS Windows arxitekturasi</w:t>
      </w:r>
    </w:p>
    <w:p w14:paraId="6D0F35DA"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9.MSDOS operatsion tizimi strukturasi.</w:t>
      </w:r>
    </w:p>
    <w:p w14:paraId="7B91D504"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MS DOS operatsion tizimi, MSDOS operatsion tizimi strukturasi</w:t>
      </w:r>
    </w:p>
    <w:p w14:paraId="24A5FF27"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10.Real vaqt rejimidagi operatsion tizimlar.</w:t>
      </w:r>
    </w:p>
    <w:p w14:paraId="0F3A4906"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Real vaqt rejimidagi operatsion tizimlar, qattiq va yumshoq real vaqt operatsion tizimlari</w:t>
      </w:r>
    </w:p>
    <w:p w14:paraId="4A101417"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11.Operatsion tizimlarda resurs va jarayon tushunchasi.</w:t>
      </w:r>
    </w:p>
    <w:p w14:paraId="65DF96F0"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resurs tushunchasi, Operatsion tizimlarda jarayon tushunchasi</w:t>
      </w:r>
    </w:p>
    <w:p w14:paraId="4DAE5432"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12.Jarayonlar.</w:t>
      </w:r>
    </w:p>
    <w:p w14:paraId="33E0E84B"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MS Windows operatsion tizimida avtomatik tarzda ishga tushuvchi jarayonlar, ilova jarayonlar, tizimli jarayonlar</w:t>
      </w:r>
    </w:p>
    <w:p w14:paraId="563C4ED3"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13.Uzilishlarni qayta ishlovchi dasturlar.</w:t>
      </w:r>
    </w:p>
    <w:p w14:paraId="62A8DCBA"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uzilish tushunchasi, uzilishlarni qayta ishlovchi dasturlar</w:t>
      </w:r>
    </w:p>
    <w:p w14:paraId="0328B0E1"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14.Semaforalar.</w:t>
      </w:r>
    </w:p>
    <w:p w14:paraId="4B164B07"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lastRenderedPageBreak/>
        <w:t>Tayanch so‘zlar:</w:t>
      </w:r>
      <w:r w:rsidRPr="00527460">
        <w:rPr>
          <w:rFonts w:ascii="Times New Roman" w:eastAsia="Times New Roman" w:hAnsi="Times New Roman" w:cs="Times New Roman"/>
          <w:i/>
          <w:iCs/>
          <w:color w:val="000000"/>
          <w:sz w:val="28"/>
          <w:szCs w:val="28"/>
          <w:lang w:val="en-US"/>
        </w:rPr>
        <w:t xml:space="preserve"> Operatsion tizimlarda semafora tushunchasi, semaforaning maqsadi</w:t>
      </w:r>
    </w:p>
    <w:p w14:paraId="31493A97"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15.Operatsion tizimlarda jarayonlarni boshqarish.</w:t>
      </w:r>
    </w:p>
    <w:p w14:paraId="615984AD"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jarayon tushunchasi, operatsion tizimlarda jarayonni boshqarish</w:t>
      </w:r>
    </w:p>
    <w:p w14:paraId="3D632C55"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16.Vazifalarni rejalashtirish algoritmi.</w:t>
      </w:r>
    </w:p>
    <w:p w14:paraId="20A88562"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vazifalarni rejalashtirish tushunchasi, MS Windows operatsion tizimida ota-ona nazoratini qo‘llash</w:t>
      </w:r>
    </w:p>
    <w:p w14:paraId="7C11C588"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17.Operatsion tizimlarda oqim(threads) tushunchasi.</w:t>
      </w:r>
    </w:p>
    <w:p w14:paraId="50D3F6CE"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oqim(threads) tushunchasi, bir oqimli operatsion tizimlar, ko‘p oqimli operatsion tizimlar </w:t>
      </w:r>
    </w:p>
    <w:p w14:paraId="6EB0152D"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18.Operatsion tizimlarda deadlock tushunchasi.</w:t>
      </w:r>
    </w:p>
    <w:p w14:paraId="74293F1A"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Deadlock tushunchasi, deadlockni oldini olish choralari</w:t>
      </w:r>
    </w:p>
    <w:p w14:paraId="6D66CE0A"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19.Operatsion tizimlarda xotirani boshqarish.</w:t>
      </w:r>
    </w:p>
    <w:p w14:paraId="1BFB50BE"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xotira tushunchasi, xotirani boshqarish</w:t>
      </w:r>
    </w:p>
    <w:p w14:paraId="13554D49"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20.Xotirani segmentli tashkillash.</w:t>
      </w:r>
    </w:p>
    <w:p w14:paraId="4A82AF34"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xotirani segmentli tashkillash, xotirani segmentli tashkillashning maqsadi</w:t>
      </w:r>
    </w:p>
    <w:p w14:paraId="128834E3"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21.Virtual xotira.</w:t>
      </w:r>
    </w:p>
    <w:p w14:paraId="0E619786"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Virtual xotira tushunchasi, Windows operatsion tizimida virtual xotira xususiyatlarini sozlash</w:t>
      </w:r>
    </w:p>
    <w:p w14:paraId="50FEA5DA"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22.Operatsion tizimlarda fayl tizimlari.</w:t>
      </w:r>
    </w:p>
    <w:p w14:paraId="542D828C"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Fayl tizimi tushunchasi, fayl tizimi turlari, fayl tizimlarining bir-biridan farqlari</w:t>
      </w:r>
    </w:p>
    <w:p w14:paraId="70F61357"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23.FAT, VFAT, FAT32 va NTFS.</w:t>
      </w:r>
    </w:p>
    <w:p w14:paraId="2B50F2AF"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FAT fayl tizimi, VFAT fayl tizimi, FAT32 fayl tizimi, NTFS fayl tizimi</w:t>
      </w:r>
    </w:p>
    <w:p w14:paraId="5B7AE3A3"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24.Virtual(VFS) va tarmoq(NFS) fayl tizimlari.</w:t>
      </w:r>
    </w:p>
    <w:p w14:paraId="147BC9AC"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Virtual fayl tizimi, tarmoq fayl tizimi</w:t>
      </w:r>
    </w:p>
    <w:p w14:paraId="6BF47CB6"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25.Kirish/chiqish tizimlarini tashkillashtirish.</w:t>
      </w:r>
    </w:p>
    <w:p w14:paraId="1D6138EC"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Kiritish-chiqarish tizimlari, Kiritish chiqarish tizimlarini tashkillashtirish</w:t>
      </w:r>
    </w:p>
    <w:p w14:paraId="35D1714E"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26.Operatsion tizimlarda tarmoq xavfsizligi.</w:t>
      </w:r>
    </w:p>
    <w:p w14:paraId="3EF48052"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tizimlarda tarmoq xavfsizligi tushunchasi,</w:t>
      </w:r>
    </w:p>
    <w:p w14:paraId="44EBB277"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i/>
          <w:iCs/>
          <w:color w:val="000000"/>
          <w:sz w:val="28"/>
          <w:szCs w:val="28"/>
          <w:lang w:val="en-US"/>
        </w:rPr>
        <w:t xml:space="preserve"> Operatsion tizimlarda tarmoqni tashkillash</w:t>
      </w:r>
    </w:p>
    <w:p w14:paraId="212A4F8E"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27.Bulutli hisoblash tushunchasi.</w:t>
      </w:r>
    </w:p>
    <w:p w14:paraId="6F3AC9A2"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Bulut tushunchasi, Zamonaviy bulut xizmatlari</w:t>
      </w:r>
    </w:p>
    <w:p w14:paraId="3D563DE5"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28.Bulutli xisoblashda xizmatlar, ma’lumotlarni qayta ishlash markazlari.</w:t>
      </w:r>
    </w:p>
    <w:p w14:paraId="30913F5A"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Bulutli hisoblash xizmatlari, ma’limotlarni qayta ishlash markazlari</w:t>
      </w:r>
    </w:p>
    <w:p w14:paraId="4F382C45"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color w:val="000000"/>
          <w:sz w:val="28"/>
          <w:szCs w:val="28"/>
          <w:lang w:val="en-US"/>
        </w:rPr>
        <w:t>29.Bulutli hisoblash uchun operatsion tizimlar va dasturiy vositalar.</w:t>
      </w:r>
    </w:p>
    <w:p w14:paraId="39074555"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Bulutli hisoblash uchun operatsion tizimlar, dasturiy vositalar</w:t>
      </w:r>
    </w:p>
    <w:p w14:paraId="66FBA7CA"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30.Mobil operatsion tizimlar.</w:t>
      </w:r>
    </w:p>
    <w:p w14:paraId="5F60EF62"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lastRenderedPageBreak/>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Mobil operatsion tizimlar, Mobil operatsion tizimlar klassifikatsiyasi</w:t>
      </w:r>
    </w:p>
    <w:p w14:paraId="24CC7E3C"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31.IBM, HP, Oracle/Sun va boshqa firmalarning operatsion tizimlari.</w:t>
      </w:r>
    </w:p>
    <w:p w14:paraId="54139265"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IBM, HP operasion tizimlari, Oracle/Sun operatsion tizimlari</w:t>
      </w:r>
    </w:p>
    <w:p w14:paraId="0DE41B4A"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32.Operatsion tizimlarda taqsimlangan tizimlar.</w:t>
      </w:r>
    </w:p>
    <w:p w14:paraId="02F79D42"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 xml:space="preserve">Tayanch so‘zlar: </w:t>
      </w:r>
      <w:r w:rsidRPr="00527460">
        <w:rPr>
          <w:rFonts w:ascii="Times New Roman" w:eastAsia="Times New Roman" w:hAnsi="Times New Roman" w:cs="Times New Roman"/>
          <w:i/>
          <w:iCs/>
          <w:color w:val="000000"/>
          <w:sz w:val="28"/>
          <w:szCs w:val="28"/>
          <w:lang w:val="en-US"/>
        </w:rPr>
        <w:t>Operatsion tizimlarda taqsimlangan tizimlar, taqsimlangan tizim xususyatlari</w:t>
      </w:r>
    </w:p>
    <w:p w14:paraId="7058A95E"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33.Operatsion tizimlarda parallel hisoblash tizimlari.</w:t>
      </w:r>
    </w:p>
    <w:p w14:paraId="1466646E"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parallel hisoblash tizimlari,</w:t>
      </w:r>
      <w:r w:rsidRPr="00527460">
        <w:rPr>
          <w:rFonts w:ascii="Times New Roman" w:hAnsi="Times New Roman" w:cs="Times New Roman"/>
          <w:b/>
          <w:bCs/>
          <w:i/>
          <w:iCs/>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Parallel kompyuterlarning </w:t>
      </w:r>
      <w:hyperlink r:id="rId7" w:history="1">
        <w:r w:rsidRPr="00527460">
          <w:rPr>
            <w:rFonts w:ascii="Times New Roman" w:eastAsia="Times New Roman" w:hAnsi="Times New Roman" w:cs="Times New Roman"/>
            <w:i/>
            <w:iCs/>
            <w:color w:val="0000FF"/>
            <w:sz w:val="28"/>
            <w:szCs w:val="28"/>
            <w:u w:val="single"/>
            <w:lang w:val="en-US"/>
          </w:rPr>
          <w:t>dasturiy</w:t>
        </w:r>
      </w:hyperlink>
      <w:r w:rsidRPr="00527460">
        <w:rPr>
          <w:rFonts w:ascii="Times New Roman" w:eastAsia="Times New Roman" w:hAnsi="Times New Roman" w:cs="Times New Roman"/>
          <w:i/>
          <w:iCs/>
          <w:color w:val="000000"/>
          <w:sz w:val="28"/>
          <w:szCs w:val="28"/>
          <w:lang w:val="en-US"/>
        </w:rPr>
        <w:t xml:space="preserve"> ta’minoti</w:t>
      </w:r>
    </w:p>
    <w:p w14:paraId="37277BF2"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34.Operatsion tizimlarda masofadan resurslarni boshqarish.</w:t>
      </w:r>
    </w:p>
    <w:p w14:paraId="00CABE4C"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b/>
          <w:bCs/>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masofadan resurslarni boshqarish,resurslarni samarali boshqarish</w:t>
      </w:r>
    </w:p>
    <w:p w14:paraId="7CF312BE"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35.Operatsion tizimlarda xavfsizlik.</w:t>
      </w:r>
    </w:p>
    <w:p w14:paraId="1422F884"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Operatsion tizimlarda xavfsizlik tushunchasi</w:t>
      </w:r>
    </w:p>
    <w:p w14:paraId="1CA497C7"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36.Operatsion tizimlarda umumiy ruhsat va foydalanuvchi huquqlarini sozlash.</w:t>
      </w:r>
    </w:p>
    <w:p w14:paraId="715F6D21"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Operatsion tizimlarda umumiy ruhsatni sozlash, foydalanuvchi huquqlarini sozlash</w:t>
      </w:r>
    </w:p>
    <w:p w14:paraId="74EA81E6"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37.Operatsion tizimlarda samaradorlik monitoring.</w:t>
      </w:r>
    </w:p>
    <w:p w14:paraId="63863895"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Operatsion tizimlarda samaradorlik monitoring</w:t>
      </w:r>
    </w:p>
    <w:p w14:paraId="2F3598DA"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i/>
          <w:iCs/>
          <w:color w:val="000000"/>
          <w:sz w:val="28"/>
          <w:szCs w:val="28"/>
          <w:lang w:val="en-US"/>
        </w:rPr>
        <w:t>Operatsion tizimlarda Windows samaradorligi monitoringi</w:t>
      </w:r>
    </w:p>
    <w:p w14:paraId="3635AC2D"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38.Operatsion tizimlarda xizmatchi ilova dasturlari.</w:t>
      </w:r>
    </w:p>
    <w:p w14:paraId="441B110A"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Operatsion tizimlarda xizmatchi ilova dasturlari</w:t>
      </w:r>
    </w:p>
    <w:p w14:paraId="5D698C8A"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i/>
          <w:iCs/>
          <w:sz w:val="28"/>
          <w:szCs w:val="28"/>
          <w:lang w:val="en-US"/>
        </w:rPr>
        <w:t>Haqida ma’lumot,tizimni qayta tiklash</w:t>
      </w:r>
    </w:p>
    <w:p w14:paraId="35417728"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39.Linux operatsion tizimi terminali.</w:t>
      </w:r>
    </w:p>
    <w:p w14:paraId="2B84F806"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Linux operatsion tizimi haqida tushuncha, Linux operatsion tizimi terminali bilan ishlash</w:t>
      </w:r>
    </w:p>
    <w:p w14:paraId="272BC464"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40.MS Windows operatsion tizimida ota-ona nazorati xizmati.</w:t>
      </w:r>
    </w:p>
    <w:p w14:paraId="5519EB5F"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Windows operatsion tizimida ota-ona nazorati xizmati tushunchasi, Windows 10 da ota-ona nazoratini faollashtirish</w:t>
      </w:r>
    </w:p>
    <w:p w14:paraId="5E677A72"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41.O‘rnatilgan operatsion tizimlar.</w:t>
      </w:r>
    </w:p>
    <w:p w14:paraId="42D14693"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O‘rnatilgan operatsion tizimlar haqida tushuncha, O‘rnatilgan operatsion tizimlar bilan ishlash</w:t>
      </w:r>
    </w:p>
    <w:p w14:paraId="718D431A"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42.Operatsion tizimlarda ma’lumotlarni kiritish-chiqarishni boshqarish.</w:t>
      </w:r>
    </w:p>
    <w:p w14:paraId="53542425"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Operatsion tizimlarda kiritish-chiqarish tushunchasi, Operatsion tizimlarda kiritish-chiqarish boshqarish</w:t>
      </w:r>
    </w:p>
    <w:p w14:paraId="5DFB8844"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43.Multidasturlash va multiprotsessorlash.</w:t>
      </w:r>
    </w:p>
    <w:p w14:paraId="15A776F7"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Multidasturlash tushunchasi Multidasturlash va multiprotsessorlash bir-biridan farqi</w:t>
      </w:r>
    </w:p>
    <w:p w14:paraId="548BA889"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44.Operatsion tizimlarning jarayonlari boshqaruvi.</w:t>
      </w:r>
    </w:p>
    <w:p w14:paraId="0CCD8290"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Operatsion tizimlarning jarayon tushunchasi, Operatsion tizimlarning jarayonlari boshqarish</w:t>
      </w:r>
    </w:p>
    <w:p w14:paraId="43168C47"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45.Operatsion tizimlarning jarayonlari boshqaruvini rejalashtirish parametrlari, rivojlantirish ko‘rsatkichlari.</w:t>
      </w:r>
    </w:p>
    <w:p w14:paraId="531061F3"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color w:val="000000"/>
          <w:sz w:val="28"/>
          <w:szCs w:val="28"/>
          <w:lang w:val="en-US"/>
        </w:rPr>
        <w:lastRenderedPageBreak/>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Operatsion tizimlarning jarayonlari boshqaruvini rejalashtirish parametrlari, Operatsion tizimlarning jarayonlari boshqaruvini rejalashtirish rivojlantirish ko‘rsatkichlari</w:t>
      </w:r>
    </w:p>
    <w:p w14:paraId="7A3D70EE"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color w:val="000000"/>
          <w:sz w:val="28"/>
          <w:szCs w:val="28"/>
          <w:lang w:val="en-US"/>
        </w:rPr>
        <w:t>46.Zamonaviy operatsion tizimlar ilovalari.</w:t>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Zamonaviy operatsion tizimlar, Zamonaviy operatsion tizimlar ilovalari</w:t>
      </w:r>
    </w:p>
    <w:p w14:paraId="22225246"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47.Operatsion tizimlarda hisoblash jarayoni.</w:t>
      </w:r>
    </w:p>
    <w:p w14:paraId="19BB0BFE"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Operatsion tizimda jarayon tushunchasi, Operatsion tizimlarda hisoblash jarayoni</w:t>
      </w:r>
    </w:p>
    <w:p w14:paraId="37C7CA78"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color w:val="000000"/>
          <w:sz w:val="28"/>
          <w:szCs w:val="28"/>
          <w:lang w:val="en-US"/>
        </w:rPr>
        <w:t>48.Multidasturlash. Ajratilgan vaqt tizimlarida ko‘p foydalanuvchi rejimi.</w:t>
      </w:r>
    </w:p>
    <w:p w14:paraId="06AF241B"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Multidasturlash tushunchasi, Ajratilgan vaqt tizimlarida ko‘p foydalanuvchi rejimi</w:t>
      </w:r>
    </w:p>
    <w:p w14:paraId="0808D05E"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49.Jarayon xolati diagrammalari va jarayon diskriptori.</w:t>
      </w:r>
    </w:p>
    <w:p w14:paraId="552E4E3C"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Jarayon xolati diagrammalari, jarayon diskriptori</w:t>
      </w:r>
    </w:p>
    <w:p w14:paraId="6C7C3474" w14:textId="77777777" w:rsidR="00527460" w:rsidRPr="00527460" w:rsidRDefault="00527460" w:rsidP="00084724">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color w:val="000000"/>
          <w:sz w:val="28"/>
          <w:szCs w:val="28"/>
          <w:lang w:val="en-US"/>
        </w:rPr>
        <w:t xml:space="preserve">50.Jarayon va topshiriqlarni rejalashtirish va dispetcherlash.  </w:t>
      </w:r>
    </w:p>
    <w:p w14:paraId="73F52C1D"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color w:val="000000"/>
          <w:sz w:val="28"/>
          <w:szCs w:val="28"/>
          <w:lang w:val="en-US"/>
        </w:rPr>
        <w:t xml:space="preserve"> </w:t>
      </w:r>
      <w:r w:rsidRPr="00527460">
        <w:rPr>
          <w:rFonts w:ascii="Times New Roman" w:eastAsia="Times New Roman" w:hAnsi="Times New Roman" w:cs="Times New Roman"/>
          <w:i/>
          <w:iCs/>
          <w:color w:val="000000"/>
          <w:sz w:val="28"/>
          <w:szCs w:val="28"/>
          <w:lang w:val="en-US"/>
        </w:rPr>
        <w:t>Jarayon va topshiriqlarni rejalashtirish tushunchasi, dispecherlash tushunchasi</w:t>
      </w:r>
    </w:p>
    <w:p w14:paraId="1FAA5CFB"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51. Operatsion tizimlar qanday ishlaydi va ularning asosiy vazifalari nimalardan iborat.</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operatsion tizim, tizim vazifalari, tizim arxitekturasi</w:t>
      </w:r>
    </w:p>
    <w:p w14:paraId="65BDDA2E"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52. Operatsion tizimlarda fayl tizimi.</w:t>
      </w:r>
    </w:p>
    <w:p w14:paraId="3F67FE1D"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fayl tizimi, fayl tizimlari turlari, fayllarni boshqarish</w:t>
      </w:r>
    </w:p>
    <w:p w14:paraId="138C6B7D"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53. Real vaqt operatsion tizimlari va ularning afzalliklari.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real vaqt tizimi, operatsion tizimlar, tizimning afzalliklari</w:t>
      </w:r>
    </w:p>
    <w:p w14:paraId="0D0462CB"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54. Operatsion tizimlarda tizim resurslarini boshqarish</w:t>
      </w:r>
      <w:r w:rsidRPr="002D00F9">
        <w:rPr>
          <w:rFonts w:ascii="Times New Roman" w:eastAsia="Times New Roman" w:hAnsi="Times New Roman" w:cs="Times New Roman"/>
          <w:color w:val="000000"/>
          <w:sz w:val="28"/>
          <w:szCs w:val="28"/>
        </w:rPr>
        <w:t>тш</w:t>
      </w:r>
      <w:r w:rsidRPr="00527460">
        <w:rPr>
          <w:rFonts w:ascii="Times New Roman" w:eastAsia="Times New Roman" w:hAnsi="Times New Roman" w:cs="Times New Roman"/>
          <w:color w:val="000000"/>
          <w:sz w:val="28"/>
          <w:szCs w:val="28"/>
          <w:lang w:val="en-US"/>
        </w:rPr>
        <w:t xml:space="preserve"> amalga oshirish.</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tizim resurslari, boshqarish, operatsion tizim</w:t>
      </w:r>
    </w:p>
    <w:p w14:paraId="7C4ECB0D"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b/>
          <w:bCs/>
          <w:i/>
          <w:iCs/>
          <w:color w:val="000000"/>
          <w:sz w:val="28"/>
          <w:szCs w:val="28"/>
          <w:lang w:val="en-US"/>
        </w:rPr>
        <w:t>55.</w:t>
      </w:r>
      <w:r w:rsidRPr="00527460">
        <w:rPr>
          <w:rFonts w:ascii="Times New Roman" w:eastAsia="Times New Roman" w:hAnsi="Times New Roman" w:cs="Times New Roman"/>
          <w:i/>
          <w:iCs/>
          <w:color w:val="000000"/>
          <w:sz w:val="28"/>
          <w:szCs w:val="28"/>
          <w:lang w:val="en-US"/>
        </w:rPr>
        <w:t xml:space="preserve"> </w:t>
      </w:r>
      <w:r w:rsidRPr="00527460">
        <w:rPr>
          <w:rFonts w:ascii="Times New Roman" w:eastAsia="Times New Roman" w:hAnsi="Times New Roman" w:cs="Times New Roman"/>
          <w:color w:val="000000"/>
          <w:sz w:val="28"/>
          <w:szCs w:val="28"/>
          <w:lang w:val="en-US"/>
        </w:rPr>
        <w:t>Jarayonlarni boshqarishda operatsion tizim tomonidan qo‘llaniladigan asosiy algoritmlar.</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jarayon boshqaruvi, tizim algoritmlari, vazifalarni boshqarish</w:t>
      </w:r>
    </w:p>
    <w:p w14:paraId="75D0B299"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56. Operatsion tizimlarda xotira boshqarish tizimlari qanday ishlaydi?</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xotira boshqaruvi, tizim samaradorligi, resurslarni boshqarish</w:t>
      </w:r>
    </w:p>
    <w:p w14:paraId="6260819B"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57. Fayl tizimi va uning samarali ishlashi uchun qanday optimallashtirish uchun ko‘riladidan choralar.</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fayl tizimi, optimallashtirish, tizim samaradorligi</w:t>
      </w:r>
    </w:p>
    <w:p w14:paraId="2B58F20C"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58. Tarmoq xavfsizligi va uning operatsion tizimlarda qo‘llanilishi.</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tarmoq xavfsizligi, ma’lumotlarni himoya qilish, tizim xavfsizligi</w:t>
      </w:r>
    </w:p>
    <w:p w14:paraId="0E4A8EEE"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59. Operatsion tizimlarda ko‘p foydalanuvchi rejimi qanday ishlaydi?</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ko‘p foydalanuvchi rejimi, tizim resurslari, foydalanuvchi boshqaruvi</w:t>
      </w:r>
    </w:p>
    <w:p w14:paraId="5D59E865"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60. Linux operatsion tizimining asosiy xususiyatlari.</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Linux, operatsion tizim, tizim xususiyatlari</w:t>
      </w:r>
    </w:p>
    <w:p w14:paraId="5D3563C6"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61. MS Windows operatsion tizimi va uning tarkibiy qismlari.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MS Windows, operatsion tizimi, tarkibiy qismlar</w:t>
      </w:r>
    </w:p>
    <w:p w14:paraId="64419126"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62. Operatsion tizimlarda jarayonlar va vazifalarni boshqarish.</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jarayon boshqaruvi, vazifa boshqaruvi, tizim samaradorligi</w:t>
      </w:r>
    </w:p>
    <w:p w14:paraId="426A4010"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lastRenderedPageBreak/>
        <w:t>63. Operatsion tizimda virtual xotira va uning qanday ishlashini tushuntiring.</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virtual xotira, xotira boshqaruvi, operatsion tizim</w:t>
      </w:r>
    </w:p>
    <w:p w14:paraId="0862CA9B"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64. Operatsion tizimda jarayonlarning sinxronizatsiyasi  amalga oshirish.</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jarayonlar, sinxronizatsiya, operatsion tizim</w:t>
      </w:r>
    </w:p>
    <w:p w14:paraId="510342E6"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65. Tarmoqdagi resurslarni boshqarishning samarali usullari.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tarmoq boshqaruvi, resurslarni taqsimlash, samaradorlik</w:t>
      </w:r>
    </w:p>
    <w:p w14:paraId="052A4571"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66. Operatsion tizimda ko‘p oqim (multithreading) ishlashi va uning afzalliklari.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ko‘p oqim, operatsion tizim, samaradorlik</w:t>
      </w:r>
    </w:p>
    <w:p w14:paraId="41B6AD9B"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67. O‘rnatilgan tizimlar va ularning operatsion tizimlar bilan aloqasi.</w:t>
      </w:r>
      <w:r w:rsidRPr="00527460">
        <w:rPr>
          <w:rFonts w:ascii="Times New Roman" w:eastAsia="Times New Roman" w:hAnsi="Times New Roman" w:cs="Times New Roman"/>
          <w:b/>
          <w:bCs/>
          <w:i/>
          <w:iCs/>
          <w:color w:val="000000"/>
          <w:sz w:val="28"/>
          <w:szCs w:val="28"/>
          <w:lang w:val="en-US"/>
        </w:rPr>
        <w:br/>
        <w:t>Tayanch so‘zlar:</w:t>
      </w:r>
      <w:r w:rsidRPr="00527460">
        <w:rPr>
          <w:rFonts w:ascii="Times New Roman" w:eastAsia="Times New Roman" w:hAnsi="Times New Roman" w:cs="Times New Roman"/>
          <w:i/>
          <w:iCs/>
          <w:color w:val="000000"/>
          <w:sz w:val="28"/>
          <w:szCs w:val="28"/>
          <w:lang w:val="en-US"/>
        </w:rPr>
        <w:t xml:space="preserve"> o‘rnatilgan tizimlar, operatsion tizimlar, tizim aloqalari</w:t>
      </w:r>
    </w:p>
    <w:p w14:paraId="182EFDEF"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68. Operatsion tizimlarda xatoliklarni aniqlash va tuzatishning asosiy usullari.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tizim xatoliklari, tuzatish, jarayon boshqaruvi</w:t>
      </w:r>
    </w:p>
    <w:p w14:paraId="5DD07F82"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69. Operatsion tizimlarda resurslarni samarali taqsimlashning muhim xususiyatlari.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resurslarni taqsimlash, samaradorlik, operatsion tizim</w:t>
      </w:r>
    </w:p>
    <w:p w14:paraId="22B87538"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70. Operatsion tizimlarda tarmoqni tashkil etish va boshqarishni amalga oshirish.</w:t>
      </w:r>
      <w:r w:rsidRPr="00527460">
        <w:rPr>
          <w:rFonts w:ascii="Times New Roman" w:eastAsia="Times New Roman" w:hAnsi="Times New Roman" w:cs="Times New Roman"/>
          <w:b/>
          <w:bCs/>
          <w:i/>
          <w:iCs/>
          <w:color w:val="000000"/>
          <w:sz w:val="28"/>
          <w:szCs w:val="28"/>
          <w:lang w:val="en-US"/>
        </w:rPr>
        <w:br/>
        <w:t>Tayanch so‘zlar:</w:t>
      </w:r>
      <w:r w:rsidRPr="00527460">
        <w:rPr>
          <w:rFonts w:ascii="Times New Roman" w:eastAsia="Times New Roman" w:hAnsi="Times New Roman" w:cs="Times New Roman"/>
          <w:i/>
          <w:iCs/>
          <w:color w:val="000000"/>
          <w:sz w:val="28"/>
          <w:szCs w:val="28"/>
          <w:lang w:val="en-US"/>
        </w:rPr>
        <w:t xml:space="preserve"> tarmoqni tashkil etish, tarmoq boshqaruvi, tizim resurslari</w:t>
      </w:r>
    </w:p>
    <w:p w14:paraId="1975BAC4"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71. Operatsion tizimlarda fayl tizimining turlari va ularning afzalliklari.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fayl tizimi, tizim turlari, afzalliklar</w:t>
      </w:r>
    </w:p>
    <w:p w14:paraId="548AA760"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72. Operatsion tizimda tizimli jarayonlarni boshqarish.</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tizimli jarayonlar, jarayon boshqaruvi, operatsion tizim</w:t>
      </w:r>
    </w:p>
    <w:p w14:paraId="6643F43A"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73. Operatsion tizimda xotirani segmentlashni amalga oshirish va uning afzalliklari.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segmentlash, xotira boshqaruvi, operatsion tizim</w:t>
      </w:r>
    </w:p>
    <w:p w14:paraId="57FD338E"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74. Operatsion tizimlarda fayllarni himoya qilish usullari.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fayl himoyasi, tizim xavfsizligi, ma’lumotlarni himoya qilish</w:t>
      </w:r>
    </w:p>
    <w:p w14:paraId="27AFAA4D"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75. Foydalanuvchi huquqlarini boshqarish va ularni  sozlash.</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foydalanuvchi huquqlari, boshqarish, tizim sozlamalari</w:t>
      </w:r>
    </w:p>
    <w:p w14:paraId="19250C0A"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76. Operatsion tizimlarda jarayonlar orasida aloqalarni tashkil etilishi.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jarayonlar, aloqalar, tizim boshqaruvi</w:t>
      </w:r>
    </w:p>
    <w:p w14:paraId="3D4B9AB9"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sz w:val="28"/>
          <w:szCs w:val="28"/>
          <w:lang w:val="en-US"/>
        </w:rPr>
        <w:t>77. Operatsion tizimlar uchun optimal rejalashtirish algoritmlarini ishlab chiqish usullari.</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rejalashtirish algoritmlari, tizim samaradorligi, jarayon boshqaruvi</w:t>
      </w:r>
    </w:p>
    <w:p w14:paraId="187B82CD" w14:textId="77777777" w:rsidR="00527460" w:rsidRPr="00527460" w:rsidRDefault="00527460" w:rsidP="00084724">
      <w:pPr>
        <w:spacing w:after="0" w:line="240" w:lineRule="auto"/>
        <w:jc w:val="both"/>
        <w:rPr>
          <w:rFonts w:ascii="Times New Roman" w:eastAsia="Times New Roman" w:hAnsi="Times New Roman" w:cs="Times New Roman"/>
          <w:color w:val="000000"/>
          <w:sz w:val="28"/>
          <w:szCs w:val="28"/>
          <w:lang w:val="en-US"/>
        </w:rPr>
      </w:pPr>
      <w:r w:rsidRPr="00527460">
        <w:rPr>
          <w:rFonts w:ascii="Times New Roman" w:eastAsia="Times New Roman" w:hAnsi="Times New Roman" w:cs="Times New Roman"/>
          <w:color w:val="000000"/>
          <w:sz w:val="28"/>
          <w:szCs w:val="28"/>
          <w:lang w:val="en-US"/>
        </w:rPr>
        <w:t>78. Virtual mashinalarda operatsion tizimlar qanday ishlashi va ularning ahamiyati.</w:t>
      </w:r>
    </w:p>
    <w:p w14:paraId="5555B2E9"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virtual mashinalar, operatsion tizimlar, samaradorlik</w:t>
      </w:r>
    </w:p>
    <w:p w14:paraId="53BD7693"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79. Operatsion tizimda xatoliklarni boshqarishning asosiy yondoshuvlarini tushuntiring.</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xatolik boshqaruvi, tizim barqarorligi, jarayonlar</w:t>
      </w:r>
    </w:p>
    <w:p w14:paraId="267ACEC1"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80. Operatsion tizimlarda faylni o‘zgartirish va arxivlash  imkoniyatlar.</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faylni o‘zgartirish, arxivlash, fayl tizimi</w:t>
      </w:r>
    </w:p>
    <w:p w14:paraId="505A846D"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81. Operatsion tizimlarda samarali ko‘p jarayonli boshqaruvlarni amalga oshirish.</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ko‘p jarayonli boshqaruv, samaradorlik, jarayonlar</w:t>
      </w:r>
    </w:p>
    <w:p w14:paraId="3B9719EC"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82. Operatsion tizimlarda uzilishlarni qayta ishlash.</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uzilishlarni qayta ishlash, tizimni boshqarish, xavfsizlik</w:t>
      </w:r>
    </w:p>
    <w:p w14:paraId="2ECA41C9"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83. Operatsion tizimda I/O qurilmalari bilan ishlash.</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I/O qurilmalari, kiritish-chiqarish, operatsion tizim</w:t>
      </w:r>
    </w:p>
    <w:p w14:paraId="204A87B3"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lastRenderedPageBreak/>
        <w:t>84. Operatsion tizimda semaforlar  ishlashi va ularni afzalliklari.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semaforlar, tizim resurslari, jarayonlar boshqaruvi</w:t>
      </w:r>
    </w:p>
    <w:p w14:paraId="722F7545"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85. Operatsion tizimlarda tarmoq xavfsizligini ta’minlash usullari.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tarmoq xavfsizligi, himoya, tizim xavfsizligi</w:t>
      </w:r>
    </w:p>
    <w:p w14:paraId="21B2D294"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86. Operatsion tizimlarda ko‘p oqimli dasturlash va paralel ishlash.</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ko‘p oqimli dasturlash, paralel ishlash, samaradorlik</w:t>
      </w:r>
    </w:p>
    <w:p w14:paraId="64452AA4"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87. Operatsion tizimlarda fayl tizimi strukturasi  tashkil etish.</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fayl tizimi, strukturasi, boshqaruv</w:t>
      </w:r>
    </w:p>
    <w:p w14:paraId="4C81BC3B"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88. Operatsion tizimda jarayonlar orasidagi o‘zaro ta’sirlarni boshqarish.</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jarayonlar, o‘zaro ta’sir, boshqaruv</w:t>
      </w:r>
    </w:p>
    <w:p w14:paraId="281EF76E"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89. Operatsion tizimlarda tizimli resurslarni boshqarishning asosiy usullari.</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tizimli resurslar, boshqarish, operatsion tizim</w:t>
      </w:r>
    </w:p>
    <w:p w14:paraId="47070230"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90. Operatsion tizimlarda jarayonlar va fayllar bilan ishlashning asosiy yondoshuvlarini tushuntiring.</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jarayonlar, fayllar, tizim yondoshuvlari</w:t>
      </w:r>
    </w:p>
    <w:p w14:paraId="72EBD35C"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91. Operatsion tizimda tarmoq orqali ma’lumot almashishning  protokollari.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tarmoq protokollari, ma’lumot almashish, tarmoq xavfsizligi</w:t>
      </w:r>
    </w:p>
    <w:p w14:paraId="5C186E26"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92. Operatsion tizimlar va ularning arxitekturasi haqida  tushuncha bering.</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arxitektura, operatsion tizimlar, tizim asoslari</w:t>
      </w:r>
    </w:p>
    <w:p w14:paraId="3046A037"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93. Operatsion tizimlarda fayl boshqaruvchilari.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fayl boshqaruvchilari, tizim resurslari, fayllarni boshqarish</w:t>
      </w:r>
    </w:p>
    <w:p w14:paraId="207D33DA"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94. Operatsion tizimlarda resurslar boshqaruvi va sinxronizatsiyasini  yaxshilash.</w:t>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resurs boshqaruvi, sinxronizatsiya, samaradorlik</w:t>
      </w:r>
    </w:p>
    <w:p w14:paraId="7E3AEBD0"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95. Operatsion tizimlarda tarmoqni kuzatish va tarmoq trafigini boshqarish.</w:t>
      </w:r>
      <w:r w:rsidRPr="00527460">
        <w:rPr>
          <w:rFonts w:ascii="Times New Roman" w:eastAsia="Times New Roman" w:hAnsi="Times New Roman" w:cs="Times New Roman"/>
          <w:b/>
          <w:bCs/>
          <w:i/>
          <w:iCs/>
          <w:color w:val="000000"/>
          <w:sz w:val="28"/>
          <w:szCs w:val="28"/>
          <w:lang w:val="en-US"/>
        </w:rPr>
        <w:br/>
        <w:t>Tayanch so‘zlar:</w:t>
      </w:r>
      <w:r w:rsidRPr="00527460">
        <w:rPr>
          <w:rFonts w:ascii="Times New Roman" w:eastAsia="Times New Roman" w:hAnsi="Times New Roman" w:cs="Times New Roman"/>
          <w:i/>
          <w:iCs/>
          <w:color w:val="000000"/>
          <w:sz w:val="28"/>
          <w:szCs w:val="28"/>
          <w:lang w:val="en-US"/>
        </w:rPr>
        <w:t xml:space="preserve"> tarmoq kuzatuvchilari, tarmoq trafiği, tarmoq xavfsizligi</w:t>
      </w:r>
    </w:p>
    <w:p w14:paraId="35757E8D"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96. Operatsion tizimda xotira segmentatsiyasining afzalliklari va kamchiliklari.</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xotira segmentatsiyasi, xotira boshqaruvi, samaradorlik</w:t>
      </w:r>
    </w:p>
    <w:p w14:paraId="7784C7F4"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97. Tizim resurslarini boshqarishning samarali usullari haqida  tushuncha bering.</w:t>
      </w:r>
      <w:r w:rsidRPr="00527460">
        <w:rPr>
          <w:rFonts w:ascii="Times New Roman" w:eastAsia="Times New Roman" w:hAnsi="Times New Roman" w:cs="Times New Roman"/>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tizim resurslari, boshqaruv, samaradorlik</w:t>
      </w:r>
    </w:p>
    <w:p w14:paraId="3BF7C896" w14:textId="77777777" w:rsidR="00527460" w:rsidRPr="00527460" w:rsidRDefault="00527460" w:rsidP="00084724">
      <w:pPr>
        <w:spacing w:after="0" w:line="240" w:lineRule="auto"/>
        <w:jc w:val="both"/>
        <w:rPr>
          <w:rFonts w:ascii="Times New Roman" w:eastAsia="Times New Roman" w:hAnsi="Times New Roman" w:cs="Times New Roman"/>
          <w:b/>
          <w:bCs/>
          <w:i/>
          <w:iCs/>
          <w:color w:val="000000"/>
          <w:sz w:val="28"/>
          <w:szCs w:val="28"/>
          <w:lang w:val="en-US"/>
        </w:rPr>
      </w:pPr>
      <w:r w:rsidRPr="00527460">
        <w:rPr>
          <w:rFonts w:ascii="Times New Roman" w:eastAsia="Times New Roman" w:hAnsi="Times New Roman" w:cs="Times New Roman"/>
          <w:color w:val="000000"/>
          <w:sz w:val="28"/>
          <w:szCs w:val="28"/>
          <w:lang w:val="en-US"/>
        </w:rPr>
        <w:t>98. Operatsion tizimda tarmoqni sozlashda qanday xavfsizlik choralarini ko‘rish haqida  tushuncha bering.</w:t>
      </w:r>
      <w:r w:rsidRPr="00527460">
        <w:rPr>
          <w:rFonts w:ascii="Times New Roman" w:eastAsia="Times New Roman" w:hAnsi="Times New Roman" w:cs="Times New Roman"/>
          <w:color w:val="000000"/>
          <w:sz w:val="28"/>
          <w:szCs w:val="28"/>
          <w:lang w:val="en-US"/>
        </w:rPr>
        <w:tab/>
      </w:r>
      <w:r w:rsidRPr="00527460">
        <w:rPr>
          <w:rFonts w:ascii="Times New Roman" w:eastAsia="Times New Roman" w:hAnsi="Times New Roman" w:cs="Times New Roman"/>
          <w:i/>
          <w:iCs/>
          <w:color w:val="000000"/>
          <w:sz w:val="28"/>
          <w:szCs w:val="28"/>
          <w:lang w:val="en-US"/>
        </w:rPr>
        <w:br/>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tarmoq xavfsizligi, tarmoq sozlash, tizim xavfsizligi</w:t>
      </w:r>
    </w:p>
    <w:p w14:paraId="2BD70087"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99. Operatsion tizimlarda ma’lumotlar bazasini boshqarishning asosiy prinsiplari.</w:t>
      </w:r>
      <w:r w:rsidRPr="00527460">
        <w:rPr>
          <w:rFonts w:ascii="Times New Roman" w:eastAsia="Times New Roman" w:hAnsi="Times New Roman" w:cs="Times New Roman"/>
          <w:b/>
          <w:bCs/>
          <w:i/>
          <w:iCs/>
          <w:color w:val="000000"/>
          <w:sz w:val="28"/>
          <w:szCs w:val="28"/>
          <w:lang w:val="en-US"/>
        </w:rPr>
        <w:br/>
        <w:t>Tayanch so‘zlar:</w:t>
      </w:r>
      <w:r w:rsidRPr="00527460">
        <w:rPr>
          <w:rFonts w:ascii="Times New Roman" w:eastAsia="Times New Roman" w:hAnsi="Times New Roman" w:cs="Times New Roman"/>
          <w:i/>
          <w:iCs/>
          <w:color w:val="000000"/>
          <w:sz w:val="28"/>
          <w:szCs w:val="28"/>
          <w:lang w:val="en-US"/>
        </w:rPr>
        <w:t xml:space="preserve"> ma’lumotlar bazasi, boshqaruv, tizim samaradorligi</w:t>
      </w:r>
    </w:p>
    <w:p w14:paraId="723C134E" w14:textId="77777777" w:rsidR="00527460" w:rsidRPr="00527460" w:rsidRDefault="00527460" w:rsidP="00084724">
      <w:pPr>
        <w:spacing w:after="0" w:line="240" w:lineRule="auto"/>
        <w:jc w:val="both"/>
        <w:rPr>
          <w:rFonts w:ascii="Times New Roman" w:eastAsia="Times New Roman" w:hAnsi="Times New Roman" w:cs="Times New Roman"/>
          <w:i/>
          <w:iCs/>
          <w:color w:val="000000"/>
          <w:sz w:val="28"/>
          <w:szCs w:val="28"/>
          <w:lang w:val="en-US"/>
        </w:rPr>
      </w:pPr>
      <w:r w:rsidRPr="00527460">
        <w:rPr>
          <w:rFonts w:ascii="Times New Roman" w:eastAsia="Times New Roman" w:hAnsi="Times New Roman" w:cs="Times New Roman"/>
          <w:color w:val="000000"/>
          <w:sz w:val="28"/>
          <w:szCs w:val="28"/>
          <w:lang w:val="en-US"/>
        </w:rPr>
        <w:t>100. Operatsion tizimlarning turli xil foydalanuvchi interfeyslari (CLI va GUI) o‘rtasidagi farqlar.</w:t>
      </w:r>
      <w:r w:rsidRPr="00527460">
        <w:rPr>
          <w:rFonts w:ascii="Times New Roman" w:eastAsia="Times New Roman" w:hAnsi="Times New Roman" w:cs="Times New Roman"/>
          <w:b/>
          <w:bCs/>
          <w:i/>
          <w:iCs/>
          <w:color w:val="000000"/>
          <w:sz w:val="28"/>
          <w:szCs w:val="28"/>
          <w:lang w:val="en-US"/>
        </w:rPr>
        <w:t>Tayanch so‘zlar:</w:t>
      </w:r>
      <w:r w:rsidRPr="00527460">
        <w:rPr>
          <w:rFonts w:ascii="Times New Roman" w:eastAsia="Times New Roman" w:hAnsi="Times New Roman" w:cs="Times New Roman"/>
          <w:i/>
          <w:iCs/>
          <w:color w:val="000000"/>
          <w:sz w:val="28"/>
          <w:szCs w:val="28"/>
          <w:lang w:val="en-US"/>
        </w:rPr>
        <w:t xml:space="preserve"> foydalanuvchi interfeysi, CLI, GUI, operatsion tizim</w:t>
      </w:r>
    </w:p>
    <w:p w14:paraId="55431CB0" w14:textId="74686224" w:rsidR="00527460" w:rsidRPr="002D00F9" w:rsidRDefault="00527460" w:rsidP="00527460">
      <w:pPr>
        <w:spacing w:line="240" w:lineRule="auto"/>
        <w:jc w:val="both"/>
        <w:rPr>
          <w:rFonts w:ascii="Times New Roman" w:hAnsi="Times New Roman" w:cs="Times New Roman"/>
          <w:sz w:val="28"/>
          <w:szCs w:val="28"/>
          <w:lang w:val="uz-Cyrl-UZ"/>
        </w:rPr>
      </w:pPr>
      <w:r w:rsidRPr="00527460">
        <w:rPr>
          <w:rFonts w:ascii="Times New Roman" w:hAnsi="Times New Roman" w:cs="Times New Roman"/>
          <w:b/>
          <w:bCs/>
          <w:sz w:val="28"/>
          <w:szCs w:val="28"/>
          <w:lang w:val="en-US"/>
        </w:rPr>
        <w:t>10</w:t>
      </w:r>
      <w:r w:rsidRPr="002D00F9">
        <w:rPr>
          <w:rFonts w:ascii="Times New Roman" w:hAnsi="Times New Roman" w:cs="Times New Roman"/>
          <w:b/>
          <w:bCs/>
          <w:sz w:val="28"/>
          <w:szCs w:val="28"/>
          <w:lang w:val="uz-Cyrl-UZ"/>
        </w:rPr>
        <w:t>1. Ma’lumotlarning intellektual tahlili faniga kirish. Asosiy tushuncha va atamalar. Qo’llaniladigan sohalar.Savol:</w:t>
      </w:r>
      <w:r w:rsidRPr="002D00F9">
        <w:rPr>
          <w:rFonts w:ascii="Times New Roman" w:hAnsi="Times New Roman" w:cs="Times New Roman"/>
          <w:sz w:val="28"/>
          <w:szCs w:val="28"/>
          <w:lang w:val="uz-Cyrl-UZ"/>
        </w:rPr>
        <w:t xml:space="preserve"> Ma’lumotlarning intellektual tahlili nima? Asosiy tushunchalar va atamalarni keltiring. Ushbu fan qaysi sohalarda qo’llaniladi?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intellektual tahlil, asosiy tushunchalar, sohalar, ma’lumotlar, tahlil.</w:t>
      </w:r>
    </w:p>
    <w:p w14:paraId="0AB07FA1" w14:textId="77777777" w:rsidR="00527460" w:rsidRPr="002D00F9" w:rsidRDefault="00527460" w:rsidP="0008472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lastRenderedPageBreak/>
        <w:t>10</w:t>
      </w:r>
      <w:r w:rsidRPr="002D00F9">
        <w:rPr>
          <w:rFonts w:ascii="Times New Roman" w:hAnsi="Times New Roman" w:cs="Times New Roman"/>
          <w:b/>
          <w:bCs/>
          <w:sz w:val="28"/>
          <w:szCs w:val="28"/>
          <w:lang w:val="uz-Cyrl-UZ"/>
        </w:rPr>
        <w:t>2. Ma’lumotlarning intellektual tahlili metodologiyasi. CRISP-DM metodologiyasi.</w:t>
      </w:r>
    </w:p>
    <w:p w14:paraId="301D0859"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CRISP-DM metodologiyasi nima va u qanday bosqichlardan iborat?</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CRISP-DM, metodologiya, bosqichlar, maqsad, jarayon.</w:t>
      </w:r>
    </w:p>
    <w:p w14:paraId="64D61566" w14:textId="77777777" w:rsidR="00527460" w:rsidRPr="002D00F9" w:rsidRDefault="00527460" w:rsidP="0008472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10</w:t>
      </w:r>
      <w:r w:rsidRPr="002D00F9">
        <w:rPr>
          <w:rFonts w:ascii="Times New Roman" w:hAnsi="Times New Roman" w:cs="Times New Roman"/>
          <w:b/>
          <w:bCs/>
          <w:sz w:val="28"/>
          <w:szCs w:val="28"/>
          <w:lang w:val="uz-Cyrl-UZ"/>
        </w:rPr>
        <w:t>3. Dataset tushunchasi. Ma’lumotlarni yig’ish, saralash, qayta ishlash. Kaggle bilan tanishuv.</w:t>
      </w:r>
    </w:p>
    <w:p w14:paraId="03FFC672"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Dataset nima va ma’lumotlarni yig’ish, saralash hamda qayta ishlash jarayonlari qanday amalga oshiriladi? Kaggle platformasi haqida ma’lumot bering.</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dataset, yig’ish, saralash, qayta ishlash, Kaggle, platforma.\</w:t>
      </w:r>
    </w:p>
    <w:p w14:paraId="137A7CF6" w14:textId="77777777" w:rsidR="00527460" w:rsidRPr="002D00F9" w:rsidRDefault="00527460" w:rsidP="0008472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10</w:t>
      </w:r>
      <w:r w:rsidRPr="002D00F9">
        <w:rPr>
          <w:rFonts w:ascii="Times New Roman" w:hAnsi="Times New Roman" w:cs="Times New Roman"/>
          <w:b/>
          <w:bCs/>
          <w:sz w:val="28"/>
          <w:szCs w:val="28"/>
          <w:lang w:val="uz-Cyrl-UZ"/>
        </w:rPr>
        <w:t>4. Ma’lumotlarni intellektual tahlil qilishda ehtimollik va bashoratlash.</w:t>
      </w:r>
    </w:p>
    <w:p w14:paraId="5D189DF7"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Ehtimollik va bashoratlash ma’lumotlarni tahlil qilishda qanday rol o'ynaydi? Misollar keltiring.</w:t>
      </w:r>
    </w:p>
    <w:p w14:paraId="1470FA34"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ehtimollik, bashoratlash, tahlil, rol, misol.</w:t>
      </w:r>
    </w:p>
    <w:p w14:paraId="79B1BEDB" w14:textId="77777777" w:rsidR="00527460" w:rsidRPr="002D00F9" w:rsidRDefault="00527460" w:rsidP="0008472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10</w:t>
      </w:r>
      <w:r w:rsidRPr="002D00F9">
        <w:rPr>
          <w:rFonts w:ascii="Times New Roman" w:hAnsi="Times New Roman" w:cs="Times New Roman"/>
          <w:b/>
          <w:bCs/>
          <w:sz w:val="28"/>
          <w:szCs w:val="28"/>
          <w:lang w:val="uz-Cyrl-UZ"/>
        </w:rPr>
        <w:t>5. Ma’lumotlarni intellektual tahlil qilishda qo’llaniladigan texnologiyalar. Numpy kutubxonasi bilan tanishish.</w:t>
      </w:r>
    </w:p>
    <w:p w14:paraId="32F3E194"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Ma’lumotlarni intellektual tahlil qilish uchun qanday texnologiyalar qo’llaniladi? Numpy kutubxonasi haqida tushuncha bering.</w:t>
      </w:r>
    </w:p>
    <w:p w14:paraId="5121B4B8"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texnologiyalar, Numpy, kutubxona, ma’lumotlar, tahlil.</w:t>
      </w:r>
    </w:p>
    <w:p w14:paraId="5BD3A8C0" w14:textId="77777777" w:rsidR="00527460" w:rsidRPr="002D00F9" w:rsidRDefault="00527460" w:rsidP="0008472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10</w:t>
      </w:r>
      <w:r w:rsidRPr="002D00F9">
        <w:rPr>
          <w:rFonts w:ascii="Times New Roman" w:hAnsi="Times New Roman" w:cs="Times New Roman"/>
          <w:b/>
          <w:bCs/>
          <w:sz w:val="28"/>
          <w:szCs w:val="28"/>
          <w:lang w:val="uz-Cyrl-UZ"/>
        </w:rPr>
        <w:t>6. Pandas kutubxonasi bilan tanishish.</w:t>
      </w:r>
    </w:p>
    <w:p w14:paraId="61FDBFA4"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Pandas kutubxonasi nima va u qanday vazifalarni bajaradi? Ma’lumotlarni qanday boshqaradi?</w:t>
      </w:r>
    </w:p>
    <w:p w14:paraId="5EADD403"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Pandas, kutubxona, vazifalar, ma’lumotlar, boshqarish.</w:t>
      </w:r>
    </w:p>
    <w:p w14:paraId="43350AA3" w14:textId="77777777" w:rsidR="00527460" w:rsidRPr="002D00F9" w:rsidRDefault="00527460" w:rsidP="0008472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10</w:t>
      </w:r>
      <w:r w:rsidRPr="002D00F9">
        <w:rPr>
          <w:rFonts w:ascii="Times New Roman" w:hAnsi="Times New Roman" w:cs="Times New Roman"/>
          <w:b/>
          <w:bCs/>
          <w:sz w:val="28"/>
          <w:szCs w:val="28"/>
          <w:lang w:val="uz-Cyrl-UZ"/>
        </w:rPr>
        <w:t>7. Ma’lumotlarning vizualizatsiyasi. Matplotlib kutubxonasi.</w:t>
      </w:r>
    </w:p>
    <w:p w14:paraId="64E5EF6C"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Matplotlib kutubxonasi ma’lumotlarni vizualizatsiya qilishda qanday foydalaniladi? U qanday grafiklar yaratadi?</w:t>
      </w:r>
    </w:p>
    <w:p w14:paraId="641EE4C3"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vizualizatsiya, Matplotlib, grafiklar, foydalanish, ma’lumotlar.</w:t>
      </w:r>
    </w:p>
    <w:p w14:paraId="439E5A1C" w14:textId="77777777" w:rsidR="00527460" w:rsidRPr="002D00F9" w:rsidRDefault="00527460" w:rsidP="0008472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10</w:t>
      </w:r>
      <w:r w:rsidRPr="002D00F9">
        <w:rPr>
          <w:rFonts w:ascii="Times New Roman" w:hAnsi="Times New Roman" w:cs="Times New Roman"/>
          <w:b/>
          <w:bCs/>
          <w:sz w:val="28"/>
          <w:szCs w:val="28"/>
          <w:lang w:val="uz-Cyrl-UZ"/>
        </w:rPr>
        <w:t>8. Ma’lumotlarning vizualizatsiyasi. Seaborn kutubxonasi.</w:t>
      </w:r>
    </w:p>
    <w:p w14:paraId="2CF3B77E" w14:textId="77777777" w:rsidR="00527460" w:rsidRPr="002D00F9" w:rsidRDefault="00527460" w:rsidP="0008472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Seaborn kutubxonasi nima va u Matplotlib bilan qanday farq qiladi? U qanday vizualizatsiya imkoniyatlarini taqdim etadi?</w:t>
      </w:r>
    </w:p>
    <w:p w14:paraId="6DCBF7BD" w14:textId="084DCCE6"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Seaborn, kutubxona, farq, vizualizatsiya, imkoniyatlar.</w:t>
      </w:r>
    </w:p>
    <w:p w14:paraId="44EC0805"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10</w:t>
      </w:r>
      <w:r w:rsidRPr="002D00F9">
        <w:rPr>
          <w:rFonts w:ascii="Times New Roman" w:hAnsi="Times New Roman" w:cs="Times New Roman"/>
          <w:b/>
          <w:bCs/>
          <w:sz w:val="28"/>
          <w:szCs w:val="28"/>
          <w:lang w:val="uz-Cyrl-UZ"/>
        </w:rPr>
        <w:t>9. Python kutubxonalari yordamida ma’lumotlarni tahlil qilish.</w:t>
      </w:r>
    </w:p>
    <w:p w14:paraId="48D934CB" w14:textId="2BBA5651" w:rsidR="00527460" w:rsidRPr="00470E61"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Python kutubxonalari (Numpy, Pandas, Matplotlib) yordamida ma’lumotlarni tahlil qilish jarayoni qanday amalga oshiriladi?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Python, kutubxonalar, tahlil, jarayon, ma’lumotlar.</w:t>
      </w:r>
    </w:p>
    <w:p w14:paraId="4FCB22FE"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w:t>
      </w:r>
      <w:r w:rsidRPr="002D00F9">
        <w:rPr>
          <w:rFonts w:ascii="Times New Roman" w:hAnsi="Times New Roman" w:cs="Times New Roman"/>
          <w:b/>
          <w:bCs/>
          <w:sz w:val="28"/>
          <w:szCs w:val="28"/>
          <w:lang w:val="uz-Cyrl-UZ"/>
        </w:rPr>
        <w:t>10. Neyron tarmoqlari. Neyron tarmoqni matematik modellash usullari yordamida ma’lumotlarni tahlil qilish algoritmi.</w:t>
      </w:r>
    </w:p>
    <w:p w14:paraId="3F0A3C8C"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Neyron tarmoqlari nima va ularni matematik modellash usullari yordamida ma’lumotlarni tahlil qilishda qanday qo’llaniladi?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neyron tarmoqlari, matematik modellashtirish, algoritm, tahlil, ma’lumotlar.</w:t>
      </w:r>
    </w:p>
    <w:p w14:paraId="4A08A9B0"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11. Kompyuterli ko’rish (Computer Vision) yordamida ma’lumotlarni intellektual tahlil qilish.</w:t>
      </w:r>
    </w:p>
    <w:p w14:paraId="496293B0"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Kompyuterli ko’rish nima va u ma’lumotlarni intellektual tahlil qilishda qanday foydalaniladi?</w:t>
      </w:r>
    </w:p>
    <w:p w14:paraId="65C89D1A"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lastRenderedPageBreak/>
        <w:t>Tayanch so'zlari:</w:t>
      </w:r>
      <w:r w:rsidRPr="002D00F9">
        <w:rPr>
          <w:rFonts w:ascii="Times New Roman" w:hAnsi="Times New Roman" w:cs="Times New Roman"/>
          <w:sz w:val="28"/>
          <w:szCs w:val="28"/>
          <w:lang w:val="uz-Cyrl-UZ"/>
        </w:rPr>
        <w:t xml:space="preserve"> kompyuterli ko’rish, tahlil, foydalanish, ma’lumotlar, texnologiya.</w:t>
      </w:r>
    </w:p>
    <w:p w14:paraId="1B0C6F7B"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12. Deep Learning yordamida ma’lumotlarni intellektual tahlil qilish.</w:t>
      </w:r>
    </w:p>
    <w:p w14:paraId="471D7D8D"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Deep Learning nima va u ma’lumotlarni intellektual tahlil qilishda qanday ishlatiladi?</w:t>
      </w:r>
    </w:p>
    <w:p w14:paraId="51666915"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Deep Learning, tahlil, foydalanish, ma’lumotlar, texnologiya.</w:t>
      </w:r>
    </w:p>
    <w:p w14:paraId="2B76A41D"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13. Mashinali o’qitish yordamida ma’lumotlarni intellektual tahlil qilish.</w:t>
      </w:r>
    </w:p>
    <w:p w14:paraId="0182AD81"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Mashinali o’qitish qanday ishlaydi va u ma’lumotlarni intellektual tahlil qilishda qanday qo’llaniladi?</w:t>
      </w:r>
    </w:p>
    <w:p w14:paraId="0D46CD7D"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mashinali o’qitish, tahlil, foydalanish, algoritm, ma’lumotlar.</w:t>
      </w:r>
    </w:p>
    <w:p w14:paraId="42DE23A9"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14. Tabiiy tilni qayta ishlash (NLP) jarayonlarida tahlil.</w:t>
      </w:r>
    </w:p>
    <w:p w14:paraId="5F0AD0C0"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Tabiiy tilni qayta ishlash (NLP) jarayonlari qanday amalga oshiriladi va u ma’lumotlarni tahlil qilishda qanday qo’llaniladi?</w:t>
      </w:r>
    </w:p>
    <w:p w14:paraId="3CF74518"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NLP, tabiiy til, qayta ishlash, tahlil, jarayon.</w:t>
      </w:r>
    </w:p>
    <w:p w14:paraId="47A51C0D"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15. Nutq signallarini qayta ishlashning intellektual texnikasi.</w:t>
      </w:r>
    </w:p>
    <w:p w14:paraId="24320BBF"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Nutq signallarini qayta ishlashda qanday intellektual texnikalar qo’llaniladi?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nutq signallari, qayta ishlash, texnikalar, intellektual, ma’lumotlar.</w:t>
      </w:r>
    </w:p>
    <w:p w14:paraId="7A4BBA5D"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16. Biznes faoliyatida ma’lumotlarning intellektual tahlili.</w:t>
      </w:r>
    </w:p>
    <w:p w14:paraId="4639843C"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Biznes faoliyatida ma’lumotlarning intellektual tahlili qanday ahamiyatga ega? Misollar keltiring.</w:t>
      </w:r>
    </w:p>
    <w:p w14:paraId="2792D4C7"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biznes, intellektual tahlil, ahamiyat, misol, ma’lumotlar.</w:t>
      </w:r>
    </w:p>
    <w:p w14:paraId="73993D83"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17. Geoma’lumotlarni intellektual tahlil qilish jarayonlari.</w:t>
      </w:r>
    </w:p>
    <w:p w14:paraId="58D9C685"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Geoma’lumotlarni intellektual tahlil qilish jarayonlari qanday amalga oshiriladi?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geoma’lumotlar, tahlil, jarayon, ma’lumotlar, texnologiya.</w:t>
      </w:r>
    </w:p>
    <w:p w14:paraId="1A59D13D"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2D00F9">
        <w:rPr>
          <w:rFonts w:ascii="Times New Roman" w:hAnsi="Times New Roman" w:cs="Times New Roman"/>
          <w:b/>
          <w:bCs/>
          <w:sz w:val="28"/>
          <w:szCs w:val="28"/>
          <w:lang w:val="uz-Cyrl-UZ"/>
        </w:rPr>
        <w:t>118. Geoma’lumotlarni tahli qilish uchun kerakli Python kutubxonalari.</w:t>
      </w:r>
    </w:p>
    <w:p w14:paraId="02BCC1CB"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Geoma’lumotlarni tahlil qilish uchun qaysi Python kutubxonalari qo’llaniladi?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geoma’lumotlar, tahlil, Python, kutubxonalar, foydalanish.</w:t>
      </w:r>
    </w:p>
    <w:p w14:paraId="5F609003"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19. Konvolyutsion neyron tarmoqlar. Signallarning mosligi.</w:t>
      </w:r>
    </w:p>
    <w:p w14:paraId="16819A16"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Konvolyutsion neyron tarmoqlari nima va ular qanday signallarning mosligini aniqlashda qo’llaniladi?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konvolyutsion neyron tarmoqlar, signal, moslik, tahlil, ma’lumotlar.</w:t>
      </w:r>
    </w:p>
    <w:p w14:paraId="0F92C1E6"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20. Klassifikatsiya.</w:t>
      </w:r>
    </w:p>
    <w:p w14:paraId="0C25548C"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Klassifikatsiya nima va u ma’lumotlarni tahlil qilishda qanday qo’llaniladi?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klassifikatsiya, tahlil, ma’lumotlar, algoritm, foydalanish.</w:t>
      </w:r>
    </w:p>
    <w:p w14:paraId="3B2F16E5"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21. K-means algoritm. Klassifikatorni baholash.</w:t>
      </w:r>
    </w:p>
    <w:p w14:paraId="188E359F"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K-means algoritmi qanday ishlaydi va klassifikatorni baholash uchun qanday mezonlar qo’llaniladi?</w:t>
      </w:r>
    </w:p>
    <w:p w14:paraId="22ABD3DA"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K-means, algoritm, klassifikatsiya, baholash, mezonlar.</w:t>
      </w:r>
    </w:p>
    <w:p w14:paraId="34EB29CA" w14:textId="77777777" w:rsidR="00527460" w:rsidRPr="002D00F9" w:rsidRDefault="00527460" w:rsidP="00454DB4">
      <w:pPr>
        <w:spacing w:after="0" w:line="240" w:lineRule="auto"/>
        <w:jc w:val="both"/>
        <w:rPr>
          <w:rFonts w:ascii="Times New Roman" w:hAnsi="Times New Roman" w:cs="Times New Roman"/>
          <w:sz w:val="28"/>
          <w:szCs w:val="28"/>
          <w:lang w:val="uz-Cyrl-UZ"/>
        </w:rPr>
      </w:pPr>
    </w:p>
    <w:p w14:paraId="3CAEEAD2"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22. Customer churn. Decision tree. Random forest.</w:t>
      </w:r>
    </w:p>
    <w:p w14:paraId="1D735C39"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lastRenderedPageBreak/>
        <w:t>Savol:</w:t>
      </w:r>
      <w:r w:rsidRPr="002D00F9">
        <w:rPr>
          <w:rFonts w:ascii="Times New Roman" w:hAnsi="Times New Roman" w:cs="Times New Roman"/>
          <w:sz w:val="28"/>
          <w:szCs w:val="28"/>
          <w:lang w:val="uz-Cyrl-UZ"/>
        </w:rPr>
        <w:t xml:space="preserve"> Customer churn nima va u qanday aniqlanadi? Decision tree va random forest qanday ishlatiladi?</w:t>
      </w:r>
    </w:p>
    <w:p w14:paraId="6DA5B9B1"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customer churn, aniqlash, decision tree, random forest, tahlil.</w:t>
      </w:r>
    </w:p>
    <w:p w14:paraId="09D1A3FB"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23. Klasterlash.</w:t>
      </w:r>
    </w:p>
    <w:p w14:paraId="4A8C7E38"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Klasterlash nima va u ma’lumotlarni tahlil qilishda qanday ahamiyatga ega?</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klasterlash, tahlil, ahamiyat, ma’lumotlar, metodlar.</w:t>
      </w:r>
    </w:p>
    <w:p w14:paraId="0AD3005D"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24. Data Analysis: Numpy kutubxonasi. List Array va Numpy Array.</w:t>
      </w:r>
    </w:p>
    <w:p w14:paraId="5BC1B757"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List Array va Numpy Array o'rtasidagi farq nima? Qaysi hollarda Numpy Array ishlatish maqsadga muvofiq?</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List Array, Numpy Array, farq, maqsad, samaradorlik.</w:t>
      </w:r>
    </w:p>
    <w:p w14:paraId="31A3705B"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25. Numpy kutubxonasida massivlar yaratish.</w:t>
      </w:r>
    </w:p>
    <w:p w14:paraId="661A0E2D"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Numpy kutubxonasi yordamida qanday massivlar yaratish mumkin? Misollar keltiring.</w:t>
      </w:r>
    </w:p>
    <w:p w14:paraId="109EBA41"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Numpy, massivlar, yaratish, misol, funksiyalar.</w:t>
      </w:r>
    </w:p>
    <w:p w14:paraId="345C044A"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26. Numpy kutubxonasida universal funksiyalar.</w:t>
      </w:r>
    </w:p>
    <w:p w14:paraId="491D58F5"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Numpy kutubxonasida universal funksiyalar qanday ishlaydi va ular qanday vazifalarni bajaradi?</w:t>
      </w:r>
    </w:p>
    <w:p w14:paraId="05EA9330"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universal funksiyalar, Numpy, vazifalar, ishlash, ma’lumotlar.</w:t>
      </w:r>
    </w:p>
    <w:p w14:paraId="131D464C"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27. Numpy kutubxonasida matematik va statistik amallar.</w:t>
      </w:r>
    </w:p>
    <w:p w14:paraId="651E8B61"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Numpy kutubxonasi yordamida matematik va statistik amallar qanday amalga oshiriladi? Misollar keltiring.</w:t>
      </w:r>
    </w:p>
    <w:p w14:paraId="5FD5E3CD"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matematik amallar, statistik amallar, Numpy, misol, hisoblash.</w:t>
      </w:r>
    </w:p>
    <w:p w14:paraId="2B9107F7"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28. Numpy kutubxonasida fayllar bilan ishlash.</w:t>
      </w:r>
    </w:p>
    <w:p w14:paraId="75EB560F"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Numpy kutubxonasida fayllar bilan qanday ishlash mumkin? O'qish va yozish jarayonlarini tushuntiring.</w:t>
      </w:r>
    </w:p>
    <w:p w14:paraId="60517AA7"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fayllar, Numpy, o'qish, yozish, jarayon.</w:t>
      </w:r>
    </w:p>
    <w:p w14:paraId="30DB4697"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29. Data Analysis: Pandas kutubxonasi. Series ma’lumotlar tuzilmasi va DataFrame yaratish.</w:t>
      </w:r>
    </w:p>
    <w:p w14:paraId="672FD43D"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Pandas kutubxonasi yordamida Series ma’lumotlar tuzilmasi va DataFrame qanday yaratiladi?</w:t>
      </w:r>
    </w:p>
    <w:p w14:paraId="30EE09A5"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Pandas, Series, DataFrame, yaratish, tuzilma.</w:t>
      </w:r>
    </w:p>
    <w:p w14:paraId="36F4BE7B"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30. Data Analysis: Pandas kutubxonasi. Indekslar. Arifmetik amallar.</w:t>
      </w:r>
    </w:p>
    <w:p w14:paraId="663C4FB8"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Pandas kutubxonasida indekslar qanday ishlaydi? Arifmetik amallarni qanday bajarish mumkin?</w:t>
      </w:r>
    </w:p>
    <w:p w14:paraId="32CB3A49"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indekslar, Pandas, arifmetik amallar, bajarish, tahlil.</w:t>
      </w:r>
    </w:p>
    <w:p w14:paraId="3987C056"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31. Data Analysis: Pandas kutubxonasi. Funksiyalarni qo’llash. Reytinglash.</w:t>
      </w:r>
    </w:p>
    <w:p w14:paraId="27EA7777"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Pandas kutubxonasida funksiyalarni qanday qo’llash mumkin? Reytinglash jarayoni qanday amalga oshiriladi?</w:t>
      </w:r>
    </w:p>
    <w:p w14:paraId="68F5C9FF"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funksiyalar, Pandas, qo’llash, reytinglash, jarayon.</w:t>
      </w:r>
    </w:p>
    <w:p w14:paraId="38533D90"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32. Data Analysis: Pandas kutubxonasi. Korrelyatsiya.</w:t>
      </w:r>
    </w:p>
    <w:p w14:paraId="6C6D95CD"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Pandas kutubxonasi yordamida ma’lumotlar o'rtasidagi korrelyatsiyani qanday aniqlash mumkin?</w:t>
      </w:r>
    </w:p>
    <w:p w14:paraId="4318C72B"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korrelyatsiya, Pandas, aniqlash, ma’lumotlar, tahlil.</w:t>
      </w:r>
    </w:p>
    <w:p w14:paraId="289D9377"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33. Data Analysis: Pandas kutubxonasi. Ma’lumotlarni filtrlash.</w:t>
      </w:r>
    </w:p>
    <w:p w14:paraId="402F03B6"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lastRenderedPageBreak/>
        <w:t>Savol:</w:t>
      </w:r>
      <w:r w:rsidRPr="002D00F9">
        <w:rPr>
          <w:rFonts w:ascii="Times New Roman" w:hAnsi="Times New Roman" w:cs="Times New Roman"/>
          <w:sz w:val="28"/>
          <w:szCs w:val="28"/>
          <w:lang w:val="uz-Cyrl-UZ"/>
        </w:rPr>
        <w:t xml:space="preserve"> Pandas kutubxonasi yordamida ma’lumotlarni qanday filtrlash mumkin? Misollar keltiring.</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filtrlash, Pandas, ma’lumotlar, misol, amallar.</w:t>
      </w:r>
    </w:p>
    <w:p w14:paraId="66AE41E5"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34. Ma’lumotlarga ishlov berish. Fayldan o’qish. Faylga yozish.</w:t>
      </w:r>
    </w:p>
    <w:p w14:paraId="4622D3CB"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Ma’lumotlarga ishlov berish jarayonida fayldan qanday o’qish va faylga qanday yozish mumkin?</w:t>
      </w:r>
    </w:p>
    <w:p w14:paraId="4123F846"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fayldan o’qish, faylga yozish, ma’lumotlar, ishlov berish, jarayon.</w:t>
      </w:r>
    </w:p>
    <w:p w14:paraId="1BF873FE"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35. Ma’lumotlarga ishlov berish. Ma’lumotlarni tayyorlash. Jadvaldan tasodifiy qiymatlarni olish.</w:t>
      </w:r>
    </w:p>
    <w:p w14:paraId="25869398"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Ma’lumotlarni tayyorlash jarayonida jadvaldan tasodifiy qiymatlarni qanday olish mumkin?</w:t>
      </w:r>
    </w:p>
    <w:p w14:paraId="36D8EA2A"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tayyorlash, tasodifiy qiymatlar, jadval, olish, jarayon.</w:t>
      </w:r>
    </w:p>
    <w:p w14:paraId="3A9C0CB9"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36. Ma’lumotlar to’plami ustida irarxik indekslash.</w:t>
      </w:r>
    </w:p>
    <w:p w14:paraId="0FA0E948"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Ma’lumotlar to’plami ustida irarxik indekslash nima va u qanday amalga oshiriladi?</w:t>
      </w:r>
    </w:p>
    <w:p w14:paraId="2B221AFE"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irarxik indekslash, ma’lumotlar, to’plami, amalga oshirish, tahlil.</w:t>
      </w:r>
    </w:p>
    <w:p w14:paraId="56723FB7"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w:t>
      </w:r>
      <w:r w:rsidRPr="002D00F9">
        <w:rPr>
          <w:rFonts w:ascii="Times New Roman" w:hAnsi="Times New Roman" w:cs="Times New Roman"/>
          <w:b/>
          <w:bCs/>
          <w:sz w:val="28"/>
          <w:szCs w:val="28"/>
          <w:lang w:val="uz-Cyrl-UZ"/>
        </w:rPr>
        <w:t>37. Vizualizatsiya. Grafika. Matplotlib kutubxonasi.</w:t>
      </w:r>
    </w:p>
    <w:p w14:paraId="78032738"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Matplotlib kutubxonasi yordamida grafika qanday yaratiladi? Misollar keltiring.</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Matplotlib, grafika, yaratilish, misol, vizualizatsiya.</w:t>
      </w:r>
    </w:p>
    <w:p w14:paraId="2C048415"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38. Vizualizatsiya. Grafika. Seaborn kutubxonasi. Chiziqli grafik.</w:t>
      </w:r>
    </w:p>
    <w:p w14:paraId="444BF378"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Seaborn kutubxonasi yordamida chiziqli grafik qanday yaratiladi? U qanday foydalanish imkoniyatlariga ega?</w:t>
      </w:r>
    </w:p>
    <w:p w14:paraId="30C81444"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Seaborn, chiziqli grafik, yaratilish, foydalanish, vizualizatsiya.</w:t>
      </w:r>
    </w:p>
    <w:p w14:paraId="06BE4E19"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2D00F9">
        <w:rPr>
          <w:rFonts w:ascii="Times New Roman" w:hAnsi="Times New Roman" w:cs="Times New Roman"/>
          <w:b/>
          <w:bCs/>
          <w:sz w:val="28"/>
          <w:szCs w:val="28"/>
          <w:lang w:val="uz-Cyrl-UZ"/>
        </w:rPr>
        <w:t>139. Internet-do'konda foydalanuvchi xatti-harakatlarini tahlil qilish asosida tavsiyalar tizimini ishlab chiqish.</w:t>
      </w:r>
    </w:p>
    <w:p w14:paraId="4DC6BCF2"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Internet-do'konda foydalanuvchi xatti-harakatlarini tahlil qilish qanday tavsiyalar tizimini yaratishga yordam beradi?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foydalanuvchi xatti-harakatlari, tahlil, tavsiyalar, tizim, internet-do'kon.</w:t>
      </w:r>
    </w:p>
    <w:p w14:paraId="5C4B5BAA"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w:t>
      </w:r>
      <w:r w:rsidRPr="002D00F9">
        <w:rPr>
          <w:rFonts w:ascii="Times New Roman" w:hAnsi="Times New Roman" w:cs="Times New Roman"/>
          <w:b/>
          <w:bCs/>
          <w:sz w:val="28"/>
          <w:szCs w:val="28"/>
          <w:lang w:val="uz-Cyrl-UZ"/>
        </w:rPr>
        <w:t>40. Fotosuratlarda ob'ektlarni tanib olish.</w:t>
      </w:r>
    </w:p>
    <w:p w14:paraId="52087B19"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Fotosuratlarda ob'ektlarni tanib olish uchun qanday tasvirni qayta ishlash usullari qo'llaniladi?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fotosurat, ob'ektlar, tanib olish, tasvirni qayta ishlash, usullar.</w:t>
      </w:r>
    </w:p>
    <w:p w14:paraId="2A674EF7"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41. Kompyuter ko'rish vazifalarida chuqur o'rganish algoritmlari.</w:t>
      </w:r>
    </w:p>
    <w:p w14:paraId="584D2E40"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Kompyuter ko'rish vazifalarida chuqur o'rganish algoritmlarining samaradorligini qanday baholash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kompyuter ko'rish, chuqur o'rganish, algoritmlar, samaradorlik, baholash.</w:t>
      </w:r>
    </w:p>
    <w:p w14:paraId="23F422E5"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2D00F9">
        <w:rPr>
          <w:rFonts w:ascii="Times New Roman" w:hAnsi="Times New Roman" w:cs="Times New Roman"/>
          <w:b/>
          <w:bCs/>
          <w:sz w:val="28"/>
          <w:szCs w:val="28"/>
          <w:lang w:val="uz-Cyrl-UZ"/>
        </w:rPr>
        <w:t>142. Bank mijozlari to'g'risidagi ma'lumotlarni tahlil qilish.</w:t>
      </w:r>
    </w:p>
    <w:p w14:paraId="67EB7644"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Bank mijozlari ma'lumotlarini tahlil qilish orqali qarz oluvchilarning kredit qobiliyatini qanday prognoz qilish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bank, mijozlar, tahlil, kredit qobiliyati, prognoz.</w:t>
      </w:r>
    </w:p>
    <w:p w14:paraId="4F250F0E"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w:t>
      </w:r>
      <w:r w:rsidRPr="002D00F9">
        <w:rPr>
          <w:rFonts w:ascii="Times New Roman" w:hAnsi="Times New Roman" w:cs="Times New Roman"/>
          <w:b/>
          <w:bCs/>
          <w:sz w:val="28"/>
          <w:szCs w:val="28"/>
          <w:lang w:val="uz-Cyrl-UZ"/>
        </w:rPr>
        <w:t>43. Mashinani o'rganishni ijtimoiy tarmoqlarni tahlil qilishda qo'llash.</w:t>
      </w:r>
    </w:p>
    <w:p w14:paraId="5BBF6BB1"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lastRenderedPageBreak/>
        <w:t>Savol:</w:t>
      </w:r>
      <w:r w:rsidRPr="002D00F9">
        <w:rPr>
          <w:rFonts w:ascii="Times New Roman" w:hAnsi="Times New Roman" w:cs="Times New Roman"/>
          <w:sz w:val="28"/>
          <w:szCs w:val="28"/>
          <w:lang w:val="uz-Cyrl-UZ"/>
        </w:rPr>
        <w:t xml:space="preserve"> Mashinani o'rganish usullarini ijtimoiy tarmoqlarni tahlil qilishda qanday qo'llash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mashinani o'rganish, ijtimoiy tarmoqlar, tahlil, usullar, natijalar.</w:t>
      </w:r>
    </w:p>
    <w:p w14:paraId="59935CCF"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084724">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44. Matn ma'lumotlarini qazib olish.</w:t>
      </w:r>
    </w:p>
    <w:p w14:paraId="055C668A"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Matn hissiyotlarini tahlil qilish uchun tasniflash usullari qanday taqqoslanishi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matn, hissiyotlar, tahlil, tasniflash, usullar.</w:t>
      </w:r>
    </w:p>
    <w:p w14:paraId="44D680D8"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45. Katta hajmdagi ma'lumotlar uchun klasterlash usullari.</w:t>
      </w:r>
    </w:p>
    <w:p w14:paraId="7419A799"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Katta hajmdagi ma'lumotlar uchun klasterlash usullarini qanday taqqoslash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katta ma'lumotlar, klasterlash, usullar, taqqoslash, tahlil.</w:t>
      </w:r>
    </w:p>
    <w:p w14:paraId="173F7D37"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w:t>
      </w:r>
      <w:r w:rsidRPr="002D00F9">
        <w:rPr>
          <w:rFonts w:ascii="Times New Roman" w:hAnsi="Times New Roman" w:cs="Times New Roman"/>
          <w:b/>
          <w:bCs/>
          <w:sz w:val="28"/>
          <w:szCs w:val="28"/>
          <w:lang w:val="uz-Cyrl-UZ"/>
        </w:rPr>
        <w:t>46. Veb-tahlil ma'lumotlari asosida foydalanuvchi faolligini bashorat qilish.</w:t>
      </w:r>
    </w:p>
    <w:p w14:paraId="79B3585B"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Veb-tahlil ma'lumotlari yordamida foydalanuvchi faolligini qanday bashorat qilish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veb-tahlil, foydalanuvchi faolligi, bashorat, ma'lumotlar, usullar.</w:t>
      </w:r>
    </w:p>
    <w:p w14:paraId="70518FCB"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w:t>
      </w:r>
      <w:r w:rsidRPr="002D00F9">
        <w:rPr>
          <w:rFonts w:ascii="Times New Roman" w:hAnsi="Times New Roman" w:cs="Times New Roman"/>
          <w:b/>
          <w:bCs/>
          <w:sz w:val="28"/>
          <w:szCs w:val="28"/>
          <w:lang w:val="uz-Cyrl-UZ"/>
        </w:rPr>
        <w:t>47. Qo'lda yozilgan matnni aniqlash uchun neyron tarmoqlar.</w:t>
      </w:r>
    </w:p>
    <w:p w14:paraId="04065EF4"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Qo'lda yozilgan matnni aniqlashda neyron tarmoqlar qanday ishlatiladi?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qo'lda yozilgan, matn, aniqlash, neyron tarmoqlar, ishlash.</w:t>
      </w:r>
    </w:p>
    <w:p w14:paraId="493E608A"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14</w:t>
      </w:r>
      <w:r w:rsidRPr="002D00F9">
        <w:rPr>
          <w:rFonts w:ascii="Times New Roman" w:hAnsi="Times New Roman" w:cs="Times New Roman"/>
          <w:b/>
          <w:bCs/>
          <w:sz w:val="28"/>
          <w:szCs w:val="28"/>
          <w:lang w:val="uz-Cyrl-UZ"/>
        </w:rPr>
        <w:t>8. Ijtimoiy media ma'lumotlarini tahlil qilish.</w:t>
      </w:r>
    </w:p>
    <w:p w14:paraId="790A583C"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Trendlar va mashhur mavzularni aniqlash uchun ijtimoiy media ma'lumotlarini qanday tahlil qilish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ijtimoiy media, ma'lumotlar, tahlil, trendlar, mavzular.</w:t>
      </w:r>
    </w:p>
    <w:p w14:paraId="1CE7E84A"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49. Vaqt seriyalari usullari.</w:t>
      </w:r>
    </w:p>
    <w:p w14:paraId="07C72758"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Vaqt seriyalari usullari yordamida tovarlarga boʻlgan talabni qanday prognozlash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vaqt seriyalari, usullar, talab, prognozlash, tahlil.</w:t>
      </w:r>
    </w:p>
    <w:p w14:paraId="7E3D00E1"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50. Katta ma'lumotlar to'plamlarida chet elliklarni aniqlash.</w:t>
      </w:r>
    </w:p>
    <w:p w14:paraId="0557B47F"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Katta ma'lumotlar to'plamlarida anomaliyalarni qanday aniqlash usullari mavjud?</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katta ma'lumotlar, anomaliyalarning aniqlanishi, usullar, tahlil, ma'lumotlar.</w:t>
      </w:r>
    </w:p>
    <w:p w14:paraId="10B43040"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51. Qidiruv tizimlarida tartiblash algoritmlari.</w:t>
      </w:r>
    </w:p>
    <w:p w14:paraId="6BABBEFF"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Qidiruv tizimlarida tartiblash algoritmlarini qanday solishtirish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qidiruv tizimlari, tartiblash, algoritmlar, solishtirish, tahlil.</w:t>
      </w:r>
    </w:p>
    <w:p w14:paraId="36CB1BDF"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084724">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52. Onlayn reklama kampaniyalarini optimallashtirish.</w:t>
      </w:r>
    </w:p>
    <w:p w14:paraId="28F90EC2" w14:textId="16A99168"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Foydalanuvchilarning xatti-harakatlari ma'lumotlari asosida onlayn reklama kampaniyalarini qanday optimallashtirish mumkin?</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onlayn reklama, kampaniyalar, optimallashtirish, foydalanuvchilar, ma'lumotlar.</w:t>
      </w:r>
    </w:p>
    <w:p w14:paraId="75B7ECA9"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uz-Cyrl-UZ"/>
        </w:rPr>
        <w:t>15</w:t>
      </w:r>
      <w:r w:rsidRPr="002D00F9">
        <w:rPr>
          <w:rFonts w:ascii="Times New Roman" w:hAnsi="Times New Roman" w:cs="Times New Roman"/>
          <w:b/>
          <w:bCs/>
          <w:sz w:val="28"/>
          <w:szCs w:val="28"/>
          <w:lang w:val="uz-Cyrl-UZ"/>
        </w:rPr>
        <w:t>3. Avtomobil ma'lumotlarini tahlil qilish.</w:t>
      </w:r>
    </w:p>
    <w:p w14:paraId="2BFEF479" w14:textId="7EFEF929"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Avtomobil ma'lumotlarini tahlil qilish orqali baxtsiz hodisalarni qanday bashorat qilish mumkin?</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avtomobil, ma'lumotlar, tahlil, baxtsiz hodisalar, bashorat.</w:t>
      </w:r>
    </w:p>
    <w:p w14:paraId="6EF5A124"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54. Nutqni aniqlash.</w:t>
      </w:r>
    </w:p>
    <w:p w14:paraId="6033E474" w14:textId="6B44A7C7" w:rsidR="00527460" w:rsidRPr="002D00F9" w:rsidRDefault="00454DB4"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noProof/>
          <w:sz w:val="28"/>
          <w:szCs w:val="28"/>
          <w:lang w:val="en-US" w:eastAsia="en-US"/>
        </w:rPr>
        <w:lastRenderedPageBreak/>
        <w:drawing>
          <wp:anchor distT="0" distB="0" distL="114300" distR="114300" simplePos="0" relativeHeight="251660288" behindDoc="1" locked="0" layoutInCell="1" allowOverlap="1" wp14:anchorId="16D5E22C" wp14:editId="66EF7866">
            <wp:simplePos x="0" y="0"/>
            <wp:positionH relativeFrom="column">
              <wp:posOffset>3011805</wp:posOffset>
            </wp:positionH>
            <wp:positionV relativeFrom="paragraph">
              <wp:posOffset>408305</wp:posOffset>
            </wp:positionV>
            <wp:extent cx="2794635" cy="2089785"/>
            <wp:effectExtent l="0" t="0" r="5715" b="5715"/>
            <wp:wrapThrough wrapText="bothSides">
              <wp:wrapPolygon edited="0">
                <wp:start x="0" y="0"/>
                <wp:lineTo x="0" y="21462"/>
                <wp:lineTo x="21497" y="21462"/>
                <wp:lineTo x="21497" y="0"/>
                <wp:lineTo x="0" y="0"/>
              </wp:wrapPolygon>
            </wp:wrapThrough>
            <wp:docPr id="2" name="Рисунок 2" descr="https://walker.uz/wp-content/uploads/2020/11/Screenshot-at-Nov-24-11-2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lker.uz/wp-content/uploads/2020/11/Screenshot-at-Nov-24-11-24-15.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70" t="3704" r="5385" b="6995"/>
                    <a:stretch/>
                  </pic:blipFill>
                  <pic:spPr bwMode="auto">
                    <a:xfrm>
                      <a:off x="0" y="0"/>
                      <a:ext cx="2794635" cy="2089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460" w:rsidRPr="002D00F9">
        <w:rPr>
          <w:rFonts w:ascii="Times New Roman" w:hAnsi="Times New Roman" w:cs="Times New Roman"/>
          <w:b/>
          <w:bCs/>
          <w:sz w:val="28"/>
          <w:szCs w:val="28"/>
          <w:lang w:val="uz-Cyrl-UZ"/>
        </w:rPr>
        <w:t>Savol:</w:t>
      </w:r>
      <w:r w:rsidR="00527460" w:rsidRPr="002D00F9">
        <w:rPr>
          <w:rFonts w:ascii="Times New Roman" w:hAnsi="Times New Roman" w:cs="Times New Roman"/>
          <w:sz w:val="28"/>
          <w:szCs w:val="28"/>
          <w:lang w:val="uz-Cyrl-UZ"/>
        </w:rPr>
        <w:t xml:space="preserve"> Nutqni aniqlash uchun tovushni qayta ishlash usullarini qanday taqqoslash mumkin?</w:t>
      </w:r>
      <w:r w:rsidR="00527460" w:rsidRPr="002D00F9">
        <w:rPr>
          <w:rFonts w:ascii="Times New Roman" w:hAnsi="Times New Roman" w:cs="Times New Roman"/>
          <w:sz w:val="28"/>
          <w:szCs w:val="28"/>
          <w:lang w:val="uz-Cyrl-UZ"/>
        </w:rPr>
        <w:br/>
      </w:r>
      <w:r w:rsidR="00527460" w:rsidRPr="002D00F9">
        <w:rPr>
          <w:rFonts w:ascii="Times New Roman" w:hAnsi="Times New Roman" w:cs="Times New Roman"/>
          <w:b/>
          <w:bCs/>
          <w:sz w:val="28"/>
          <w:szCs w:val="28"/>
          <w:lang w:val="uz-Cyrl-UZ"/>
        </w:rPr>
        <w:t>Tayanch so'zlari:</w:t>
      </w:r>
      <w:r w:rsidR="00527460" w:rsidRPr="002D00F9">
        <w:rPr>
          <w:rFonts w:ascii="Times New Roman" w:hAnsi="Times New Roman" w:cs="Times New Roman"/>
          <w:sz w:val="28"/>
          <w:szCs w:val="28"/>
          <w:lang w:val="uz-Cyrl-UZ"/>
        </w:rPr>
        <w:t xml:space="preserve"> nutq, aniqlash, tovushni qayta ishlash, usullar, taqqoslash.</w:t>
      </w:r>
    </w:p>
    <w:p w14:paraId="41D01214" w14:textId="56D2AD06"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55. Regressiya usullari yordamida bashorat qilish.</w:t>
      </w:r>
    </w:p>
    <w:p w14:paraId="66525E3B"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Regressiya usullari yordamida qanday bashorat qilish mumkin?</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regressiya, usullar, bashorat, tahlil, ma'lumotlar.</w:t>
      </w:r>
    </w:p>
    <w:p w14:paraId="00F5FCE4"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56. Videoda ob'ektlarni aniqlash.</w:t>
      </w:r>
    </w:p>
    <w:p w14:paraId="77F3692D" w14:textId="77777777"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Videoda ob'ektlarni aniqlashda qanday algoritmlar qo'llaniladi?</w:t>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video, ob'ektlar, aniqlash, algoritmlar, tahlil.</w:t>
      </w:r>
    </w:p>
    <w:p w14:paraId="5016E5F3"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57. Biotibbiyot ma'lumotlarini tahlil qilish.</w:t>
      </w:r>
    </w:p>
    <w:p w14:paraId="1980715F" w14:textId="40660A95"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Biotibbiyot ma'lumotlarini tahlil qilish uchun chuqur o'rganish algoritmlarini qanday qo'llash mumkin?</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biotibbiyot, ma'lumotlar, tahlil, chuqur o'rganish, algoritmlar.</w:t>
      </w:r>
    </w:p>
    <w:p w14:paraId="6F8A1809"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15</w:t>
      </w:r>
      <w:r w:rsidRPr="002D00F9">
        <w:rPr>
          <w:rFonts w:ascii="Times New Roman" w:hAnsi="Times New Roman" w:cs="Times New Roman"/>
          <w:b/>
          <w:bCs/>
          <w:sz w:val="28"/>
          <w:szCs w:val="28"/>
          <w:lang w:val="uz-Cyrl-UZ"/>
        </w:rPr>
        <w:t>8. Ijtimoiy yangiliklar tarmoqlaridagi maqolalar.</w:t>
      </w:r>
    </w:p>
    <w:p w14:paraId="1FC8F8E6" w14:textId="398BB9DC"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Ijtimoiy yangiliklar tarmoqlaridagi maqolalarning ommabopligini qanday bashorat qilish mumkin?</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ijtimoiy yangiliklar, maqolalar, ommaboplik, bashorat, tahlil.</w:t>
      </w:r>
    </w:p>
    <w:p w14:paraId="58ABCD9C"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15</w:t>
      </w:r>
      <w:r w:rsidRPr="002D00F9">
        <w:rPr>
          <w:rFonts w:ascii="Times New Roman" w:hAnsi="Times New Roman" w:cs="Times New Roman"/>
          <w:b/>
          <w:bCs/>
          <w:sz w:val="28"/>
          <w:szCs w:val="28"/>
          <w:lang w:val="uz-Cyrl-UZ"/>
        </w:rPr>
        <w:t>9. Ijtimoiy tarmoqlardagi kontentga foydalanuvchilarning emotsional reaktsiyalari.</w:t>
      </w:r>
    </w:p>
    <w:p w14:paraId="51FBC27F" w14:textId="346C4B26"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Ijtimoiy tarmoqlardagi kontentga foydalanuvchilarning emotsional reaktsiyalarini qanday tahlil qilish mumkin?</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ijtimoiy tarmoqlar, kontent, emotsional reaktsiyalar, tahlil,</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t xml:space="preserve"> ma'lumotlar.</w:t>
      </w:r>
    </w:p>
    <w:p w14:paraId="42616066"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470E61">
        <w:rPr>
          <w:rFonts w:ascii="Times New Roman" w:hAnsi="Times New Roman" w:cs="Times New Roman"/>
          <w:b/>
          <w:bCs/>
          <w:sz w:val="28"/>
          <w:szCs w:val="28"/>
          <w:lang w:val="uz-Cyrl-UZ"/>
        </w:rPr>
        <w:t>1</w:t>
      </w:r>
      <w:r w:rsidRPr="002D00F9">
        <w:rPr>
          <w:rFonts w:ascii="Times New Roman" w:hAnsi="Times New Roman" w:cs="Times New Roman"/>
          <w:b/>
          <w:bCs/>
          <w:sz w:val="28"/>
          <w:szCs w:val="28"/>
          <w:lang w:val="uz-Cyrl-UZ"/>
        </w:rPr>
        <w:t>60. Klinik ma'lumotlarni tahlil qilish.</w:t>
      </w:r>
    </w:p>
    <w:p w14:paraId="2CBBEFDD" w14:textId="63BC72AA"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Klinik ma'lumotlarni tahlil qilish va kasalliklarni tashxislashda mashinani o'rganish qanday qo'llaniladi?</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klinik ma'lumotlar, tahlil, kasalliklar, tashxis, mashinani</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t xml:space="preserve"> o'rganish.</w:t>
      </w:r>
    </w:p>
    <w:p w14:paraId="40EDBDB6"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61. Transport oqimi ma'lumotlarini tahlil qilish.</w:t>
      </w:r>
    </w:p>
    <w:p w14:paraId="7B93D371" w14:textId="7BD8EAF8"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Transport oqimi ma'lumotlarini tahlil qilganda shahar transportini qanday optimallashtirish mumkin?</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transport oqimi, ma'lumotlar, tahlil, shahar transporti, optimallashtirish.</w:t>
      </w:r>
    </w:p>
    <w:p w14:paraId="71239E91" w14:textId="77777777" w:rsidR="00527460" w:rsidRPr="002D00F9" w:rsidRDefault="00527460" w:rsidP="00454DB4">
      <w:pPr>
        <w:spacing w:after="0" w:line="240" w:lineRule="auto"/>
        <w:jc w:val="both"/>
        <w:rPr>
          <w:rFonts w:ascii="Times New Roman" w:hAnsi="Times New Roman" w:cs="Times New Roman"/>
          <w:b/>
          <w:bCs/>
          <w:sz w:val="28"/>
          <w:szCs w:val="28"/>
          <w:lang w:val="uz-Cyrl-UZ"/>
        </w:rPr>
      </w:pPr>
      <w:r w:rsidRPr="00527460">
        <w:rPr>
          <w:rFonts w:ascii="Times New Roman" w:hAnsi="Times New Roman" w:cs="Times New Roman"/>
          <w:b/>
          <w:bCs/>
          <w:sz w:val="28"/>
          <w:szCs w:val="28"/>
          <w:lang w:val="en-US"/>
        </w:rPr>
        <w:t>1</w:t>
      </w:r>
      <w:r w:rsidRPr="002D00F9">
        <w:rPr>
          <w:rFonts w:ascii="Times New Roman" w:hAnsi="Times New Roman" w:cs="Times New Roman"/>
          <w:b/>
          <w:bCs/>
          <w:sz w:val="28"/>
          <w:szCs w:val="28"/>
          <w:lang w:val="uz-Cyrl-UZ"/>
        </w:rPr>
        <w:t>62. Imo-ishora tili.</w:t>
      </w:r>
    </w:p>
    <w:p w14:paraId="7E871F14" w14:textId="0EB97562" w:rsidR="00527460" w:rsidRPr="002D00F9" w:rsidRDefault="00527460" w:rsidP="00454DB4">
      <w:pPr>
        <w:spacing w:after="0" w:line="240" w:lineRule="auto"/>
        <w:jc w:val="both"/>
        <w:rPr>
          <w:rFonts w:ascii="Times New Roman" w:hAnsi="Times New Roman" w:cs="Times New Roman"/>
          <w:sz w:val="28"/>
          <w:szCs w:val="28"/>
          <w:lang w:val="uz-Cyrl-UZ"/>
        </w:rPr>
      </w:pPr>
      <w:r w:rsidRPr="002D00F9">
        <w:rPr>
          <w:rFonts w:ascii="Times New Roman" w:hAnsi="Times New Roman" w:cs="Times New Roman"/>
          <w:b/>
          <w:bCs/>
          <w:sz w:val="28"/>
          <w:szCs w:val="28"/>
          <w:lang w:val="uz-Cyrl-UZ"/>
        </w:rPr>
        <w:t>Savol:</w:t>
      </w:r>
      <w:r w:rsidRPr="002D00F9">
        <w:rPr>
          <w:rFonts w:ascii="Times New Roman" w:hAnsi="Times New Roman" w:cs="Times New Roman"/>
          <w:sz w:val="28"/>
          <w:szCs w:val="28"/>
          <w:lang w:val="uz-Cyrl-UZ"/>
        </w:rPr>
        <w:t xml:space="preserve"> Imo-ishora tilidagi imo-ishoralarni tanib olish uchun qanday kompyuter ko'rish algoritmlari mavjud?</w:t>
      </w:r>
      <w:r w:rsidR="00454DB4">
        <w:rPr>
          <w:rFonts w:ascii="Times New Roman" w:hAnsi="Times New Roman" w:cs="Times New Roman"/>
          <w:sz w:val="28"/>
          <w:szCs w:val="28"/>
          <w:lang w:val="uz-Cyrl-UZ"/>
        </w:rPr>
        <w:tab/>
      </w:r>
      <w:r w:rsidRPr="002D00F9">
        <w:rPr>
          <w:rFonts w:ascii="Times New Roman" w:hAnsi="Times New Roman" w:cs="Times New Roman"/>
          <w:sz w:val="28"/>
          <w:szCs w:val="28"/>
          <w:lang w:val="uz-Cyrl-UZ"/>
        </w:rPr>
        <w:br/>
      </w:r>
      <w:r w:rsidRPr="002D00F9">
        <w:rPr>
          <w:rFonts w:ascii="Times New Roman" w:hAnsi="Times New Roman" w:cs="Times New Roman"/>
          <w:b/>
          <w:bCs/>
          <w:sz w:val="28"/>
          <w:szCs w:val="28"/>
          <w:lang w:val="uz-Cyrl-UZ"/>
        </w:rPr>
        <w:t>Tayanch so'zlari:</w:t>
      </w:r>
      <w:r w:rsidRPr="002D00F9">
        <w:rPr>
          <w:rFonts w:ascii="Times New Roman" w:hAnsi="Times New Roman" w:cs="Times New Roman"/>
          <w:sz w:val="28"/>
          <w:szCs w:val="28"/>
          <w:lang w:val="uz-Cyrl-UZ"/>
        </w:rPr>
        <w:t xml:space="preserve"> imo-ishora tili, tanib olish, kompyuter ko'rish, algoritmlar, tahlil.</w:t>
      </w:r>
    </w:p>
    <w:p w14:paraId="077B6D1C" w14:textId="77777777" w:rsidR="00527460" w:rsidRPr="002D00F9" w:rsidRDefault="00527460" w:rsidP="00454DB4">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163.</w:t>
      </w:r>
      <w:r w:rsidRPr="002D00F9">
        <w:rPr>
          <w:rFonts w:ascii="Times New Roman" w:hAnsi="Times New Roman" w:cs="Times New Roman"/>
          <w:b/>
          <w:sz w:val="28"/>
          <w:szCs w:val="28"/>
          <w:lang w:val="es-ES"/>
        </w:rPr>
        <w:t>Algoritmning asosiy turlari haqida ma’lumot.</w:t>
      </w:r>
    </w:p>
    <w:p w14:paraId="25156CE4" w14:textId="2CD6797C" w:rsidR="00527460" w:rsidRPr="002D00F9" w:rsidRDefault="00527460" w:rsidP="00575FAF">
      <w:pPr>
        <w:spacing w:after="0" w:line="240" w:lineRule="auto"/>
        <w:jc w:val="both"/>
        <w:rPr>
          <w:rFonts w:ascii="Times New Roman" w:hAnsi="Times New Roman" w:cs="Times New Roman"/>
          <w:i/>
          <w:sz w:val="28"/>
          <w:szCs w:val="28"/>
          <w:lang w:val="es-ES"/>
        </w:rPr>
      </w:pPr>
      <w:r w:rsidRPr="002D00F9">
        <w:rPr>
          <w:rFonts w:ascii="Times New Roman" w:hAnsi="Times New Roman" w:cs="Times New Roman"/>
          <w:i/>
          <w:sz w:val="28"/>
          <w:szCs w:val="28"/>
          <w:lang w:val="es-ES"/>
        </w:rPr>
        <w:lastRenderedPageBreak/>
        <w:t>Tayanch iboralar: chiziqli algoritm, tarmoqlanuvchi algoritm, takrorlanuvchi algoritm.</w:t>
      </w:r>
    </w:p>
    <w:p w14:paraId="76DF831F"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sidRPr="002D00F9">
        <w:rPr>
          <w:rFonts w:ascii="Times New Roman" w:hAnsi="Times New Roman" w:cs="Times New Roman"/>
          <w:b/>
          <w:sz w:val="28"/>
          <w:szCs w:val="28"/>
          <w:lang w:val="uz-Latn-UZ"/>
        </w:rPr>
        <w:t>Rasmda keltrilgan grafni Dijkstra algoritmi asosida eng qisqa yo’lni topish misolida yeching va Dijkstra algoritmini ishlash tamoyilini tushuntiring.</w:t>
      </w:r>
    </w:p>
    <w:p w14:paraId="21AE1BD9"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164.</w:t>
      </w:r>
      <w:r w:rsidRPr="002D00F9">
        <w:rPr>
          <w:rFonts w:ascii="Times New Roman" w:hAnsi="Times New Roman" w:cs="Times New Roman"/>
          <w:b/>
          <w:sz w:val="28"/>
          <w:szCs w:val="28"/>
          <w:lang w:val="uz-Latn-UZ"/>
        </w:rPr>
        <w:t>Qidrish algoritmlari va ularning bir-biridan farqi.</w:t>
      </w:r>
    </w:p>
    <w:p w14:paraId="2F6F0BCE"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chiziqli qidiruv algoritmi, binar qidiruv algoritmi, chiziqli va binar qidiruvlarni afzaliklari va kamchiliklari.</w:t>
      </w:r>
    </w:p>
    <w:p w14:paraId="63D86E57"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165.</w:t>
      </w:r>
      <w:r w:rsidRPr="002D00F9">
        <w:rPr>
          <w:rFonts w:ascii="Times New Roman" w:hAnsi="Times New Roman" w:cs="Times New Roman"/>
          <w:b/>
          <w:sz w:val="28"/>
          <w:szCs w:val="28"/>
          <w:lang w:val="uz-Latn-UZ"/>
        </w:rPr>
        <w:t>Navbat va Dek ma’lumotlar tuzilmasi va ularning qo’llanilishi.</w:t>
      </w:r>
    </w:p>
    <w:p w14:paraId="010DE450"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Navbat haqida tushuncha. Deka haqida tushuncha. Navbat va Dekning qo’llanilishi.</w:t>
      </w:r>
    </w:p>
    <w:p w14:paraId="4F2D6B87"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166.</w:t>
      </w:r>
      <w:r w:rsidRPr="002D00F9">
        <w:rPr>
          <w:rFonts w:ascii="Times New Roman" w:hAnsi="Times New Roman" w:cs="Times New Roman"/>
          <w:b/>
          <w:sz w:val="28"/>
          <w:szCs w:val="28"/>
          <w:lang w:val="uz-Latn-UZ"/>
        </w:rPr>
        <w:t>Pufakchali saralash (Bubble sort) haqida tushuncha va uni ishlash algoritmi.</w:t>
      </w:r>
    </w:p>
    <w:p w14:paraId="1C8303BB"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Bubble saralash haqida tushuncha. Qandaydir sonlardan iborat bo’lgan M nomli tartibsiz massiv berilgan. M(z, k, d, n, b, y, w, x). M nomli massivni Bubble saralash orqali saralash algoritmnini yozing. Bubble saralashning yahshi va yomon tomonlarini yozing.</w:t>
      </w:r>
    </w:p>
    <w:p w14:paraId="617FCF21"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167.</w:t>
      </w:r>
      <w:r w:rsidRPr="002D00F9">
        <w:rPr>
          <w:rFonts w:ascii="Times New Roman" w:hAnsi="Times New Roman" w:cs="Times New Roman"/>
          <w:b/>
          <w:sz w:val="28"/>
          <w:szCs w:val="28"/>
          <w:lang w:val="uz-Latn-UZ"/>
        </w:rPr>
        <w:t>Merosxo’rlik tushunchasi va uning turlari. Polimorfizm.</w:t>
      </w:r>
    </w:p>
    <w:p w14:paraId="7F3A06D7" w14:textId="77777777" w:rsidR="00527460" w:rsidRPr="002D00F9" w:rsidRDefault="00527460" w:rsidP="00575FAF">
      <w:pPr>
        <w:spacing w:after="0" w:line="240" w:lineRule="auto"/>
        <w:jc w:val="both"/>
        <w:rPr>
          <w:rFonts w:ascii="Times New Roman" w:hAnsi="Times New Roman" w:cs="Times New Roman"/>
          <w:bCs/>
          <w:i/>
          <w:sz w:val="28"/>
          <w:szCs w:val="28"/>
          <w:lang w:val="uz-Latn-UZ"/>
        </w:rPr>
      </w:pPr>
      <w:r w:rsidRPr="002D00F9">
        <w:rPr>
          <w:rFonts w:ascii="Times New Roman" w:hAnsi="Times New Roman" w:cs="Times New Roman"/>
          <w:i/>
          <w:sz w:val="28"/>
          <w:szCs w:val="28"/>
          <w:lang w:val="uz-Latn-UZ"/>
        </w:rPr>
        <w:t xml:space="preserve">Tayanch iboralar: </w:t>
      </w:r>
      <w:r w:rsidRPr="002D00F9">
        <w:rPr>
          <w:rFonts w:ascii="Times New Roman" w:hAnsi="Times New Roman" w:cs="Times New Roman"/>
          <w:bCs/>
          <w:i/>
          <w:sz w:val="28"/>
          <w:szCs w:val="28"/>
          <w:lang w:val="uz-Latn-UZ"/>
        </w:rPr>
        <w:t>Merosxo‘rlikning umumiy xarakteristikasi. Merosxo‘rlik turlari. Polimorfizm.</w:t>
      </w:r>
    </w:p>
    <w:p w14:paraId="671A67B3"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168.</w:t>
      </w:r>
      <w:r w:rsidRPr="002D00F9">
        <w:rPr>
          <w:rFonts w:ascii="Times New Roman" w:hAnsi="Times New Roman" w:cs="Times New Roman"/>
          <w:b/>
          <w:sz w:val="28"/>
          <w:szCs w:val="28"/>
          <w:lang w:val="uz-Latn-UZ"/>
        </w:rPr>
        <w:t>Binar daraxt turlari haqida tushuncha va ularning bir-biridan farqi.</w:t>
      </w:r>
    </w:p>
    <w:p w14:paraId="7B093B61"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Full binar daraxt, Complete binar daraxt, Balanced binar daraxt.</w:t>
      </w:r>
    </w:p>
    <w:p w14:paraId="7999405A" w14:textId="77777777" w:rsidR="00527460" w:rsidRPr="002D00F9" w:rsidRDefault="00527460" w:rsidP="00575FAF">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169.</w:t>
      </w:r>
      <w:r w:rsidRPr="002D00F9">
        <w:rPr>
          <w:rFonts w:ascii="Times New Roman" w:hAnsi="Times New Roman" w:cs="Times New Roman"/>
          <w:b/>
          <w:sz w:val="28"/>
          <w:szCs w:val="28"/>
          <w:lang w:val="es-ES"/>
        </w:rPr>
        <w:t>Directed va undirected graflar, Bog’langan va bog’lanmangan, Vaznli va vaznsiz graflar.</w:t>
      </w:r>
    </w:p>
    <w:p w14:paraId="0746A30D" w14:textId="77777777" w:rsidR="00527460" w:rsidRPr="002D00F9" w:rsidRDefault="00527460" w:rsidP="00575FAF">
      <w:pPr>
        <w:spacing w:after="0" w:line="240" w:lineRule="auto"/>
        <w:jc w:val="both"/>
        <w:rPr>
          <w:rFonts w:ascii="Times New Roman" w:hAnsi="Times New Roman" w:cs="Times New Roman"/>
          <w:i/>
          <w:sz w:val="28"/>
          <w:szCs w:val="28"/>
          <w:lang w:val="es-ES"/>
        </w:rPr>
      </w:pPr>
      <w:r w:rsidRPr="002D00F9">
        <w:rPr>
          <w:rFonts w:ascii="Times New Roman" w:hAnsi="Times New Roman" w:cs="Times New Roman"/>
          <w:i/>
          <w:sz w:val="28"/>
          <w:szCs w:val="28"/>
          <w:lang w:val="es-ES"/>
        </w:rPr>
        <w:t xml:space="preserve">Tayanch iboralar: Directed va undirected graflar haqida tushuncha. Bog’langan va bog’lanmangan graflar haqida tushuncha. Vaznli va vaznsiz graflar haqida tushuncha. </w:t>
      </w:r>
    </w:p>
    <w:p w14:paraId="168FB6ED" w14:textId="77777777" w:rsidR="00527460" w:rsidRPr="002D00F9" w:rsidRDefault="00527460" w:rsidP="00575FAF">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170.</w:t>
      </w:r>
      <w:r w:rsidRPr="002D00F9">
        <w:rPr>
          <w:rFonts w:ascii="Times New Roman" w:hAnsi="Times New Roman" w:cs="Times New Roman"/>
          <w:b/>
          <w:sz w:val="28"/>
          <w:szCs w:val="28"/>
          <w:lang w:val="es-ES"/>
        </w:rPr>
        <w:t>Tez saralash (Quick sort) haqida tushuncha va uni ishlash algoritmi.</w:t>
      </w:r>
    </w:p>
    <w:p w14:paraId="226959EC" w14:textId="77777777" w:rsidR="00527460" w:rsidRPr="002D00F9" w:rsidRDefault="00527460" w:rsidP="00575FAF">
      <w:pPr>
        <w:spacing w:after="0" w:line="240" w:lineRule="auto"/>
        <w:jc w:val="both"/>
        <w:rPr>
          <w:rFonts w:ascii="Times New Roman" w:hAnsi="Times New Roman" w:cs="Times New Roman"/>
          <w:i/>
          <w:sz w:val="28"/>
          <w:szCs w:val="28"/>
          <w:lang w:val="es-ES"/>
        </w:rPr>
      </w:pPr>
      <w:r w:rsidRPr="002D00F9">
        <w:rPr>
          <w:rFonts w:ascii="Times New Roman" w:hAnsi="Times New Roman" w:cs="Times New Roman"/>
          <w:i/>
          <w:sz w:val="28"/>
          <w:szCs w:val="28"/>
          <w:lang w:val="es-ES"/>
        </w:rPr>
        <w:t>Tayanch iboralar: Quick saralash haqida tushuncha. Qandaydir sonlardan iborat bo’lgan M nomli tartibsiz massiv berilgan. M(z, k, d, n, b, y, w, x). M nomli massivni Quick saralash orqali saralash algoritmnini yozing. Quick saralashning yahshi va yomon tomonlarini yozing.</w:t>
      </w:r>
    </w:p>
    <w:p w14:paraId="525741F3" w14:textId="77777777" w:rsidR="00527460" w:rsidRPr="002D00F9" w:rsidRDefault="00527460" w:rsidP="00575FAF">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171.</w:t>
      </w:r>
      <w:r w:rsidRPr="002D00F9">
        <w:rPr>
          <w:rFonts w:ascii="Times New Roman" w:hAnsi="Times New Roman" w:cs="Times New Roman"/>
          <w:b/>
          <w:sz w:val="28"/>
          <w:szCs w:val="28"/>
          <w:lang w:val="es-ES"/>
        </w:rPr>
        <w:t>To’liq va tarqoq graf. Ochiq va yopiq mashrut. Ochiq va yopiq zanjir.</w:t>
      </w:r>
    </w:p>
    <w:p w14:paraId="7889EB3B" w14:textId="77777777" w:rsidR="00527460" w:rsidRPr="002D00F9" w:rsidRDefault="00527460" w:rsidP="00575FAF">
      <w:pPr>
        <w:spacing w:after="0" w:line="240" w:lineRule="auto"/>
        <w:jc w:val="both"/>
        <w:rPr>
          <w:rFonts w:ascii="Times New Roman" w:hAnsi="Times New Roman" w:cs="Times New Roman"/>
          <w:i/>
          <w:sz w:val="28"/>
          <w:szCs w:val="28"/>
          <w:lang w:val="es-ES"/>
        </w:rPr>
      </w:pPr>
      <w:r w:rsidRPr="002D00F9">
        <w:rPr>
          <w:rFonts w:ascii="Times New Roman" w:hAnsi="Times New Roman" w:cs="Times New Roman"/>
          <w:i/>
          <w:sz w:val="28"/>
          <w:szCs w:val="28"/>
          <w:lang w:val="es-ES"/>
        </w:rPr>
        <w:t xml:space="preserve">Tayanch iboralar: To’liq va tarqoq graf tuchunchasini yozing, ularga chizmalar orqali misol keltiring. Ochiq va yopiq mashrut tuchunchasini yozing, ularga chizmalar orqali misol keltiring. Ochiq va yopiq zanjir tuchunchasini yozing, ularga chizmalar orqali misol keltiring. </w:t>
      </w:r>
    </w:p>
    <w:p w14:paraId="77CD4ABD" w14:textId="77777777" w:rsidR="00527460" w:rsidRPr="002D00F9" w:rsidRDefault="00527460" w:rsidP="00575FAF">
      <w:pPr>
        <w:spacing w:after="0" w:line="240" w:lineRule="auto"/>
        <w:jc w:val="both"/>
        <w:rPr>
          <w:rFonts w:ascii="Times New Roman" w:hAnsi="Times New Roman" w:cs="Times New Roman"/>
          <w:b/>
          <w:sz w:val="28"/>
          <w:szCs w:val="28"/>
          <w:lang w:val="es-ES"/>
        </w:rPr>
      </w:pPr>
      <w:r w:rsidRPr="002D00F9">
        <w:rPr>
          <w:rFonts w:ascii="Times New Roman" w:hAnsi="Times New Roman" w:cs="Times New Roman"/>
          <w:b/>
          <w:sz w:val="28"/>
          <w:szCs w:val="28"/>
          <w:lang w:val="es-ES"/>
        </w:rPr>
        <w:t xml:space="preserve"> </w:t>
      </w:r>
      <w:r>
        <w:rPr>
          <w:rFonts w:ascii="Times New Roman" w:hAnsi="Times New Roman" w:cs="Times New Roman"/>
          <w:b/>
          <w:sz w:val="28"/>
          <w:szCs w:val="28"/>
          <w:lang w:val="es-ES"/>
        </w:rPr>
        <w:t>172.</w:t>
      </w:r>
      <w:r w:rsidRPr="002D00F9">
        <w:rPr>
          <w:rFonts w:ascii="Times New Roman" w:hAnsi="Times New Roman" w:cs="Times New Roman"/>
          <w:b/>
          <w:sz w:val="28"/>
          <w:szCs w:val="28"/>
          <w:lang w:val="es-ES"/>
        </w:rPr>
        <w:t>Algoritm tushunchasi va algoritmni to’liq qurish bosqichlari.</w:t>
      </w:r>
    </w:p>
    <w:p w14:paraId="19B93C6F" w14:textId="77777777" w:rsidR="00527460" w:rsidRPr="002D00F9" w:rsidRDefault="00527460" w:rsidP="00575FAF">
      <w:pPr>
        <w:spacing w:after="0" w:line="240" w:lineRule="auto"/>
        <w:jc w:val="both"/>
        <w:rPr>
          <w:rFonts w:ascii="Times New Roman" w:hAnsi="Times New Roman" w:cs="Times New Roman"/>
          <w:i/>
          <w:sz w:val="28"/>
          <w:szCs w:val="28"/>
          <w:lang w:val="es-ES"/>
        </w:rPr>
      </w:pPr>
      <w:r w:rsidRPr="002D00F9">
        <w:rPr>
          <w:rFonts w:ascii="Times New Roman" w:hAnsi="Times New Roman" w:cs="Times New Roman"/>
          <w:i/>
          <w:sz w:val="28"/>
          <w:szCs w:val="28"/>
          <w:lang w:val="es-ES"/>
        </w:rPr>
        <w:t>Tayanch iboralar: Algoritm atamasi, algoritm ta’riflari, algoritmni to’liq qurish bosqichlari.</w:t>
      </w:r>
    </w:p>
    <w:p w14:paraId="07F0FE5B" w14:textId="77777777" w:rsidR="00527460" w:rsidRPr="002D00F9" w:rsidRDefault="00527460" w:rsidP="00575FAF">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173</w:t>
      </w:r>
      <w:r w:rsidRPr="002D00F9">
        <w:rPr>
          <w:rFonts w:ascii="Times New Roman" w:hAnsi="Times New Roman" w:cs="Times New Roman"/>
          <w:b/>
          <w:sz w:val="28"/>
          <w:szCs w:val="28"/>
          <w:lang w:val="es-ES"/>
        </w:rPr>
        <w:t>AVL tree haqida tushuncha va uning qo’llanilishi.</w:t>
      </w:r>
    </w:p>
    <w:p w14:paraId="435A908C"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AVL tree tushunchasi. Ma’lum sonlardan iborat bo’lgan M nomli tartibsiz massiv berilgan. M(41, 65, 20, 50, 11, 29, 26, 23). M nomli massivni binar qidiruv daraxti yordamida chizmasini tasvirlang. Tasvirlangan daraxtni AVL tree yordamida soddalashtiring.</w:t>
      </w:r>
    </w:p>
    <w:p w14:paraId="28BF6AF0"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lastRenderedPageBreak/>
        <w:t>174Birlashtirib saralash (Merge sort) haqida tushuncha va uni ishlash algoritmi.</w:t>
      </w:r>
    </w:p>
    <w:p w14:paraId="527631D5"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Merge saralash haqida tushuncha. Qandaydir sonlardan iborat bo’lgan M nomli tartibsiz massiv berilgan. M(z, k, d, n, b, y, w, x). M nomli massivni Merge saralash orqali saralash algoritmnini yozing. Merge saralashning yahshi va yomon tomonlarini yozing.</w:t>
      </w:r>
    </w:p>
    <w:p w14:paraId="3167AACF"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175. Daraxt ma’lumotlar tuzilmasi atamalari. Red-black tree qo’llanilishi.</w:t>
      </w:r>
    </w:p>
    <w:p w14:paraId="711088E9" w14:textId="77777777" w:rsidR="00527460" w:rsidRPr="00084724"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 xml:space="preserve">Tayanch iboralar: Root, subtree, node, chuqurlik. </w:t>
      </w:r>
      <w:r w:rsidRPr="00084724">
        <w:rPr>
          <w:rFonts w:ascii="Times New Roman" w:hAnsi="Times New Roman" w:cs="Times New Roman"/>
          <w:i/>
          <w:sz w:val="28"/>
          <w:szCs w:val="28"/>
          <w:lang w:val="en-US"/>
        </w:rPr>
        <w:t>Red-black tree qo’llanilishi.</w:t>
      </w:r>
    </w:p>
    <w:p w14:paraId="06AC2EF0" w14:textId="77777777" w:rsidR="00527460" w:rsidRPr="002D00F9" w:rsidRDefault="00527460" w:rsidP="00575FAF">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176.</w:t>
      </w:r>
      <w:r w:rsidRPr="002D00F9">
        <w:rPr>
          <w:rFonts w:ascii="Times New Roman" w:hAnsi="Times New Roman" w:cs="Times New Roman"/>
          <w:b/>
          <w:sz w:val="28"/>
          <w:szCs w:val="28"/>
          <w:lang w:val="es-ES"/>
        </w:rPr>
        <w:t>Binar daraxt haqida tushuncha va uning turlari.</w:t>
      </w:r>
    </w:p>
    <w:p w14:paraId="16914F82" w14:textId="77777777" w:rsidR="00527460" w:rsidRPr="002D00F9" w:rsidRDefault="00527460" w:rsidP="00575FAF">
      <w:pPr>
        <w:spacing w:after="0" w:line="240" w:lineRule="auto"/>
        <w:jc w:val="both"/>
        <w:rPr>
          <w:rFonts w:ascii="Times New Roman" w:hAnsi="Times New Roman" w:cs="Times New Roman"/>
          <w:i/>
          <w:sz w:val="28"/>
          <w:szCs w:val="28"/>
          <w:lang w:val="es-ES"/>
        </w:rPr>
      </w:pPr>
      <w:r w:rsidRPr="002D00F9">
        <w:rPr>
          <w:rFonts w:ascii="Times New Roman" w:hAnsi="Times New Roman" w:cs="Times New Roman"/>
          <w:i/>
          <w:sz w:val="28"/>
          <w:szCs w:val="28"/>
          <w:lang w:val="es-ES"/>
        </w:rPr>
        <w:t>Tayanch iboralar: Binar daraxt tushunchasi, Perfect binar daraxt, Degenerate binar daraxt.</w:t>
      </w:r>
    </w:p>
    <w:p w14:paraId="2E303B64" w14:textId="77777777" w:rsidR="00527460" w:rsidRPr="002D00F9" w:rsidRDefault="00527460" w:rsidP="00575FAF">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177.</w:t>
      </w:r>
      <w:r w:rsidRPr="002D00F9">
        <w:rPr>
          <w:rFonts w:ascii="Times New Roman" w:hAnsi="Times New Roman" w:cs="Times New Roman"/>
          <w:b/>
          <w:sz w:val="28"/>
          <w:szCs w:val="28"/>
          <w:lang w:val="es-ES"/>
        </w:rPr>
        <w:t>Graf va daraxtlar farqi. Graf atamalari.</w:t>
      </w:r>
    </w:p>
    <w:p w14:paraId="0B63307E"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2D00F9">
        <w:rPr>
          <w:rFonts w:ascii="Times New Roman" w:hAnsi="Times New Roman" w:cs="Times New Roman"/>
          <w:i/>
          <w:sz w:val="28"/>
          <w:szCs w:val="28"/>
          <w:lang w:val="es-ES"/>
        </w:rPr>
        <w:t xml:space="preserve">Tayanch iboralar: Graf va darxtlar nimasi bilan farq qiladi. </w:t>
      </w:r>
      <w:r w:rsidRPr="00527460">
        <w:rPr>
          <w:rFonts w:ascii="Times New Roman" w:hAnsi="Times New Roman" w:cs="Times New Roman"/>
          <w:i/>
          <w:sz w:val="28"/>
          <w:szCs w:val="28"/>
          <w:lang w:val="en-US"/>
        </w:rPr>
        <w:t xml:space="preserve">Graf atamalari: Vertex, path, cycle, degree, </w:t>
      </w:r>
      <w:r w:rsidRPr="00527460">
        <w:rPr>
          <w:rFonts w:ascii="Times New Roman" w:hAnsi="Times New Roman" w:cs="Times New Roman"/>
          <w:bCs/>
          <w:i/>
          <w:sz w:val="28"/>
          <w:szCs w:val="28"/>
          <w:lang w:val="en-US"/>
        </w:rPr>
        <w:t>weighted edges</w:t>
      </w:r>
      <w:r w:rsidRPr="00527460">
        <w:rPr>
          <w:rFonts w:ascii="Times New Roman" w:hAnsi="Times New Roman" w:cs="Times New Roman"/>
          <w:i/>
          <w:sz w:val="28"/>
          <w:szCs w:val="28"/>
          <w:lang w:val="en-US"/>
        </w:rPr>
        <w:t>.</w:t>
      </w:r>
    </w:p>
    <w:p w14:paraId="1F0170D1"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178.Tanlab saralash (Selection sort) haqida tushuncha va uni ishlash algoritmi.</w:t>
      </w:r>
    </w:p>
    <w:p w14:paraId="1551B58E"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Selection saralash haqida tushuncha. Qandaydir sonlardan iborat bo’lgan M nomli tartibsiz massiv berilgan. M(z, k, d, n, b, y, w, x). M nomli massivni Selection saralash orqali saralash algoritmnini yozing. Selection saralashning yahshi va yomon tomonlarini yozing.</w:t>
      </w:r>
    </w:p>
    <w:p w14:paraId="1D4ED987"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179.Binar heap ko’rinishidagi ma’lumotlar tuzilmasi.</w:t>
      </w:r>
    </w:p>
    <w:p w14:paraId="74FBDF17"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 xml:space="preserve">Tayanch iboralar: Binary Heap ma’lumotlar tuzilmasi tushunchasi. Max Heap va min heap. </w:t>
      </w:r>
    </w:p>
    <w:p w14:paraId="0D4D7938"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180.Algoritmning xossalari.</w:t>
      </w:r>
    </w:p>
    <w:p w14:paraId="702FFFA1"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Diskretlik, ommaviylik, tushunarlilik, aniqlik,, natijaviylik.</w:t>
      </w:r>
    </w:p>
    <w:p w14:paraId="3F4ADB26"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181.Binar qidiruv daraxti ma’lumotlar tuzilmasida daraxtdagi ma’lumotlar bilan ishlash.</w:t>
      </w:r>
    </w:p>
    <w:p w14:paraId="35C627D5"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Binar qidiruv darxtida ma’lumotni qidirish va qo’shish. Ma’lum sonlardan iborat bo’lgan M nomli tartibsiz massiv berilgan. M(50, 70, 30, 60, 20, 80, 40). M nomli massivni binar qidiruv daraxti yordamida chizmasini tasvirlang. Tasvirlangan daraxtdan 50 sonini o’chiring va daraxt qanday aks etishini chizma shaklida tasvirlang.</w:t>
      </w:r>
    </w:p>
    <w:p w14:paraId="3A8F162F"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182.Kiritib saralash (Insertion sort) haqida tushuncha va uni ishlash algoritmi.</w:t>
      </w:r>
    </w:p>
    <w:p w14:paraId="1E52CC83"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Insertion saralash haqida tushuncha. Qandaydir sonlardan iborat bo’lgan M nomli tartibsiz massiv berilgan. M(z, k, d, n, b, y, w, x). M nomli massivni Insertion saralash orqali saralash algoritmnini yozing. Insertion saralashning yahshi va yomon tomonlarini yozing.</w:t>
      </w:r>
    </w:p>
    <w:p w14:paraId="68C7CB4A" w14:textId="77777777" w:rsidR="00527460" w:rsidRPr="002D00F9" w:rsidRDefault="00527460" w:rsidP="00575FAF">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183.</w:t>
      </w:r>
      <w:r w:rsidRPr="002D00F9">
        <w:rPr>
          <w:rFonts w:ascii="Times New Roman" w:hAnsi="Times New Roman" w:cs="Times New Roman"/>
          <w:b/>
          <w:sz w:val="28"/>
          <w:szCs w:val="28"/>
          <w:lang w:val="es-ES"/>
        </w:rPr>
        <w:t>“Bo’lib tashla va hukumronlik qil” metodi toifasiga kiruvchi algoritmlar.</w:t>
      </w:r>
    </w:p>
    <w:p w14:paraId="53CECD8B" w14:textId="77777777" w:rsidR="00527460" w:rsidRPr="002D00F9" w:rsidRDefault="00527460" w:rsidP="00575FAF">
      <w:pPr>
        <w:spacing w:after="0" w:line="240" w:lineRule="auto"/>
        <w:jc w:val="both"/>
        <w:rPr>
          <w:rFonts w:ascii="Times New Roman" w:hAnsi="Times New Roman" w:cs="Times New Roman"/>
          <w:i/>
          <w:sz w:val="28"/>
          <w:szCs w:val="28"/>
          <w:lang w:val="es-ES"/>
        </w:rPr>
      </w:pPr>
      <w:r w:rsidRPr="00527460">
        <w:rPr>
          <w:rFonts w:ascii="Times New Roman" w:hAnsi="Times New Roman" w:cs="Times New Roman"/>
          <w:i/>
          <w:sz w:val="28"/>
          <w:szCs w:val="28"/>
          <w:lang w:val="en-US"/>
        </w:rPr>
        <w:t>Tayanch iboralar: “Bo’lib tashla va hukumronlik qil” metodi qo’llanish sabablari. “Bo’lib tashla va hukumronlik qil” metodid</w:t>
      </w:r>
      <w:r w:rsidRPr="002D00F9">
        <w:rPr>
          <w:rFonts w:ascii="Times New Roman" w:hAnsi="Times New Roman" w:cs="Times New Roman"/>
          <w:i/>
          <w:sz w:val="28"/>
          <w:szCs w:val="28"/>
          <w:lang w:val="es-ES"/>
        </w:rPr>
        <w:t xml:space="preserve">a rekursiya. “Bo’lib tashla va hukumronlik qil” metodi toifasiga kiruvchi algoritmlar. </w:t>
      </w:r>
    </w:p>
    <w:p w14:paraId="6457BA9C"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184.Chiziqli qidrish algoritmi va uning ishlash algoritmi tushuntiring.</w:t>
      </w:r>
    </w:p>
    <w:p w14:paraId="149EE2EB"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2D00F9">
        <w:rPr>
          <w:rFonts w:ascii="Times New Roman" w:hAnsi="Times New Roman" w:cs="Times New Roman"/>
          <w:i/>
          <w:sz w:val="28"/>
          <w:szCs w:val="28"/>
          <w:lang w:val="es-ES"/>
        </w:rPr>
        <w:t xml:space="preserve">Tayanch iboralar: Chiziqli qidiruv algoritmi. Qandaydir sonlardan iborat bo’lgan M nomli tartibsiz massiv berilgan. M(z, k, d, n, b, y, w, x). M nomli massivni ichidan chiziqli qidirish orqali y sonini toppish algoritmnini ketma-ketlikda yozing. </w:t>
      </w:r>
      <w:r w:rsidRPr="00527460">
        <w:rPr>
          <w:rFonts w:ascii="Times New Roman" w:hAnsi="Times New Roman" w:cs="Times New Roman"/>
          <w:i/>
          <w:sz w:val="28"/>
          <w:szCs w:val="28"/>
          <w:lang w:val="en-US"/>
        </w:rPr>
        <w:t>Chiziqli qidiruvda worst case.</w:t>
      </w:r>
    </w:p>
    <w:p w14:paraId="347A840A"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lastRenderedPageBreak/>
        <w:t>185.Graflarda Depth first search (DFS) algoritmi.</w:t>
      </w:r>
    </w:p>
    <w:p w14:paraId="5B283EC9"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Depth first search (DFS) algoritmi haqida tushuncha. Depth first search (DFS) algoritmi chizmalar orqali tasvirlang Depth first search (DFS) algoritmining yahshi yomon tomonlari.</w:t>
      </w:r>
    </w:p>
    <w:p w14:paraId="6609A34E"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186.Shell saralash (Shell sort) haqida tushuncha va uni ishlash algoritmi.</w:t>
      </w:r>
    </w:p>
    <w:p w14:paraId="1ACADF39" w14:textId="77777777" w:rsidR="00527460" w:rsidRPr="00084724"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 xml:space="preserve">Tayanch iboralar: Shell saralash haqida tushuncha. Qandaydir sonlardan iborat bo’lgan M nomli tartibsiz massiv berilgan. M(z, k, d, n, b, y, w, x). M nomli massivni Shell saralash orqali saralash algoritmnini yozing. </w:t>
      </w:r>
      <w:r w:rsidRPr="00084724">
        <w:rPr>
          <w:rFonts w:ascii="Times New Roman" w:hAnsi="Times New Roman" w:cs="Times New Roman"/>
          <w:i/>
          <w:sz w:val="28"/>
          <w:szCs w:val="28"/>
          <w:lang w:val="en-US"/>
        </w:rPr>
        <w:t>Shell saralashning yahshi va yomon tomonlarini yozing.</w:t>
      </w:r>
    </w:p>
    <w:p w14:paraId="4D83505C"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187.</w:t>
      </w:r>
      <w:r w:rsidRPr="002D00F9">
        <w:rPr>
          <w:rFonts w:ascii="Times New Roman" w:hAnsi="Times New Roman" w:cs="Times New Roman"/>
          <w:b/>
          <w:sz w:val="28"/>
          <w:szCs w:val="28"/>
          <w:lang w:val="uz-Latn-UZ"/>
        </w:rPr>
        <w:t>Daraxtsimon ma’lumotlar tuzilmasi va ularning qo’llanilishi.</w:t>
      </w:r>
    </w:p>
    <w:p w14:paraId="41AECAF0"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Daraxt ma’lumotlar tuzilmasi atamalari. 2-node daraxtlar va ularning qo’llanilishi. 3-node daraxtlar va ularning qo’llanilishi.</w:t>
      </w:r>
    </w:p>
    <w:p w14:paraId="0F3F78EF"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188.</w:t>
      </w:r>
      <w:r w:rsidRPr="002D00F9">
        <w:rPr>
          <w:rFonts w:ascii="Times New Roman" w:hAnsi="Times New Roman" w:cs="Times New Roman"/>
          <w:b/>
          <w:sz w:val="28"/>
          <w:szCs w:val="28"/>
          <w:lang w:val="uz-Latn-UZ"/>
        </w:rPr>
        <w:t>Binar qidrish algoritmi va uning ishlash algoritmi.</w:t>
      </w:r>
    </w:p>
    <w:p w14:paraId="110F13FC"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2D00F9">
        <w:rPr>
          <w:rFonts w:ascii="Times New Roman" w:hAnsi="Times New Roman" w:cs="Times New Roman"/>
          <w:i/>
          <w:sz w:val="28"/>
          <w:szCs w:val="28"/>
          <w:lang w:val="uz-Latn-UZ"/>
        </w:rPr>
        <w:t>Tayanch iboralar: Binar qidiruv algoritmi. Qandaydir sonlardan iborat bo’lgan M nomli tartibli massiv berilgan. M(z, k, d, n</w:t>
      </w:r>
      <w:r w:rsidRPr="002D00F9">
        <w:rPr>
          <w:rFonts w:ascii="Times New Roman" w:hAnsi="Times New Roman" w:cs="Times New Roman"/>
          <w:i/>
          <w:sz w:val="28"/>
          <w:szCs w:val="28"/>
          <w:lang w:val="es-ES"/>
        </w:rPr>
        <w:t xml:space="preserve">, b, y, w, x). M nomli massivni ichidan binar qidirish orqali y sonini toppish algoritmnini ketma-ketlikda yozing. </w:t>
      </w:r>
      <w:r w:rsidRPr="00527460">
        <w:rPr>
          <w:rFonts w:ascii="Times New Roman" w:hAnsi="Times New Roman" w:cs="Times New Roman"/>
          <w:i/>
          <w:sz w:val="28"/>
          <w:szCs w:val="28"/>
          <w:lang w:val="en-US"/>
        </w:rPr>
        <w:t>Binar qidiruvda worst case.</w:t>
      </w:r>
    </w:p>
    <w:p w14:paraId="3081B478"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189.</w:t>
      </w:r>
      <w:r w:rsidRPr="002D00F9">
        <w:rPr>
          <w:rFonts w:ascii="Times New Roman" w:hAnsi="Times New Roman" w:cs="Times New Roman"/>
          <w:b/>
          <w:sz w:val="28"/>
          <w:szCs w:val="28"/>
          <w:lang w:val="uz-Latn-UZ"/>
        </w:rPr>
        <w:t>Bog’langan ro’yhatlar va ularning qo’llanilishi.</w:t>
      </w:r>
    </w:p>
    <w:p w14:paraId="7AF52A98"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Bir bog’lamli ro’yhat. Ikki bog’lamli ro’yhat. Bog’langan ro’yhatlarning qo’llanilishi.</w:t>
      </w:r>
    </w:p>
    <w:p w14:paraId="2620B1AD"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190.</w:t>
      </w:r>
      <w:r w:rsidRPr="002D00F9">
        <w:rPr>
          <w:rFonts w:ascii="Times New Roman" w:hAnsi="Times New Roman" w:cs="Times New Roman"/>
          <w:b/>
          <w:sz w:val="28"/>
          <w:szCs w:val="28"/>
          <w:lang w:val="uz-Latn-UZ"/>
        </w:rPr>
        <w:t>Radix saralash (Radix sort) haqida tushuncha va uni ishlash algoritmi.</w:t>
      </w:r>
    </w:p>
    <w:p w14:paraId="4F4D0A9F"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Shell saralash haqida tushuncha. Qandaydir sonlardan iborat bo’lgan M nomli tartibsiz massiv berilgan. M(z, k, d, n, b, y, w, x). M nomli massivni Shell saralash orqali saralash algoritmnini yozing. Shell saralashning yahshi va yomon tomonlarini yozing.</w:t>
      </w:r>
    </w:p>
    <w:p w14:paraId="01E9E54C"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191.</w:t>
      </w:r>
      <w:r w:rsidRPr="002D00F9">
        <w:rPr>
          <w:rFonts w:ascii="Times New Roman" w:hAnsi="Times New Roman" w:cs="Times New Roman"/>
          <w:b/>
          <w:sz w:val="28"/>
          <w:szCs w:val="28"/>
          <w:lang w:val="uz-Latn-UZ"/>
        </w:rPr>
        <w:t>Stack ma’lumotlar tuzilmasi va uning qo’llanilishi.</w:t>
      </w:r>
    </w:p>
    <w:p w14:paraId="050E3582"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Stack haqida tushuncha. Zamonaviy kompyuterlarda stackning qo’llanilishi. Python dasturlash tilida stack bilan ishlovchi operatorlar.</w:t>
      </w:r>
    </w:p>
    <w:p w14:paraId="3B76E642"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192.</w:t>
      </w:r>
      <w:r w:rsidRPr="002D00F9">
        <w:rPr>
          <w:rFonts w:ascii="Times New Roman" w:hAnsi="Times New Roman" w:cs="Times New Roman"/>
          <w:b/>
          <w:sz w:val="28"/>
          <w:szCs w:val="28"/>
          <w:lang w:val="uz-Latn-UZ"/>
        </w:rPr>
        <w:t>Algoritmlarni ifodalashning usullari.</w:t>
      </w:r>
    </w:p>
    <w:p w14:paraId="5B6C3E0E"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Blok-sxemalar ko`rinishi, Grafik shaklda ifodalash, Jadval ko`rinishida ifodalash.</w:t>
      </w:r>
    </w:p>
    <w:p w14:paraId="1E8308C9"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193.</w:t>
      </w:r>
      <w:r w:rsidRPr="002D00F9">
        <w:rPr>
          <w:rFonts w:ascii="Times New Roman" w:hAnsi="Times New Roman" w:cs="Times New Roman"/>
          <w:b/>
          <w:sz w:val="28"/>
          <w:szCs w:val="28"/>
          <w:lang w:val="uz-Latn-UZ"/>
        </w:rPr>
        <w:t>Vaznga ega va aylanasi yo’q bo’lgan yo’naltirilgan graflar uchun eng qisqa yo’lni toppish algoritmi.</w:t>
      </w:r>
    </w:p>
    <w:p w14:paraId="23F4C4B0"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Vaznli graf tushunchasi. Vaznga ega va aylanasi yo’q bo’lgan yo’naltirilgan graflar uchun eng qisqa yo’lni toppish algoritmini aniq misollar bilan tushuntiring.</w:t>
      </w:r>
    </w:p>
    <w:p w14:paraId="73D3FEB7"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194.</w:t>
      </w:r>
      <w:r w:rsidRPr="002D00F9">
        <w:rPr>
          <w:rFonts w:ascii="Times New Roman" w:hAnsi="Times New Roman" w:cs="Times New Roman"/>
          <w:b/>
          <w:sz w:val="28"/>
          <w:szCs w:val="28"/>
          <w:lang w:val="uz-Latn-UZ"/>
        </w:rPr>
        <w:t>Counting saralash (Counting sort) haqida tushuncha va uni ishlash algoritmi.</w:t>
      </w:r>
    </w:p>
    <w:p w14:paraId="26DFB3A9" w14:textId="77777777" w:rsidR="00527460" w:rsidRPr="00084724" w:rsidRDefault="00527460" w:rsidP="00575FAF">
      <w:pPr>
        <w:spacing w:after="0" w:line="240" w:lineRule="auto"/>
        <w:jc w:val="both"/>
        <w:rPr>
          <w:rFonts w:ascii="Times New Roman" w:hAnsi="Times New Roman" w:cs="Times New Roman"/>
          <w:i/>
          <w:sz w:val="28"/>
          <w:szCs w:val="28"/>
          <w:lang w:val="en-US"/>
        </w:rPr>
      </w:pPr>
      <w:r w:rsidRPr="002D00F9">
        <w:rPr>
          <w:rFonts w:ascii="Times New Roman" w:hAnsi="Times New Roman" w:cs="Times New Roman"/>
          <w:i/>
          <w:sz w:val="28"/>
          <w:szCs w:val="28"/>
          <w:lang w:val="uz-Latn-UZ"/>
        </w:rPr>
        <w:t xml:space="preserve">Tayanch iboralar: Counting saralash haqida tushuncha. Qandaydir sonlardan iborat bo’lgan M nomli tartibsiz massiv berilgan. </w:t>
      </w:r>
      <w:r w:rsidRPr="00527460">
        <w:rPr>
          <w:rFonts w:ascii="Times New Roman" w:hAnsi="Times New Roman" w:cs="Times New Roman"/>
          <w:i/>
          <w:sz w:val="28"/>
          <w:szCs w:val="28"/>
          <w:lang w:val="en-US"/>
        </w:rPr>
        <w:t xml:space="preserve">M(z, k, d, n, b, y, w, x). M nomli massivni Counting saralash orqali saralash algoritmnini yozing. </w:t>
      </w:r>
      <w:r w:rsidRPr="00084724">
        <w:rPr>
          <w:rFonts w:ascii="Times New Roman" w:hAnsi="Times New Roman" w:cs="Times New Roman"/>
          <w:i/>
          <w:sz w:val="28"/>
          <w:szCs w:val="28"/>
          <w:lang w:val="en-US"/>
        </w:rPr>
        <w:t>Counting saralashning yahshi va yomon tomonlarini yozing.</w:t>
      </w:r>
    </w:p>
    <w:p w14:paraId="59AF5306"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195.</w:t>
      </w:r>
      <w:r w:rsidRPr="002D00F9">
        <w:rPr>
          <w:rFonts w:ascii="Times New Roman" w:hAnsi="Times New Roman" w:cs="Times New Roman"/>
          <w:b/>
          <w:sz w:val="28"/>
          <w:szCs w:val="28"/>
          <w:lang w:val="uz-Latn-UZ"/>
        </w:rPr>
        <w:t>Algoritm mukammalligi va Big O.</w:t>
      </w:r>
    </w:p>
    <w:p w14:paraId="3610EED0"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Algoritm mukammalligini o’lchash. Asimptotik tahlil. Big O ni hisoblash.</w:t>
      </w:r>
    </w:p>
    <w:p w14:paraId="05FEA56F"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lastRenderedPageBreak/>
        <w:t>196.</w:t>
      </w:r>
      <w:r w:rsidRPr="002D00F9">
        <w:rPr>
          <w:rFonts w:ascii="Times New Roman" w:hAnsi="Times New Roman" w:cs="Times New Roman"/>
          <w:b/>
          <w:sz w:val="28"/>
          <w:szCs w:val="28"/>
          <w:lang w:val="uz-Latn-UZ"/>
        </w:rPr>
        <w:t>Massiv tushunchasi va uning turlari.</w:t>
      </w:r>
    </w:p>
    <w:p w14:paraId="151D3BCA" w14:textId="21AA646F" w:rsidR="00527460" w:rsidRPr="002D00F9" w:rsidRDefault="00575FAF" w:rsidP="00575FAF">
      <w:pPr>
        <w:spacing w:after="0" w:line="240" w:lineRule="auto"/>
        <w:jc w:val="both"/>
        <w:rPr>
          <w:rFonts w:ascii="Times New Roman" w:hAnsi="Times New Roman" w:cs="Times New Roman"/>
          <w:sz w:val="28"/>
          <w:szCs w:val="28"/>
          <w:lang w:val="uz-Latn-UZ"/>
        </w:rPr>
      </w:pPr>
      <w:r w:rsidRPr="002D00F9">
        <w:rPr>
          <w:rFonts w:ascii="Times New Roman" w:hAnsi="Times New Roman" w:cs="Times New Roman"/>
          <w:noProof/>
          <w:sz w:val="28"/>
          <w:szCs w:val="28"/>
          <w:lang w:val="en-US" w:eastAsia="en-US"/>
        </w:rPr>
        <w:drawing>
          <wp:anchor distT="0" distB="0" distL="114300" distR="114300" simplePos="0" relativeHeight="251659264" behindDoc="1" locked="0" layoutInCell="1" allowOverlap="1" wp14:anchorId="452D2D75" wp14:editId="750E80D7">
            <wp:simplePos x="0" y="0"/>
            <wp:positionH relativeFrom="column">
              <wp:posOffset>3237230</wp:posOffset>
            </wp:positionH>
            <wp:positionV relativeFrom="paragraph">
              <wp:posOffset>95250</wp:posOffset>
            </wp:positionV>
            <wp:extent cx="2656205" cy="2001520"/>
            <wp:effectExtent l="0" t="0" r="0" b="0"/>
            <wp:wrapThrough wrapText="bothSides">
              <wp:wrapPolygon edited="0">
                <wp:start x="0" y="0"/>
                <wp:lineTo x="0" y="21381"/>
                <wp:lineTo x="21378" y="21381"/>
                <wp:lineTo x="2137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5689" t="19122" r="35938" b="16020"/>
                    <a:stretch/>
                  </pic:blipFill>
                  <pic:spPr bwMode="auto">
                    <a:xfrm>
                      <a:off x="0" y="0"/>
                      <a:ext cx="2656205" cy="200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460" w:rsidRPr="002D00F9">
        <w:rPr>
          <w:rFonts w:ascii="Times New Roman" w:hAnsi="Times New Roman" w:cs="Times New Roman"/>
          <w:sz w:val="28"/>
          <w:szCs w:val="28"/>
          <w:lang w:val="uz-Latn-UZ"/>
        </w:rPr>
        <w:t xml:space="preserve">Tayanch iboralar: Massiv haqida tushuncha. Statik massiv va dinamik massiv. </w:t>
      </w:r>
    </w:p>
    <w:p w14:paraId="089AAEE8" w14:textId="77777777" w:rsidR="00527460" w:rsidRPr="002D00F9" w:rsidRDefault="00527460" w:rsidP="00575FAF">
      <w:pPr>
        <w:spacing w:after="0" w:line="240" w:lineRule="auto"/>
        <w:jc w:val="both"/>
        <w:rPr>
          <w:rFonts w:ascii="Times New Roman" w:hAnsi="Times New Roman" w:cs="Times New Roman"/>
          <w:b/>
          <w:i/>
          <w:sz w:val="28"/>
          <w:szCs w:val="28"/>
          <w:lang w:val="uz-Latn-UZ"/>
        </w:rPr>
      </w:pPr>
      <w:r w:rsidRPr="002D00F9">
        <w:rPr>
          <w:rFonts w:ascii="Times New Roman" w:hAnsi="Times New Roman" w:cs="Times New Roman"/>
          <w:b/>
          <w:i/>
          <w:sz w:val="28"/>
          <w:szCs w:val="28"/>
          <w:lang w:val="uz-Latn-UZ"/>
        </w:rPr>
        <w:t>Rasmda keltrilgan grafni Ford – Belmann algoritmi asosida eng qisqa yo’lni topish masalasi misolida yechib tushuntiring.</w:t>
      </w:r>
    </w:p>
    <w:p w14:paraId="4E7BEBD1"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197.</w:t>
      </w:r>
      <w:r w:rsidRPr="002D00F9">
        <w:rPr>
          <w:rFonts w:ascii="Times New Roman" w:hAnsi="Times New Roman" w:cs="Times New Roman"/>
          <w:b/>
          <w:sz w:val="28"/>
          <w:szCs w:val="28"/>
          <w:lang w:val="uz-Latn-UZ"/>
        </w:rPr>
        <w:t>Piramidali saralash haqida tushuncha va uni ishlash algoritmi.</w:t>
      </w:r>
    </w:p>
    <w:p w14:paraId="0312A18C" w14:textId="77777777" w:rsidR="00527460" w:rsidRPr="002D00F9" w:rsidRDefault="00527460" w:rsidP="00575FAF">
      <w:pPr>
        <w:spacing w:after="0" w:line="240" w:lineRule="auto"/>
        <w:jc w:val="both"/>
        <w:rPr>
          <w:rFonts w:ascii="Times New Roman" w:hAnsi="Times New Roman" w:cs="Times New Roman"/>
          <w:i/>
          <w:sz w:val="28"/>
          <w:szCs w:val="28"/>
          <w:lang w:val="es-ES"/>
        </w:rPr>
      </w:pPr>
      <w:r w:rsidRPr="002D00F9">
        <w:rPr>
          <w:rFonts w:ascii="Times New Roman" w:hAnsi="Times New Roman" w:cs="Times New Roman"/>
          <w:i/>
          <w:sz w:val="28"/>
          <w:szCs w:val="28"/>
          <w:lang w:val="uz-Latn-UZ"/>
        </w:rPr>
        <w:t>Tayanch iboralar: Piramidali saralash haqida tushuncha. Qandaydir sonlardan iborat bo’lgan M nomli tartibsiz massiv berilgan</w:t>
      </w:r>
      <w:r w:rsidRPr="002D00F9">
        <w:rPr>
          <w:rFonts w:ascii="Times New Roman" w:hAnsi="Times New Roman" w:cs="Times New Roman"/>
          <w:i/>
          <w:sz w:val="28"/>
          <w:szCs w:val="28"/>
          <w:lang w:val="es-ES"/>
        </w:rPr>
        <w:t>. M(24, 31, 15, 20, 52, 6). M nomli massivni Piramidali saralash orqali saralash algoritmini ketma-ketlikda yozing. Piramidali saralashning yahshi va yomon tomonlarini yozing.</w:t>
      </w:r>
    </w:p>
    <w:p w14:paraId="3FAFF387" w14:textId="77777777" w:rsidR="00527460" w:rsidRPr="002D00F9" w:rsidRDefault="00527460" w:rsidP="00575FAF">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198.</w:t>
      </w:r>
      <w:r w:rsidRPr="002D00F9">
        <w:rPr>
          <w:rFonts w:ascii="Times New Roman" w:hAnsi="Times New Roman" w:cs="Times New Roman"/>
          <w:b/>
          <w:sz w:val="28"/>
          <w:szCs w:val="28"/>
          <w:lang w:val="es-ES"/>
        </w:rPr>
        <w:t>Ma’lumotlar tuzilmasi klassifikatsiyasi.</w:t>
      </w:r>
    </w:p>
    <w:p w14:paraId="5C1E6612" w14:textId="77777777" w:rsidR="00527460" w:rsidRPr="002D00F9" w:rsidRDefault="00527460" w:rsidP="00575FAF">
      <w:pPr>
        <w:spacing w:after="0" w:line="240" w:lineRule="auto"/>
        <w:jc w:val="both"/>
        <w:rPr>
          <w:rFonts w:ascii="Times New Roman" w:hAnsi="Times New Roman" w:cs="Times New Roman"/>
          <w:i/>
          <w:sz w:val="28"/>
          <w:szCs w:val="28"/>
          <w:lang w:val="es-ES"/>
        </w:rPr>
      </w:pPr>
      <w:r w:rsidRPr="002D00F9">
        <w:rPr>
          <w:rFonts w:ascii="Times New Roman" w:hAnsi="Times New Roman" w:cs="Times New Roman"/>
          <w:i/>
          <w:sz w:val="28"/>
          <w:szCs w:val="28"/>
          <w:lang w:val="es-ES"/>
        </w:rPr>
        <w:t>Tayanch iboralar: Ma’lumot tushunchasi. Bazaviy ma’lumot toifasi. Keltirilgan ma’lumot toifasi.</w:t>
      </w:r>
    </w:p>
    <w:p w14:paraId="2086CC74" w14:textId="77777777" w:rsidR="00527460" w:rsidRPr="002D00F9" w:rsidRDefault="00527460" w:rsidP="00575FAF">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199.</w:t>
      </w:r>
      <w:r w:rsidRPr="002D00F9">
        <w:rPr>
          <w:rFonts w:ascii="Times New Roman" w:hAnsi="Times New Roman" w:cs="Times New Roman"/>
          <w:b/>
          <w:sz w:val="28"/>
          <w:szCs w:val="28"/>
          <w:lang w:val="es-ES"/>
        </w:rPr>
        <w:t>“Ma’lumotlar tuzilmasi va algoritmlar” fanining maqsad va vazifalari.</w:t>
      </w:r>
    </w:p>
    <w:p w14:paraId="6E5E3297" w14:textId="77777777" w:rsidR="00527460" w:rsidRPr="002D00F9" w:rsidRDefault="00527460" w:rsidP="00575FAF">
      <w:pPr>
        <w:spacing w:after="0" w:line="240" w:lineRule="auto"/>
        <w:jc w:val="both"/>
        <w:rPr>
          <w:rFonts w:ascii="Times New Roman" w:hAnsi="Times New Roman" w:cs="Times New Roman"/>
          <w:i/>
          <w:sz w:val="28"/>
          <w:szCs w:val="28"/>
          <w:lang w:val="es-ES"/>
        </w:rPr>
      </w:pPr>
      <w:r w:rsidRPr="002D00F9">
        <w:rPr>
          <w:rFonts w:ascii="Times New Roman" w:hAnsi="Times New Roman" w:cs="Times New Roman"/>
          <w:i/>
          <w:sz w:val="28"/>
          <w:szCs w:val="28"/>
          <w:lang w:val="es-ES"/>
        </w:rPr>
        <w:t>Tayanch iboralar: “Ma’lumotlar tuzilmasi va algoritmlar” fanining dolizarbligi. “Ma’lumotlar tuzilmasi va algoritmlar” fanining maqsadi. “Ma’lumotlar tuzilmasi va algoritmlar” fanining vazifalari.</w:t>
      </w:r>
    </w:p>
    <w:p w14:paraId="3CE08895" w14:textId="77777777" w:rsidR="00527460" w:rsidRPr="002D00F9" w:rsidRDefault="00527460" w:rsidP="00575FAF">
      <w:pPr>
        <w:spacing w:after="0" w:line="240" w:lineRule="auto"/>
        <w:jc w:val="both"/>
        <w:rPr>
          <w:rFonts w:ascii="Times New Roman" w:eastAsia="Times New Roman" w:hAnsi="Times New Roman" w:cs="Times New Roman"/>
          <w:b/>
          <w:bCs/>
          <w:color w:val="000000"/>
          <w:sz w:val="28"/>
          <w:szCs w:val="28"/>
          <w:lang w:val="uz-Latn-UZ"/>
        </w:rPr>
      </w:pPr>
      <w:r>
        <w:rPr>
          <w:rFonts w:ascii="Times New Roman" w:hAnsi="Times New Roman" w:cs="Times New Roman"/>
          <w:b/>
          <w:sz w:val="28"/>
          <w:szCs w:val="28"/>
          <w:lang w:val="es-ES"/>
        </w:rPr>
        <w:t>200.</w:t>
      </w:r>
      <w:r w:rsidRPr="002D00F9">
        <w:rPr>
          <w:rFonts w:ascii="Times New Roman" w:hAnsi="Times New Roman" w:cs="Times New Roman"/>
          <w:b/>
          <w:sz w:val="28"/>
          <w:szCs w:val="28"/>
          <w:lang w:val="es-ES"/>
        </w:rPr>
        <w:t>Chiziqli ma’lumotlar tuzilmasi. Konteynerlar. Iteratirlar.</w:t>
      </w:r>
    </w:p>
    <w:p w14:paraId="0CE49632"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Konteynerlar kutubxonasi. Iteratorlar. Bir o’lchamli massiv.</w:t>
      </w:r>
    </w:p>
    <w:p w14:paraId="3EE1A244"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201.</w:t>
      </w:r>
      <w:r w:rsidRPr="002D00F9">
        <w:rPr>
          <w:rFonts w:ascii="Times New Roman" w:hAnsi="Times New Roman" w:cs="Times New Roman"/>
          <w:b/>
          <w:sz w:val="28"/>
          <w:szCs w:val="28"/>
          <w:lang w:val="uz-Latn-UZ"/>
        </w:rPr>
        <w:t>Sheyker saralash haqida tushuncha va uni ishlash algoritmi.</w:t>
      </w:r>
    </w:p>
    <w:p w14:paraId="711ADA0D"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2D00F9">
        <w:rPr>
          <w:rFonts w:ascii="Times New Roman" w:hAnsi="Times New Roman" w:cs="Times New Roman"/>
          <w:i/>
          <w:sz w:val="28"/>
          <w:szCs w:val="28"/>
          <w:lang w:val="uz-Latn-UZ"/>
        </w:rPr>
        <w:t>Tayanch iboralar: Sheyker saralash haqida tushuncha. Qandaydir sonlardan iborat bo’lgan M nomli tartibsiz massiv berilgan. M</w:t>
      </w:r>
      <w:r w:rsidRPr="00527460">
        <w:rPr>
          <w:rFonts w:ascii="Times New Roman" w:hAnsi="Times New Roman" w:cs="Times New Roman"/>
          <w:i/>
          <w:sz w:val="28"/>
          <w:szCs w:val="28"/>
          <w:lang w:val="en-US"/>
        </w:rPr>
        <w:t>(z, k, d, n, b, y, w, x). M nomli massivni Sheyker saralash orqali saralash algoritmnini yozing. Sheyker saralashning yahshi va yomon tomonlarini yozing.</w:t>
      </w:r>
    </w:p>
    <w:p w14:paraId="6ADFB477"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202.</w:t>
      </w:r>
      <w:r w:rsidRPr="002D00F9">
        <w:rPr>
          <w:rFonts w:ascii="Times New Roman" w:hAnsi="Times New Roman" w:cs="Times New Roman"/>
          <w:b/>
          <w:sz w:val="28"/>
          <w:szCs w:val="28"/>
          <w:lang w:val="uz-Latn-UZ"/>
        </w:rPr>
        <w:t>Ma’lumotlarni xeshlash algoritmlari.</w:t>
      </w:r>
    </w:p>
    <w:p w14:paraId="231B2DAC"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Xesh jadval, Xesh funksiya. Xesh funksiya turlari.</w:t>
      </w:r>
    </w:p>
    <w:p w14:paraId="634366EE"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203.</w:t>
      </w:r>
      <w:r w:rsidRPr="002D00F9">
        <w:rPr>
          <w:rFonts w:ascii="Times New Roman" w:hAnsi="Times New Roman" w:cs="Times New Roman"/>
          <w:b/>
          <w:sz w:val="28"/>
          <w:szCs w:val="28"/>
          <w:lang w:val="uz-Latn-UZ"/>
        </w:rPr>
        <w:t>Ma’lumotlar tuzilmasi tushunchasi va ma’lumotni tasvirlash.</w:t>
      </w:r>
    </w:p>
    <w:p w14:paraId="2BD0B6B7"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Ma’lumotlar tushunchasi va uning abstrak turlari. Ma’lumotlarni tasvirlashning 3 ta ko’rinishdagi bosqichlari.</w:t>
      </w:r>
    </w:p>
    <w:p w14:paraId="3ABA4B32"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204.</w:t>
      </w:r>
      <w:r w:rsidRPr="002D00F9">
        <w:rPr>
          <w:rFonts w:ascii="Times New Roman" w:hAnsi="Times New Roman" w:cs="Times New Roman"/>
          <w:b/>
          <w:sz w:val="28"/>
          <w:szCs w:val="28"/>
          <w:lang w:val="uz-Latn-UZ"/>
        </w:rPr>
        <w:t>Graflarda Breadth first search (BFS) algoritmi.</w:t>
      </w:r>
    </w:p>
    <w:p w14:paraId="17E381A7"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2D00F9">
        <w:rPr>
          <w:rFonts w:ascii="Times New Roman" w:hAnsi="Times New Roman" w:cs="Times New Roman"/>
          <w:i/>
          <w:sz w:val="28"/>
          <w:szCs w:val="28"/>
          <w:lang w:val="uz-Latn-UZ"/>
        </w:rPr>
        <w:t>Tayanch iboralar: Breadth first search (BFS) algoritmi haqida tushuncha. Breadth first search (BFS) algoritmi chizmalar orqa</w:t>
      </w:r>
      <w:r w:rsidRPr="00527460">
        <w:rPr>
          <w:rFonts w:ascii="Times New Roman" w:hAnsi="Times New Roman" w:cs="Times New Roman"/>
          <w:i/>
          <w:sz w:val="28"/>
          <w:szCs w:val="28"/>
          <w:lang w:val="en-US"/>
        </w:rPr>
        <w:t>li tasvirlang Breadth first search (BFS) algoritmining yahshi yomon tomonlari.</w:t>
      </w:r>
    </w:p>
    <w:p w14:paraId="0A14C309"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205.</w:t>
      </w:r>
      <w:r w:rsidRPr="002D00F9">
        <w:rPr>
          <w:rFonts w:ascii="Times New Roman" w:hAnsi="Times New Roman" w:cs="Times New Roman"/>
          <w:b/>
          <w:sz w:val="28"/>
          <w:szCs w:val="28"/>
          <w:lang w:val="uz-Latn-UZ"/>
        </w:rPr>
        <w:t>Saralashning asosiy maqsadi. Saralash algoritmlari guruhi. Turg’un va noturg’un saralash.</w:t>
      </w:r>
    </w:p>
    <w:p w14:paraId="598AF61A"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Saralashning asosiy maqsadi. Ichki va tashqi saralash. Turg’un va noturg’un saralash.</w:t>
      </w:r>
    </w:p>
    <w:p w14:paraId="5DE9B80D"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206.</w:t>
      </w:r>
      <w:r w:rsidRPr="002D00F9">
        <w:rPr>
          <w:rFonts w:ascii="Times New Roman" w:hAnsi="Times New Roman" w:cs="Times New Roman"/>
          <w:b/>
          <w:sz w:val="28"/>
          <w:szCs w:val="28"/>
          <w:lang w:val="uz-Latn-UZ"/>
        </w:rPr>
        <w:t>Graflarda qisqa yo’l(shortest path)ni aniqlash tushunchasi vauning xususiyatlari.</w:t>
      </w:r>
    </w:p>
    <w:p w14:paraId="6A46A802"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2D00F9">
        <w:rPr>
          <w:rFonts w:ascii="Times New Roman" w:hAnsi="Times New Roman" w:cs="Times New Roman"/>
          <w:i/>
          <w:sz w:val="28"/>
          <w:szCs w:val="28"/>
          <w:lang w:val="uz-Latn-UZ"/>
        </w:rPr>
        <w:lastRenderedPageBreak/>
        <w:t>Tayanch iboralar: Graflarda qisqa yo’lni aniqlash tushunchasi. Qisqa yo’l masalasining turli variantlari: Source-sink, Single source, All pairs. shortest path xususiyatlari</w:t>
      </w:r>
      <w:r w:rsidRPr="00527460">
        <w:rPr>
          <w:rFonts w:ascii="Times New Roman" w:hAnsi="Times New Roman" w:cs="Times New Roman"/>
          <w:i/>
          <w:sz w:val="28"/>
          <w:szCs w:val="28"/>
          <w:lang w:val="en-US"/>
        </w:rPr>
        <w:t>.</w:t>
      </w:r>
    </w:p>
    <w:p w14:paraId="56E118E8"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207.</w:t>
      </w:r>
      <w:r w:rsidRPr="002D00F9">
        <w:rPr>
          <w:rFonts w:ascii="Times New Roman" w:hAnsi="Times New Roman" w:cs="Times New Roman"/>
          <w:b/>
          <w:sz w:val="28"/>
          <w:szCs w:val="28"/>
          <w:lang w:val="uz-Latn-UZ"/>
        </w:rPr>
        <w:t>Rekursiya tushunchasi va uning qo’llanilishi.</w:t>
      </w:r>
    </w:p>
    <w:p w14:paraId="14855BBE"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 xml:space="preserve">Tayanch iboralar: Rekursiya tushunchasi. </w:t>
      </w:r>
      <w:r w:rsidRPr="002D00F9">
        <w:rPr>
          <w:rFonts w:ascii="Times New Roman" w:hAnsi="Times New Roman" w:cs="Times New Roman"/>
          <w:bCs/>
          <w:i/>
          <w:sz w:val="28"/>
          <w:szCs w:val="28"/>
          <w:lang w:val="uz-Latn-UZ"/>
        </w:rPr>
        <w:t>Rekursiyani to’g’ri tashkil qilish shartlari. Rekursiyadan foydalanishning yahshi va yomon jihatlari</w:t>
      </w:r>
      <w:r w:rsidRPr="002D00F9">
        <w:rPr>
          <w:rFonts w:ascii="Times New Roman" w:hAnsi="Times New Roman" w:cs="Times New Roman"/>
          <w:i/>
          <w:sz w:val="28"/>
          <w:szCs w:val="28"/>
          <w:lang w:val="uz-Latn-UZ"/>
        </w:rPr>
        <w:t>.</w:t>
      </w:r>
    </w:p>
    <w:p w14:paraId="0DDC1404"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208.</w:t>
      </w:r>
      <w:r w:rsidRPr="002D00F9">
        <w:rPr>
          <w:rFonts w:ascii="Times New Roman" w:hAnsi="Times New Roman" w:cs="Times New Roman"/>
          <w:b/>
          <w:sz w:val="28"/>
          <w:szCs w:val="28"/>
          <w:lang w:val="uz-Latn-UZ"/>
        </w:rPr>
        <w:t>Vaznli va vaznsiz graflar uchun algoritmlar.</w:t>
      </w:r>
    </w:p>
    <w:p w14:paraId="4EF8A16A"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Vaznli va vaznsiz graflar tushunchasi. Vaznli graflar uchun eng qisqa yo’lni topish algoritmlari. Vaznsiz graflar uchun eng qisqa yo’lni topish algoritmlari.</w:t>
      </w:r>
    </w:p>
    <w:p w14:paraId="66130DAF"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209.</w:t>
      </w:r>
      <w:r w:rsidRPr="002D00F9">
        <w:rPr>
          <w:rFonts w:ascii="Times New Roman" w:hAnsi="Times New Roman" w:cs="Times New Roman"/>
          <w:b/>
          <w:sz w:val="28"/>
          <w:szCs w:val="28"/>
          <w:lang w:val="uz-Latn-UZ"/>
        </w:rPr>
        <w:t>Daraxt yordamida saralash va uning qo’llanilishi.</w:t>
      </w:r>
    </w:p>
    <w:p w14:paraId="0400ECDC"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Binar qidiruv daraxt tushunchasi. Qandaydir sonlardan iborat bo’lgan M nomli tartibsiz massiv berilgan. M(24, 83, 19, 7, 36, 70, 54, 47, 29, 27, 9, 32). M nomli massivni Binar qidiruv daraxtidan foydalanib M massivni binar darxt shakliga keltiring. Binar qidiruv daraxt yordamida saralashning yahshi va yomon tomonlarini yozing.</w:t>
      </w:r>
    </w:p>
    <w:p w14:paraId="2B8E68C2"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210.</w:t>
      </w:r>
      <w:r w:rsidRPr="002D00F9">
        <w:rPr>
          <w:rFonts w:ascii="Times New Roman" w:hAnsi="Times New Roman" w:cs="Times New Roman"/>
          <w:b/>
          <w:sz w:val="28"/>
          <w:szCs w:val="28"/>
          <w:lang w:val="uz-Latn-UZ"/>
        </w:rPr>
        <w:t>Insertion sort va Selection sort. Ularning bir-biridan farqi.</w:t>
      </w:r>
    </w:p>
    <w:p w14:paraId="1155B179"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Insertion sort haqida tushuncha va uning qo’llanilishi. Selection sort haqida tushuncha va uning qo’llanilishi. Qanday ma’lumotlar tuzilmasida Insertion sort va Selection sort tez yoki sekin ishlaydi?</w:t>
      </w:r>
    </w:p>
    <w:p w14:paraId="773A35A0"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211.</w:t>
      </w:r>
      <w:r w:rsidRPr="002D00F9">
        <w:rPr>
          <w:rFonts w:ascii="Times New Roman" w:hAnsi="Times New Roman" w:cs="Times New Roman"/>
          <w:b/>
          <w:sz w:val="28"/>
          <w:szCs w:val="28"/>
          <w:lang w:val="uz-Latn-UZ"/>
        </w:rPr>
        <w:t>Ma’lumot tiplari va ular ustida amallar.</w:t>
      </w:r>
    </w:p>
    <w:p w14:paraId="0F28217B"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Ma’lumot, tiplar, int, float, char, string, double, tiplarning bir biridan farqi,ularning xotirada egallagan joyi, o’zgaruvchilar bilan ishlash tamoyillari.</w:t>
      </w:r>
    </w:p>
    <w:p w14:paraId="3B05314A"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212.Umumiy ko‘rinishdagi ma’lumotlar tuzilmalari.</w:t>
      </w:r>
    </w:p>
    <w:p w14:paraId="5140C211"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Umumiy ko’rinishdagi ma’lumotlar tuzilmalari, massivlar, vektorlar, listlar va ko’rsatkichlar, ularning turlashi va xususiyatlari, vektor va massivlarning bir biridan farqlari.</w:t>
      </w:r>
    </w:p>
    <w:p w14:paraId="13B615CA"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213.</w:t>
      </w:r>
      <w:r w:rsidRPr="002D00F9">
        <w:rPr>
          <w:rFonts w:ascii="Times New Roman" w:hAnsi="Times New Roman" w:cs="Times New Roman"/>
          <w:b/>
          <w:sz w:val="28"/>
          <w:szCs w:val="28"/>
          <w:lang w:val="uz-Latn-UZ"/>
        </w:rPr>
        <w:t>Navbat tuzilmasi va ularning qo’llanilishi.</w:t>
      </w:r>
    </w:p>
    <w:p w14:paraId="4B6EA3F9"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2D00F9">
        <w:rPr>
          <w:rFonts w:ascii="Times New Roman" w:hAnsi="Times New Roman" w:cs="Times New Roman"/>
          <w:i/>
          <w:sz w:val="28"/>
          <w:szCs w:val="28"/>
          <w:lang w:val="uz-Latn-UZ"/>
        </w:rPr>
        <w:t>Tayanch iboralar: Navbat haqida tushuncha. FIFO tizimi va uning ishlash tamoyillari, navbatga yangi element qo’shish va navbatdan element o’chirish usullari va yordamchi funksiyalar</w:t>
      </w:r>
      <w:r w:rsidRPr="00527460">
        <w:rPr>
          <w:rFonts w:ascii="Times New Roman" w:hAnsi="Times New Roman" w:cs="Times New Roman"/>
          <w:b/>
          <w:sz w:val="28"/>
          <w:szCs w:val="28"/>
          <w:lang w:val="en-US"/>
        </w:rPr>
        <w:t>.</w:t>
      </w:r>
    </w:p>
    <w:p w14:paraId="75889DD8"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214.</w:t>
      </w:r>
      <w:r w:rsidRPr="002D00F9">
        <w:rPr>
          <w:rFonts w:ascii="Times New Roman" w:hAnsi="Times New Roman" w:cs="Times New Roman"/>
          <w:b/>
          <w:sz w:val="28"/>
          <w:szCs w:val="28"/>
          <w:lang w:val="uz-Latn-UZ"/>
        </w:rPr>
        <w:t>Stek tuzilmasi va ularning qo’llanilishi.</w:t>
      </w:r>
    </w:p>
    <w:p w14:paraId="151C6846"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Stek haqida tushuncha, LIFO tizimi va uning ishlash prinsipi, stekka yangi element qo’shish va stekdan element o’chirish usullari va funksiyalaridan foydalanish, maxsus kutubxonalar va ularga murojat.</w:t>
      </w:r>
    </w:p>
    <w:p w14:paraId="09361DEC"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215.</w:t>
      </w:r>
      <w:r w:rsidRPr="002D00F9">
        <w:rPr>
          <w:rFonts w:ascii="Times New Roman" w:hAnsi="Times New Roman" w:cs="Times New Roman"/>
          <w:b/>
          <w:sz w:val="28"/>
          <w:szCs w:val="28"/>
          <w:lang w:val="uz-Latn-UZ"/>
        </w:rPr>
        <w:t xml:space="preserve"> Ma’lumotlarni xeshlash algoritmlari va ularni qidiruvda qo’llash.</w:t>
      </w:r>
    </w:p>
    <w:p w14:paraId="7C268D9E"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Tayanch iboralar: Xeshlash algoritmlarni qo’llash,  Xesh jadval, Xesh funksiya. Xesh funksiya turlari, Xesh funksiyalarning tadbiq etish va xesh funksiyalarni tanlash va ularga doir misollar.</w:t>
      </w:r>
    </w:p>
    <w:p w14:paraId="0E1201CB"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216.</w:t>
      </w:r>
      <w:r w:rsidRPr="002D00F9">
        <w:rPr>
          <w:rFonts w:ascii="Times New Roman" w:hAnsi="Times New Roman" w:cs="Times New Roman"/>
          <w:b/>
          <w:sz w:val="28"/>
          <w:szCs w:val="28"/>
          <w:lang w:val="uz-Latn-UZ"/>
        </w:rPr>
        <w:t>Dek tuzilmasi va ularning qo’llanilishi.</w:t>
      </w:r>
    </w:p>
    <w:p w14:paraId="63DB8C68"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sidRPr="002D00F9">
        <w:rPr>
          <w:rFonts w:ascii="Times New Roman" w:hAnsi="Times New Roman" w:cs="Times New Roman"/>
          <w:i/>
          <w:sz w:val="28"/>
          <w:szCs w:val="28"/>
          <w:lang w:val="uz-Latn-UZ"/>
        </w:rPr>
        <w:t>Tayanch iboralar: Ikki tomonlama navbat haqida tushuncha va uning ishlash tamoyillari, deque kutubxona elementlari,  ikki tomonlama navbatga yangi element qo’shish va navbatdan element o’chirish usullari va yordamchi funksiyalar</w:t>
      </w:r>
      <w:r w:rsidRPr="002D00F9">
        <w:rPr>
          <w:rFonts w:ascii="Times New Roman" w:hAnsi="Times New Roman" w:cs="Times New Roman"/>
          <w:b/>
          <w:sz w:val="28"/>
          <w:szCs w:val="28"/>
          <w:lang w:val="uz-Latn-UZ"/>
        </w:rPr>
        <w:t>.</w:t>
      </w:r>
    </w:p>
    <w:p w14:paraId="1ECF8303"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sidRPr="002D00F9">
        <w:rPr>
          <w:rFonts w:ascii="Times New Roman" w:hAnsi="Times New Roman" w:cs="Times New Roman"/>
          <w:b/>
          <w:sz w:val="28"/>
          <w:szCs w:val="28"/>
          <w:lang w:val="uz-Latn-UZ"/>
        </w:rPr>
        <w:lastRenderedPageBreak/>
        <w:t xml:space="preserve"> </w:t>
      </w:r>
      <w:r>
        <w:rPr>
          <w:rFonts w:ascii="Times New Roman" w:hAnsi="Times New Roman" w:cs="Times New Roman"/>
          <w:b/>
          <w:sz w:val="28"/>
          <w:szCs w:val="28"/>
          <w:lang w:val="uz-Latn-UZ"/>
        </w:rPr>
        <w:t>217.</w:t>
      </w:r>
      <w:r w:rsidRPr="002D00F9">
        <w:rPr>
          <w:rFonts w:ascii="Times New Roman" w:hAnsi="Times New Roman" w:cs="Times New Roman"/>
          <w:b/>
          <w:sz w:val="28"/>
          <w:szCs w:val="28"/>
          <w:lang w:val="uz-Latn-UZ"/>
        </w:rPr>
        <w:t>Bubble sort saralash algoritmlari haqida tushuncha va uni ishlash algoritmi.</w:t>
      </w:r>
    </w:p>
    <w:p w14:paraId="19E1DC97" w14:textId="77777777" w:rsidR="00527460" w:rsidRPr="002D00F9" w:rsidRDefault="00527460" w:rsidP="00575FAF">
      <w:pPr>
        <w:spacing w:after="0" w:line="240" w:lineRule="auto"/>
        <w:jc w:val="both"/>
        <w:rPr>
          <w:rFonts w:ascii="Times New Roman" w:hAnsi="Times New Roman" w:cs="Times New Roman"/>
          <w:i/>
          <w:sz w:val="28"/>
          <w:szCs w:val="28"/>
          <w:lang w:val="uz-Latn-UZ"/>
        </w:rPr>
      </w:pPr>
      <w:r w:rsidRPr="002D00F9">
        <w:rPr>
          <w:rFonts w:ascii="Times New Roman" w:hAnsi="Times New Roman" w:cs="Times New Roman"/>
          <w:i/>
          <w:sz w:val="28"/>
          <w:szCs w:val="28"/>
          <w:lang w:val="uz-Latn-UZ"/>
        </w:rPr>
        <w:t xml:space="preserve">Tayanch iboralar: Bubble saralash haqida tushuncha. Bubble saralashning yahshi va yomon tomonlarini yozing. Saralash algoritmlarining ishlash prinsipi, teskari tartibda saralash usuli. </w:t>
      </w:r>
    </w:p>
    <w:p w14:paraId="6B14AF74"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Pr>
          <w:rFonts w:ascii="Times New Roman" w:hAnsi="Times New Roman" w:cs="Times New Roman"/>
          <w:b/>
          <w:sz w:val="28"/>
          <w:szCs w:val="28"/>
          <w:lang w:val="uz-Latn-UZ"/>
        </w:rPr>
        <w:t>218.</w:t>
      </w:r>
      <w:r w:rsidRPr="002D00F9">
        <w:rPr>
          <w:rFonts w:ascii="Times New Roman" w:hAnsi="Times New Roman" w:cs="Times New Roman"/>
          <w:b/>
          <w:sz w:val="28"/>
          <w:szCs w:val="28"/>
          <w:lang w:val="uz-Latn-UZ"/>
        </w:rPr>
        <w:t>Massivlar va ularning ishlash prinsiplari.</w:t>
      </w:r>
    </w:p>
    <w:p w14:paraId="139BEB61"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2D00F9">
        <w:rPr>
          <w:rFonts w:ascii="Times New Roman" w:hAnsi="Times New Roman" w:cs="Times New Roman"/>
          <w:i/>
          <w:sz w:val="28"/>
          <w:szCs w:val="28"/>
          <w:lang w:val="uz-Latn-UZ"/>
        </w:rPr>
        <w:t>Tayanch iboralar:Massiv tushunchasi, statik va dinamik massiv, massiv ustida amallar, massivga yangi element qo’shish va  massiv elementlarini tartiblash ekranga chiqairsh</w:t>
      </w:r>
      <w:r w:rsidRPr="00527460">
        <w:rPr>
          <w:rFonts w:ascii="Times New Roman" w:hAnsi="Times New Roman" w:cs="Times New Roman"/>
          <w:b/>
          <w:sz w:val="28"/>
          <w:szCs w:val="28"/>
          <w:lang w:val="en-US"/>
        </w:rPr>
        <w:t>.</w:t>
      </w:r>
    </w:p>
    <w:p w14:paraId="5982E340"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219.Daraxtsimon ma’lumotlar tuzilmasi va ularning ishlash prinsipi.</w:t>
      </w:r>
    </w:p>
    <w:p w14:paraId="0D54EF23"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Daraxt tuzilmasi, daraxt turlari, binar daraxtlar, binar daraxtlarning qo’llanilishi.</w:t>
      </w:r>
    </w:p>
    <w:p w14:paraId="16DBA3A8" w14:textId="2C12D709"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sz w:val="28"/>
          <w:szCs w:val="28"/>
          <w:lang w:val="en-US"/>
        </w:rPr>
        <w:t>220.Ma’lumotlar tuzilmasi va ularning turlari.</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00575FAF">
        <w:rPr>
          <w:rFonts w:ascii="Times New Roman" w:hAnsi="Times New Roman" w:cs="Times New Roman"/>
          <w:i/>
          <w:sz w:val="28"/>
          <w:szCs w:val="28"/>
          <w:lang w:val="en-US"/>
        </w:rPr>
        <w:t xml:space="preserve">   </w:t>
      </w:r>
      <w:r w:rsidRPr="00527460">
        <w:rPr>
          <w:rFonts w:ascii="Times New Roman" w:hAnsi="Times New Roman" w:cs="Times New Roman"/>
          <w:i/>
          <w:sz w:val="28"/>
          <w:szCs w:val="28"/>
          <w:lang w:val="en-US"/>
        </w:rPr>
        <w:t>Tayanch iboralar: Chiziqli va chiziqli bo’lmagan tuzilmalar, abstrakt ma’lumotlar tuzilmasi (ADT), ma’lumotlar organizatsiyasi, foydalanish sohalari.</w:t>
      </w:r>
    </w:p>
    <w:p w14:paraId="51761F29" w14:textId="7229F534"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bCs/>
          <w:sz w:val="28"/>
          <w:szCs w:val="28"/>
          <w:lang w:val="en-US"/>
        </w:rPr>
        <w:t>221. Ro‘yxatlar (Listlar) va ular bilan ishlash.</w:t>
      </w:r>
      <w:r w:rsidRPr="00527460">
        <w:rPr>
          <w:rFonts w:ascii="Times New Roman" w:hAnsi="Times New Roman" w:cs="Times New Roman"/>
          <w:b/>
          <w:bCs/>
          <w:sz w:val="28"/>
          <w:szCs w:val="28"/>
          <w:lang w:val="en-US"/>
        </w:rPr>
        <w:tab/>
      </w:r>
      <w:r w:rsidRPr="00527460">
        <w:rPr>
          <w:rFonts w:ascii="Times New Roman" w:hAnsi="Times New Roman" w:cs="Times New Roman"/>
          <w:sz w:val="28"/>
          <w:szCs w:val="28"/>
          <w:lang w:val="en-US"/>
        </w:rPr>
        <w:br/>
      </w:r>
      <w:r w:rsidR="00575FAF">
        <w:rPr>
          <w:rFonts w:ascii="Times New Roman" w:hAnsi="Times New Roman" w:cs="Times New Roman"/>
          <w:bCs/>
          <w:i/>
          <w:sz w:val="28"/>
          <w:szCs w:val="28"/>
          <w:lang w:val="en-US"/>
        </w:rPr>
        <w:t xml:space="preserve">   </w:t>
      </w:r>
      <w:r w:rsidRPr="00527460">
        <w:rPr>
          <w:rFonts w:ascii="Times New Roman" w:hAnsi="Times New Roman" w:cs="Times New Roman"/>
          <w:bCs/>
          <w:i/>
          <w:sz w:val="28"/>
          <w:szCs w:val="28"/>
          <w:lang w:val="en-US"/>
        </w:rPr>
        <w:t xml:space="preserve"> Tayanch iboralar:</w:t>
      </w:r>
      <w:r w:rsidRPr="00527460">
        <w:rPr>
          <w:rFonts w:ascii="Times New Roman" w:hAnsi="Times New Roman" w:cs="Times New Roman"/>
          <w:sz w:val="28"/>
          <w:szCs w:val="28"/>
          <w:lang w:val="en-US"/>
        </w:rPr>
        <w:t xml:space="preserve"> </w:t>
      </w:r>
      <w:r w:rsidRPr="00527460">
        <w:rPr>
          <w:rFonts w:ascii="Times New Roman" w:hAnsi="Times New Roman" w:cs="Times New Roman"/>
          <w:i/>
          <w:sz w:val="28"/>
          <w:szCs w:val="28"/>
          <w:lang w:val="en-US"/>
        </w:rPr>
        <w:t>Oddiy bog‘langan ro‘yxat, ikki tomonlama bog‘langan ro‘yxat, aylanuvchi ro‘yxat, tugun, ko‘rsatkichlar, ro‘yxatda qo‘shish va o‘chirish</w:t>
      </w:r>
    </w:p>
    <w:p w14:paraId="0F420804" w14:textId="4EB0B10B"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bCs/>
          <w:sz w:val="28"/>
          <w:szCs w:val="28"/>
          <w:lang w:val="en-US"/>
        </w:rPr>
        <w:t>222. Stek va uning qo‘llanilishi.</w:t>
      </w:r>
      <w:r w:rsidR="00575FAF">
        <w:rPr>
          <w:rFonts w:ascii="Times New Roman" w:hAnsi="Times New Roman" w:cs="Times New Roman"/>
          <w:b/>
          <w:bCs/>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bCs/>
          <w:i/>
          <w:sz w:val="28"/>
          <w:szCs w:val="28"/>
          <w:lang w:val="en-US"/>
        </w:rPr>
        <w:t>Tayanch iboralar:</w:t>
      </w:r>
      <w:r w:rsidRPr="00527460">
        <w:rPr>
          <w:rFonts w:ascii="Times New Roman" w:hAnsi="Times New Roman" w:cs="Times New Roman"/>
          <w:i/>
          <w:sz w:val="28"/>
          <w:szCs w:val="28"/>
          <w:lang w:val="en-US"/>
        </w:rPr>
        <w:t xml:space="preserve"> LIFO prinsipi, element qo‘shish (push), element olish (pop), stekdagi ustunlik,  stekni rekursiya asosida rekursiya bilan ishlash</w:t>
      </w:r>
    </w:p>
    <w:p w14:paraId="1DD08052" w14:textId="6B84D53A"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bCs/>
          <w:sz w:val="28"/>
          <w:szCs w:val="28"/>
          <w:lang w:val="en-US"/>
        </w:rPr>
        <w:t>223. Navbat (Queue) va turlari va ular bilan ishlash</w:t>
      </w:r>
      <w:r w:rsidR="00575FAF">
        <w:rPr>
          <w:rFonts w:ascii="Times New Roman" w:hAnsi="Times New Roman" w:cs="Times New Roman"/>
          <w:b/>
          <w:bCs/>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bCs/>
          <w:i/>
          <w:sz w:val="28"/>
          <w:szCs w:val="28"/>
          <w:lang w:val="en-US"/>
        </w:rPr>
        <w:t>Tayanch iboralar:</w:t>
      </w:r>
      <w:r w:rsidRPr="00527460">
        <w:rPr>
          <w:rFonts w:ascii="Times New Roman" w:hAnsi="Times New Roman" w:cs="Times New Roman"/>
          <w:i/>
          <w:sz w:val="28"/>
          <w:szCs w:val="28"/>
          <w:lang w:val="en-US"/>
        </w:rPr>
        <w:t xml:space="preserve"> FIFO prinsipi, oddiy navbat, aylanuvchi navbat, ustuvorlikli navbat (priority queue), navbatga element qo‘shish va chiqarish</w:t>
      </w:r>
    </w:p>
    <w:p w14:paraId="03294622" w14:textId="61F4F0EE"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bCs/>
          <w:sz w:val="28"/>
          <w:szCs w:val="28"/>
          <w:lang w:val="en-US"/>
        </w:rPr>
        <w:t>224. Daraxtsimon tuzilmalar va ularning ishlash prinsipi.</w:t>
      </w:r>
      <w:r w:rsidR="00575FAF">
        <w:rPr>
          <w:rFonts w:ascii="Times New Roman" w:hAnsi="Times New Roman" w:cs="Times New Roman"/>
          <w:b/>
          <w:bCs/>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bCs/>
          <w:i/>
          <w:sz w:val="28"/>
          <w:szCs w:val="28"/>
          <w:lang w:val="en-US"/>
        </w:rPr>
        <w:t>Tayanch iboralar:</w:t>
      </w:r>
      <w:r w:rsidRPr="00527460">
        <w:rPr>
          <w:rFonts w:ascii="Times New Roman" w:hAnsi="Times New Roman" w:cs="Times New Roman"/>
          <w:i/>
          <w:sz w:val="28"/>
          <w:szCs w:val="28"/>
          <w:lang w:val="en-US"/>
        </w:rPr>
        <w:t xml:space="preserve"> Daraxt tuzilmasi, daraxt turlari, binar daraxtlar, binar daraxtlarning qo‘llanilishi</w:t>
      </w:r>
    </w:p>
    <w:p w14:paraId="43260854" w14:textId="0CCBB2CE" w:rsidR="00527460" w:rsidRPr="00527460" w:rsidRDefault="00575FAF" w:rsidP="00575FAF">
      <w:pPr>
        <w:spacing w:after="0" w:line="240" w:lineRule="auto"/>
        <w:jc w:val="both"/>
        <w:rPr>
          <w:rFonts w:ascii="Times New Roman" w:hAnsi="Times New Roman" w:cs="Times New Roman"/>
          <w:i/>
          <w:sz w:val="28"/>
          <w:szCs w:val="28"/>
          <w:lang w:val="en-US"/>
        </w:rPr>
      </w:pPr>
      <w:r>
        <w:rPr>
          <w:rFonts w:ascii="Times New Roman" w:hAnsi="Times New Roman" w:cs="Times New Roman"/>
          <w:b/>
          <w:bCs/>
          <w:sz w:val="28"/>
          <w:szCs w:val="28"/>
          <w:lang w:val="en-US"/>
        </w:rPr>
        <w:t>/</w:t>
      </w:r>
      <w:r w:rsidR="00527460" w:rsidRPr="00527460">
        <w:rPr>
          <w:rFonts w:ascii="Times New Roman" w:hAnsi="Times New Roman" w:cs="Times New Roman"/>
          <w:b/>
          <w:bCs/>
          <w:sz w:val="28"/>
          <w:szCs w:val="28"/>
          <w:lang w:val="en-US"/>
        </w:rPr>
        <w:t>225. Qidiruv daraxtlari va daraxt tuzilmalarida qidiruvni qo’llash.</w:t>
      </w:r>
      <w:r>
        <w:rPr>
          <w:rFonts w:ascii="Times New Roman" w:hAnsi="Times New Roman" w:cs="Times New Roman"/>
          <w:b/>
          <w:bCs/>
          <w:sz w:val="28"/>
          <w:szCs w:val="28"/>
          <w:lang w:val="en-US"/>
        </w:rPr>
        <w:tab/>
      </w:r>
      <w:r w:rsidR="00527460" w:rsidRPr="00527460">
        <w:rPr>
          <w:rFonts w:ascii="Times New Roman" w:hAnsi="Times New Roman" w:cs="Times New Roman"/>
          <w:sz w:val="28"/>
          <w:szCs w:val="28"/>
          <w:lang w:val="en-US"/>
        </w:rPr>
        <w:br/>
      </w:r>
      <w:r w:rsidR="00527460" w:rsidRPr="00527460">
        <w:rPr>
          <w:rFonts w:ascii="Times New Roman" w:hAnsi="Times New Roman" w:cs="Times New Roman"/>
          <w:bCs/>
          <w:i/>
          <w:sz w:val="28"/>
          <w:szCs w:val="28"/>
          <w:lang w:val="en-US"/>
        </w:rPr>
        <w:t>Tayanch iboralar:</w:t>
      </w:r>
      <w:r w:rsidR="00527460" w:rsidRPr="00527460">
        <w:rPr>
          <w:rFonts w:ascii="Times New Roman" w:hAnsi="Times New Roman" w:cs="Times New Roman"/>
          <w:i/>
          <w:sz w:val="28"/>
          <w:szCs w:val="28"/>
          <w:lang w:val="en-US"/>
        </w:rPr>
        <w:t xml:space="preserve"> Binar qidiruv daraxti (BST), AVL daraxt, balanslangan daraxtlar, qidiruv samaradorligi</w:t>
      </w:r>
    </w:p>
    <w:p w14:paraId="7D8E9A4E"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sz w:val="28"/>
          <w:szCs w:val="28"/>
          <w:lang w:val="en-US"/>
        </w:rPr>
        <w:t>226</w:t>
      </w:r>
      <w:r w:rsidRPr="00527460">
        <w:rPr>
          <w:rFonts w:ascii="Times New Roman" w:hAnsi="Times New Roman" w:cs="Times New Roman"/>
          <w:b/>
          <w:bCs/>
          <w:sz w:val="28"/>
          <w:szCs w:val="28"/>
          <w:lang w:val="en-US"/>
        </w:rPr>
        <w:t>. Graflar va ular bilan ishlash usullari.</w:t>
      </w:r>
      <w:r w:rsidRPr="00527460">
        <w:rPr>
          <w:rFonts w:ascii="Times New Roman" w:hAnsi="Times New Roman" w:cs="Times New Roman"/>
          <w:b/>
          <w:bCs/>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bCs/>
          <w:i/>
          <w:sz w:val="28"/>
          <w:szCs w:val="28"/>
          <w:lang w:val="en-US"/>
        </w:rPr>
        <w:t>Tayanch iboralar:</w:t>
      </w:r>
      <w:r w:rsidRPr="00527460">
        <w:rPr>
          <w:rFonts w:ascii="Times New Roman" w:hAnsi="Times New Roman" w:cs="Times New Roman"/>
          <w:i/>
          <w:sz w:val="28"/>
          <w:szCs w:val="28"/>
          <w:lang w:val="en-US"/>
        </w:rPr>
        <w:t xml:space="preserve"> Graf tushunchasi, yo‘nalgan va yo‘nalmagan graf, qo‘shnilar matritsasi, DFS va BFS algoritmlari, graf qo‘llanilishi</w:t>
      </w:r>
    </w:p>
    <w:p w14:paraId="616C2816" w14:textId="2E7B5DA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bCs/>
          <w:sz w:val="28"/>
          <w:szCs w:val="28"/>
          <w:lang w:val="en-US"/>
        </w:rPr>
        <w:t>227. Hashlash va xesh-jadvallar</w:t>
      </w:r>
      <w:r w:rsidRPr="00527460">
        <w:rPr>
          <w:rFonts w:ascii="Times New Roman" w:hAnsi="Times New Roman" w:cs="Times New Roman"/>
          <w:b/>
          <w:bCs/>
          <w:sz w:val="28"/>
          <w:szCs w:val="28"/>
          <w:lang w:val="en-US"/>
        </w:rPr>
        <w:tab/>
        <w:t>dan foydalanish afzalliklari.</w:t>
      </w:r>
      <w:r w:rsidRPr="00527460">
        <w:rPr>
          <w:rFonts w:ascii="Times New Roman" w:hAnsi="Times New Roman" w:cs="Times New Roman"/>
          <w:b/>
          <w:bCs/>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bCs/>
          <w:i/>
          <w:sz w:val="28"/>
          <w:szCs w:val="28"/>
          <w:lang w:val="en-US"/>
        </w:rPr>
        <w:t>Tayanch iboralar:</w:t>
      </w:r>
      <w:r w:rsidRPr="00527460">
        <w:rPr>
          <w:rFonts w:ascii="Times New Roman" w:hAnsi="Times New Roman" w:cs="Times New Roman"/>
          <w:i/>
          <w:sz w:val="28"/>
          <w:szCs w:val="28"/>
          <w:lang w:val="en-US"/>
        </w:rPr>
        <w:t xml:space="preserve"> Hash funksiyasi, to‘qnashuv (collision), zanjirli va ochiq adresatsiya, kalit-qiymat juftligi, samarali qidiruv</w:t>
      </w:r>
      <w:r w:rsidR="00575FAF">
        <w:rPr>
          <w:rFonts w:ascii="Times New Roman" w:hAnsi="Times New Roman" w:cs="Times New Roman"/>
          <w:i/>
          <w:sz w:val="28"/>
          <w:szCs w:val="28"/>
          <w:lang w:val="en-US"/>
        </w:rPr>
        <w:t>45120</w:t>
      </w:r>
    </w:p>
    <w:p w14:paraId="068B2414"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sz w:val="28"/>
          <w:szCs w:val="28"/>
          <w:lang w:val="en-US"/>
        </w:rPr>
        <w:t>228. Rekursiya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Tayanch iboralar: Rekursiya tushunchasi, rekursiv funksiyalar, bazaviy holat, rekursiv chaqiruvlar, rekursiv algoritmlar, ishlash samaradorligi, rekursiyani optimallashtirish, stek xotirasi, rekursiyaning yadro prinsipi, murakkablik darajasi, rekursiya bilan tuzilgan algoritmlar</w:t>
      </w:r>
    </w:p>
    <w:p w14:paraId="22F3C8EB" w14:textId="3084A520"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sz w:val="28"/>
          <w:szCs w:val="28"/>
          <w:lang w:val="en-US"/>
        </w:rPr>
        <w:t>229. Qidiruv algoritmlari va ularning turlari.</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 xml:space="preserve">Tayanch iboralar: Qidiruv algoritmlari, binar qidiruv, chiziqli qidiruv, qidiruv samaradorligi, qidiruv algoritmlarining ishlash vaqti, o‘rta darajali algoritmlar, </w:t>
      </w:r>
      <w:r w:rsidRPr="00527460">
        <w:rPr>
          <w:rFonts w:ascii="Times New Roman" w:hAnsi="Times New Roman" w:cs="Times New Roman"/>
          <w:i/>
          <w:sz w:val="28"/>
          <w:szCs w:val="28"/>
          <w:lang w:val="en-US"/>
        </w:rPr>
        <w:lastRenderedPageBreak/>
        <w:t>qidiruvning to‘g‘ri va noto‘g‘ri natijalari, to‘liq va samarali qidiruv, qo‘llanilish sohalari, algoritmlarning optimallashtirilgan versiyalari.</w:t>
      </w:r>
    </w:p>
    <w:p w14:paraId="3CB1DCE2"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sz w:val="28"/>
          <w:szCs w:val="28"/>
          <w:lang w:val="en-US"/>
        </w:rPr>
        <w:t>230.Tartiblash algoritmlari va ularning turlari.</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Tartiblash, qaysi tartiblash algoritmlari samarali, Bubble sort, Selection sort, Insertion sort, Merge sort, Quick sort, Heap sort, Samaradorlik, tartiblanish algoritmlarining tahlili, optimal tartiblash, ishlash vaqti, vaqt va xotira talablarini solishtirish</w:t>
      </w:r>
    </w:p>
    <w:p w14:paraId="054E2743" w14:textId="6BBF890D"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231. Bubble Sort Algoritmi va uning ishlash prinsipi.</w:t>
      </w:r>
      <w:r w:rsidR="00575FAF">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Bubble sort algoritmi, LIFO prinsipiga asoslangan, kommutatsiya, ikki elementni almashtirish, ishlash samaradorligi, O(n²) vaqti, tahlil, optimallashtirish, stabil saralash, algoritmning cheklovlari</w:t>
      </w:r>
    </w:p>
    <w:p w14:paraId="47C435AF"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sz w:val="28"/>
          <w:szCs w:val="28"/>
          <w:lang w:val="en-US"/>
        </w:rPr>
        <w:t>232.Selection Sort Algoritmi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Tayanch iboralar: Selection sort algoritmi, minimal elementni topish, elementlarni almashish, O(n²) vaqt, ishlash samaradorligi, saralashning eng yaxshi va eng yomon holatlari, tahlil, optimallashtirish, stabil va beqaror saralash, qo‘llanilishi</w:t>
      </w:r>
    </w:p>
    <w:p w14:paraId="066B9FDF"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233. Insertion Sort Algoritmi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Tayanch iboralar: Insertion sort algoritmi, elementni joylashtirish, saralangan va saralanmagan qismlar, vaqt va xotira talabi, O(n²) vaqt, eng yaxshi va eng yomon holatlar, stabil saralash, algoritm samaradorligi, tahlil</w:t>
      </w:r>
    </w:p>
    <w:p w14:paraId="720697CA"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234. Merge Sort Algoritmi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Tayanch iboralar: Merge sort algoritmi, bo‘lish va qo‘shish yondashuvi, rekursiya, tug‘ilish va birlashtirish, O(n log n) vaqt, xotira sarfi, stabillik, tahlil, optimallashtirish, yirik massivlar uchun samaradorlik, qo‘llanilishi</w:t>
      </w:r>
    </w:p>
    <w:p w14:paraId="7029159F"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235. Quick Sort Algoritmi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Quick sort algoritmi, bo‘lish yondashuvi, pivot tanlash, rekursiya, O(n log n) eng yaxshi holat, O(n²) eng yomon holat, partition, xotira samaradorligi, parallel quick sort, stabillik, optimallashtirish</w:t>
      </w:r>
    </w:p>
    <w:p w14:paraId="7C094E9C"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sz w:val="28"/>
          <w:szCs w:val="28"/>
          <w:lang w:val="en-US"/>
        </w:rPr>
        <w:t>236. Heap Sort Algoritmi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Heap sort algoritmi, maxsus binar daraxt (heap), eng katta va eng kichik elementlarni topish, O(n log n) vaqt, minimal heap, maksimal heap, heapify operatsiyasi, rekursiya, tahlil, ishlash samaradorligi</w:t>
      </w:r>
    </w:p>
    <w:p w14:paraId="5155C373"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sz w:val="28"/>
          <w:szCs w:val="28"/>
          <w:lang w:val="en-US"/>
        </w:rPr>
        <w:t>237. Tim Sort Algoritmi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Tayanch iboralar: Tim sort algoritmi, merge sort va insertion sortning aralashmasi, stabillik, mini bloklar, O(n log n) vaqt, optimal holatlar, massivlarni optimallashtirish, real dunyo masalalari, tahlil</w:t>
      </w:r>
    </w:p>
    <w:p w14:paraId="17159438"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238. Radix Sort Algoritmi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Tayanch iboralar: Radix sort algoritmi, raqamlar bo‘yicha saralash, bucket sort, tarmoq yondashuvi, xotira sarfi, O(nk) vaqt (k — raqamlar soni), stabillik, qo‘llanilish sohalari, massivlarda ishlash</w:t>
      </w:r>
    </w:p>
    <w:p w14:paraId="0F26E570"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239. Bucket Sort Algoritmi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Tayanch iboralar: Bucket sort algoritmi, tarmoq yondashuvi, qismlarga bo‘lish, tasodifiy taqsimlash, xotira samaradorligi, O(n+k) vaqt, yirik massivlar uchun ishlash, stabillik, ishlash samaradorligi</w:t>
      </w:r>
    </w:p>
    <w:p w14:paraId="4B75E552"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240. Counting Sort Algoritmi va uning ishlash prinsipi.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 xml:space="preserve">Tayanch iboralar: Counting sort algoritmi, to‘plamda elementlar soni, yuqori </w:t>
      </w:r>
      <w:r w:rsidRPr="00527460">
        <w:rPr>
          <w:rFonts w:ascii="Times New Roman" w:hAnsi="Times New Roman" w:cs="Times New Roman"/>
          <w:i/>
          <w:sz w:val="28"/>
          <w:szCs w:val="28"/>
          <w:lang w:val="en-US"/>
        </w:rPr>
        <w:lastRenderedPageBreak/>
        <w:t>qiymatlarni cheklash, tasniflash, vaqt va xotira talabi, O(n+k) vaqt, stabillik, kvantlash, bo‘lish, tasodifiy massivlar uchun qo‘llanilishi.</w:t>
      </w:r>
    </w:p>
    <w:p w14:paraId="51CA254A"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241. Graf tushunchasi va turlari.</w:t>
      </w:r>
      <w:r w:rsidRPr="00527460">
        <w:rPr>
          <w:rFonts w:ascii="Times New Roman" w:hAnsi="Times New Roman" w:cs="Times New Roman"/>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Graf tushunchasi, tugunlar (vertex), qirralar (edges), yo‘nalgan graf, yo‘nalmagan graf, yo‘nalgan va yo‘nalmagan graf o‘rtasidagi farqlar, grafning turi, grafdagi yo‘llar, grafning elementlari, grafning ishlash prinsiplarini tasniflash</w:t>
      </w:r>
    </w:p>
    <w:p w14:paraId="13B60306"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242. DFS (Depth First Search) algoritmi.</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DFS algoritmi, chuqurdan qidirish, rekursiya yordamida qidiruv, DFS va BFS o‘rtasidagi farqlar, grafni ko‘rish, grafdagi barcha tugunlarni qayd etish, DFS algoritmining ishlash vaqti, DFS yondashuvi, implementatsiya, grafdagi tsiklni aniqlash, xotira va vaqt samaradorligi</w:t>
      </w:r>
    </w:p>
    <w:p w14:paraId="0D10F601"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243. BFS (Breadth First Search) algoritmi.</w:t>
      </w:r>
      <w:r w:rsidRPr="00527460">
        <w:rPr>
          <w:rFonts w:ascii="Times New Roman" w:hAnsi="Times New Roman" w:cs="Times New Roman"/>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BFS algoritmi, kenglikdan qidirish, navbat (queue), BFS yordamida eng qisqa yo‘lni topish, grafdagi minimal yo‘l uzunligini aniqlash, BFS va DFS o‘rtasidagi farqlar, implementatsiya, grafning barcha tugunlari bilan ishlash, samaradorlik tahlili, grafni travers qilish</w:t>
      </w:r>
    </w:p>
    <w:p w14:paraId="2BB1C59D"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244. Minimal Masshtabli Daraxt (MST) va Kruskal Algoritmi.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Tayanch iboralar: Minimal masshtabli daraxt (MST), Kruskal algoritmi, eng kichik yukni minimallashtirish, yo‘llarni tanlash, MST qurilishi, grafda minimal og‘irlikli yo‘l, yo‘nalmagan graf, Kruskal algoritmi ishlash prinsipi, MST ga taalluqli algoritmlar, tarmoqning tahlili, eng kichik bo‘sh joylarni topish</w:t>
      </w:r>
    </w:p>
    <w:p w14:paraId="607CCBAA"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b/>
          <w:sz w:val="28"/>
          <w:szCs w:val="28"/>
          <w:lang w:val="en-US"/>
        </w:rPr>
        <w:t>245. Dijkstra algoritmi va eng qisqa yo‘l.</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Dijkstra algoritmi, yo‘nalgan grafda eng qisqa yo‘l, eng qisqa yo‘lni topish, yo‘llarning tahlili, dastlabki tugundan to‘g‘ri yo‘llarni hisoblash, grafda og‘irliklarni qo‘llash, tarmoq aloqalari, ustuvorlik navbati (priority queue), Dijkstra algoritmining ishlash samaradorligi, implementatsiya, O(n log n) vaqti, eng qisqa yo‘lni topish uchun qo‘llanilish.</w:t>
      </w:r>
    </w:p>
    <w:p w14:paraId="042A8781"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246. Algoritmni psevdokod yordamida ifodalash</w:t>
      </w:r>
      <w:r w:rsidRPr="00527460">
        <w:rPr>
          <w:rFonts w:ascii="Times New Roman" w:hAnsi="Times New Roman" w:cs="Times New Roman"/>
          <w:b/>
          <w:sz w:val="28"/>
          <w:szCs w:val="28"/>
          <w:lang w:val="en-US"/>
        </w:rPr>
        <w:tab/>
        <w:t>.</w:t>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Algoritm, pseudokod, algoritmni yozish usullari, pseudokodning tuzilishi, boshlang‘ich va tugash nuqtalari, qadamlar va operatsiyalar, shartli operatorlar, takrorlash operatorlari, algoritmni o‘qish va tushunish, samarali pseudokod yozish, ifodalanishdagi aniqroq va oddiy usullar</w:t>
      </w:r>
    </w:p>
    <w:p w14:paraId="1AB3E583"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247.</w:t>
      </w:r>
      <w:r w:rsidRPr="00527460">
        <w:rPr>
          <w:rFonts w:ascii="Times New Roman" w:hAnsi="Times New Roman" w:cs="Times New Roman"/>
          <w:sz w:val="28"/>
          <w:szCs w:val="28"/>
          <w:lang w:val="en-US"/>
        </w:rPr>
        <w:t xml:space="preserve"> </w:t>
      </w:r>
      <w:r w:rsidRPr="00527460">
        <w:rPr>
          <w:rFonts w:ascii="Times New Roman" w:hAnsi="Times New Roman" w:cs="Times New Roman"/>
          <w:b/>
          <w:sz w:val="28"/>
          <w:szCs w:val="28"/>
          <w:lang w:val="en-US"/>
        </w:rPr>
        <w:t>Algoritmni oqim diagrammasi yordamida ifodalash.</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Oqim diagrammasi (flowchart), diagramma yordamida algoritmni tasvirlash, diagrammaning asosiy shakllari (oval, to‘rtburchak, romb, paralelogram), oqim diagrammasining tartibi, shartlar</w:t>
      </w:r>
    </w:p>
    <w:p w14:paraId="689E9F19"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248. Algoritm tushunchasi va uning asosiy xususiyatlari.</w:t>
      </w:r>
      <w:r w:rsidRPr="00527460">
        <w:rPr>
          <w:rFonts w:ascii="Times New Roman" w:hAnsi="Times New Roman" w:cs="Times New Roman"/>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Algoritm tushunchasi, algoritmning ta'rifi, algoritmning maqsadi, algoritmning aniqligi, tartibga solinganlik, yakuniylik, samaradorlik, muammolarni hal qilish jarayoni, algoritmni yozish usullari, algoritmning o‘ziga xos xususiyatlari, ma'lumotlar bilan ishlash, algoritmlarni tahlil qilish</w:t>
      </w:r>
    </w:p>
    <w:p w14:paraId="4C6C9F18"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249. Algoritmlarning turlari.</w:t>
      </w:r>
      <w:r w:rsidRPr="00527460">
        <w:rPr>
          <w:rFonts w:ascii="Times New Roman" w:hAnsi="Times New Roman" w:cs="Times New Roman"/>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 xml:space="preserve">Tayanch iboralar: Algoritm turlari, to‘g‘ridan-to‘g‘ri algoritmlar, rekursiv algoritmlar, qidiruv algoritmlari, tartiblash algoritmlari, dinamik dasturlash </w:t>
      </w:r>
      <w:r w:rsidRPr="00527460">
        <w:rPr>
          <w:rFonts w:ascii="Times New Roman" w:hAnsi="Times New Roman" w:cs="Times New Roman"/>
          <w:i/>
          <w:sz w:val="28"/>
          <w:szCs w:val="28"/>
          <w:lang w:val="en-US"/>
        </w:rPr>
        <w:lastRenderedPageBreak/>
        <w:t>algoritmlari, greedy algoritmlar, divide and conquer (bo‘lish va qo‘shish) algoritmlari, tarmoq algoritmlari.</w:t>
      </w:r>
    </w:p>
    <w:p w14:paraId="3299F8CE"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250. Daraxtlar tuzilmasi va uning asosiy xususiyatlari.</w:t>
      </w:r>
      <w:r w:rsidRPr="00527460">
        <w:rPr>
          <w:rFonts w:ascii="Times New Roman" w:hAnsi="Times New Roman" w:cs="Times New Roman"/>
          <w:b/>
          <w:sz w:val="28"/>
          <w:szCs w:val="28"/>
          <w:lang w:val="en-US"/>
        </w:rPr>
        <w:tab/>
      </w:r>
      <w:r w:rsidRPr="00527460">
        <w:rPr>
          <w:rFonts w:ascii="Times New Roman" w:hAnsi="Times New Roman" w:cs="Times New Roman"/>
          <w:i/>
          <w:sz w:val="28"/>
          <w:szCs w:val="28"/>
          <w:lang w:val="en-US"/>
        </w:rPr>
        <w:br/>
        <w:t>Tayanch iboralar: Daraxt tuzilmasi, tugunlar (nodes), qirralar (edges), ildiz tugun (root), varaqlar (leaves), daraxtning balandligi (height), daraxtning chuqurligi (depth), daraxtda yo‘llar, daraxt tuzilmasining ishlash prinsipi, daraxtlarning asosiy xususiyatlari va turlari</w:t>
      </w:r>
    </w:p>
    <w:p w14:paraId="66C74958"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251. Binar daraxtlar va ularning turlari.</w:t>
      </w:r>
      <w:r w:rsidRPr="00527460">
        <w:rPr>
          <w:rFonts w:ascii="Times New Roman" w:hAnsi="Times New Roman" w:cs="Times New Roman"/>
          <w:b/>
          <w:sz w:val="28"/>
          <w:szCs w:val="28"/>
          <w:lang w:val="en-US"/>
        </w:rPr>
        <w:tab/>
      </w:r>
      <w:r w:rsidRPr="00527460">
        <w:rPr>
          <w:rFonts w:ascii="Times New Roman" w:hAnsi="Times New Roman" w:cs="Times New Roman"/>
          <w:b/>
          <w:sz w:val="28"/>
          <w:szCs w:val="28"/>
          <w:lang w:val="en-US"/>
        </w:rPr>
        <w:br/>
      </w:r>
      <w:r w:rsidRPr="00527460">
        <w:rPr>
          <w:rFonts w:ascii="Times New Roman" w:hAnsi="Times New Roman" w:cs="Times New Roman"/>
          <w:i/>
          <w:sz w:val="28"/>
          <w:szCs w:val="28"/>
          <w:lang w:val="en-US"/>
        </w:rPr>
        <w:t>Tayanch iboralar: Binar daraxt, binar daraxtning tuzilishi, har bir tugun uchun ikkita farzand tuguni, boshqaruvning ikki tomonlama yondashuvi, binar qidiruv daraxti (BST), AVL daraxti, balansta bo‘lgan va bo‘lmagan binar daraxtlar, binar daraxtlarda qidiruv va qo‘shish amallari</w:t>
      </w:r>
    </w:p>
    <w:p w14:paraId="1F4DFF18"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252. AVL daraxti va uning xususiyatlari.</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AVL daraxti, balanslash faktorini saqlash, balandlikka asoslangan o‘lchovlar, AVL daraxtining xususiyatlari, qidiruv va qo‘shish operatsiyalari, AVL daraxtining balanslash jarayoni, rotatsiya (yadro) amallari, AVL daraxti samaradorligi va tahlil</w:t>
      </w:r>
    </w:p>
    <w:p w14:paraId="458EA56C" w14:textId="77777777" w:rsidR="00527460" w:rsidRPr="00527460" w:rsidRDefault="00527460" w:rsidP="00575FAF">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b/>
          <w:sz w:val="28"/>
          <w:szCs w:val="28"/>
          <w:lang w:val="en-US"/>
        </w:rPr>
        <w:t>253. Trie daraxtlari va uning qo‘llanilishi.</w:t>
      </w:r>
      <w:r w:rsidRPr="00527460">
        <w:rPr>
          <w:rFonts w:ascii="Times New Roman" w:hAnsi="Times New Roman" w:cs="Times New Roman"/>
          <w:b/>
          <w:sz w:val="28"/>
          <w:szCs w:val="28"/>
          <w:lang w:val="en-US"/>
        </w:rPr>
        <w:tab/>
      </w:r>
      <w:r w:rsidRPr="00527460">
        <w:rPr>
          <w:rFonts w:ascii="Times New Roman" w:hAnsi="Times New Roman" w:cs="Times New Roman"/>
          <w:sz w:val="28"/>
          <w:szCs w:val="28"/>
          <w:lang w:val="en-US"/>
        </w:rPr>
        <w:br/>
      </w:r>
      <w:r w:rsidRPr="00527460">
        <w:rPr>
          <w:rFonts w:ascii="Times New Roman" w:hAnsi="Times New Roman" w:cs="Times New Roman"/>
          <w:i/>
          <w:sz w:val="28"/>
          <w:szCs w:val="28"/>
          <w:lang w:val="en-US"/>
        </w:rPr>
        <w:t>Tayanch iboralar: Trie daraxti, tasniflash daraxti, alifbo orqali so‘zlarni saqlash, optimallashtirilgan qidiruv, keylar asosida daraxt tuzish, Trie daraxtining foydalanish sohalari, leksik qidiruv, o‘xshash so‘zlarni topish, xotira va samaradorlik tahlili</w:t>
      </w:r>
    </w:p>
    <w:p w14:paraId="4C8BB385"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254. Vector ma'lumotlar tuzilmasi.</w:t>
      </w:r>
    </w:p>
    <w:p w14:paraId="2672E124"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Vector, dinamik massiv, C++da vectordan foydalanish, elementlarga indeks orqali murojaat qilish, push_back() va pop_back() funksiyalari, vectorning o‘lchami va sig‘imi, xotira samaradorligi, begin() va end() metodlari, vectordagi elementlarni iteratsiya qilish, vectorning o‘zgartirilgan va optimallashtirilgan ishlash prinsipi</w:t>
      </w:r>
    </w:p>
    <w:p w14:paraId="2033E42B"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255. Set ma'lumotlar tuzilmasi</w:t>
      </w:r>
    </w:p>
    <w:p w14:paraId="01C5010B"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Set, takrorlanmas elementlar to‘plami, C++da setdan foydalanish, elementlarni avtomatik saralash, insert() va erase() metodlari, setda elementlarga qo‘shish va o‘chirish, find() funksiyasi, C++ STL da set, setni iteratsiya qilish.</w:t>
      </w:r>
    </w:p>
    <w:p w14:paraId="25326EEB"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256. Map ma'lumotlar tuzilmasi</w:t>
      </w:r>
    </w:p>
    <w:p w14:paraId="1AD5ED96"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 xml:space="preserve">Tayanch iboralar: Map, kalit-qiymat juftligi, C++da mapdan foydalanish, insert(), erase(), va find() metodlari, mapda elementlarni qo‘shish va o‘chirish, mapni iteratsiya qilish, mapdagi qiymatlarga kalit orqali murojaat qilish </w:t>
      </w:r>
    </w:p>
    <w:p w14:paraId="086B9DAB"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257. Ustuvor Navbat (Priority Queue) tushunchasi</w:t>
      </w:r>
    </w:p>
    <w:p w14:paraId="238C6A50"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Ustuvor navbat (priority queue), maxsus navbat, eng yuqori yoki eng past ustuvorlikka ega elementlarni tezda olish, std::priority_queue C++da, min-heap va max-heap, elementlar ustuvorligiga ko‘ra navbatni tartiblash</w:t>
      </w:r>
    </w:p>
    <w:p w14:paraId="46E2E7FE"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258. Ustuvor Navbat yordamida muammoni hal qilish</w:t>
      </w:r>
    </w:p>
    <w:p w14:paraId="09EAE7B3"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Ustuvor navbat, algoritmlar va ustuvor navbatdan foydalanish, eng yuqori va eng past ustuvorlikdagi elementlarni olish, C++da max-heap va min-</w:t>
      </w:r>
      <w:r w:rsidRPr="00527460">
        <w:rPr>
          <w:rFonts w:ascii="Times New Roman" w:hAnsi="Times New Roman" w:cs="Times New Roman"/>
          <w:i/>
          <w:sz w:val="28"/>
          <w:szCs w:val="28"/>
          <w:lang w:val="en-US"/>
        </w:rPr>
        <w:lastRenderedPageBreak/>
        <w:t>heap yordamida navbat tuzish, ustuvor navbatning ishlash samaradorligi, o‘zgartirishlar va optimallashtirish.</w:t>
      </w:r>
    </w:p>
    <w:p w14:paraId="6465DE87"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259.Umumiy ma'lumotlar tuzilmasi va uning xususiyatlari</w:t>
      </w:r>
    </w:p>
    <w:p w14:paraId="3316BF74" w14:textId="77777777" w:rsidR="00527460" w:rsidRPr="00527460" w:rsidRDefault="00527460" w:rsidP="00575FAF">
      <w:pPr>
        <w:spacing w:after="0" w:line="240" w:lineRule="auto"/>
        <w:jc w:val="both"/>
        <w:rPr>
          <w:rFonts w:ascii="Times New Roman" w:hAnsi="Times New Roman" w:cs="Times New Roman"/>
          <w:i/>
          <w:sz w:val="28"/>
          <w:szCs w:val="28"/>
          <w:lang w:val="en-US"/>
        </w:rPr>
      </w:pPr>
      <w:r w:rsidRPr="00527460">
        <w:rPr>
          <w:rFonts w:ascii="Times New Roman" w:hAnsi="Times New Roman" w:cs="Times New Roman"/>
          <w:i/>
          <w:sz w:val="28"/>
          <w:szCs w:val="28"/>
          <w:lang w:val="en-US"/>
        </w:rPr>
        <w:t>Tayanch iboralar: Ma'lumotlar tuzilmasi, umumiy ma'lumotlar tuzilmasi, ma'lumotlarni tartibga solish, ma'lumotlarni samarali saqlash, ma'lumotlar tuzilmalari va ularning ishlash prinsiplari, qidiruv, qo‘shish, o‘chirish, o‘zgartirish amallari, ma'lumotlar tuzilmasining samaradorligi, xotira va vaqt samaradorligi, ma'lumotlar tuzilmasining turlari.</w:t>
      </w:r>
    </w:p>
    <w:p w14:paraId="5A0B5DA6" w14:textId="77777777" w:rsidR="00527460" w:rsidRPr="00527460" w:rsidRDefault="00527460" w:rsidP="00575FAF">
      <w:pPr>
        <w:spacing w:after="0" w:line="240" w:lineRule="auto"/>
        <w:jc w:val="both"/>
        <w:rPr>
          <w:rFonts w:ascii="Times New Roman" w:hAnsi="Times New Roman" w:cs="Times New Roman"/>
          <w:b/>
          <w:sz w:val="28"/>
          <w:szCs w:val="28"/>
          <w:lang w:val="en-US"/>
        </w:rPr>
      </w:pPr>
      <w:r w:rsidRPr="00527460">
        <w:rPr>
          <w:rFonts w:ascii="Times New Roman" w:hAnsi="Times New Roman" w:cs="Times New Roman"/>
          <w:b/>
          <w:sz w:val="28"/>
          <w:szCs w:val="28"/>
          <w:lang w:val="en-US"/>
        </w:rPr>
        <w:t>260. Umumiy ko‘rinishdagi ma'lumotlar tuzilmalari va ularning qo‘llanilishi</w:t>
      </w:r>
    </w:p>
    <w:p w14:paraId="01148E63" w14:textId="77777777" w:rsidR="00527460" w:rsidRPr="002D00F9" w:rsidRDefault="00527460" w:rsidP="00575FAF">
      <w:pPr>
        <w:spacing w:after="0" w:line="240" w:lineRule="auto"/>
        <w:jc w:val="both"/>
        <w:rPr>
          <w:rFonts w:ascii="Times New Roman" w:hAnsi="Times New Roman" w:cs="Times New Roman"/>
          <w:b/>
          <w:sz w:val="28"/>
          <w:szCs w:val="28"/>
          <w:lang w:val="uz-Latn-UZ"/>
        </w:rPr>
      </w:pPr>
      <w:r w:rsidRPr="00527460">
        <w:rPr>
          <w:rFonts w:ascii="Times New Roman" w:hAnsi="Times New Roman" w:cs="Times New Roman"/>
          <w:i/>
          <w:sz w:val="28"/>
          <w:szCs w:val="28"/>
          <w:lang w:val="en-US"/>
        </w:rPr>
        <w:t>Tayanch iboralar: Umumiy ko‘rinishdagi ma'lumotlar tuzilmalari, ma'lumotlar tuzilmasining implementatsiyasi, stack, queue, list, tree, graph, hash table, binary search tree, rekursiya yordamida ishlash, tuzilmaning har bir turi va uning qo‘llanilishi, algoritmlar va amallar, optimallashtirilgan tuzilmalar.</w:t>
      </w:r>
    </w:p>
    <w:p w14:paraId="0CA720B8" w14:textId="77777777" w:rsidR="00527460" w:rsidRDefault="00527460" w:rsidP="00527460">
      <w:pPr>
        <w:spacing w:line="240" w:lineRule="auto"/>
        <w:jc w:val="center"/>
        <w:rPr>
          <w:rFonts w:ascii="Times New Roman" w:hAnsi="Times New Roman" w:cs="Times New Roman"/>
          <w:b/>
          <w:bCs/>
          <w:sz w:val="28"/>
          <w:szCs w:val="28"/>
          <w:lang w:val="uz-Latn-UZ"/>
        </w:rPr>
      </w:pPr>
    </w:p>
    <w:p w14:paraId="029EE188" w14:textId="77777777" w:rsidR="00527460" w:rsidRPr="002D00F9" w:rsidRDefault="00527460" w:rsidP="00527460">
      <w:pPr>
        <w:spacing w:line="240" w:lineRule="auto"/>
        <w:jc w:val="center"/>
        <w:rPr>
          <w:rFonts w:ascii="Times New Roman" w:hAnsi="Times New Roman" w:cs="Times New Roman"/>
          <w:b/>
          <w:bCs/>
          <w:sz w:val="28"/>
          <w:szCs w:val="28"/>
          <w:lang w:val="uz-Latn-UZ"/>
        </w:rPr>
      </w:pPr>
      <w:r w:rsidRPr="002D00F9">
        <w:rPr>
          <w:rFonts w:ascii="Times New Roman" w:hAnsi="Times New Roman" w:cs="Times New Roman"/>
          <w:b/>
          <w:bCs/>
          <w:sz w:val="28"/>
          <w:szCs w:val="28"/>
          <w:lang w:val="uz-Latn-UZ"/>
        </w:rPr>
        <w:t>Kompyuter arxitekturasi</w:t>
      </w:r>
    </w:p>
    <w:p w14:paraId="15EEB068" w14:textId="77777777" w:rsidR="00527460" w:rsidRPr="002D00F9" w:rsidRDefault="00527460" w:rsidP="00772FE6">
      <w:pPr>
        <w:spacing w:after="0" w:line="240" w:lineRule="auto"/>
        <w:jc w:val="both"/>
        <w:rPr>
          <w:rFonts w:ascii="Times New Roman" w:eastAsia="Times New Roman" w:hAnsi="Times New Roman" w:cs="Times New Roman"/>
          <w:sz w:val="28"/>
          <w:szCs w:val="28"/>
          <w:lang w:val="uz-Latn-UZ"/>
        </w:rPr>
      </w:pPr>
      <w:r w:rsidRPr="002D00F9">
        <w:rPr>
          <w:rFonts w:ascii="Times New Roman" w:eastAsia="Times New Roman" w:hAnsi="Times New Roman" w:cs="Times New Roman"/>
          <w:sz w:val="28"/>
          <w:szCs w:val="28"/>
          <w:lang w:val="uz-Latn-UZ"/>
        </w:rPr>
        <w:t>1.</w:t>
      </w:r>
      <w:r w:rsidRPr="002D00F9">
        <w:rPr>
          <w:rFonts w:ascii="Times New Roman" w:hAnsi="Times New Roman" w:cs="Times New Roman"/>
          <w:sz w:val="28"/>
          <w:szCs w:val="28"/>
          <w:lang w:val="uz-Cyrl-UZ"/>
        </w:rPr>
        <w:t xml:space="preserve"> Kompyuter arxitekturasi </w:t>
      </w:r>
      <w:r w:rsidRPr="002D00F9">
        <w:rPr>
          <w:rFonts w:ascii="Times New Roman" w:eastAsia="Times New Roman" w:hAnsi="Times New Roman" w:cs="Times New Roman"/>
          <w:sz w:val="28"/>
          <w:szCs w:val="28"/>
          <w:lang w:val="uz-Latn-UZ"/>
        </w:rPr>
        <w:t>faniga kirish, uning maqsadi va vazifalari</w:t>
      </w:r>
    </w:p>
    <w:p w14:paraId="00F25373"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Kompyuter arxitekturasi tushunchasi, fanning maqsadi, fanni o‘qitishdan maqsad</w:t>
      </w:r>
    </w:p>
    <w:p w14:paraId="6B780D7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 xml:space="preserve">2. </w:t>
      </w:r>
      <w:bookmarkStart w:id="5" w:name="_Hlk155429072"/>
      <w:r w:rsidRPr="00527460">
        <w:rPr>
          <w:rFonts w:ascii="Times New Roman" w:eastAsia="Times New Roman" w:hAnsi="Times New Roman" w:cs="Times New Roman"/>
          <w:sz w:val="28"/>
          <w:szCs w:val="28"/>
          <w:lang w:val="en-US"/>
        </w:rPr>
        <w:t>Zamonaviy kompyuterlarning arxitekturasi tamoillari va klassifikatsiyasi</w:t>
      </w:r>
    </w:p>
    <w:p w14:paraId="77A8CC7B"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Fon Neyman me’morchiligi, Flinn me'morchiligi</w:t>
      </w:r>
      <w:bookmarkEnd w:id="5"/>
    </w:p>
    <w:p w14:paraId="21B9744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 xml:space="preserve">3. </w:t>
      </w:r>
      <w:bookmarkStart w:id="6" w:name="_Hlk155430121"/>
      <w:r w:rsidRPr="00527460">
        <w:rPr>
          <w:rFonts w:ascii="Times New Roman" w:eastAsia="Times New Roman" w:hAnsi="Times New Roman" w:cs="Times New Roman"/>
          <w:sz w:val="28"/>
          <w:szCs w:val="28"/>
          <w:lang w:val="en-US"/>
        </w:rPr>
        <w:t>Kompyuter arxitekturasining rivojlanish bosqichlari.</w:t>
      </w:r>
    </w:p>
    <w:p w14:paraId="62ADDF44" w14:textId="77777777" w:rsidR="00527460" w:rsidRPr="00527460" w:rsidRDefault="00527460" w:rsidP="00772FE6">
      <w:pPr>
        <w:spacing w:after="0" w:line="240" w:lineRule="auto"/>
        <w:jc w:val="both"/>
        <w:rPr>
          <w:rFonts w:ascii="Times New Roman" w:eastAsia="Times New Roman" w:hAnsi="Times New Roman" w:cs="Times New Roman"/>
          <w:i/>
          <w:iCs/>
          <w:spacing w:val="-7"/>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pacing w:val="-7"/>
          <w:sz w:val="28"/>
          <w:szCs w:val="28"/>
          <w:lang w:val="en-US"/>
        </w:rPr>
        <w:t>Kompyuter tasnifi,</w:t>
      </w:r>
      <w:r w:rsidRPr="00527460">
        <w:rPr>
          <w:rFonts w:ascii="Times New Roman" w:eastAsia="Times New Roman" w:hAnsi="Times New Roman" w:cs="Times New Roman"/>
          <w:i/>
          <w:iCs/>
          <w:sz w:val="28"/>
          <w:szCs w:val="28"/>
          <w:lang w:val="en-US"/>
        </w:rPr>
        <w:t xml:space="preserve"> </w:t>
      </w:r>
      <w:r w:rsidRPr="00527460">
        <w:rPr>
          <w:rFonts w:ascii="Times New Roman" w:eastAsia="Times New Roman" w:hAnsi="Times New Roman" w:cs="Times New Roman"/>
          <w:i/>
          <w:iCs/>
          <w:spacing w:val="-7"/>
          <w:sz w:val="28"/>
          <w:szCs w:val="28"/>
          <w:lang w:val="en-US"/>
        </w:rPr>
        <w:t>kompyuterni tashkil etish tamoyillari</w:t>
      </w:r>
      <w:bookmarkEnd w:id="6"/>
    </w:p>
    <w:p w14:paraId="435B24FF"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4.</w:t>
      </w:r>
      <w:r w:rsidRPr="002D00F9">
        <w:rPr>
          <w:rFonts w:ascii="Times New Roman" w:hAnsi="Times New Roman" w:cs="Times New Roman"/>
          <w:sz w:val="28"/>
          <w:szCs w:val="28"/>
          <w:lang w:val="uz-Cyrl-UZ"/>
        </w:rPr>
        <w:t xml:space="preserve"> </w:t>
      </w:r>
      <w:bookmarkStart w:id="7" w:name="_Hlk155430745"/>
      <w:r w:rsidRPr="002D00F9">
        <w:rPr>
          <w:rFonts w:ascii="Times New Roman" w:hAnsi="Times New Roman" w:cs="Times New Roman"/>
          <w:sz w:val="28"/>
          <w:szCs w:val="28"/>
          <w:lang w:val="uz-Cyrl-UZ"/>
        </w:rPr>
        <w:t>Zamonaviy kompyuterlarda xotira iyerarxiyasi</w:t>
      </w:r>
      <w:r w:rsidRPr="00527460">
        <w:rPr>
          <w:rFonts w:ascii="Times New Roman" w:hAnsi="Times New Roman" w:cs="Times New Roman"/>
          <w:b/>
          <w:sz w:val="28"/>
          <w:szCs w:val="28"/>
          <w:lang w:val="en-US"/>
        </w:rPr>
        <w:t>.</w:t>
      </w:r>
    </w:p>
    <w:p w14:paraId="1AA716B1"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Registrlar, kesh hotiralar, operativ xotiralar, qattiq </w:t>
      </w:r>
      <w:bookmarkEnd w:id="7"/>
    </w:p>
    <w:p w14:paraId="171E45C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5.</w:t>
      </w:r>
      <w:bookmarkStart w:id="8" w:name="_Hlk155429929"/>
      <w:r w:rsidRPr="00527460">
        <w:rPr>
          <w:rFonts w:ascii="Times New Roman" w:eastAsia="Times New Roman" w:hAnsi="Times New Roman" w:cs="Times New Roman"/>
          <w:sz w:val="28"/>
          <w:szCs w:val="28"/>
          <w:lang w:val="en-US"/>
        </w:rPr>
        <w:t>Protsessor registrlari.</w:t>
      </w:r>
    </w:p>
    <w:p w14:paraId="7F6826C7"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Dastur hisoblagichi (PC),</w:t>
      </w:r>
      <w:r w:rsidRPr="00527460">
        <w:rPr>
          <w:rFonts w:ascii="Times New Roman" w:eastAsia="Times New Roman" w:hAnsi="Times New Roman" w:cs="Times New Roman"/>
          <w:i/>
          <w:iCs/>
          <w:kern w:val="24"/>
          <w:sz w:val="28"/>
          <w:szCs w:val="28"/>
          <w:lang w:val="en-US"/>
        </w:rPr>
        <w:t xml:space="preserve"> </w:t>
      </w:r>
      <w:r w:rsidRPr="00527460">
        <w:rPr>
          <w:rFonts w:ascii="Times New Roman" w:eastAsia="Times New Roman" w:hAnsi="Times New Roman" w:cs="Times New Roman"/>
          <w:i/>
          <w:iCs/>
          <w:sz w:val="28"/>
          <w:szCs w:val="28"/>
          <w:lang w:val="en-US"/>
        </w:rPr>
        <w:t>Yo‘riqnomalar registri (IR),</w:t>
      </w:r>
      <w:r w:rsidRPr="00527460">
        <w:rPr>
          <w:rFonts w:ascii="Times New Roman" w:eastAsia="Times New Roman" w:hAnsi="Times New Roman" w:cs="Times New Roman"/>
          <w:i/>
          <w:iCs/>
          <w:kern w:val="24"/>
          <w:sz w:val="28"/>
          <w:szCs w:val="28"/>
          <w:lang w:val="en-US"/>
        </w:rPr>
        <w:t xml:space="preserve"> </w:t>
      </w:r>
      <w:r w:rsidRPr="00527460">
        <w:rPr>
          <w:rFonts w:ascii="Times New Roman" w:eastAsia="Times New Roman" w:hAnsi="Times New Roman" w:cs="Times New Roman"/>
          <w:i/>
          <w:iCs/>
          <w:sz w:val="28"/>
          <w:szCs w:val="28"/>
          <w:lang w:val="en-US"/>
        </w:rPr>
        <w:t>Ma'lumotlar registrlari (DR),</w:t>
      </w:r>
      <w:r w:rsidRPr="00527460">
        <w:rPr>
          <w:rFonts w:ascii="Times New Roman" w:eastAsia="Times New Roman" w:hAnsi="Times New Roman" w:cs="Times New Roman"/>
          <w:i/>
          <w:iCs/>
          <w:kern w:val="24"/>
          <w:sz w:val="28"/>
          <w:szCs w:val="28"/>
          <w:lang w:val="en-US"/>
        </w:rPr>
        <w:t xml:space="preserve"> </w:t>
      </w:r>
      <w:r w:rsidRPr="00527460">
        <w:rPr>
          <w:rFonts w:ascii="Times New Roman" w:eastAsia="Times New Roman" w:hAnsi="Times New Roman" w:cs="Times New Roman"/>
          <w:i/>
          <w:iCs/>
          <w:sz w:val="28"/>
          <w:szCs w:val="28"/>
          <w:lang w:val="en-US"/>
        </w:rPr>
        <w:t>Akkumulyator (ACC),</w:t>
      </w:r>
      <w:r w:rsidRPr="00527460">
        <w:rPr>
          <w:rFonts w:ascii="Times New Roman" w:eastAsia="Times New Roman" w:hAnsi="Times New Roman" w:cs="Times New Roman"/>
          <w:i/>
          <w:iCs/>
          <w:kern w:val="24"/>
          <w:sz w:val="28"/>
          <w:szCs w:val="28"/>
          <w:lang w:val="en-US"/>
        </w:rPr>
        <w:t xml:space="preserve"> </w:t>
      </w:r>
      <w:r w:rsidRPr="00527460">
        <w:rPr>
          <w:rFonts w:ascii="Times New Roman" w:eastAsia="Times New Roman" w:hAnsi="Times New Roman" w:cs="Times New Roman"/>
          <w:i/>
          <w:iCs/>
          <w:sz w:val="28"/>
          <w:szCs w:val="28"/>
          <w:lang w:val="en-US"/>
        </w:rPr>
        <w:t>Umumiy maqsadli registrlar (R0, R1, R2…),</w:t>
      </w:r>
      <w:r w:rsidRPr="00527460">
        <w:rPr>
          <w:rFonts w:ascii="Times New Roman" w:eastAsia="Times New Roman" w:hAnsi="Times New Roman" w:cs="Times New Roman"/>
          <w:b/>
          <w:bCs/>
          <w:kern w:val="24"/>
          <w:sz w:val="28"/>
          <w:szCs w:val="28"/>
          <w:lang w:val="en-US"/>
        </w:rPr>
        <w:t xml:space="preserve"> </w:t>
      </w:r>
      <w:r w:rsidRPr="00527460">
        <w:rPr>
          <w:rFonts w:ascii="Times New Roman" w:eastAsia="Times New Roman" w:hAnsi="Times New Roman" w:cs="Times New Roman"/>
          <w:i/>
          <w:iCs/>
          <w:sz w:val="28"/>
          <w:szCs w:val="28"/>
          <w:lang w:val="en-US"/>
        </w:rPr>
        <w:t>Boshqaruv registrlari (CR)      </w:t>
      </w:r>
      <w:bookmarkEnd w:id="8"/>
    </w:p>
    <w:p w14:paraId="59A49CAC"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6.</w:t>
      </w:r>
      <w:r w:rsidRPr="00527460">
        <w:rPr>
          <w:rFonts w:ascii="Times New Roman" w:eastAsia="Times New Roman" w:hAnsi="Times New Roman" w:cs="Times New Roman"/>
          <w:i/>
          <w:iCs/>
          <w:sz w:val="28"/>
          <w:szCs w:val="28"/>
          <w:lang w:val="en-US"/>
        </w:rPr>
        <w:t xml:space="preserve"> </w:t>
      </w:r>
      <w:r w:rsidRPr="00527460">
        <w:rPr>
          <w:rFonts w:ascii="Times New Roman" w:eastAsia="Times New Roman" w:hAnsi="Times New Roman" w:cs="Times New Roman"/>
          <w:sz w:val="28"/>
          <w:szCs w:val="28"/>
          <w:lang w:val="en-US"/>
        </w:rPr>
        <w:t>Kesh ierarxiyasi.</w:t>
      </w:r>
    </w:p>
    <w:p w14:paraId="1B1B6068"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L1 kesh, L2 kesh, L3 kesh. </w:t>
      </w:r>
    </w:p>
    <w:p w14:paraId="044E3B2B" w14:textId="77777777" w:rsidR="00527460" w:rsidRPr="00527460" w:rsidRDefault="00527460" w:rsidP="00772FE6">
      <w:pPr>
        <w:spacing w:after="0" w:line="240" w:lineRule="auto"/>
        <w:jc w:val="both"/>
        <w:rPr>
          <w:rFonts w:ascii="Times New Roman" w:eastAsia="Times New Roman" w:hAnsi="Times New Roman" w:cs="Times New Roman"/>
          <w:b/>
          <w:bCs/>
          <w:i/>
          <w:iCs/>
          <w:sz w:val="28"/>
          <w:szCs w:val="28"/>
          <w:lang w:val="en-US"/>
        </w:rPr>
      </w:pPr>
      <w:r w:rsidRPr="00527460">
        <w:rPr>
          <w:rFonts w:ascii="Times New Roman" w:eastAsia="Times New Roman" w:hAnsi="Times New Roman" w:cs="Times New Roman"/>
          <w:sz w:val="28"/>
          <w:szCs w:val="28"/>
          <w:lang w:val="en-US"/>
        </w:rPr>
        <w:t>7.</w:t>
      </w:r>
      <w:r w:rsidRPr="00527460">
        <w:rPr>
          <w:rFonts w:ascii="Times New Roman" w:eastAsia="Times New Roman" w:hAnsi="Times New Roman" w:cs="Times New Roman"/>
          <w:i/>
          <w:iCs/>
          <w:sz w:val="28"/>
          <w:szCs w:val="28"/>
          <w:lang w:val="en-US"/>
        </w:rPr>
        <w:t xml:space="preserve"> Asosiy xotiralar.</w:t>
      </w:r>
      <w:r w:rsidRPr="00527460">
        <w:rPr>
          <w:rFonts w:ascii="Times New Roman" w:eastAsia="Times New Roman" w:hAnsi="Times New Roman" w:cs="Times New Roman"/>
          <w:b/>
          <w:bCs/>
          <w:i/>
          <w:iCs/>
          <w:sz w:val="28"/>
          <w:szCs w:val="28"/>
          <w:lang w:val="en-US"/>
        </w:rPr>
        <w:t xml:space="preserve"> </w:t>
      </w:r>
    </w:p>
    <w:p w14:paraId="48409BBD"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tezkor hotira, SRAM, DRAM</w:t>
      </w:r>
    </w:p>
    <w:p w14:paraId="29947A5A" w14:textId="77777777" w:rsidR="00527460" w:rsidRPr="00527460" w:rsidRDefault="00527460" w:rsidP="00772FE6">
      <w:pPr>
        <w:spacing w:after="0" w:line="240" w:lineRule="auto"/>
        <w:jc w:val="both"/>
        <w:rPr>
          <w:rFonts w:ascii="Times New Roman" w:eastAsia="Times New Roman" w:hAnsi="Times New Roman" w:cs="Times New Roman"/>
          <w:b/>
          <w:bCs/>
          <w:i/>
          <w:iCs/>
          <w:sz w:val="28"/>
          <w:szCs w:val="28"/>
          <w:lang w:val="en-US"/>
        </w:rPr>
      </w:pPr>
      <w:r w:rsidRPr="00527460">
        <w:rPr>
          <w:rFonts w:ascii="Times New Roman" w:eastAsia="Times New Roman" w:hAnsi="Times New Roman" w:cs="Times New Roman"/>
          <w:sz w:val="28"/>
          <w:szCs w:val="28"/>
          <w:lang w:val="en-US"/>
        </w:rPr>
        <w:t>8.</w:t>
      </w:r>
      <w:r w:rsidRPr="00527460">
        <w:rPr>
          <w:rFonts w:ascii="Times New Roman" w:eastAsia="Times New Roman" w:hAnsi="Times New Roman" w:cs="Times New Roman"/>
          <w:i/>
          <w:iCs/>
          <w:sz w:val="28"/>
          <w:szCs w:val="28"/>
          <w:lang w:val="en-US"/>
        </w:rPr>
        <w:t xml:space="preserve"> Qattiq disklar</w:t>
      </w:r>
      <w:r w:rsidRPr="00527460">
        <w:rPr>
          <w:rFonts w:ascii="Times New Roman" w:eastAsia="Times New Roman" w:hAnsi="Times New Roman" w:cs="Times New Roman"/>
          <w:b/>
          <w:bCs/>
          <w:i/>
          <w:iCs/>
          <w:sz w:val="28"/>
          <w:szCs w:val="28"/>
          <w:lang w:val="en-US"/>
        </w:rPr>
        <w:t xml:space="preserve">. </w:t>
      </w:r>
    </w:p>
    <w:p w14:paraId="40269CD9"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 xml:space="preserve">Tayanch so‘zlar: </w:t>
      </w:r>
      <w:r w:rsidRPr="00527460">
        <w:rPr>
          <w:rFonts w:ascii="Times New Roman" w:eastAsia="Times New Roman" w:hAnsi="Times New Roman" w:cs="Times New Roman"/>
          <w:i/>
          <w:iCs/>
          <w:sz w:val="28"/>
          <w:szCs w:val="28"/>
          <w:lang w:val="en-US"/>
        </w:rPr>
        <w:t>HDD disklar, SSD disklar</w:t>
      </w:r>
    </w:p>
    <w:p w14:paraId="245BF59E"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bookmarkStart w:id="9" w:name="_Hlk155428862"/>
      <w:r w:rsidRPr="00527460">
        <w:rPr>
          <w:rFonts w:ascii="Times New Roman" w:eastAsia="Times New Roman" w:hAnsi="Times New Roman" w:cs="Times New Roman"/>
          <w:sz w:val="28"/>
          <w:szCs w:val="28"/>
          <w:lang w:val="en-US"/>
        </w:rPr>
        <w:t>9.</w:t>
      </w:r>
      <w:r w:rsidRPr="002D00F9">
        <w:rPr>
          <w:rFonts w:ascii="Times New Roman" w:eastAsia="Times New Roman" w:hAnsi="Times New Roman" w:cs="Times New Roman"/>
          <w:b/>
          <w:bCs/>
          <w:sz w:val="28"/>
          <w:szCs w:val="28"/>
          <w:lang w:val="uz-Latn-UZ"/>
        </w:rPr>
        <w:t xml:space="preserve"> </w:t>
      </w:r>
      <w:r w:rsidRPr="002D00F9">
        <w:rPr>
          <w:rFonts w:ascii="Times New Roman" w:eastAsia="Times New Roman" w:hAnsi="Times New Roman" w:cs="Times New Roman"/>
          <w:sz w:val="28"/>
          <w:szCs w:val="28"/>
          <w:lang w:val="uz-Latn-UZ"/>
        </w:rPr>
        <w:t>Yagona umumiy xotiraga ega multiprotsessorlar.</w:t>
      </w:r>
    </w:p>
    <w:p w14:paraId="76EA7E7E"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UMA, UMA afzalliklari, UMA kamchiliklari</w:t>
      </w:r>
      <w:bookmarkEnd w:id="9"/>
    </w:p>
    <w:p w14:paraId="1D03AEA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sz w:val="28"/>
          <w:szCs w:val="28"/>
          <w:lang w:val="en-US"/>
        </w:rPr>
        <w:t>10.</w:t>
      </w:r>
      <w:r w:rsidRPr="002D00F9">
        <w:rPr>
          <w:rFonts w:ascii="Times New Roman" w:eastAsia="Times New Roman" w:hAnsi="Times New Roman" w:cs="Times New Roman"/>
          <w:i/>
          <w:iCs/>
          <w:sz w:val="28"/>
          <w:szCs w:val="28"/>
          <w:lang w:val="uz-Latn-UZ"/>
        </w:rPr>
        <w:t xml:space="preserve"> </w:t>
      </w:r>
      <w:r w:rsidRPr="002D00F9">
        <w:rPr>
          <w:rFonts w:ascii="Times New Roman" w:eastAsia="Times New Roman" w:hAnsi="Times New Roman" w:cs="Times New Roman"/>
          <w:sz w:val="28"/>
          <w:szCs w:val="28"/>
          <w:lang w:val="uz-Latn-UZ"/>
        </w:rPr>
        <w:t>Yagona bo‘lmagan xotiraga kirish.</w:t>
      </w:r>
    </w:p>
    <w:p w14:paraId="314FC7FC"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NUMA, NUMA afzalliklari, NUMA kamchiliklari</w:t>
      </w:r>
    </w:p>
    <w:p w14:paraId="5CB7D26E"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11</w:t>
      </w:r>
      <w:bookmarkStart w:id="10" w:name="_Hlk155429511"/>
      <w:r w:rsidRPr="00527460">
        <w:rPr>
          <w:rFonts w:ascii="Times New Roman" w:eastAsia="Times New Roman" w:hAnsi="Times New Roman" w:cs="Times New Roman"/>
          <w:sz w:val="28"/>
          <w:szCs w:val="28"/>
          <w:lang w:val="en-US"/>
        </w:rPr>
        <w:t>.</w:t>
      </w:r>
      <w:r w:rsidRPr="00527460">
        <w:rPr>
          <w:rFonts w:ascii="Times New Roman" w:eastAsia="Times New Roman" w:hAnsi="Times New Roman" w:cs="Times New Roman"/>
          <w:i/>
          <w:iCs/>
          <w:sz w:val="28"/>
          <w:szCs w:val="28"/>
          <w:lang w:val="en-US"/>
        </w:rPr>
        <w:t xml:space="preserve"> </w:t>
      </w:r>
      <w:r w:rsidRPr="00527460">
        <w:rPr>
          <w:rFonts w:ascii="Times New Roman" w:eastAsia="Times New Roman" w:hAnsi="Times New Roman" w:cs="Times New Roman"/>
          <w:sz w:val="28"/>
          <w:szCs w:val="28"/>
          <w:lang w:val="en-US"/>
        </w:rPr>
        <w:t>Fon Neyman me’morchiligi.</w:t>
      </w:r>
    </w:p>
    <w:p w14:paraId="1310B588"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Fon Neyman arxitekturasi, Fon Neyman tamoyillari</w:t>
      </w:r>
      <w:bookmarkEnd w:id="10"/>
    </w:p>
    <w:p w14:paraId="0310E7A5"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12.</w:t>
      </w:r>
      <w:r w:rsidRPr="002D00F9">
        <w:rPr>
          <w:rFonts w:ascii="Times New Roman" w:eastAsia="Times New Roman" w:hAnsi="Times New Roman" w:cs="Times New Roman"/>
          <w:sz w:val="28"/>
          <w:szCs w:val="28"/>
          <w:lang w:val="uz-Latn-UZ"/>
        </w:rPr>
        <w:t>Kompyuter arxitekturasining tushunchasi va asosiy turlari.</w:t>
      </w:r>
      <w:r w:rsidRPr="00527460">
        <w:rPr>
          <w:rFonts w:ascii="Times New Roman" w:eastAsia="Times New Roman" w:hAnsi="Times New Roman" w:cs="Times New Roman"/>
          <w:b/>
          <w:bCs/>
          <w:i/>
          <w:iCs/>
          <w:sz w:val="28"/>
          <w:szCs w:val="28"/>
          <w:lang w:val="en-US"/>
        </w:rPr>
        <w:t xml:space="preserve"> Tayanch so‘zlar:</w:t>
      </w:r>
      <w:r w:rsidRPr="00527460">
        <w:rPr>
          <w:rFonts w:ascii="Times New Roman" w:eastAsia="Times New Roman" w:hAnsi="Times New Roman" w:cs="Times New Roman"/>
          <w:i/>
          <w:iCs/>
          <w:sz w:val="28"/>
          <w:szCs w:val="28"/>
          <w:lang w:val="en-US"/>
        </w:rPr>
        <w:t xml:space="preserve"> </w:t>
      </w:r>
      <w:r w:rsidRPr="002D00F9">
        <w:rPr>
          <w:rFonts w:ascii="Times New Roman" w:eastAsia="Times New Roman" w:hAnsi="Times New Roman" w:cs="Times New Roman"/>
          <w:i/>
          <w:iCs/>
          <w:sz w:val="28"/>
          <w:szCs w:val="28"/>
          <w:lang w:val="uz-Latn-UZ"/>
        </w:rPr>
        <w:t>Kompyuter arxitekturasining tushunchasi, ochiq arxitektura, yopiq arxitektura</w:t>
      </w:r>
    </w:p>
    <w:p w14:paraId="3A935220"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sz w:val="28"/>
          <w:szCs w:val="28"/>
          <w:lang w:val="en-US"/>
        </w:rPr>
        <w:t>13.Flinn arxitekturasi</w:t>
      </w:r>
      <w:r w:rsidRPr="00527460">
        <w:rPr>
          <w:rFonts w:ascii="Times New Roman" w:eastAsia="Times New Roman" w:hAnsi="Times New Roman" w:cs="Times New Roman"/>
          <w:b/>
          <w:bCs/>
          <w:sz w:val="28"/>
          <w:szCs w:val="28"/>
          <w:lang w:val="en-US"/>
        </w:rPr>
        <w:t>.</w:t>
      </w:r>
    </w:p>
    <w:p w14:paraId="40C25D69" w14:textId="77777777" w:rsidR="00527460" w:rsidRPr="00527460" w:rsidRDefault="00527460" w:rsidP="00772FE6">
      <w:pPr>
        <w:spacing w:after="0" w:line="240" w:lineRule="auto"/>
        <w:jc w:val="both"/>
        <w:rPr>
          <w:rFonts w:ascii="Times New Roman" w:eastAsia="Times New Roman" w:hAnsi="Times New Roman" w:cs="Times New Roman"/>
          <w:b/>
          <w:bCs/>
          <w:i/>
          <w:iCs/>
          <w:sz w:val="28"/>
          <w:szCs w:val="28"/>
          <w:lang w:val="en-US"/>
        </w:rPr>
      </w:pPr>
      <w:r w:rsidRPr="00527460">
        <w:rPr>
          <w:rFonts w:ascii="Times New Roman" w:eastAsia="Times New Roman" w:hAnsi="Times New Roman" w:cs="Times New Roman"/>
          <w:b/>
          <w:bCs/>
          <w:i/>
          <w:iCs/>
          <w:sz w:val="28"/>
          <w:szCs w:val="28"/>
          <w:lang w:val="en-US"/>
        </w:rPr>
        <w:t xml:space="preserve">Tayanch so‘zlar: </w:t>
      </w:r>
      <w:r w:rsidRPr="00527460">
        <w:rPr>
          <w:rFonts w:ascii="Times New Roman" w:eastAsia="Times New Roman" w:hAnsi="Times New Roman" w:cs="Times New Roman"/>
          <w:i/>
          <w:iCs/>
          <w:sz w:val="28"/>
          <w:szCs w:val="28"/>
          <w:lang w:val="en-US"/>
        </w:rPr>
        <w:t>SISD,MISD,SIMD,MIMD</w:t>
      </w:r>
    </w:p>
    <w:p w14:paraId="7B86501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lastRenderedPageBreak/>
        <w:t>14.SISD arxitekturasi.</w:t>
      </w:r>
    </w:p>
    <w:p w14:paraId="6ABAB4F4"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Fon Neyman arxitekturasi, SISD arxitekturasi</w:t>
      </w:r>
    </w:p>
    <w:p w14:paraId="17BCDC9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15.</w:t>
      </w:r>
      <w:bookmarkStart w:id="11" w:name="_Hlk155430145"/>
      <w:r w:rsidRPr="00527460">
        <w:rPr>
          <w:rFonts w:ascii="Times New Roman" w:eastAsia="Times New Roman" w:hAnsi="Times New Roman" w:cs="Times New Roman"/>
          <w:sz w:val="28"/>
          <w:szCs w:val="28"/>
          <w:lang w:val="en-US"/>
        </w:rPr>
        <w:t>MISD arxitekturasi.</w:t>
      </w:r>
    </w:p>
    <w:p w14:paraId="43667E0B"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 xml:space="preserve">Tayanch so‘zlar: </w:t>
      </w:r>
      <w:r w:rsidRPr="00527460">
        <w:rPr>
          <w:rFonts w:ascii="Times New Roman" w:eastAsia="Times New Roman" w:hAnsi="Times New Roman" w:cs="Times New Roman"/>
          <w:i/>
          <w:iCs/>
          <w:sz w:val="28"/>
          <w:szCs w:val="28"/>
          <w:lang w:val="en-US"/>
        </w:rPr>
        <w:t>MISD arxitekturasi</w:t>
      </w:r>
      <w:r w:rsidRPr="00527460">
        <w:rPr>
          <w:rFonts w:ascii="Times New Roman" w:eastAsia="Times New Roman" w:hAnsi="Times New Roman" w:cs="Times New Roman"/>
          <w:b/>
          <w:bCs/>
          <w:i/>
          <w:iCs/>
          <w:sz w:val="28"/>
          <w:szCs w:val="28"/>
          <w:lang w:val="en-US"/>
        </w:rPr>
        <w:t>,</w:t>
      </w:r>
      <w:r w:rsidRPr="00527460">
        <w:rPr>
          <w:rFonts w:ascii="Times New Roman" w:eastAsia="Times New Roman" w:hAnsi="Times New Roman" w:cs="Times New Roman"/>
          <w:i/>
          <w:iCs/>
          <w:sz w:val="28"/>
          <w:szCs w:val="28"/>
          <w:lang w:val="en-US"/>
        </w:rPr>
        <w:t xml:space="preserve"> </w:t>
      </w:r>
      <w:r w:rsidRPr="00527460">
        <w:rPr>
          <w:rFonts w:ascii="Times New Roman" w:hAnsi="Times New Roman" w:cs="Times New Roman"/>
          <w:i/>
          <w:iCs/>
          <w:sz w:val="28"/>
          <w:szCs w:val="28"/>
          <w:shd w:val="clear" w:color="auto" w:fill="FFFFFF"/>
          <w:lang w:val="en-US"/>
        </w:rPr>
        <w:t>bir nechta protsessorlar bir xil maʼlumotlar oqimi.</w:t>
      </w:r>
      <w:bookmarkEnd w:id="11"/>
    </w:p>
    <w:p w14:paraId="4DFE3DE4"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16.</w:t>
      </w:r>
      <w:r w:rsidRPr="00527460">
        <w:rPr>
          <w:rFonts w:ascii="Times New Roman" w:eastAsia="Times New Roman" w:hAnsi="Times New Roman" w:cs="Times New Roman"/>
          <w:i/>
          <w:iCs/>
          <w:sz w:val="28"/>
          <w:szCs w:val="28"/>
          <w:lang w:val="en-US"/>
        </w:rPr>
        <w:t xml:space="preserve"> </w:t>
      </w:r>
      <w:bookmarkStart w:id="12" w:name="_Hlk155430335"/>
      <w:r w:rsidRPr="00527460">
        <w:rPr>
          <w:rFonts w:ascii="Times New Roman" w:eastAsia="Times New Roman" w:hAnsi="Times New Roman" w:cs="Times New Roman"/>
          <w:sz w:val="28"/>
          <w:szCs w:val="28"/>
          <w:lang w:val="en-US"/>
        </w:rPr>
        <w:t>SIMD arxitekturasi.</w:t>
      </w:r>
    </w:p>
    <w:p w14:paraId="2D994220"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SIMD arxitekturasi, </w:t>
      </w:r>
      <w:r w:rsidRPr="00527460">
        <w:rPr>
          <w:rFonts w:ascii="Times New Roman" w:hAnsi="Times New Roman" w:cs="Times New Roman"/>
          <w:i/>
          <w:iCs/>
          <w:sz w:val="28"/>
          <w:szCs w:val="28"/>
          <w:shd w:val="clear" w:color="auto" w:fill="FFFFFF"/>
          <w:lang w:val="en-US"/>
        </w:rPr>
        <w:t>bir vaqtning o‘zida ko‘plab ma’lumotlar </w:t>
      </w:r>
      <w:bookmarkEnd w:id="12"/>
    </w:p>
    <w:p w14:paraId="6B8A877C"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17.</w:t>
      </w:r>
      <w:r w:rsidRPr="00527460">
        <w:rPr>
          <w:rFonts w:ascii="Times New Roman" w:eastAsia="Times New Roman" w:hAnsi="Times New Roman" w:cs="Times New Roman"/>
          <w:i/>
          <w:iCs/>
          <w:sz w:val="28"/>
          <w:szCs w:val="28"/>
          <w:lang w:val="en-US"/>
        </w:rPr>
        <w:t xml:space="preserve"> </w:t>
      </w:r>
      <w:bookmarkStart w:id="13" w:name="_Hlk155430473"/>
      <w:r w:rsidRPr="00527460">
        <w:rPr>
          <w:rFonts w:ascii="Times New Roman" w:eastAsia="Times New Roman" w:hAnsi="Times New Roman" w:cs="Times New Roman"/>
          <w:sz w:val="28"/>
          <w:szCs w:val="28"/>
          <w:lang w:val="en-US"/>
        </w:rPr>
        <w:t>MIMD arxitekturasi.</w:t>
      </w:r>
    </w:p>
    <w:p w14:paraId="3C7C934A"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MIMD arxitekturasi,</w:t>
      </w:r>
      <w:r w:rsidRPr="00527460">
        <w:rPr>
          <w:rFonts w:ascii="Times New Roman" w:hAnsi="Times New Roman" w:cs="Times New Roman"/>
          <w:sz w:val="28"/>
          <w:szCs w:val="28"/>
          <w:shd w:val="clear" w:color="auto" w:fill="FFFFFF"/>
          <w:lang w:val="en-US"/>
        </w:rPr>
        <w:t xml:space="preserve"> </w:t>
      </w:r>
      <w:r w:rsidRPr="00527460">
        <w:rPr>
          <w:rFonts w:ascii="Times New Roman" w:hAnsi="Times New Roman" w:cs="Times New Roman"/>
          <w:i/>
          <w:iCs/>
          <w:sz w:val="28"/>
          <w:szCs w:val="28"/>
          <w:shd w:val="clear" w:color="auto" w:fill="FFFFFF"/>
          <w:lang w:val="en-US"/>
        </w:rPr>
        <w:t>ko‘p protsessorli tizimlar</w:t>
      </w:r>
      <w:bookmarkEnd w:id="13"/>
    </w:p>
    <w:p w14:paraId="122B3F73"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18.Tizim shinalari.</w:t>
      </w:r>
    </w:p>
    <w:p w14:paraId="202DCFC8"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w:t>
      </w:r>
      <w:r w:rsidRPr="002D00F9">
        <w:rPr>
          <w:rFonts w:ascii="Times New Roman" w:eastAsia="Times New Roman" w:hAnsi="Times New Roman" w:cs="Times New Roman"/>
          <w:i/>
          <w:iCs/>
          <w:sz w:val="28"/>
          <w:szCs w:val="28"/>
          <w:lang w:val="uz-Latn-UZ"/>
        </w:rPr>
        <w:t>ma'lumotlar shinasi,</w:t>
      </w:r>
      <w:r w:rsidRPr="002D00F9">
        <w:rPr>
          <w:rFonts w:ascii="Times New Roman" w:eastAsia="Times New Roman" w:hAnsi="Times New Roman" w:cs="Times New Roman"/>
          <w:i/>
          <w:iCs/>
          <w:kern w:val="24"/>
          <w:sz w:val="28"/>
          <w:szCs w:val="28"/>
          <w:lang w:val="uz-Latn-UZ"/>
        </w:rPr>
        <w:t xml:space="preserve"> </w:t>
      </w:r>
      <w:r w:rsidRPr="002D00F9">
        <w:rPr>
          <w:rFonts w:ascii="Times New Roman" w:eastAsia="Times New Roman" w:hAnsi="Times New Roman" w:cs="Times New Roman"/>
          <w:i/>
          <w:iCs/>
          <w:sz w:val="28"/>
          <w:szCs w:val="28"/>
          <w:lang w:val="uz-Latn-UZ"/>
        </w:rPr>
        <w:t>manzil shinasi,</w:t>
      </w:r>
      <w:r w:rsidRPr="002D00F9">
        <w:rPr>
          <w:rFonts w:ascii="Times New Roman" w:eastAsia="Times New Roman" w:hAnsi="Times New Roman" w:cs="Times New Roman"/>
          <w:i/>
          <w:iCs/>
          <w:kern w:val="24"/>
          <w:sz w:val="28"/>
          <w:szCs w:val="28"/>
          <w:lang w:val="uz-Latn-UZ"/>
        </w:rPr>
        <w:t xml:space="preserve"> </w:t>
      </w:r>
      <w:r w:rsidRPr="002D00F9">
        <w:rPr>
          <w:rFonts w:ascii="Times New Roman" w:eastAsia="Times New Roman" w:hAnsi="Times New Roman" w:cs="Times New Roman"/>
          <w:i/>
          <w:iCs/>
          <w:sz w:val="28"/>
          <w:szCs w:val="28"/>
          <w:lang w:val="uz-Latn-UZ"/>
        </w:rPr>
        <w:t>quvvat shinasi</w:t>
      </w:r>
    </w:p>
    <w:p w14:paraId="1888FD8E"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19.Eng ko‘p tarqalgan arxitekturalar.</w:t>
      </w:r>
    </w:p>
    <w:p w14:paraId="5A73F884"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Jon Fon Neyman arxitekturasi,Flinn arxitekturasi</w:t>
      </w:r>
    </w:p>
    <w:p w14:paraId="2E11C82E"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20.</w:t>
      </w:r>
      <w:r w:rsidRPr="00527460">
        <w:rPr>
          <w:rFonts w:ascii="Times New Roman" w:eastAsia="Times New Roman" w:hAnsi="Times New Roman" w:cs="Times New Roman"/>
          <w:b/>
          <w:bCs/>
          <w:kern w:val="24"/>
          <w:sz w:val="28"/>
          <w:szCs w:val="28"/>
          <w:lang w:val="en-US"/>
        </w:rPr>
        <w:t xml:space="preserve"> </w:t>
      </w:r>
      <w:r w:rsidRPr="00527460">
        <w:rPr>
          <w:rFonts w:ascii="Times New Roman" w:eastAsia="Times New Roman" w:hAnsi="Times New Roman" w:cs="Times New Roman"/>
          <w:sz w:val="28"/>
          <w:szCs w:val="28"/>
          <w:lang w:val="en-US"/>
        </w:rPr>
        <w:t>K</w:t>
      </w:r>
      <w:r w:rsidRPr="002D00F9">
        <w:rPr>
          <w:rFonts w:ascii="Times New Roman" w:eastAsia="Times New Roman" w:hAnsi="Times New Roman" w:cs="Times New Roman"/>
          <w:sz w:val="28"/>
          <w:szCs w:val="28"/>
          <w:lang w:val="uz-Cyrl-UZ"/>
        </w:rPr>
        <w:t>ompyuter arxitekturasini tashkil qilishda foydalaniladigan standartlar va vositalar</w:t>
      </w:r>
      <w:r w:rsidRPr="00527460">
        <w:rPr>
          <w:rFonts w:ascii="Times New Roman" w:eastAsia="Times New Roman" w:hAnsi="Times New Roman" w:cs="Times New Roman"/>
          <w:sz w:val="28"/>
          <w:szCs w:val="28"/>
          <w:lang w:val="en-US"/>
        </w:rPr>
        <w:t>.</w:t>
      </w:r>
    </w:p>
    <w:p w14:paraId="7B395996"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w:t>
      </w:r>
      <w:r w:rsidRPr="002D00F9">
        <w:rPr>
          <w:rFonts w:ascii="Times New Roman" w:hAnsi="Times New Roman" w:cs="Times New Roman"/>
          <w:i/>
          <w:iCs/>
          <w:sz w:val="28"/>
          <w:szCs w:val="28"/>
          <w:lang w:val="uz-Latn-UZ"/>
        </w:rPr>
        <w:t>Kompaniyaning individual standartlari,milliy standartlar,</w:t>
      </w:r>
      <w:r w:rsidRPr="002D00F9">
        <w:rPr>
          <w:rFonts w:ascii="Times New Roman" w:eastAsia="Times New Roman" w:hAnsi="Times New Roman" w:cs="Times New Roman"/>
          <w:sz w:val="28"/>
          <w:szCs w:val="28"/>
          <w:lang w:val="uz-Latn-UZ"/>
          <w14:shadow w14:blurRad="50800" w14:dist="38100" w14:dir="2700000" w14:sx="100000" w14:sy="100000" w14:kx="0" w14:ky="0" w14:algn="tl">
            <w14:srgbClr w14:val="000000">
              <w14:alpha w14:val="60000"/>
            </w14:srgbClr>
          </w14:shadow>
        </w:rPr>
        <w:t xml:space="preserve"> </w:t>
      </w:r>
      <w:r w:rsidRPr="002D00F9">
        <w:rPr>
          <w:rFonts w:ascii="Times New Roman" w:hAnsi="Times New Roman" w:cs="Times New Roman"/>
          <w:i/>
          <w:iCs/>
          <w:sz w:val="28"/>
          <w:szCs w:val="28"/>
          <w:lang w:val="uz-Latn-UZ"/>
        </w:rPr>
        <w:t>xalqaro standartlar</w:t>
      </w:r>
    </w:p>
    <w:p w14:paraId="622EB744"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21.Kesh xotiralar.</w:t>
      </w:r>
    </w:p>
    <w:p w14:paraId="35399B92"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Veb-keshlar, brauzer keshi,server keshi</w:t>
      </w:r>
    </w:p>
    <w:p w14:paraId="7E121125"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22.</w:t>
      </w:r>
      <w:bookmarkStart w:id="14" w:name="_Hlk155431045"/>
      <w:r w:rsidRPr="00527460">
        <w:rPr>
          <w:rFonts w:ascii="Times New Roman" w:eastAsia="Times New Roman" w:hAnsi="Times New Roman" w:cs="Times New Roman"/>
          <w:sz w:val="28"/>
          <w:szCs w:val="28"/>
          <w:lang w:val="en-US"/>
        </w:rPr>
        <w:t>Buyruqlar tizimi arxitekturasi.</w:t>
      </w:r>
    </w:p>
    <w:p w14:paraId="1628A1DE"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CISC,</w:t>
      </w:r>
      <w:r w:rsidRPr="00527460">
        <w:rPr>
          <w:rFonts w:ascii="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RISC,</w:t>
      </w:r>
      <w:r w:rsidRPr="00527460">
        <w:rPr>
          <w:rFonts w:ascii="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VLIW</w:t>
      </w:r>
      <w:bookmarkEnd w:id="14"/>
    </w:p>
    <w:p w14:paraId="2FD68B01"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23.</w:t>
      </w:r>
      <w:bookmarkStart w:id="15" w:name="_Hlk155430514"/>
      <w:r w:rsidRPr="00527460">
        <w:rPr>
          <w:rFonts w:ascii="Times New Roman" w:eastAsia="Times New Roman" w:hAnsi="Times New Roman" w:cs="Times New Roman"/>
          <w:sz w:val="28"/>
          <w:szCs w:val="28"/>
          <w:lang w:val="en-US"/>
        </w:rPr>
        <w:t>Operandlar turlari.</w:t>
      </w:r>
    </w:p>
    <w:p w14:paraId="549F7888"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Raqamli operandlar,</w:t>
      </w:r>
      <w:r w:rsidRPr="00527460">
        <w:rPr>
          <w:rFonts w:ascii="Times New Roman" w:eastAsia="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string operandlari,</w:t>
      </w:r>
      <w:r w:rsidRPr="00527460">
        <w:rPr>
          <w:rFonts w:ascii="Times New Roman" w:eastAsia="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mantiqiy operandlar,</w:t>
      </w:r>
      <w:r w:rsidRPr="00527460">
        <w:rPr>
          <w:rFonts w:ascii="Times New Roman" w:eastAsia="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pointer operandlari,</w:t>
      </w:r>
      <w:r w:rsidRPr="00527460">
        <w:rPr>
          <w:rFonts w:ascii="Times New Roman" w:eastAsia="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register operandlari</w:t>
      </w:r>
      <w:bookmarkEnd w:id="15"/>
    </w:p>
    <w:p w14:paraId="04DFEB14"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24.Stekli arxitektura</w:t>
      </w:r>
      <w:r w:rsidRPr="00527460">
        <w:rPr>
          <w:rFonts w:ascii="Times New Roman" w:eastAsia="Times New Roman" w:hAnsi="Times New Roman" w:cs="Times New Roman"/>
          <w:b/>
          <w:bCs/>
          <w:sz w:val="28"/>
          <w:szCs w:val="28"/>
          <w:lang w:val="en-US"/>
        </w:rPr>
        <w:t>.</w:t>
      </w:r>
    </w:p>
    <w:p w14:paraId="1D4A006F"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LIFO, PUSH, POP</w:t>
      </w:r>
    </w:p>
    <w:p w14:paraId="3AFF759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25.Akumlyatorli arxitektura.</w:t>
      </w:r>
    </w:p>
    <w:p w14:paraId="754E344F"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Akumlyator roli, eski hisoblash tizimlarida akkumulyatorga ehtiyoj,</w:t>
      </w:r>
      <w:r w:rsidRPr="00527460">
        <w:rPr>
          <w:rFonts w:ascii="Times New Roman" w:eastAsia="Times New Roman" w:hAnsi="Times New Roman" w:cs="Times New Roman"/>
          <w:b/>
          <w:bCs/>
          <w:kern w:val="24"/>
          <w:sz w:val="28"/>
          <w:szCs w:val="28"/>
          <w:lang w:val="en-US"/>
        </w:rPr>
        <w:t xml:space="preserve"> </w:t>
      </w:r>
      <w:r w:rsidRPr="00527460">
        <w:rPr>
          <w:rFonts w:ascii="Times New Roman" w:eastAsia="Times New Roman" w:hAnsi="Times New Roman" w:cs="Times New Roman"/>
          <w:i/>
          <w:iCs/>
          <w:sz w:val="28"/>
          <w:szCs w:val="28"/>
          <w:lang w:val="en-US"/>
        </w:rPr>
        <w:t>akkumulyatorlarning evolyutsiyasi</w:t>
      </w:r>
    </w:p>
    <w:p w14:paraId="5439A579"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26.</w:t>
      </w:r>
      <w:bookmarkStart w:id="16" w:name="_Hlk155432064"/>
      <w:r w:rsidRPr="00527460">
        <w:rPr>
          <w:rFonts w:ascii="Times New Roman" w:eastAsia="Times New Roman" w:hAnsi="Times New Roman" w:cs="Times New Roman"/>
          <w:sz w:val="28"/>
          <w:szCs w:val="28"/>
          <w:lang w:val="en-US"/>
        </w:rPr>
        <w:t>Registrli arxitektura.</w:t>
      </w:r>
    </w:p>
    <w:p w14:paraId="428DE6A7"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Registr-registr, regisrt-xotira,xotira-xotira</w:t>
      </w:r>
    </w:p>
    <w:bookmarkEnd w:id="16"/>
    <w:p w14:paraId="58D66A6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27.RISC (RISC</w:t>
      </w:r>
      <w:r w:rsidRPr="002D00F9">
        <w:rPr>
          <w:rFonts w:ascii="Times New Roman" w:eastAsia="Times New Roman" w:hAnsi="Times New Roman" w:cs="Times New Roman"/>
          <w:sz w:val="28"/>
          <w:szCs w:val="28"/>
          <w:lang w:val="uz-Latn-UZ"/>
        </w:rPr>
        <w:t xml:space="preserve"> -Reduced Instruction Set Computers)</w:t>
      </w:r>
      <w:r w:rsidRPr="00527460">
        <w:rPr>
          <w:rFonts w:ascii="Times New Roman" w:eastAsia="Times New Roman" w:hAnsi="Times New Roman" w:cs="Times New Roman"/>
          <w:sz w:val="28"/>
          <w:szCs w:val="28"/>
          <w:lang w:val="en-US"/>
        </w:rPr>
        <w:t xml:space="preserve"> arxitekturasi.</w:t>
      </w:r>
    </w:p>
    <w:p w14:paraId="34BC2A03"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RISC yoki qisqartirilgan ko‘rsatmalar to‘plami,RISC arxitekturasini tamoyillari</w:t>
      </w:r>
    </w:p>
    <w:p w14:paraId="31A48AF5" w14:textId="77777777" w:rsidR="00527460" w:rsidRPr="00527460" w:rsidRDefault="00527460" w:rsidP="00772FE6">
      <w:pPr>
        <w:spacing w:after="0" w:line="240" w:lineRule="auto"/>
        <w:jc w:val="both"/>
        <w:rPr>
          <w:rFonts w:ascii="Times New Roman" w:eastAsia="Times New Roman" w:hAnsi="Times New Roman" w:cs="Times New Roman"/>
          <w:b/>
          <w:bCs/>
          <w:i/>
          <w:iCs/>
          <w:sz w:val="28"/>
          <w:szCs w:val="28"/>
          <w:lang w:val="en-US"/>
        </w:rPr>
      </w:pPr>
      <w:r w:rsidRPr="00527460">
        <w:rPr>
          <w:rFonts w:ascii="Times New Roman" w:eastAsia="Times New Roman" w:hAnsi="Times New Roman" w:cs="Times New Roman"/>
          <w:sz w:val="28"/>
          <w:szCs w:val="28"/>
          <w:lang w:val="en-US"/>
        </w:rPr>
        <w:t>28.</w:t>
      </w:r>
      <w:r w:rsidRPr="002D00F9">
        <w:rPr>
          <w:rFonts w:ascii="Times New Roman" w:eastAsia="Times New Roman" w:hAnsi="Times New Roman" w:cs="Times New Roman"/>
          <w:kern w:val="24"/>
          <w:sz w:val="28"/>
          <w:szCs w:val="28"/>
          <w:lang w:val="uz-Latn-UZ"/>
        </w:rPr>
        <w:t xml:space="preserve"> </w:t>
      </w:r>
      <w:r w:rsidRPr="002D00F9">
        <w:rPr>
          <w:rFonts w:ascii="Times New Roman" w:eastAsia="Times New Roman" w:hAnsi="Times New Roman" w:cs="Times New Roman"/>
          <w:sz w:val="28"/>
          <w:szCs w:val="28"/>
          <w:lang w:val="uz-Latn-UZ"/>
        </w:rPr>
        <w:t>CISC (CISC -Complex Instruction Set Computers) arxitekturasi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b/>
          <w:bCs/>
          <w:i/>
          <w:iCs/>
          <w:sz w:val="28"/>
          <w:szCs w:val="28"/>
          <w:lang w:val="en-US"/>
        </w:rPr>
        <w:t xml:space="preserve"> </w:t>
      </w:r>
    </w:p>
    <w:p w14:paraId="1073B8F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sz w:val="28"/>
          <w:szCs w:val="28"/>
          <w:lang w:val="en-US"/>
        </w:rPr>
        <w:t xml:space="preserve">Tayanch so‘zlar: </w:t>
      </w:r>
      <w:r w:rsidRPr="00527460">
        <w:rPr>
          <w:rFonts w:ascii="Times New Roman" w:eastAsia="Times New Roman" w:hAnsi="Times New Roman" w:cs="Times New Roman"/>
          <w:i/>
          <w:iCs/>
          <w:sz w:val="28"/>
          <w:szCs w:val="28"/>
          <w:lang w:val="en-US"/>
        </w:rPr>
        <w:t>CISC yoki</w:t>
      </w:r>
      <w:r w:rsidRPr="002D00F9">
        <w:rPr>
          <w:rFonts w:ascii="Times New Roman" w:eastAsia="Times New Roman" w:hAnsi="Times New Roman" w:cs="Times New Roman"/>
          <w:kern w:val="24"/>
          <w:sz w:val="28"/>
          <w:szCs w:val="28"/>
          <w:lang w:val="uz-Latn-UZ"/>
        </w:rPr>
        <w:t xml:space="preserve"> </w:t>
      </w:r>
      <w:r w:rsidRPr="002D00F9">
        <w:rPr>
          <w:rFonts w:ascii="Times New Roman" w:eastAsia="Times New Roman" w:hAnsi="Times New Roman" w:cs="Times New Roman"/>
          <w:i/>
          <w:iCs/>
          <w:sz w:val="28"/>
          <w:szCs w:val="28"/>
          <w:lang w:val="uz-Latn-UZ"/>
        </w:rPr>
        <w:t>to‘liq ko‘rsatmalar to‘plamiga ega hisoblash arxitekturasi,CISC arxitekturasi tamoyillari</w:t>
      </w:r>
    </w:p>
    <w:p w14:paraId="428C8F8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sz w:val="28"/>
          <w:szCs w:val="28"/>
          <w:lang w:val="en-US"/>
        </w:rPr>
        <w:t>29.</w:t>
      </w:r>
      <w:r w:rsidRPr="00527460">
        <w:rPr>
          <w:rFonts w:ascii="Times New Roman" w:eastAsia="Times New Roman" w:hAnsi="Times New Roman" w:cs="Times New Roman"/>
          <w:kern w:val="24"/>
          <w:sz w:val="28"/>
          <w:szCs w:val="28"/>
          <w:lang w:val="en-US"/>
        </w:rPr>
        <w:t xml:space="preserve"> </w:t>
      </w:r>
      <w:bookmarkStart w:id="17" w:name="_Hlk155432221"/>
      <w:r w:rsidRPr="00527460">
        <w:rPr>
          <w:rFonts w:ascii="Times New Roman" w:eastAsia="Times New Roman" w:hAnsi="Times New Roman" w:cs="Times New Roman"/>
          <w:sz w:val="28"/>
          <w:szCs w:val="28"/>
          <w:lang w:val="en-US"/>
        </w:rPr>
        <w:t>VLIW (VLIW -Very Long Instruction Word) arxitekturasi.</w:t>
      </w:r>
      <w:bookmarkEnd w:id="17"/>
    </w:p>
    <w:p w14:paraId="256B5B81"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bookmarkStart w:id="18" w:name="_Hlk155432238"/>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 xml:space="preserve">VLIW yoki </w:t>
      </w:r>
      <w:r w:rsidRPr="00527460">
        <w:rPr>
          <w:rFonts w:ascii="Times New Roman" w:hAnsi="Times New Roman" w:cs="Times New Roman"/>
          <w:sz w:val="28"/>
          <w:szCs w:val="28"/>
          <w:shd w:val="clear" w:color="auto" w:fill="FFFFFF"/>
          <w:lang w:val="en-US"/>
        </w:rPr>
        <w:t> </w:t>
      </w:r>
      <w:r w:rsidRPr="00527460">
        <w:rPr>
          <w:rFonts w:ascii="Times New Roman" w:hAnsi="Times New Roman" w:cs="Times New Roman"/>
          <w:i/>
          <w:iCs/>
          <w:sz w:val="28"/>
          <w:szCs w:val="28"/>
          <w:shd w:val="clear" w:color="auto" w:fill="FFFFFF"/>
          <w:lang w:val="en-US"/>
        </w:rPr>
        <w:t>juda uzun mashina ko‘rsatmasi, VLIW arxitekturasi tamoyillari</w:t>
      </w:r>
      <w:bookmarkEnd w:id="18"/>
    </w:p>
    <w:p w14:paraId="22A22A73"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30.</w:t>
      </w:r>
      <w:r w:rsidRPr="002D00F9">
        <w:rPr>
          <w:rFonts w:ascii="Times New Roman" w:eastAsia="Times New Roman" w:hAnsi="Times New Roman" w:cs="Times New Roman"/>
          <w:sz w:val="28"/>
          <w:szCs w:val="28"/>
          <w:lang w:val="uz-Latn-UZ"/>
        </w:rPr>
        <w:t>Massiv parallel tizimlar (MPP).</w:t>
      </w:r>
    </w:p>
    <w:p w14:paraId="4243354D"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 xml:space="preserve">Massiv parallel ishlov berish,  MPP ma’lumotlar bazasi </w:t>
      </w:r>
    </w:p>
    <w:p w14:paraId="2760954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sz w:val="28"/>
          <w:szCs w:val="28"/>
          <w:lang w:val="en-US"/>
        </w:rPr>
        <w:t>31.Grid konsepsiyasi.</w:t>
      </w:r>
    </w:p>
    <w:p w14:paraId="3F4C8C01"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Grid konsepsiyasi</w:t>
      </w:r>
      <w:r w:rsidRPr="00527460">
        <w:rPr>
          <w:rFonts w:ascii="Times New Roman" w:eastAsia="Times New Roman" w:hAnsi="Times New Roman" w:cs="Times New Roman"/>
          <w:i/>
          <w:iCs/>
          <w:sz w:val="28"/>
          <w:szCs w:val="28"/>
          <w:lang w:val="en-US"/>
        </w:rPr>
        <w:t xml:space="preserve"> ,Grid tizimining oddiy super kompyuter tizmilaridan farqlanishi</w:t>
      </w:r>
      <w:r w:rsidRPr="00527460">
        <w:rPr>
          <w:rFonts w:ascii="Times New Roman" w:eastAsia="Times New Roman" w:hAnsi="Times New Roman" w:cs="Times New Roman"/>
          <w:b/>
          <w:bCs/>
          <w:i/>
          <w:iCs/>
          <w:sz w:val="28"/>
          <w:szCs w:val="28"/>
          <w:lang w:val="en-US"/>
        </w:rPr>
        <w:t>.</w:t>
      </w:r>
    </w:p>
    <w:p w14:paraId="76A3E4D1"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lastRenderedPageBreak/>
        <w:t>32.</w:t>
      </w:r>
      <w:r w:rsidRPr="002D00F9">
        <w:rPr>
          <w:rFonts w:ascii="Times New Roman" w:eastAsia="Times New Roman" w:hAnsi="Times New Roman" w:cs="Times New Roman"/>
          <w:sz w:val="28"/>
          <w:szCs w:val="28"/>
          <w:lang w:val="uz-Latn-UZ"/>
        </w:rPr>
        <w:t>Simmetrik ko‘p protsessorli tizimlar (SMP).</w:t>
      </w:r>
    </w:p>
    <w:p w14:paraId="088E19B2"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 xml:space="preserve">Tayanch so‘zlar: </w:t>
      </w:r>
      <w:r w:rsidRPr="002D00F9">
        <w:rPr>
          <w:rFonts w:ascii="Times New Roman" w:eastAsia="Times New Roman" w:hAnsi="Times New Roman" w:cs="Times New Roman"/>
          <w:i/>
          <w:iCs/>
          <w:sz w:val="28"/>
          <w:szCs w:val="28"/>
          <w:lang w:val="uz-Latn-UZ"/>
        </w:rPr>
        <w:t>SMP ilovalari,SMP afzalliklari, SMP kamchiliklari</w:t>
      </w:r>
    </w:p>
    <w:p w14:paraId="4E7C6734"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 xml:space="preserve">33.Paralel vektorli tizimlar </w:t>
      </w:r>
      <w:r w:rsidRPr="002D00F9">
        <w:rPr>
          <w:rFonts w:ascii="Times New Roman" w:eastAsia="Times New Roman" w:hAnsi="Times New Roman" w:cs="Times New Roman"/>
          <w:sz w:val="28"/>
          <w:szCs w:val="28"/>
          <w:lang w:val="uz-Cyrl-UZ"/>
        </w:rPr>
        <w:t>(</w:t>
      </w:r>
      <w:r w:rsidRPr="00527460">
        <w:rPr>
          <w:rFonts w:ascii="Times New Roman" w:eastAsia="Times New Roman" w:hAnsi="Times New Roman" w:cs="Times New Roman"/>
          <w:sz w:val="28"/>
          <w:szCs w:val="28"/>
          <w:lang w:val="en-US"/>
        </w:rPr>
        <w:t>PVP</w:t>
      </w:r>
      <w:r w:rsidRPr="002D00F9">
        <w:rPr>
          <w:rFonts w:ascii="Times New Roman" w:eastAsia="Times New Roman" w:hAnsi="Times New Roman" w:cs="Times New Roman"/>
          <w:sz w:val="28"/>
          <w:szCs w:val="28"/>
          <w:lang w:val="uz-Cyrl-UZ"/>
        </w:rPr>
        <w:t>)</w:t>
      </w:r>
      <w:r w:rsidRPr="00527460">
        <w:rPr>
          <w:rFonts w:ascii="Times New Roman" w:eastAsia="Times New Roman" w:hAnsi="Times New Roman" w:cs="Times New Roman"/>
          <w:sz w:val="28"/>
          <w:szCs w:val="28"/>
          <w:lang w:val="en-US"/>
        </w:rPr>
        <w:t>.</w:t>
      </w:r>
    </w:p>
    <w:p w14:paraId="15900FCF"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Vektor protsessor,</w:t>
      </w:r>
      <w:r w:rsidRPr="00527460">
        <w:rPr>
          <w:rFonts w:ascii="Times New Roman" w:eastAsia="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vektorli protsessorning xarakteristikalari</w:t>
      </w:r>
    </w:p>
    <w:p w14:paraId="52BB2A7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34.Skalar protsessorlar.</w:t>
      </w:r>
    </w:p>
    <w:p w14:paraId="71595F96" w14:textId="77777777" w:rsidR="00527460" w:rsidRPr="00527460" w:rsidRDefault="00527460" w:rsidP="00772FE6">
      <w:pPr>
        <w:spacing w:after="0" w:line="240" w:lineRule="auto"/>
        <w:jc w:val="both"/>
        <w:rPr>
          <w:rFonts w:ascii="Times New Roman" w:hAnsi="Times New Roman" w:cs="Times New Roman"/>
          <w:b/>
          <w:bCs/>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b/>
          <w:bCs/>
          <w:sz w:val="28"/>
          <w:szCs w:val="28"/>
          <w:lang w:val="en-US"/>
        </w:rPr>
        <w:t xml:space="preserve"> </w:t>
      </w:r>
      <w:r w:rsidRPr="00527460">
        <w:rPr>
          <w:rFonts w:ascii="Times New Roman" w:eastAsia="Times New Roman" w:hAnsi="Times New Roman" w:cs="Times New Roman"/>
          <w:i/>
          <w:iCs/>
          <w:sz w:val="28"/>
          <w:szCs w:val="28"/>
          <w:lang w:val="en-US"/>
        </w:rPr>
        <w:t>Skalyar protsessorning xarakteristikalari,</w:t>
      </w:r>
      <w:r w:rsidRPr="00527460">
        <w:rPr>
          <w:rFonts w:ascii="Times New Roman" w:eastAsia="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Skaler protsessorning afzalliklari, Skaler protsessorning cheklovlari</w:t>
      </w:r>
    </w:p>
    <w:p w14:paraId="0CB4F275"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35.Vektorli protsessorlar.</w:t>
      </w:r>
    </w:p>
    <w:p w14:paraId="14C63AD0"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Vektorli protsessorlar tuzilishi, Konveyrli arifmetik raqamli mantiqiy qurilma</w:t>
      </w:r>
    </w:p>
    <w:p w14:paraId="13CAFBE8"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36.Paralel vektorli tizimlar (PVP).</w:t>
      </w:r>
    </w:p>
    <w:p w14:paraId="6D2EAB8D"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Paralel vektorli tizimlar, vektorli-konveyrli protsessorlar</w:t>
      </w:r>
    </w:p>
    <w:p w14:paraId="327829DF"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37.Klaster tizimlar.</w:t>
      </w:r>
    </w:p>
    <w:p w14:paraId="46EB2E5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Kaster tizimlar haqida umumiy tushunchalar, kalaster tizimlarni umumiy talablari</w:t>
      </w:r>
    </w:p>
    <w:p w14:paraId="475DDA1C"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38.Paralellik darajasini baholash.</w:t>
      </w:r>
    </w:p>
    <w:p w14:paraId="76852C7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Purley ketma-ketligi,</w:t>
      </w:r>
      <w:r w:rsidRPr="00527460">
        <w:rPr>
          <w:rFonts w:ascii="Times New Roman" w:eastAsia="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noqulay  parallel,</w:t>
      </w:r>
      <w:r w:rsidRPr="00527460">
        <w:rPr>
          <w:rFonts w:ascii="Times New Roman" w:eastAsia="Times New Roman" w:hAnsi="Times New Roman" w:cs="Times New Roman"/>
          <w:kern w:val="24"/>
          <w:sz w:val="28"/>
          <w:szCs w:val="28"/>
          <w:lang w:val="en-US"/>
        </w:rPr>
        <w:t xml:space="preserve"> </w:t>
      </w:r>
      <w:r w:rsidRPr="00527460">
        <w:rPr>
          <w:rFonts w:ascii="Times New Roman" w:eastAsia="Times New Roman" w:hAnsi="Times New Roman" w:cs="Times New Roman"/>
          <w:i/>
          <w:iCs/>
          <w:sz w:val="28"/>
          <w:szCs w:val="28"/>
          <w:lang w:val="en-US"/>
        </w:rPr>
        <w:t>ketma-ket va parallel</w:t>
      </w:r>
    </w:p>
    <w:p w14:paraId="6E082905"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39.Amdahl qonuni.</w:t>
      </w:r>
    </w:p>
    <w:p w14:paraId="4A1AA9D0"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Amdahl qonuni haqida umumiy tushunchalar, Nazariy tezlikni bashorat qilish uchun Amdahl qonunidan foydalanish, Amdahl qonuni Gustafson qonunidan farqi</w:t>
      </w:r>
    </w:p>
    <w:p w14:paraId="7BF17A4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sz w:val="28"/>
          <w:szCs w:val="28"/>
          <w:lang w:val="en-US"/>
        </w:rPr>
        <w:t>40.Gustafson qonuni.</w:t>
      </w:r>
    </w:p>
    <w:p w14:paraId="79ED27AB"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Gustafson</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qonuni haqida umumiy tushunchalar, Gustafson qonuni Amdal qonunidan farqi</w:t>
      </w:r>
    </w:p>
    <w:p w14:paraId="1A17D3B8"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41.Hisoblash tizimini unumdorligini baholash usullari.</w:t>
      </w:r>
    </w:p>
    <w:p w14:paraId="1F21F26B"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MIPS, MFLOPS, GFLOPS,</w:t>
      </w:r>
      <w:r w:rsidRPr="00527460">
        <w:rPr>
          <w:rFonts w:ascii="Times New Roman" w:eastAsia="Times New Roman" w:hAnsi="Times New Roman" w:cs="Times New Roman"/>
          <w:b/>
          <w:bCs/>
          <w:kern w:val="24"/>
          <w:sz w:val="28"/>
          <w:szCs w:val="28"/>
          <w:lang w:val="en-US"/>
        </w:rPr>
        <w:t xml:space="preserve"> </w:t>
      </w:r>
      <w:r w:rsidRPr="00527460">
        <w:rPr>
          <w:rFonts w:ascii="Times New Roman" w:eastAsia="Times New Roman" w:hAnsi="Times New Roman" w:cs="Times New Roman"/>
          <w:i/>
          <w:iCs/>
          <w:sz w:val="28"/>
          <w:szCs w:val="28"/>
          <w:lang w:val="en-US"/>
        </w:rPr>
        <w:t>SPECrate testi</w:t>
      </w:r>
    </w:p>
    <w:p w14:paraId="745DABA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42.</w:t>
      </w:r>
      <w:r w:rsidRPr="002D00F9">
        <w:rPr>
          <w:rFonts w:ascii="Times New Roman" w:eastAsia="Times New Roman" w:hAnsi="Times New Roman" w:cs="Times New Roman"/>
          <w:sz w:val="28"/>
          <w:szCs w:val="28"/>
          <w:lang w:val="uz-Latn-UZ"/>
        </w:rPr>
        <w:t>OpenMP bilan parallel ishlov berish.</w:t>
      </w:r>
    </w:p>
    <w:p w14:paraId="461A3C11" w14:textId="41AB7DC8"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2D00F9">
        <w:rPr>
          <w:rFonts w:ascii="Times New Roman" w:eastAsia="Times New Roman" w:hAnsi="Times New Roman" w:cs="Times New Roman"/>
          <w:i/>
          <w:iCs/>
          <w:sz w:val="28"/>
          <w:szCs w:val="28"/>
          <w:lang w:val="uz-Latn-UZ"/>
        </w:rPr>
        <w:t>OpenMP</w:t>
      </w:r>
      <w:r w:rsidRPr="00527460">
        <w:rPr>
          <w:rFonts w:ascii="Times New Roman" w:hAnsi="Times New Roman" w:cs="Times New Roman"/>
          <w:i/>
          <w:iCs/>
          <w:sz w:val="28"/>
          <w:szCs w:val="28"/>
          <w:lang w:val="en-US"/>
        </w:rPr>
        <w:t xml:space="preserve"> haqida umumiy tushunchalar,jarayon, Thread,</w:t>
      </w:r>
      <w:r w:rsidRPr="002D00F9">
        <w:rPr>
          <w:rFonts w:ascii="Times New Roman" w:eastAsia="Times New Roman" w:hAnsi="Times New Roman" w:cs="Times New Roman"/>
          <w:i/>
          <w:iCs/>
          <w:sz w:val="28"/>
          <w:szCs w:val="28"/>
          <w:lang w:val="uz-Latn-UZ"/>
        </w:rPr>
        <w:t xml:space="preserve"> OpenMP maqsadlari</w:t>
      </w:r>
    </w:p>
    <w:p w14:paraId="777F219A"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43.</w:t>
      </w:r>
      <w:r w:rsidRPr="002D00F9">
        <w:rPr>
          <w:rFonts w:ascii="Times New Roman" w:eastAsia="Times New Roman" w:hAnsi="Times New Roman" w:cs="Times New Roman"/>
          <w:sz w:val="28"/>
          <w:szCs w:val="28"/>
          <w:lang w:val="uz-Latn-UZ"/>
        </w:rPr>
        <w:t xml:space="preserve">CUDA </w:t>
      </w:r>
      <w:r w:rsidRPr="00527460">
        <w:rPr>
          <w:rFonts w:ascii="Times New Roman" w:eastAsia="Times New Roman" w:hAnsi="Times New Roman" w:cs="Times New Roman"/>
          <w:sz w:val="28"/>
          <w:szCs w:val="28"/>
          <w:lang w:val="en-US"/>
        </w:rPr>
        <w:t> (Compute Unified Device Architecture) texnologiyasi.</w:t>
      </w:r>
      <w:r w:rsidRPr="00527460">
        <w:rPr>
          <w:rFonts w:ascii="Times New Roman" w:eastAsia="Times New Roman" w:hAnsi="Times New Roman" w:cs="Times New Roman"/>
          <w:b/>
          <w:bCs/>
          <w:i/>
          <w:iCs/>
          <w:sz w:val="28"/>
          <w:szCs w:val="28"/>
          <w:lang w:val="en-US"/>
        </w:rPr>
        <w:t xml:space="preserve"> 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b/>
          <w:bCs/>
          <w:i/>
          <w:iCs/>
          <w:sz w:val="28"/>
          <w:szCs w:val="28"/>
          <w:lang w:val="en-US"/>
        </w:rPr>
        <w:t>GPU</w:t>
      </w:r>
      <w:r w:rsidRPr="00527460">
        <w:rPr>
          <w:rFonts w:ascii="Times New Roman" w:eastAsia="Times New Roman" w:hAnsi="Times New Roman" w:cs="Times New Roman"/>
          <w:i/>
          <w:iCs/>
          <w:sz w:val="28"/>
          <w:szCs w:val="28"/>
          <w:lang w:val="en-US"/>
        </w:rPr>
        <w:t> ( </w:t>
      </w:r>
      <w:r w:rsidRPr="00527460">
        <w:rPr>
          <w:rFonts w:ascii="Times New Roman" w:eastAsia="Times New Roman" w:hAnsi="Times New Roman" w:cs="Times New Roman"/>
          <w:b/>
          <w:bCs/>
          <w:i/>
          <w:iCs/>
          <w:sz w:val="28"/>
          <w:szCs w:val="28"/>
          <w:lang w:val="en-US"/>
        </w:rPr>
        <w:t>G</w:t>
      </w:r>
      <w:r w:rsidRPr="00527460">
        <w:rPr>
          <w:rFonts w:ascii="Times New Roman" w:eastAsia="Times New Roman" w:hAnsi="Times New Roman" w:cs="Times New Roman"/>
          <w:i/>
          <w:iCs/>
          <w:sz w:val="28"/>
          <w:szCs w:val="28"/>
          <w:lang w:val="en-US"/>
        </w:rPr>
        <w:t> raphics </w:t>
      </w:r>
      <w:r w:rsidRPr="00527460">
        <w:rPr>
          <w:rFonts w:ascii="Times New Roman" w:eastAsia="Times New Roman" w:hAnsi="Times New Roman" w:cs="Times New Roman"/>
          <w:b/>
          <w:bCs/>
          <w:i/>
          <w:iCs/>
          <w:sz w:val="28"/>
          <w:szCs w:val="28"/>
          <w:lang w:val="en-US"/>
        </w:rPr>
        <w:t>P</w:t>
      </w:r>
      <w:r w:rsidRPr="00527460">
        <w:rPr>
          <w:rFonts w:ascii="Times New Roman" w:eastAsia="Times New Roman" w:hAnsi="Times New Roman" w:cs="Times New Roman"/>
          <w:i/>
          <w:iCs/>
          <w:sz w:val="28"/>
          <w:szCs w:val="28"/>
          <w:lang w:val="en-US"/>
        </w:rPr>
        <w:t> rocessing </w:t>
      </w:r>
      <w:r w:rsidRPr="00527460">
        <w:rPr>
          <w:rFonts w:ascii="Times New Roman" w:eastAsia="Times New Roman" w:hAnsi="Times New Roman" w:cs="Times New Roman"/>
          <w:b/>
          <w:bCs/>
          <w:i/>
          <w:iCs/>
          <w:sz w:val="28"/>
          <w:szCs w:val="28"/>
          <w:lang w:val="en-US"/>
        </w:rPr>
        <w:t>U</w:t>
      </w:r>
      <w:r w:rsidRPr="00527460">
        <w:rPr>
          <w:rFonts w:ascii="Times New Roman" w:eastAsia="Times New Roman" w:hAnsi="Times New Roman" w:cs="Times New Roman"/>
          <w:i/>
          <w:iCs/>
          <w:sz w:val="28"/>
          <w:szCs w:val="28"/>
          <w:lang w:val="en-US"/>
        </w:rPr>
        <w:t> nit),</w:t>
      </w:r>
      <w:r w:rsidRPr="00527460">
        <w:rPr>
          <w:rFonts w:ascii="Times New Roman" w:eastAsia="Times New Roman" w:hAnsi="Times New Roman" w:cs="Times New Roman"/>
          <w:b/>
          <w:bCs/>
          <w:kern w:val="24"/>
          <w:sz w:val="28"/>
          <w:szCs w:val="28"/>
          <w:lang w:val="en-US"/>
        </w:rPr>
        <w:t xml:space="preserve"> </w:t>
      </w:r>
      <w:r w:rsidRPr="00527460">
        <w:rPr>
          <w:rFonts w:ascii="Times New Roman" w:eastAsia="Times New Roman" w:hAnsi="Times New Roman" w:cs="Times New Roman"/>
          <w:b/>
          <w:bCs/>
          <w:i/>
          <w:iCs/>
          <w:sz w:val="28"/>
          <w:szCs w:val="28"/>
          <w:lang w:val="en-US"/>
        </w:rPr>
        <w:t>GPGPU</w:t>
      </w:r>
      <w:r w:rsidRPr="00527460">
        <w:rPr>
          <w:rFonts w:ascii="Times New Roman" w:eastAsia="Times New Roman" w:hAnsi="Times New Roman" w:cs="Times New Roman"/>
          <w:i/>
          <w:iCs/>
          <w:sz w:val="28"/>
          <w:szCs w:val="28"/>
          <w:lang w:val="en-US"/>
        </w:rPr>
        <w:t>  ( </w:t>
      </w:r>
      <w:r w:rsidRPr="00527460">
        <w:rPr>
          <w:rFonts w:ascii="Times New Roman" w:eastAsia="Times New Roman" w:hAnsi="Times New Roman" w:cs="Times New Roman"/>
          <w:b/>
          <w:bCs/>
          <w:i/>
          <w:iCs/>
          <w:sz w:val="28"/>
          <w:szCs w:val="28"/>
          <w:lang w:val="en-US"/>
        </w:rPr>
        <w:t>G</w:t>
      </w:r>
      <w:r w:rsidRPr="00527460">
        <w:rPr>
          <w:rFonts w:ascii="Times New Roman" w:eastAsia="Times New Roman" w:hAnsi="Times New Roman" w:cs="Times New Roman"/>
          <w:i/>
          <w:iCs/>
          <w:sz w:val="28"/>
          <w:szCs w:val="28"/>
          <w:lang w:val="en-US"/>
        </w:rPr>
        <w:t> eneral - </w:t>
      </w:r>
      <w:r w:rsidRPr="00527460">
        <w:rPr>
          <w:rFonts w:ascii="Times New Roman" w:eastAsia="Times New Roman" w:hAnsi="Times New Roman" w:cs="Times New Roman"/>
          <w:b/>
          <w:bCs/>
          <w:i/>
          <w:iCs/>
          <w:sz w:val="28"/>
          <w:szCs w:val="28"/>
          <w:lang w:val="en-US"/>
        </w:rPr>
        <w:t xml:space="preserve">P </w:t>
      </w:r>
      <w:r w:rsidRPr="00527460">
        <w:rPr>
          <w:rFonts w:ascii="Times New Roman" w:eastAsia="Times New Roman" w:hAnsi="Times New Roman" w:cs="Times New Roman"/>
          <w:i/>
          <w:iCs/>
          <w:sz w:val="28"/>
          <w:szCs w:val="28"/>
          <w:lang w:val="en-US"/>
        </w:rPr>
        <w:t>urpose </w:t>
      </w:r>
      <w:r w:rsidRPr="00527460">
        <w:rPr>
          <w:rFonts w:ascii="Times New Roman" w:eastAsia="Times New Roman" w:hAnsi="Times New Roman" w:cs="Times New Roman"/>
          <w:b/>
          <w:bCs/>
          <w:i/>
          <w:iCs/>
          <w:sz w:val="28"/>
          <w:szCs w:val="28"/>
          <w:lang w:val="en-US"/>
        </w:rPr>
        <w:t>G</w:t>
      </w:r>
      <w:r w:rsidRPr="00527460">
        <w:rPr>
          <w:rFonts w:ascii="Times New Roman" w:eastAsia="Times New Roman" w:hAnsi="Times New Roman" w:cs="Times New Roman"/>
          <w:i/>
          <w:iCs/>
          <w:sz w:val="28"/>
          <w:szCs w:val="28"/>
          <w:lang w:val="en-US"/>
        </w:rPr>
        <w:t> raphics </w:t>
      </w:r>
      <w:r w:rsidRPr="00527460">
        <w:rPr>
          <w:rFonts w:ascii="Times New Roman" w:eastAsia="Times New Roman" w:hAnsi="Times New Roman" w:cs="Times New Roman"/>
          <w:b/>
          <w:bCs/>
          <w:i/>
          <w:iCs/>
          <w:sz w:val="28"/>
          <w:szCs w:val="28"/>
          <w:lang w:val="en-US"/>
        </w:rPr>
        <w:t>P</w:t>
      </w:r>
      <w:r w:rsidRPr="00527460">
        <w:rPr>
          <w:rFonts w:ascii="Times New Roman" w:eastAsia="Times New Roman" w:hAnsi="Times New Roman" w:cs="Times New Roman"/>
          <w:i/>
          <w:iCs/>
          <w:sz w:val="28"/>
          <w:szCs w:val="28"/>
          <w:lang w:val="en-US"/>
        </w:rPr>
        <w:t> processing </w:t>
      </w:r>
      <w:r w:rsidRPr="00527460">
        <w:rPr>
          <w:rFonts w:ascii="Times New Roman" w:eastAsia="Times New Roman" w:hAnsi="Times New Roman" w:cs="Times New Roman"/>
          <w:b/>
          <w:bCs/>
          <w:i/>
          <w:iCs/>
          <w:sz w:val="28"/>
          <w:szCs w:val="28"/>
          <w:lang w:val="en-US"/>
        </w:rPr>
        <w:t>U</w:t>
      </w:r>
      <w:r w:rsidRPr="00527460">
        <w:rPr>
          <w:rFonts w:ascii="Times New Roman" w:eastAsia="Times New Roman" w:hAnsi="Times New Roman" w:cs="Times New Roman"/>
          <w:i/>
          <w:iCs/>
          <w:sz w:val="28"/>
          <w:szCs w:val="28"/>
          <w:lang w:val="en-US"/>
        </w:rPr>
        <w:t> nits)</w:t>
      </w:r>
    </w:p>
    <w:p w14:paraId="6339117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44.</w:t>
      </w:r>
      <w:r w:rsidRPr="002D00F9">
        <w:rPr>
          <w:rFonts w:ascii="Times New Roman" w:hAnsi="Times New Roman" w:cs="Times New Roman"/>
          <w:sz w:val="28"/>
          <w:szCs w:val="28"/>
          <w:lang w:val="uz-Latn-UZ"/>
        </w:rPr>
        <w:t xml:space="preserve"> Xabarlarni uzatish interfeysi (MPI).</w:t>
      </w:r>
    </w:p>
    <w:p w14:paraId="1F5F3009"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Paralel dasturlash modeli, MPI standartlari</w:t>
      </w:r>
    </w:p>
    <w:p w14:paraId="21C29925"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45.Ko‘p yadroli protsessorni arxitekturasi.</w:t>
      </w:r>
    </w:p>
    <w:p w14:paraId="4179EC0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Protsessor qurilmasi va ishlash prinsipi,Protsessor yadrosi</w:t>
      </w:r>
    </w:p>
    <w:p w14:paraId="7D614666"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46.Ko‘p yadroli protsessorni funksional bloklari.</w:t>
      </w:r>
    </w:p>
    <w:p w14:paraId="17D6A02F"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Ko‘rsatmalarni tanlash bloki,ko‘rsatmalarni dekodlash uchun blok, boshqaruv bloki,ko‘rsatmalarni bajarish bloki, natijalarni saqlash bloki, uzilishlar bilan ishlash bloki</w:t>
      </w:r>
    </w:p>
    <w:p w14:paraId="1FCBD88F"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47.Grafik protsessorlar arxitekturasi.</w:t>
      </w:r>
    </w:p>
    <w:p w14:paraId="6A3FA33D"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grafik protsessorlar haqida umumiy tushunchalar, </w:t>
      </w:r>
      <w:r w:rsidRPr="002D00F9">
        <w:rPr>
          <w:rFonts w:ascii="Times New Roman" w:eastAsia="Times New Roman" w:hAnsi="Times New Roman" w:cs="Times New Roman"/>
          <w:i/>
          <w:iCs/>
          <w:sz w:val="28"/>
          <w:szCs w:val="28"/>
          <w:lang w:val="uz-Cyrl-UZ"/>
        </w:rPr>
        <w:t>График поцессор</w:t>
      </w:r>
    </w:p>
    <w:p w14:paraId="26664B5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sz w:val="28"/>
          <w:szCs w:val="28"/>
          <w:lang w:val="en-US"/>
        </w:rPr>
        <w:t>48.Video karta xarakteristikasi.</w:t>
      </w:r>
    </w:p>
    <w:p w14:paraId="3D64AC2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Video karta haqida umumiy ma’lumotlar, video karta turlari</w:t>
      </w:r>
    </w:p>
    <w:p w14:paraId="5A2C6D4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sz w:val="28"/>
          <w:szCs w:val="28"/>
          <w:lang w:val="en-US"/>
        </w:rPr>
        <w:lastRenderedPageBreak/>
        <w:t xml:space="preserve">49.Superkompyuterlar qo‘llanish sohalari.   </w:t>
      </w:r>
    </w:p>
    <w:p w14:paraId="7569A106"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Avtomobilsozlik, aviatsiya va kosmos sanoatida super kompyuterlar,tibbiyotda superkompyuterlar</w:t>
      </w:r>
    </w:p>
    <w:p w14:paraId="705347A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sz w:val="28"/>
          <w:szCs w:val="28"/>
          <w:lang w:val="en-US"/>
        </w:rPr>
        <w:t>50.Neyrokompyuterlar.</w:t>
      </w:r>
      <w:r w:rsidRPr="00527460">
        <w:rPr>
          <w:rFonts w:ascii="Times New Roman" w:eastAsia="Times New Roman" w:hAnsi="Times New Roman" w:cs="Times New Roman"/>
          <w:b/>
          <w:bCs/>
          <w:sz w:val="28"/>
          <w:szCs w:val="28"/>
          <w:lang w:val="en-US"/>
        </w:rPr>
        <w:t xml:space="preserve"> </w:t>
      </w:r>
      <w:r w:rsidRPr="00527460">
        <w:rPr>
          <w:rFonts w:ascii="Times New Roman" w:eastAsia="Times New Roman" w:hAnsi="Times New Roman" w:cs="Times New Roman"/>
          <w:sz w:val="28"/>
          <w:szCs w:val="28"/>
          <w:lang w:val="en-US"/>
        </w:rPr>
        <w:t xml:space="preserve">   </w:t>
      </w:r>
    </w:p>
    <w:p w14:paraId="45F0E833"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Biologik prototiplar va sun’iy neyronlar,</w:t>
      </w:r>
      <w:r w:rsidRPr="00527460">
        <w:rPr>
          <w:rFonts w:ascii="Times New Roman" w:eastAsia="Times New Roman" w:hAnsi="Times New Roman" w:cs="Times New Roman"/>
          <w:b/>
          <w:bCs/>
          <w:kern w:val="24"/>
          <w:sz w:val="28"/>
          <w:szCs w:val="28"/>
          <w:lang w:val="en-US"/>
        </w:rPr>
        <w:t xml:space="preserve"> </w:t>
      </w:r>
      <w:r w:rsidRPr="00527460">
        <w:rPr>
          <w:rFonts w:ascii="Times New Roman" w:eastAsia="Times New Roman" w:hAnsi="Times New Roman" w:cs="Times New Roman"/>
          <w:i/>
          <w:iCs/>
          <w:sz w:val="28"/>
          <w:szCs w:val="28"/>
          <w:lang w:val="en-US"/>
        </w:rPr>
        <w:t>sun’iy neyron tarmoq tuzilmalari</w:t>
      </w:r>
    </w:p>
    <w:p w14:paraId="4608C33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sz w:val="28"/>
          <w:szCs w:val="28"/>
          <w:lang w:val="en-US"/>
        </w:rPr>
        <w:t>51.</w:t>
      </w:r>
      <w:r w:rsidRPr="00527460">
        <w:rPr>
          <w:rFonts w:ascii="Times New Roman" w:hAnsi="Times New Roman" w:cs="Times New Roman"/>
          <w:sz w:val="28"/>
          <w:szCs w:val="28"/>
          <w:lang w:val="en-US"/>
        </w:rPr>
        <w:t>Superskalyar xisoblashlar.</w:t>
      </w:r>
      <w:r w:rsidRPr="00527460">
        <w:rPr>
          <w:rFonts w:ascii="Times New Roman" w:eastAsia="Times New Roman" w:hAnsi="Times New Roman" w:cs="Times New Roman"/>
          <w:b/>
          <w:bCs/>
          <w:sz w:val="28"/>
          <w:szCs w:val="28"/>
          <w:lang w:val="en-US"/>
        </w:rPr>
        <w:t xml:space="preserve"> </w:t>
      </w:r>
      <w:r w:rsidRPr="00527460">
        <w:rPr>
          <w:rFonts w:ascii="Times New Roman" w:eastAsia="Times New Roman" w:hAnsi="Times New Roman" w:cs="Times New Roman"/>
          <w:sz w:val="28"/>
          <w:szCs w:val="28"/>
          <w:lang w:val="en-US"/>
        </w:rPr>
        <w:t xml:space="preserve">   </w:t>
      </w:r>
    </w:p>
    <w:p w14:paraId="59361B40"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Superskalyar protsessorlar,</w:t>
      </w:r>
      <w:r w:rsidRPr="00527460">
        <w:rPr>
          <w:rFonts w:ascii="Times New Roman" w:eastAsia="Calibri" w:hAnsi="Times New Roman" w:cs="Times New Roman"/>
          <w:b/>
          <w:bCs/>
          <w:kern w:val="24"/>
          <w:sz w:val="28"/>
          <w:szCs w:val="28"/>
          <w:lang w:val="en-US"/>
        </w:rPr>
        <w:t xml:space="preserve"> </w:t>
      </w:r>
      <w:r w:rsidRPr="00527460">
        <w:rPr>
          <w:rFonts w:ascii="Times New Roman" w:eastAsia="Times New Roman" w:hAnsi="Times New Roman" w:cs="Times New Roman"/>
          <w:i/>
          <w:iCs/>
          <w:sz w:val="28"/>
          <w:szCs w:val="28"/>
          <w:lang w:val="en-US"/>
        </w:rPr>
        <w:t>NetBurst protsessorlarini xususyatlari</w:t>
      </w:r>
    </w:p>
    <w:p w14:paraId="0BC0534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sz w:val="28"/>
          <w:szCs w:val="28"/>
          <w:lang w:val="en-US"/>
        </w:rPr>
        <w:t>52.</w:t>
      </w:r>
      <w:r w:rsidRPr="00527460">
        <w:rPr>
          <w:rFonts w:ascii="Times New Roman" w:hAnsi="Times New Roman" w:cs="Times New Roman"/>
          <w:sz w:val="28"/>
          <w:szCs w:val="28"/>
          <w:lang w:val="en-US"/>
        </w:rPr>
        <w:t xml:space="preserve">Superskalyar </w:t>
      </w:r>
      <w:r w:rsidRPr="00527460">
        <w:rPr>
          <w:rFonts w:ascii="Times New Roman" w:eastAsia="Times New Roman" w:hAnsi="Times New Roman" w:cs="Times New Roman"/>
          <w:sz w:val="28"/>
          <w:szCs w:val="28"/>
          <w:lang w:val="en-US"/>
        </w:rPr>
        <w:t>protsessorlar</w:t>
      </w:r>
      <w:r w:rsidRPr="00527460">
        <w:rPr>
          <w:rFonts w:ascii="Times New Roman" w:eastAsia="Times New Roman" w:hAnsi="Times New Roman" w:cs="Times New Roman"/>
          <w:b/>
          <w:bCs/>
          <w:i/>
          <w:iCs/>
          <w:sz w:val="28"/>
          <w:szCs w:val="28"/>
          <w:lang w:val="en-US"/>
        </w:rPr>
        <w:t>.</w:t>
      </w:r>
      <w:r w:rsidRPr="00527460">
        <w:rPr>
          <w:rFonts w:ascii="Times New Roman" w:eastAsia="Times New Roman" w:hAnsi="Times New Roman" w:cs="Times New Roman"/>
          <w:b/>
          <w:bCs/>
          <w:sz w:val="28"/>
          <w:szCs w:val="28"/>
          <w:lang w:val="en-US"/>
        </w:rPr>
        <w:t xml:space="preserve"> </w:t>
      </w:r>
      <w:r w:rsidRPr="00527460">
        <w:rPr>
          <w:rFonts w:ascii="Times New Roman" w:eastAsia="Times New Roman" w:hAnsi="Times New Roman" w:cs="Times New Roman"/>
          <w:sz w:val="28"/>
          <w:szCs w:val="28"/>
          <w:lang w:val="en-US"/>
        </w:rPr>
        <w:t xml:space="preserve">   </w:t>
      </w:r>
    </w:p>
    <w:p w14:paraId="6C4762EB"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sz w:val="28"/>
          <w:szCs w:val="28"/>
          <w:lang w:val="en-US"/>
        </w:rPr>
        <w:t xml:space="preserve"> </w:t>
      </w:r>
      <w:r w:rsidRPr="00527460">
        <w:rPr>
          <w:rFonts w:ascii="Times New Roman" w:eastAsia="Times New Roman" w:hAnsi="Times New Roman" w:cs="Times New Roman"/>
          <w:i/>
          <w:iCs/>
          <w:sz w:val="28"/>
          <w:szCs w:val="28"/>
          <w:lang w:val="en-US"/>
        </w:rPr>
        <w:t>Superskalyar protsessorlar,</w:t>
      </w:r>
      <w:r w:rsidRPr="00527460">
        <w:rPr>
          <w:rFonts w:ascii="Times New Roman" w:eastAsia="Calibri" w:hAnsi="Times New Roman" w:cs="Times New Roman"/>
          <w:b/>
          <w:bCs/>
          <w:kern w:val="24"/>
          <w:sz w:val="28"/>
          <w:szCs w:val="28"/>
          <w:lang w:val="en-US"/>
        </w:rPr>
        <w:t xml:space="preserve"> </w:t>
      </w:r>
      <w:r w:rsidRPr="00527460">
        <w:rPr>
          <w:rFonts w:ascii="Times New Roman" w:eastAsia="Times New Roman" w:hAnsi="Times New Roman" w:cs="Times New Roman"/>
          <w:i/>
          <w:iCs/>
          <w:sz w:val="28"/>
          <w:szCs w:val="28"/>
          <w:lang w:val="en-US"/>
        </w:rPr>
        <w:t>Superskalyar protsessorlarini xususyatlari</w:t>
      </w:r>
    </w:p>
    <w:p w14:paraId="09AABDF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53.Multitasking va ko‘poqimli tizimlar.</w:t>
      </w:r>
    </w:p>
    <w:p w14:paraId="7645A808"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b/>
          <w:bCs/>
          <w:i/>
          <w:iCs/>
          <w:sz w:val="28"/>
          <w:szCs w:val="28"/>
          <w:lang w:val="en-US"/>
        </w:rPr>
        <w:t xml:space="preserve">Tayanch so‘zlar: </w:t>
      </w:r>
      <w:r w:rsidRPr="00527460">
        <w:rPr>
          <w:rFonts w:ascii="Times New Roman" w:eastAsia="Times New Roman" w:hAnsi="Times New Roman" w:cs="Times New Roman"/>
          <w:i/>
          <w:iCs/>
          <w:sz w:val="28"/>
          <w:szCs w:val="28"/>
          <w:lang w:val="en-US"/>
        </w:rPr>
        <w:t>Umumiy ma'lumot, k</w:t>
      </w:r>
      <w:r w:rsidRPr="002D00F9">
        <w:rPr>
          <w:rFonts w:ascii="Times New Roman" w:eastAsia="Times New Roman" w:hAnsi="Times New Roman" w:cs="Times New Roman"/>
          <w:i/>
          <w:iCs/>
          <w:sz w:val="28"/>
          <w:szCs w:val="28"/>
          <w:lang w:val="uz-Cyrl-UZ"/>
        </w:rPr>
        <w:t>o‘p vazifalik</w:t>
      </w:r>
      <w:r w:rsidRPr="00527460">
        <w:rPr>
          <w:rFonts w:ascii="Times New Roman" w:eastAsia="Times New Roman" w:hAnsi="Times New Roman" w:cs="Times New Roman"/>
          <w:i/>
          <w:iCs/>
          <w:sz w:val="28"/>
          <w:szCs w:val="28"/>
          <w:lang w:val="en-US"/>
        </w:rPr>
        <w:t>, k</w:t>
      </w:r>
      <w:r w:rsidRPr="002D00F9">
        <w:rPr>
          <w:rFonts w:ascii="Times New Roman" w:eastAsia="Times New Roman" w:hAnsi="Times New Roman" w:cs="Times New Roman"/>
          <w:i/>
          <w:iCs/>
          <w:sz w:val="28"/>
          <w:szCs w:val="28"/>
          <w:lang w:val="uz-Cyrl-UZ"/>
        </w:rPr>
        <w:t>o‘p oqimlilik</w:t>
      </w:r>
    </w:p>
    <w:p w14:paraId="694C20CE" w14:textId="77777777" w:rsidR="00527460" w:rsidRPr="00527460" w:rsidRDefault="00527460" w:rsidP="00772FE6">
      <w:pPr>
        <w:spacing w:after="0" w:line="240" w:lineRule="auto"/>
        <w:jc w:val="both"/>
        <w:rPr>
          <w:rFonts w:ascii="Times New Roman" w:eastAsia="Calibri" w:hAnsi="Times New Roman" w:cs="Times New Roman"/>
          <w:sz w:val="28"/>
          <w:szCs w:val="28"/>
          <w:lang w:val="en-US" w:eastAsia="en-US"/>
        </w:rPr>
      </w:pPr>
      <w:r w:rsidRPr="00527460">
        <w:rPr>
          <w:rFonts w:ascii="Times New Roman" w:eastAsia="Times New Roman" w:hAnsi="Times New Roman" w:cs="Times New Roman"/>
          <w:sz w:val="28"/>
          <w:szCs w:val="28"/>
          <w:lang w:val="en-US"/>
        </w:rPr>
        <w:t>54</w:t>
      </w:r>
      <w:r w:rsidRPr="00527460">
        <w:rPr>
          <w:rFonts w:ascii="Times New Roman" w:eastAsia="Times New Roman" w:hAnsi="Times New Roman" w:cs="Times New Roman"/>
          <w:b/>
          <w:bCs/>
          <w:sz w:val="28"/>
          <w:szCs w:val="28"/>
          <w:lang w:val="en-US"/>
        </w:rPr>
        <w:t>.</w:t>
      </w:r>
      <w:r w:rsidRPr="002D00F9">
        <w:rPr>
          <w:rFonts w:ascii="Times New Roman" w:hAnsi="Times New Roman" w:cs="Times New Roman"/>
          <w:b/>
          <w:bCs/>
          <w:sz w:val="28"/>
          <w:szCs w:val="28"/>
          <w:lang w:val="uz-Cyrl-UZ"/>
        </w:rPr>
        <w:t xml:space="preserve"> </w:t>
      </w:r>
      <w:r w:rsidRPr="002D00F9">
        <w:rPr>
          <w:rFonts w:ascii="Times New Roman" w:hAnsi="Times New Roman" w:cs="Times New Roman"/>
          <w:sz w:val="28"/>
          <w:szCs w:val="28"/>
          <w:lang w:val="uz-Cyrl-UZ"/>
        </w:rPr>
        <w:t>Kompyuter tizimining tuzilishi turlari</w:t>
      </w:r>
      <w:r w:rsidRPr="00527460">
        <w:rPr>
          <w:rFonts w:ascii="Times New Roman" w:hAnsi="Times New Roman" w:cs="Times New Roman"/>
          <w:sz w:val="28"/>
          <w:szCs w:val="28"/>
          <w:lang w:val="en-US"/>
        </w:rPr>
        <w:t>.</w:t>
      </w:r>
    </w:p>
    <w:p w14:paraId="2893803D" w14:textId="77777777" w:rsidR="00527460" w:rsidRPr="002D00F9" w:rsidRDefault="00527460" w:rsidP="00772FE6">
      <w:pPr>
        <w:spacing w:after="0" w:line="240" w:lineRule="auto"/>
        <w:jc w:val="both"/>
        <w:rPr>
          <w:rFonts w:ascii="Times New Roman" w:eastAsia="Times New Roman" w:hAnsi="Times New Roman" w:cs="Times New Roman"/>
          <w:i/>
          <w:iCs/>
          <w:sz w:val="28"/>
          <w:szCs w:val="28"/>
          <w:lang w:val="uz-Cyrl-UZ"/>
        </w:rPr>
      </w:pPr>
      <w:r w:rsidRPr="002D00F9">
        <w:rPr>
          <w:rFonts w:ascii="Times New Roman" w:eastAsia="Times New Roman" w:hAnsi="Times New Roman" w:cs="Times New Roman"/>
          <w:b/>
          <w:bCs/>
          <w:i/>
          <w:iCs/>
          <w:sz w:val="28"/>
          <w:szCs w:val="28"/>
          <w:lang w:val="uz-Cyrl-UZ"/>
        </w:rPr>
        <w:t xml:space="preserve">Tayanch so‘zlar: </w:t>
      </w:r>
      <w:r w:rsidRPr="002D00F9">
        <w:rPr>
          <w:rFonts w:ascii="Times New Roman" w:eastAsia="Times New Roman" w:hAnsi="Times New Roman" w:cs="Times New Roman"/>
          <w:i/>
          <w:iCs/>
          <w:sz w:val="28"/>
          <w:szCs w:val="28"/>
          <w:lang w:val="uz-Cyrl-UZ"/>
        </w:rPr>
        <w:t>Simmetrik ko‘p protsessorli arxitektura SMP, Ommaviy parallel MPP arxitekturasi, NUMA gibrid arxitekturasi</w:t>
      </w:r>
    </w:p>
    <w:p w14:paraId="3DAB723C"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uz-Cyrl-UZ"/>
        </w:rPr>
      </w:pPr>
      <w:r w:rsidRPr="00527460">
        <w:rPr>
          <w:rFonts w:ascii="Times New Roman" w:eastAsia="Times New Roman" w:hAnsi="Times New Roman" w:cs="Times New Roman"/>
          <w:sz w:val="28"/>
          <w:szCs w:val="28"/>
          <w:lang w:val="uz-Cyrl-UZ"/>
        </w:rPr>
        <w:t>55. Kompyuterlar turlari</w:t>
      </w:r>
      <w:r w:rsidRPr="00527460">
        <w:rPr>
          <w:rFonts w:ascii="Times New Roman" w:eastAsia="Times New Roman" w:hAnsi="Times New Roman" w:cs="Times New Roman"/>
          <w:b/>
          <w:bCs/>
          <w:sz w:val="28"/>
          <w:szCs w:val="28"/>
          <w:lang w:val="uz-Cyrl-UZ"/>
        </w:rPr>
        <w:t>.</w:t>
      </w:r>
    </w:p>
    <w:p w14:paraId="754A4BF9"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uz-Cyrl-UZ"/>
        </w:rPr>
      </w:pPr>
      <w:r w:rsidRPr="002D00F9">
        <w:rPr>
          <w:rFonts w:ascii="Times New Roman" w:eastAsia="Times New Roman" w:hAnsi="Times New Roman" w:cs="Times New Roman"/>
          <w:b/>
          <w:bCs/>
          <w:i/>
          <w:iCs/>
          <w:sz w:val="28"/>
          <w:szCs w:val="28"/>
          <w:lang w:val="uz-Cyrl-UZ"/>
        </w:rPr>
        <w:t>Tayanch so‘zlar:</w:t>
      </w:r>
      <w:r w:rsidRPr="00527460">
        <w:rPr>
          <w:rFonts w:ascii="Times New Roman" w:eastAsia="Times New Roman" w:hAnsi="Times New Roman" w:cs="Times New Roman"/>
          <w:b/>
          <w:bCs/>
          <w:i/>
          <w:iCs/>
          <w:sz w:val="28"/>
          <w:szCs w:val="28"/>
          <w:lang w:val="uz-Cyrl-UZ"/>
        </w:rPr>
        <w:t xml:space="preserve"> </w:t>
      </w:r>
      <w:r w:rsidRPr="00527460">
        <w:rPr>
          <w:rFonts w:ascii="Times New Roman" w:eastAsia="Times New Roman" w:hAnsi="Times New Roman" w:cs="Times New Roman"/>
          <w:sz w:val="28"/>
          <w:szCs w:val="28"/>
          <w:lang w:val="uz-Cyrl-UZ"/>
        </w:rPr>
        <w:t> </w:t>
      </w:r>
      <w:r w:rsidRPr="00527460">
        <w:rPr>
          <w:rFonts w:ascii="Times New Roman" w:eastAsia="Times New Roman" w:hAnsi="Times New Roman" w:cs="Times New Roman"/>
          <w:i/>
          <w:iCs/>
          <w:sz w:val="28"/>
          <w:szCs w:val="28"/>
          <w:lang w:val="uz-Cyrl-UZ"/>
        </w:rPr>
        <w:t>katta elektron kompyuterlar,   mini-kompyuter,   mikrokompyuter, shaxsiy kompyuterlar.</w:t>
      </w:r>
    </w:p>
    <w:p w14:paraId="3E518A0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eastAsia="Times New Roman" w:hAnsi="Times New Roman" w:cs="Times New Roman"/>
          <w:sz w:val="28"/>
          <w:szCs w:val="28"/>
          <w:lang w:val="en-US"/>
        </w:rPr>
        <w:t>56.</w:t>
      </w:r>
      <w:r w:rsidRPr="00527460">
        <w:rPr>
          <w:rFonts w:ascii="Times New Roman" w:hAnsi="Times New Roman" w:cs="Times New Roman"/>
          <w:sz w:val="28"/>
          <w:szCs w:val="28"/>
          <w:lang w:val="en-US"/>
        </w:rPr>
        <w:t xml:space="preserve"> </w:t>
      </w:r>
      <w:hyperlink r:id="rId10" w:history="1">
        <w:r w:rsidRPr="00527460">
          <w:rPr>
            <w:rStyle w:val="a4"/>
            <w:color w:val="auto"/>
            <w:bdr w:val="none" w:sz="0" w:space="0" w:color="auto" w:frame="1"/>
            <w:lang w:val="en-US"/>
          </w:rPr>
          <w:t>Hyper-Threading texnologiyasi</w:t>
        </w:r>
      </w:hyperlink>
      <w:r w:rsidRPr="00527460">
        <w:rPr>
          <w:rFonts w:ascii="Times New Roman" w:hAnsi="Times New Roman" w:cs="Times New Roman"/>
          <w:sz w:val="28"/>
          <w:szCs w:val="28"/>
          <w:lang w:val="en-US"/>
        </w:rPr>
        <w:t>.</w:t>
      </w:r>
    </w:p>
    <w:p w14:paraId="592981C4" w14:textId="77777777" w:rsidR="00527460" w:rsidRPr="00527460" w:rsidRDefault="00527460" w:rsidP="00772FE6">
      <w:pPr>
        <w:spacing w:after="0" w:line="240" w:lineRule="auto"/>
        <w:jc w:val="both"/>
        <w:rPr>
          <w:rFonts w:ascii="Times New Roman" w:eastAsia="Times New Roman" w:hAnsi="Times New Roman" w:cs="Times New Roman"/>
          <w:b/>
          <w:bCs/>
          <w:i/>
          <w:iCs/>
          <w:sz w:val="28"/>
          <w:szCs w:val="28"/>
          <w:lang w:val="en-US"/>
        </w:rPr>
      </w:pPr>
      <w:r w:rsidRPr="002D00F9">
        <w:rPr>
          <w:rFonts w:ascii="Times New Roman" w:eastAsia="Times New Roman" w:hAnsi="Times New Roman" w:cs="Times New Roman"/>
          <w:b/>
          <w:bCs/>
          <w:i/>
          <w:iCs/>
          <w:sz w:val="28"/>
          <w:szCs w:val="28"/>
          <w:lang w:val="uz-Cyrl-UZ"/>
        </w:rPr>
        <w:t>Tayanch so‘zlar:</w:t>
      </w:r>
      <w:r w:rsidRPr="00527460">
        <w:rPr>
          <w:rFonts w:ascii="Times New Roman" w:eastAsia="Times New Roman" w:hAnsi="Times New Roman" w:cs="Times New Roman"/>
          <w:b/>
          <w:bCs/>
          <w:i/>
          <w:iCs/>
          <w:sz w:val="28"/>
          <w:szCs w:val="28"/>
          <w:lang w:val="en-US"/>
        </w:rPr>
        <w:t xml:space="preserve"> </w:t>
      </w:r>
      <w:r w:rsidRPr="00527460">
        <w:rPr>
          <w:rFonts w:ascii="Times New Roman" w:eastAsia="Times New Roman" w:hAnsi="Times New Roman" w:cs="Times New Roman"/>
          <w:sz w:val="28"/>
          <w:szCs w:val="28"/>
          <w:lang w:val="en-US"/>
        </w:rPr>
        <w:t> </w:t>
      </w:r>
      <w:r w:rsidRPr="00527460">
        <w:rPr>
          <w:rFonts w:ascii="Times New Roman" w:eastAsia="Times New Roman" w:hAnsi="Times New Roman" w:cs="Times New Roman"/>
          <w:i/>
          <w:iCs/>
          <w:sz w:val="28"/>
          <w:szCs w:val="28"/>
          <w:lang w:val="en-US"/>
        </w:rPr>
        <w:t>Hyper-Threading haqida umumiy tushunchalar,</w:t>
      </w:r>
      <w:r w:rsidRPr="00527460">
        <w:rPr>
          <w:rFonts w:ascii="Times New Roman" w:hAnsi="Times New Roman" w:cs="Times New Roman"/>
          <w:i/>
          <w:iCs/>
          <w:sz w:val="28"/>
          <w:szCs w:val="28"/>
          <w:lang w:val="en-US"/>
        </w:rPr>
        <w:t xml:space="preserve"> </w:t>
      </w:r>
      <w:r w:rsidRPr="00527460">
        <w:rPr>
          <w:rFonts w:ascii="Times New Roman" w:eastAsia="Times New Roman" w:hAnsi="Times New Roman" w:cs="Times New Roman"/>
          <w:i/>
          <w:iCs/>
          <w:sz w:val="28"/>
          <w:szCs w:val="28"/>
          <w:lang w:val="en-US"/>
        </w:rPr>
        <w:t>Hyper-Threading afzalliklari</w:t>
      </w:r>
    </w:p>
    <w:p w14:paraId="286417C4"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sz w:val="28"/>
          <w:szCs w:val="28"/>
          <w:lang w:val="en-US"/>
        </w:rPr>
        <w:t>57</w:t>
      </w:r>
      <w:r w:rsidRPr="00527460">
        <w:rPr>
          <w:rFonts w:ascii="Times New Roman" w:eastAsia="Times New Roman" w:hAnsi="Times New Roman" w:cs="Times New Roman"/>
          <w:b/>
          <w:bCs/>
          <w:sz w:val="28"/>
          <w:szCs w:val="28"/>
          <w:lang w:val="en-US"/>
        </w:rPr>
        <w:t>.</w:t>
      </w:r>
      <w:r w:rsidRPr="00527460">
        <w:rPr>
          <w:rFonts w:ascii="Times New Roman" w:hAnsi="Times New Roman" w:cs="Times New Roman"/>
          <w:b/>
          <w:bCs/>
          <w:sz w:val="28"/>
          <w:szCs w:val="28"/>
          <w:lang w:val="en-US"/>
        </w:rPr>
        <w:t xml:space="preserve"> </w:t>
      </w:r>
      <w:r w:rsidRPr="00527460">
        <w:rPr>
          <w:rFonts w:ascii="Times New Roman" w:hAnsi="Times New Roman" w:cs="Times New Roman"/>
          <w:sz w:val="28"/>
          <w:szCs w:val="28"/>
          <w:lang w:val="en-US"/>
        </w:rPr>
        <w:t xml:space="preserve">Buyruqlar darajasida </w:t>
      </w:r>
      <w:r w:rsidRPr="002D00F9">
        <w:rPr>
          <w:rFonts w:ascii="Times New Roman" w:hAnsi="Times New Roman" w:cs="Times New Roman"/>
          <w:sz w:val="28"/>
          <w:szCs w:val="28"/>
          <w:lang w:val="uz-Cyrl-UZ"/>
        </w:rPr>
        <w:t>paralellik</w:t>
      </w:r>
      <w:r w:rsidRPr="00527460">
        <w:rPr>
          <w:rFonts w:ascii="Times New Roman" w:hAnsi="Times New Roman" w:cs="Times New Roman"/>
          <w:sz w:val="28"/>
          <w:szCs w:val="28"/>
          <w:lang w:val="en-US"/>
        </w:rPr>
        <w:t>.</w:t>
      </w:r>
    </w:p>
    <w:p w14:paraId="22F092B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2D00F9">
        <w:rPr>
          <w:rFonts w:ascii="Times New Roman" w:hAnsi="Times New Roman" w:cs="Times New Roman"/>
          <w:b/>
          <w:bCs/>
          <w:i/>
          <w:iCs/>
          <w:sz w:val="28"/>
          <w:szCs w:val="28"/>
          <w:lang w:val="uz-Cyrl-UZ"/>
        </w:rPr>
        <w:t>Tayanch so‘zlar:</w:t>
      </w:r>
      <w:r w:rsidRPr="00527460">
        <w:rPr>
          <w:rFonts w:ascii="Times New Roman" w:hAnsi="Times New Roman" w:cs="Times New Roman"/>
          <w:b/>
          <w:bCs/>
          <w:i/>
          <w:iCs/>
          <w:sz w:val="28"/>
          <w:szCs w:val="28"/>
          <w:lang w:val="en-US"/>
        </w:rPr>
        <w:t xml:space="preserve"> </w:t>
      </w:r>
      <w:r w:rsidRPr="00527460">
        <w:rPr>
          <w:rFonts w:ascii="Times New Roman" w:hAnsi="Times New Roman" w:cs="Times New Roman"/>
          <w:sz w:val="28"/>
          <w:szCs w:val="28"/>
          <w:lang w:val="en-US"/>
        </w:rPr>
        <w:t> </w:t>
      </w:r>
      <w:r w:rsidRPr="00527460">
        <w:rPr>
          <w:rFonts w:ascii="Times New Roman" w:hAnsi="Times New Roman" w:cs="Times New Roman"/>
          <w:i/>
          <w:iCs/>
          <w:sz w:val="28"/>
          <w:szCs w:val="28"/>
          <w:lang w:val="en-US"/>
        </w:rPr>
        <w:t>Konveyerlar, Superskalar arxitekturasi</w:t>
      </w:r>
    </w:p>
    <w:p w14:paraId="02387E00" w14:textId="77777777" w:rsidR="00527460" w:rsidRPr="00527460" w:rsidRDefault="00527460" w:rsidP="00772FE6">
      <w:pPr>
        <w:spacing w:after="0" w:line="240" w:lineRule="auto"/>
        <w:jc w:val="both"/>
        <w:rPr>
          <w:rFonts w:ascii="Times New Roman" w:hAnsi="Times New Roman" w:cs="Times New Roman"/>
          <w:b/>
          <w:bCs/>
          <w:sz w:val="28"/>
          <w:szCs w:val="28"/>
          <w:lang w:val="en-US"/>
        </w:rPr>
      </w:pPr>
      <w:r w:rsidRPr="00527460">
        <w:rPr>
          <w:rFonts w:ascii="Times New Roman" w:hAnsi="Times New Roman" w:cs="Times New Roman"/>
          <w:sz w:val="28"/>
          <w:szCs w:val="28"/>
          <w:lang w:val="en-US"/>
        </w:rPr>
        <w:t>58</w:t>
      </w:r>
      <w:r w:rsidRPr="00527460">
        <w:rPr>
          <w:rFonts w:ascii="Times New Roman" w:hAnsi="Times New Roman" w:cs="Times New Roman"/>
          <w:b/>
          <w:bCs/>
          <w:i/>
          <w:iCs/>
          <w:sz w:val="28"/>
          <w:szCs w:val="28"/>
          <w:lang w:val="en-US"/>
        </w:rPr>
        <w:t>.</w:t>
      </w:r>
      <w:r w:rsidRPr="00527460">
        <w:rPr>
          <w:rFonts w:ascii="Times New Roman" w:hAnsi="Times New Roman" w:cs="Times New Roman"/>
          <w:b/>
          <w:bCs/>
          <w:sz w:val="28"/>
          <w:szCs w:val="28"/>
          <w:lang w:val="en-US"/>
        </w:rPr>
        <w:t xml:space="preserve"> </w:t>
      </w:r>
      <w:r w:rsidRPr="00527460">
        <w:rPr>
          <w:rFonts w:ascii="Times New Roman" w:hAnsi="Times New Roman" w:cs="Times New Roman"/>
          <w:sz w:val="28"/>
          <w:szCs w:val="28"/>
          <w:lang w:val="en-US"/>
        </w:rPr>
        <w:t>Protsessor darajasida parallelli</w:t>
      </w:r>
      <w:r w:rsidRPr="002D00F9">
        <w:rPr>
          <w:rFonts w:ascii="Times New Roman" w:hAnsi="Times New Roman" w:cs="Times New Roman"/>
          <w:sz w:val="28"/>
          <w:szCs w:val="28"/>
          <w:lang w:val="uz-Cyrl-UZ"/>
        </w:rPr>
        <w:t>k</w:t>
      </w:r>
      <w:r w:rsidRPr="00527460">
        <w:rPr>
          <w:rFonts w:ascii="Times New Roman" w:hAnsi="Times New Roman" w:cs="Times New Roman"/>
          <w:b/>
          <w:bCs/>
          <w:sz w:val="28"/>
          <w:szCs w:val="28"/>
          <w:lang w:val="en-US"/>
        </w:rPr>
        <w:t>.</w:t>
      </w:r>
    </w:p>
    <w:p w14:paraId="4C46767A"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2D00F9">
        <w:rPr>
          <w:rFonts w:ascii="Times New Roman" w:hAnsi="Times New Roman" w:cs="Times New Roman"/>
          <w:b/>
          <w:bCs/>
          <w:i/>
          <w:iCs/>
          <w:sz w:val="28"/>
          <w:szCs w:val="28"/>
          <w:lang w:val="uz-Cyrl-UZ"/>
        </w:rPr>
        <w:t>Tayanch so</w:t>
      </w:r>
      <w:r w:rsidRPr="00527460">
        <w:rPr>
          <w:rFonts w:ascii="Times New Roman" w:hAnsi="Times New Roman" w:cs="Times New Roman"/>
          <w:b/>
          <w:bCs/>
          <w:i/>
          <w:iCs/>
          <w:sz w:val="28"/>
          <w:szCs w:val="28"/>
          <w:lang w:val="en-US"/>
        </w:rPr>
        <w:t>‘</w:t>
      </w:r>
      <w:r w:rsidRPr="002D00F9">
        <w:rPr>
          <w:rFonts w:ascii="Times New Roman" w:hAnsi="Times New Roman" w:cs="Times New Roman"/>
          <w:b/>
          <w:bCs/>
          <w:i/>
          <w:iCs/>
          <w:sz w:val="28"/>
          <w:szCs w:val="28"/>
          <w:lang w:val="uz-Cyrl-UZ"/>
        </w:rPr>
        <w:t>zlar:</w:t>
      </w:r>
      <w:r w:rsidRPr="00527460">
        <w:rPr>
          <w:rFonts w:ascii="Times New Roman" w:hAnsi="Times New Roman" w:cs="Times New Roman"/>
          <w:b/>
          <w:bCs/>
          <w:i/>
          <w:iCs/>
          <w:sz w:val="28"/>
          <w:szCs w:val="28"/>
          <w:lang w:val="en-US"/>
        </w:rPr>
        <w:t xml:space="preserve"> </w:t>
      </w:r>
      <w:r w:rsidRPr="00527460">
        <w:rPr>
          <w:rFonts w:ascii="Times New Roman" w:hAnsi="Times New Roman" w:cs="Times New Roman"/>
          <w:sz w:val="28"/>
          <w:szCs w:val="28"/>
          <w:lang w:val="en-US"/>
        </w:rPr>
        <w:t> </w:t>
      </w:r>
      <w:r w:rsidRPr="00527460">
        <w:rPr>
          <w:rFonts w:ascii="Times New Roman" w:hAnsi="Times New Roman" w:cs="Times New Roman"/>
          <w:i/>
          <w:iCs/>
          <w:sz w:val="28"/>
          <w:szCs w:val="28"/>
          <w:lang w:val="en-US"/>
        </w:rPr>
        <w:t xml:space="preserve">Matritsali kompyuterlar, ko‘p protsessorli kompyuterlar, ko‘p kompyuterli </w:t>
      </w:r>
    </w:p>
    <w:p w14:paraId="463C142B" w14:textId="77777777" w:rsidR="00527460" w:rsidRPr="00527460" w:rsidRDefault="00527460" w:rsidP="00772FE6">
      <w:pPr>
        <w:spacing w:after="0" w:line="240" w:lineRule="auto"/>
        <w:jc w:val="both"/>
        <w:rPr>
          <w:rFonts w:ascii="Times New Roman" w:hAnsi="Times New Roman" w:cs="Times New Roman"/>
          <w:i/>
          <w:iCs/>
          <w:sz w:val="28"/>
          <w:szCs w:val="28"/>
          <w:lang w:val="en-US"/>
        </w:rPr>
      </w:pPr>
      <w:r w:rsidRPr="00527460">
        <w:rPr>
          <w:rFonts w:ascii="Times New Roman" w:hAnsi="Times New Roman" w:cs="Times New Roman"/>
          <w:sz w:val="28"/>
          <w:szCs w:val="28"/>
          <w:lang w:val="en-US"/>
        </w:rPr>
        <w:t>59</w:t>
      </w:r>
      <w:r w:rsidRPr="00527460">
        <w:rPr>
          <w:rFonts w:ascii="Times New Roman" w:hAnsi="Times New Roman" w:cs="Times New Roman"/>
          <w:i/>
          <w:iCs/>
          <w:sz w:val="28"/>
          <w:szCs w:val="28"/>
          <w:lang w:val="en-US"/>
        </w:rPr>
        <w:t>.</w:t>
      </w:r>
      <w:r w:rsidRPr="00527460">
        <w:rPr>
          <w:rFonts w:ascii="Times New Roman" w:hAnsi="Times New Roman" w:cs="Times New Roman"/>
          <w:sz w:val="28"/>
          <w:szCs w:val="28"/>
          <w:lang w:val="en-US"/>
        </w:rPr>
        <w:t>Ko‘p yadroli protsessorlar arxitekturasi.</w:t>
      </w:r>
    </w:p>
    <w:p w14:paraId="09DE8B0B"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2D00F9">
        <w:rPr>
          <w:rFonts w:ascii="Times New Roman" w:eastAsia="Times New Roman" w:hAnsi="Times New Roman" w:cs="Times New Roman"/>
          <w:b/>
          <w:bCs/>
          <w:i/>
          <w:iCs/>
          <w:sz w:val="28"/>
          <w:szCs w:val="28"/>
          <w:lang w:val="uz-Cyrl-UZ"/>
        </w:rPr>
        <w:t>Tayanch so‘zlar:</w:t>
      </w:r>
      <w:r w:rsidRPr="00527460">
        <w:rPr>
          <w:rFonts w:ascii="Times New Roman" w:eastAsia="Times New Roman" w:hAnsi="Times New Roman" w:cs="Times New Roman"/>
          <w:b/>
          <w:bCs/>
          <w:i/>
          <w:iCs/>
          <w:sz w:val="28"/>
          <w:szCs w:val="28"/>
          <w:lang w:val="en-US"/>
        </w:rPr>
        <w:t xml:space="preserve"> </w:t>
      </w:r>
      <w:r w:rsidRPr="00527460">
        <w:rPr>
          <w:rFonts w:ascii="Times New Roman" w:eastAsia="Times New Roman" w:hAnsi="Times New Roman" w:cs="Times New Roman"/>
          <w:sz w:val="28"/>
          <w:szCs w:val="28"/>
          <w:lang w:val="en-US"/>
        </w:rPr>
        <w:t> </w:t>
      </w:r>
      <w:r w:rsidRPr="00527460">
        <w:rPr>
          <w:rFonts w:ascii="Times New Roman" w:eastAsia="Times New Roman" w:hAnsi="Times New Roman" w:cs="Times New Roman"/>
          <w:i/>
          <w:iCs/>
          <w:sz w:val="28"/>
          <w:szCs w:val="28"/>
          <w:lang w:val="en-US"/>
        </w:rPr>
        <w:t>Intel, AMD, CORE-i, Ryzen</w:t>
      </w:r>
    </w:p>
    <w:p w14:paraId="3988DB2C"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60</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sz w:val="28"/>
          <w:szCs w:val="28"/>
          <w:lang w:val="en-US"/>
        </w:rPr>
        <w:t>SSD va HDD qattiq disklar farqi.</w:t>
      </w:r>
    </w:p>
    <w:p w14:paraId="524CE6F9"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2D00F9">
        <w:rPr>
          <w:rFonts w:ascii="Times New Roman" w:eastAsia="Times New Roman" w:hAnsi="Times New Roman" w:cs="Times New Roman"/>
          <w:b/>
          <w:bCs/>
          <w:i/>
          <w:iCs/>
          <w:sz w:val="28"/>
          <w:szCs w:val="28"/>
          <w:lang w:val="uz-Cyrl-UZ"/>
        </w:rPr>
        <w:t>Tayanch so‘zlar:</w:t>
      </w:r>
      <w:r w:rsidRPr="00527460">
        <w:rPr>
          <w:rFonts w:ascii="Times New Roman" w:eastAsia="Times New Roman" w:hAnsi="Times New Roman" w:cs="Times New Roman"/>
          <w:b/>
          <w:bCs/>
          <w:i/>
          <w:iCs/>
          <w:sz w:val="28"/>
          <w:szCs w:val="28"/>
          <w:lang w:val="en-US"/>
        </w:rPr>
        <w:t xml:space="preserve"> </w:t>
      </w:r>
      <w:r w:rsidRPr="00527460">
        <w:rPr>
          <w:rFonts w:ascii="Times New Roman" w:eastAsia="Times New Roman" w:hAnsi="Times New Roman" w:cs="Times New Roman"/>
          <w:sz w:val="28"/>
          <w:szCs w:val="28"/>
          <w:lang w:val="en-US"/>
        </w:rPr>
        <w:t> </w:t>
      </w:r>
      <w:r w:rsidRPr="00527460">
        <w:rPr>
          <w:rFonts w:ascii="Times New Roman" w:eastAsia="Times New Roman" w:hAnsi="Times New Roman" w:cs="Times New Roman"/>
          <w:i/>
          <w:iCs/>
          <w:sz w:val="28"/>
          <w:szCs w:val="28"/>
          <w:lang w:val="en-US"/>
        </w:rPr>
        <w:t>Ishlash tezligi, quvvati, narxi va tuzilishi</w:t>
      </w:r>
    </w:p>
    <w:p w14:paraId="6B45BCF0"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61.Kompyuter arxitekturasi va uning umumiy tamoyillari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Arxitektura, kompyuterning tizim tuzilishi, asosiy tamoyillar</w:t>
      </w:r>
    </w:p>
    <w:p w14:paraId="6D6E4543"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i/>
          <w:iCs/>
          <w:sz w:val="28"/>
          <w:szCs w:val="28"/>
          <w:lang w:val="en-US"/>
        </w:rPr>
        <w:t xml:space="preserve"> </w:t>
      </w:r>
      <w:r w:rsidRPr="00527460">
        <w:rPr>
          <w:rFonts w:ascii="Times New Roman" w:eastAsia="Times New Roman" w:hAnsi="Times New Roman" w:cs="Times New Roman"/>
          <w:sz w:val="28"/>
          <w:szCs w:val="28"/>
          <w:lang w:val="en-US"/>
        </w:rPr>
        <w:t>62.Protsessorlarning asosiy vazifalari va funksiyalari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Protsessor roli, ko‘rsatmalarni bajarish, ma'lumotlarni qayta ishlash</w:t>
      </w:r>
    </w:p>
    <w:p w14:paraId="3A6401C4"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63.Kompyuter arxitekturasida paralellik.</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Paralel hisoblash, paralel tizimlar, resurslarni samarali taqsimlash</w:t>
      </w:r>
    </w:p>
    <w:p w14:paraId="29A4A1BC"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64.Kompyuter tizimlarining turli arxitektura modellari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Tizim arxitekturasi, turli model turlari</w:t>
      </w:r>
    </w:p>
    <w:p w14:paraId="2BDD617F"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65.  Ko‘p protsessorli tizimlarning afzalliklari va kamchiliklari.</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Ko‘p protsessorli tizimlar, samaradorlik, tarmoqdagi uzilishlar</w:t>
      </w:r>
    </w:p>
    <w:p w14:paraId="66F20174"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lastRenderedPageBreak/>
        <w:t>66.Asosiy xotira va uning ishlash tamoyillari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Xotira ishlash prinsipi, xotira turkumlari, tezlik va sig‘im</w:t>
      </w:r>
    </w:p>
    <w:p w14:paraId="6D2EA172"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67.Kompyuter tizimlarida kesh xotirasi roli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Kesh xotirasi, ma'lumotlarni tezkor saqlash, ma'lumotlar oqimi</w:t>
      </w:r>
    </w:p>
    <w:p w14:paraId="30F4783E"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68.Kompyuterning arxitekturasi va dasturni bajarishning optimallashtirilgan usullari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Bajarish, optimallashtirish, resurslardan foydalanish</w:t>
      </w:r>
    </w:p>
    <w:p w14:paraId="2DB5B6AB"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69.Simmetrik va asimmetrik multiprotsessor tizimlar.</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SMP, NUMA, tizimlarning samaradorligi</w:t>
      </w:r>
    </w:p>
    <w:p w14:paraId="2F2D974A"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70.Kompyuterlar va tizim arxitekturasidagi asosiy terminlar.</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Arxitektura tushunchasi, protsessorlar, xotiralar</w:t>
      </w:r>
    </w:p>
    <w:p w14:paraId="0311AB35"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71.Kechikish (Latency) va o‘tkazuvchanlik (Throughput) tushunchalari.</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Kechikish, o‘tkazuvchanlik, tarmoq samaradorligi</w:t>
      </w:r>
    </w:p>
    <w:p w14:paraId="57E1C201"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72.Operativ xotira va qattiq disklar o‘rtasidagi farq</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Operativ xotira, qattiq disklar, tezlik farqi</w:t>
      </w:r>
    </w:p>
    <w:p w14:paraId="0ADC9196"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73.Kompilyatsiya jarayoni va buyruqlarni bajarish</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Kompilyatsiya, buyruqlar bajarilishi, dasturlash</w:t>
      </w:r>
    </w:p>
    <w:p w14:paraId="4AC9DD37"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74.Asosiy protsessor arxitekturasi va uning tuzilishi.</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Protsessor tuzilishi, arxitekturadagi komponentlar</w:t>
      </w:r>
    </w:p>
    <w:p w14:paraId="3D3869E3"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75.Protsessorning ishlash tezligi va unumdorligi.</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Tezlik, unumdorlik, protsessor samaradorligi</w:t>
      </w:r>
    </w:p>
    <w:p w14:paraId="3842FA50"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76.RISC va CISC arxitekturalari o‘rtasidagi farqlar</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RISC, CISC, ko‘rsatmalar to‘plami</w:t>
      </w:r>
    </w:p>
    <w:p w14:paraId="7C89A886"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77.  Xotira boshqaruvi va xotira tizimi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Xotira boshqaruvi, xotira tizimi, ma’lumotlarni saqlash</w:t>
      </w:r>
    </w:p>
    <w:p w14:paraId="4813183C"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78.Kompyuter tizimlarining asosiy komponentlari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Protsessor, xotira, kesh, shina, tizim ta’minoti</w:t>
      </w:r>
    </w:p>
    <w:p w14:paraId="1F95A3DE"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79.O‘zaro aloqalar (Interconnects) va tizimda ulardan foydalanish.</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Alqor, interkonektlar, tizimdagi o‘zaro aloqa</w:t>
      </w:r>
    </w:p>
    <w:p w14:paraId="4ABC4EF8"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p>
    <w:p w14:paraId="352E5956"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80.GPU va CPU o‘rtasidagi farqlar</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GPU, CPU, parallel hisoblash</w:t>
      </w:r>
    </w:p>
    <w:p w14:paraId="4E25F888"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81.Kompyuter tizimida buyruqlarni bajarish tartibi.</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Buyruq bajarilishi, buyruqlar tizimi</w:t>
      </w:r>
    </w:p>
    <w:p w14:paraId="21BC4D67"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82.Parallel ishlov berish va uning turlari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Paralel ishlov berish, paralel tizimlar, massiv parallel ishlov</w:t>
      </w:r>
    </w:p>
    <w:p w14:paraId="4FF233A5"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83. Tizimning ishlash samaradorligini baholash</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Samaradorlik, tizimning ishlashini baholash</w:t>
      </w:r>
    </w:p>
    <w:p w14:paraId="19B428DF"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84. Xotira iyerarxiyasi va uning turlari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Xotira iyerarxiyasi, kesh, asosiy xotira, qattiq disk</w:t>
      </w:r>
    </w:p>
    <w:p w14:paraId="2F90A404"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85.  Xabarlar uzatish va kommunikatsiya tizimlari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Xabarlar uzatish, tizim kommunikatsiyasi, tarmoq protokollari</w:t>
      </w:r>
    </w:p>
    <w:p w14:paraId="5AF0FF59"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86.  Vektorli arxitektura va uning afzalliklari.</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Vektorli protsessorlar, arxitektura, hisoblash tezligi</w:t>
      </w:r>
    </w:p>
    <w:p w14:paraId="6A80E7A0"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lastRenderedPageBreak/>
        <w:t>87.  Tizim resurslarini boshqarish va samarali taqsimlash.</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Resurslarni boshqarish, resurslarni taqsimlash</w:t>
      </w:r>
    </w:p>
    <w:p w14:paraId="6E42CD59"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88.  Superkompyuterlarning asosiy xususiyatlari va ishlash tamoyillari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Superkompyuterlar, ishlash tamoyillari, yuqori unumdorlik</w:t>
      </w:r>
    </w:p>
    <w:p w14:paraId="13CCC293"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89.  Paralel ishlov berish va ko‘p yadroli protsessorlar.</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Paralel ishlov berish, ko‘p yadroli protsessorlar, parallel ishlov tizimlari</w:t>
      </w:r>
    </w:p>
    <w:p w14:paraId="315142F7"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90.  Arxitektura va tizimlar samaradorligi o‘rtasidagi bog‘liqlik</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Arxitektura, samaradorlik, tizimning ishlash</w:t>
      </w:r>
    </w:p>
    <w:p w14:paraId="1582D51A"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91.  Kompyuter tizimlarida uzilishlar va ularni boshqarish</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Uzilishlar, boshqarish, tizim reaktsiyalari</w:t>
      </w:r>
    </w:p>
    <w:p w14:paraId="5735F1FA"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92  Ko‘rsatmalar to‘plami va uning tasnifi.</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Ko‘rsatmalar to‘plami, buyruqlar tizimi</w:t>
      </w:r>
    </w:p>
    <w:p w14:paraId="4B90F21D"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93.  Xotira boshqaruv birligi (MMU) va uning funksiyalari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MMU, xotira boshqaruv, xotira segmentlari</w:t>
      </w:r>
    </w:p>
    <w:p w14:paraId="12A52AC3"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94.  Tizimda chastota va vaqt oralig‘ining ahamiyati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Chastota, vaqt oralig‘i, hisoblash tezligi</w:t>
      </w:r>
    </w:p>
    <w:p w14:paraId="656647B7"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95. Kompilyatorlar va ular tizimda qanday ishlaydi</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Kompilyator, tizimlar, dasturlash</w:t>
      </w:r>
    </w:p>
    <w:p w14:paraId="1FDA1F42"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96. Ixtisoslashgan protsessorlar va ularning arxitekturasi.</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Ixtisoslashgan protsessorlar, grafik protsessorlar, arxitektura</w:t>
      </w:r>
    </w:p>
    <w:p w14:paraId="0DEDF069"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97.  Kompyuter arxitekturasi va unga ta’sir etuvchi omillar.</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Arxitektura, omillar, ishlashga ta'siri</w:t>
      </w:r>
    </w:p>
    <w:p w14:paraId="7C2C9FEB"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98.  Klaster tizimlar va ularning ishlash prinsiplari</w:t>
      </w:r>
      <w:r w:rsidRPr="00527460">
        <w:rPr>
          <w:rFonts w:ascii="Times New Roman" w:eastAsia="Times New Roman" w:hAnsi="Times New Roman" w:cs="Times New Roman"/>
          <w:i/>
          <w:iCs/>
          <w:sz w:val="28"/>
          <w:szCs w:val="28"/>
          <w:lang w:val="en-US"/>
        </w:rPr>
        <w:t>.</w:t>
      </w:r>
      <w:r w:rsidRPr="00527460">
        <w:rPr>
          <w:rFonts w:ascii="Times New Roman" w:eastAsia="Times New Roman" w:hAnsi="Times New Roman" w:cs="Times New Roman"/>
          <w:i/>
          <w:iCs/>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Klaster tizimlar, paralel hisoblash, tizimlarni birlashtirish</w:t>
      </w:r>
    </w:p>
    <w:p w14:paraId="56FFE7EA"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99.  Uzluksiz kompyuter tizimlari va ulardan foydalanish.</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Uzluksiz tizimlar, resurslar, ishlash</w:t>
      </w:r>
    </w:p>
    <w:p w14:paraId="31049242" w14:textId="77777777" w:rsidR="00527460" w:rsidRPr="00527460" w:rsidRDefault="00527460" w:rsidP="00772FE6">
      <w:pPr>
        <w:spacing w:after="0" w:line="240" w:lineRule="auto"/>
        <w:jc w:val="both"/>
        <w:rPr>
          <w:rFonts w:ascii="Times New Roman" w:eastAsia="Times New Roman" w:hAnsi="Times New Roman" w:cs="Times New Roman"/>
          <w:i/>
          <w:iCs/>
          <w:sz w:val="28"/>
          <w:szCs w:val="28"/>
          <w:lang w:val="en-US"/>
        </w:rPr>
      </w:pPr>
      <w:r w:rsidRPr="00527460">
        <w:rPr>
          <w:rFonts w:ascii="Times New Roman" w:eastAsia="Times New Roman" w:hAnsi="Times New Roman" w:cs="Times New Roman"/>
          <w:sz w:val="28"/>
          <w:szCs w:val="28"/>
          <w:lang w:val="en-US"/>
        </w:rPr>
        <w:t>100.  Buyruqlarni bajarish jarayonida yuzaga keladigan muammolar.</w:t>
      </w:r>
      <w:r w:rsidRPr="00527460">
        <w:rPr>
          <w:rFonts w:ascii="Times New Roman" w:eastAsia="Times New Roman" w:hAnsi="Times New Roman" w:cs="Times New Roman"/>
          <w:sz w:val="28"/>
          <w:szCs w:val="28"/>
          <w:lang w:val="en-US"/>
        </w:rPr>
        <w:br/>
      </w:r>
      <w:r w:rsidRPr="00527460">
        <w:rPr>
          <w:rFonts w:ascii="Times New Roman" w:eastAsia="Times New Roman" w:hAnsi="Times New Roman" w:cs="Times New Roman"/>
          <w:b/>
          <w:bCs/>
          <w:i/>
          <w:iCs/>
          <w:sz w:val="28"/>
          <w:szCs w:val="28"/>
          <w:lang w:val="en-US"/>
        </w:rPr>
        <w:t>Tayanch so‘zlar:</w:t>
      </w:r>
      <w:r w:rsidRPr="00527460">
        <w:rPr>
          <w:rFonts w:ascii="Times New Roman" w:eastAsia="Times New Roman" w:hAnsi="Times New Roman" w:cs="Times New Roman"/>
          <w:i/>
          <w:iCs/>
          <w:sz w:val="28"/>
          <w:szCs w:val="28"/>
          <w:lang w:val="en-US"/>
        </w:rPr>
        <w:t xml:space="preserve"> Buyruq bajarilishi, muammolar, tizimning samaradorligi</w:t>
      </w:r>
    </w:p>
    <w:p w14:paraId="176BC9C4" w14:textId="77777777" w:rsidR="00527460" w:rsidRPr="00527460" w:rsidRDefault="00527460" w:rsidP="00527460">
      <w:pPr>
        <w:spacing w:line="240" w:lineRule="auto"/>
        <w:jc w:val="center"/>
        <w:rPr>
          <w:rFonts w:ascii="Times New Roman" w:eastAsia="Times New Roman" w:hAnsi="Times New Roman" w:cs="Times New Roman"/>
          <w:b/>
          <w:iCs/>
          <w:sz w:val="28"/>
          <w:szCs w:val="28"/>
          <w:lang w:val="en-US"/>
        </w:rPr>
      </w:pPr>
    </w:p>
    <w:p w14:paraId="1D282B3D" w14:textId="77777777" w:rsidR="00527460" w:rsidRPr="00527460" w:rsidRDefault="00527460" w:rsidP="00772FE6">
      <w:pPr>
        <w:spacing w:after="0" w:line="240" w:lineRule="auto"/>
        <w:jc w:val="center"/>
        <w:rPr>
          <w:rFonts w:ascii="Times New Roman" w:eastAsia="Times New Roman" w:hAnsi="Times New Roman" w:cs="Times New Roman"/>
          <w:b/>
          <w:iCs/>
          <w:sz w:val="28"/>
          <w:szCs w:val="28"/>
          <w:lang w:val="en-US"/>
        </w:rPr>
      </w:pPr>
      <w:r w:rsidRPr="00527460">
        <w:rPr>
          <w:rFonts w:ascii="Times New Roman" w:eastAsia="Times New Roman" w:hAnsi="Times New Roman" w:cs="Times New Roman"/>
          <w:b/>
          <w:iCs/>
          <w:sz w:val="28"/>
          <w:szCs w:val="28"/>
          <w:lang w:val="en-US"/>
        </w:rPr>
        <w:t>“O’rnatilgan tizimlar”</w:t>
      </w:r>
    </w:p>
    <w:p w14:paraId="290F7E21"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 Arduino platformasining tuzilishi va ishlash printsipi</w:t>
      </w:r>
    </w:p>
    <w:p w14:paraId="52668FF4"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Arduino platformasi qanday tuzilgan va uning ishlash prinsipi qanday?</w:t>
      </w:r>
    </w:p>
    <w:p w14:paraId="43AD66EC"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Arduino, mikrokontroller, kirish-chiqish portlari, quvvat tizimi, USB.</w:t>
      </w:r>
    </w:p>
    <w:p w14:paraId="6E52390F"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 Arduino IDE dasturining asosiy funksiyalari</w:t>
      </w:r>
    </w:p>
    <w:p w14:paraId="6363DFAB"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Arduino IDE dasturining asosiy funksiyalari nimalardan iborat?</w:t>
      </w:r>
    </w:p>
    <w:p w14:paraId="0988A0A1"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IDE, dasturlash muhiti, kompilatsiya, yuklash, Serial Monitor.</w:t>
      </w:r>
    </w:p>
    <w:p w14:paraId="5986FD7B"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3. Arduino UNO texnik xususiyatlari</w:t>
      </w:r>
    </w:p>
    <w:p w14:paraId="2AB72BFB"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Arduino UNO modelining asosiy texnik xususiyatlarini sanab bering.</w:t>
      </w:r>
    </w:p>
    <w:p w14:paraId="501EFCEC"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UNO, mikrokontroller, raqamli portlar, analog portlar.</w:t>
      </w:r>
    </w:p>
    <w:p w14:paraId="4FD9C12D"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4. LEDlarni boshqarish va ulash sxemasi</w:t>
      </w:r>
    </w:p>
    <w:p w14:paraId="6FD4B436"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Arduino orqali LEDni qanday boshqarish va ulash mumkin? Ulanish sxemasini tushuntiring.</w:t>
      </w:r>
    </w:p>
    <w:p w14:paraId="4E1265C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lastRenderedPageBreak/>
        <w:t>Tayanch so‘zlari: LED, digitalWrite, pinMode, GND, resistor.</w:t>
      </w:r>
    </w:p>
    <w:p w14:paraId="32D7DF0F"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5. pinMode, digitalWrite funksiyalarining vazifasi</w:t>
      </w:r>
    </w:p>
    <w:p w14:paraId="1E9512C6"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pinMode() va digitalWrite() funksiyalari qanday ishlaydi va qachon ishlatiladi?</w:t>
      </w:r>
    </w:p>
    <w:p w14:paraId="57FE04F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pinMode, digitalWrite, INPUT, OUTPUT, pin.</w:t>
      </w:r>
    </w:p>
    <w:p w14:paraId="4711DCD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6. LED bilan ishlashda xatoliklar va ularning oldini olish</w:t>
      </w:r>
    </w:p>
    <w:p w14:paraId="1352CF4C"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LEDni noto‘g‘ri ulash yoki rezistorsiz ulash qanday oqibatlarga olib keladi?</w:t>
      </w:r>
    </w:p>
    <w:p w14:paraId="6AE7553F"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LED, katod, anod, rezistor, oqim.</w:t>
      </w:r>
    </w:p>
    <w:p w14:paraId="47BE4C65"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7. Arduino IDE o‘rnatish va sozlash bosqichlari</w:t>
      </w:r>
    </w:p>
    <w:p w14:paraId="6A8597EE"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Arduino IDE dasturini o‘rnatish va sozlash bosqichlarini tushuntiring.</w:t>
      </w:r>
    </w:p>
    <w:p w14:paraId="22226C1D"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o‘rnatish, USB port, COM, drayver, port tanlash.</w:t>
      </w:r>
    </w:p>
    <w:p w14:paraId="1D9A6888"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8. Tugma bilan ishlash va uning Arduino’dagi roli</w:t>
      </w:r>
    </w:p>
    <w:p w14:paraId="47A8F4A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Arduino’da tugma qanday ishlaydi va qanday ulanish sxemasi mavjud?</w:t>
      </w:r>
    </w:p>
    <w:p w14:paraId="37BDD2C7"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button, INPUT, digitalRead, kalit, switch.</w:t>
      </w:r>
    </w:p>
    <w:p w14:paraId="084BF3AA"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9. Lahzali tugma va tugmani dasturda aniqlash</w:t>
      </w:r>
    </w:p>
    <w:p w14:paraId="64CF6C4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Lahzali (momentary) tugma nima? Tugmaning bosilganini qanday aniqlash mumkin?</w:t>
      </w:r>
    </w:p>
    <w:p w14:paraId="047A412E"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tugma, HIGH, LOW, kontakt, digitalRead.</w:t>
      </w:r>
    </w:p>
    <w:p w14:paraId="61234392"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10. LEDni tugma orqali boshqarish algoritmi</w:t>
      </w:r>
    </w:p>
    <w:p w14:paraId="20E42B48"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Tugma yordamida LEDni yoqib-o‘chirish qanday bajariladi?</w:t>
      </w:r>
    </w:p>
    <w:p w14:paraId="6C5D2A91"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tugma, LED, if, digitalRead, digitalWrite.</w:t>
      </w:r>
    </w:p>
    <w:p w14:paraId="4D36EC78"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11. Titrashga qarshi kurashish (debounce) tushunchasi</w:t>
      </w:r>
    </w:p>
    <w:p w14:paraId="4F1A91BB"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Tugma titrashi (debounce) nima va u qanday yo‘q qilinadi?</w:t>
      </w:r>
    </w:p>
    <w:p w14:paraId="4955A07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debounce, delay, signal, tozalash, barqarorlashtirish.</w:t>
      </w:r>
    </w:p>
    <w:p w14:paraId="74FA579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12. Pull-up va pull-down rezistorlar roli</w:t>
      </w:r>
    </w:p>
    <w:p w14:paraId="42FF0B94"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Pull-up va pull-down rezistorlar nima va tugma ulanishida qanday ishlatiladi?</w:t>
      </w:r>
    </w:p>
    <w:p w14:paraId="4D6C10CB"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rezistor, signal, 0/1, kuchlanish, qarshilik.</w:t>
      </w:r>
    </w:p>
    <w:p w14:paraId="45CD2864"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13. lastButtonState yordamida holatni saqlash</w:t>
      </w:r>
    </w:p>
    <w:p w14:paraId="6A936CB3"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lastButtonState nima uchun kerak? U qanday holatni saqlaydi?</w:t>
      </w:r>
    </w:p>
    <w:p w14:paraId="34BE1034"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oldingi holat, holatni solishtirish, ifodalar, sikl.</w:t>
      </w:r>
    </w:p>
    <w:p w14:paraId="7A807A6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14. Serial Monitor orqali tugma holatini kuzatish</w:t>
      </w:r>
    </w:p>
    <w:p w14:paraId="2DE571C7"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Tugma bosilganini Serial Monitor’da qanday ko‘rsatish mumkin?</w:t>
      </w:r>
    </w:p>
    <w:p w14:paraId="564AB28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Serial.begin, Serial.println, monitoring, HIGH, LOW.</w:t>
      </w:r>
    </w:p>
    <w:p w14:paraId="0AB02A68"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15. Potensiometrning tuzilishi va ishlash printsipi</w:t>
      </w:r>
    </w:p>
    <w:p w14:paraId="23579C31"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Potensiometr qanday tuzilgan va qanday ishlaydi?</w:t>
      </w:r>
    </w:p>
    <w:p w14:paraId="730FD76B"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rezistor, o‘zgaruvchan, kuchlanish, uch pin, signal.</w:t>
      </w:r>
    </w:p>
    <w:p w14:paraId="41C818F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16. Potensiometrni Arduino ga ulash</w:t>
      </w:r>
    </w:p>
    <w:p w14:paraId="347351C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Potensiometr Arduino ga qanday ulanadi?</w:t>
      </w:r>
    </w:p>
    <w:p w14:paraId="47158ED8"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VCC, GND, Signal, analog pin, A0.</w:t>
      </w:r>
    </w:p>
    <w:p w14:paraId="2115D3DB"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17. analogRead funksiyasi qanday ishlaydi?</w:t>
      </w:r>
    </w:p>
    <w:p w14:paraId="5D6D34CD"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analogRead() funksiyasi qanday ma'lumotni o‘qiydi va qanday qiymat qaytaradi?</w:t>
      </w:r>
    </w:p>
    <w:p w14:paraId="418F77CF"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analog, 0–1023, A0, kuchlanish, ADC.</w:t>
      </w:r>
    </w:p>
    <w:p w14:paraId="37F42A2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18. map() funksiyasi va uning vazifasi</w:t>
      </w:r>
    </w:p>
    <w:p w14:paraId="2D01C780"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map() funksiyasi nima va u qanday qiymatlarni o‘zgartiradi?</w:t>
      </w:r>
    </w:p>
    <w:p w14:paraId="384F4F38"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lastRenderedPageBreak/>
        <w:t>Tayanch so‘zlari: qiymat konvertatsiyasi, 0–255, PWM, moslashtirish.</w:t>
      </w:r>
    </w:p>
    <w:p w14:paraId="559EE964"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19. LED yorqinligini potensometr bilan boshqarish</w:t>
      </w:r>
    </w:p>
    <w:p w14:paraId="4C6C773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LED yorqinligini potensometr orqali qanday boshqarish mumkin?</w:t>
      </w:r>
    </w:p>
    <w:p w14:paraId="78259925"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analogRead, analogWrite, PWM, LED, map.</w:t>
      </w:r>
    </w:p>
    <w:p w14:paraId="5571146E"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20. PWM (impuls kenglik modulyatsiyasi) tushunchasi</w:t>
      </w:r>
    </w:p>
    <w:p w14:paraId="6E29A0B1"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PWM nima va u LEDni boshqarishda qanday rol o‘ynaydi?</w:t>
      </w:r>
    </w:p>
    <w:p w14:paraId="4E06933F"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impuls kengligi, PWM, analogWrite, yorqinlik, 0–255.</w:t>
      </w:r>
    </w:p>
    <w:p w14:paraId="6D4BB5EB"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21. analogWrite() funksiyasi qanday ishlaydi?</w:t>
      </w:r>
    </w:p>
    <w:p w14:paraId="0C8EF701"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analogWrite() funksiyasining vazifasi nima va qanday qiymatlar beriladi?</w:t>
      </w:r>
    </w:p>
    <w:p w14:paraId="63A693F0"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PWM, 0–255, port, LED, yorqinlik.</w:t>
      </w:r>
    </w:p>
    <w:p w14:paraId="08864F55"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22. Potensiometr va LED uchun sxema chizmasini izohlang</w:t>
      </w:r>
    </w:p>
    <w:p w14:paraId="239E2DFF"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Potensiometr va LED ulanish sxemasini tushuntirib bering.</w:t>
      </w:r>
    </w:p>
    <w:p w14:paraId="0657595F"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breadboard, rezistor, LED, VCC, analog.</w:t>
      </w:r>
    </w:p>
    <w:p w14:paraId="600C3AC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23. RGB LEDning tuzilishi va ishlash printsipi</w:t>
      </w:r>
    </w:p>
    <w:p w14:paraId="5038812B"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RGB LED qanday ishlaydi va uning tuzilmasi qanday?</w:t>
      </w:r>
    </w:p>
    <w:p w14:paraId="22C03F64"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RGB, qizil, yashil, ko‘k, katod, anod.</w:t>
      </w:r>
    </w:p>
    <w:p w14:paraId="444CA0F7"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24. RGB LEDni Arduino ga qanday ulash mumkin?</w:t>
      </w:r>
    </w:p>
    <w:p w14:paraId="4AC80211"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RGB LEDni Arduino platasiga qanday ulash va boshqarish mumkin?</w:t>
      </w:r>
    </w:p>
    <w:p w14:paraId="760413F3"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PWM, pin, qizil, yashil, ko‘k, GND.</w:t>
      </w:r>
    </w:p>
    <w:p w14:paraId="157E3FF3"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25. Har bir rang uchun alohida PWM portlar qanday ishlatiladi?</w:t>
      </w:r>
    </w:p>
    <w:p w14:paraId="27680BB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RGB LEDning har bir rangini PWM orqali qanday boshqariladi?</w:t>
      </w:r>
    </w:p>
    <w:p w14:paraId="5D956AE7"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analogWrite, 3 rang, yorqinlik, RGB.</w:t>
      </w:r>
    </w:p>
    <w:p w14:paraId="48330572"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26. Rang aralashtirishda RGB LEDning imkoniyatlari</w:t>
      </w:r>
    </w:p>
    <w:p w14:paraId="6864C4F9"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RGB LED yordamida qanday ranglar hosil qilish mumkin?</w:t>
      </w:r>
    </w:p>
    <w:p w14:paraId="7CE56722"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aralashtirish, kombinatsiya, PWM, yorqinlik.</w:t>
      </w:r>
    </w:p>
    <w:p w14:paraId="07B28C0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27. Kodda RGB ranglar qiymatini o‘zgartirish</w:t>
      </w:r>
    </w:p>
    <w:p w14:paraId="67B281A4"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RGB LED uchun C++ kodida rang qiymatlari qanday sozlanadi?</w:t>
      </w:r>
    </w:p>
    <w:p w14:paraId="46246B03"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analogWrite, redPin, greenPin, bluePin, delay.</w:t>
      </w:r>
    </w:p>
    <w:p w14:paraId="7E2A2448"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28. RGB LEDga random rang berish algoritmi</w:t>
      </w:r>
    </w:p>
    <w:p w14:paraId="31BEE853"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RGB LED ga random rang berish uchun qanday kod yoziladi?</w:t>
      </w:r>
    </w:p>
    <w:p w14:paraId="03E38FE6"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random, analogWrite, rang, PWM.</w:t>
      </w:r>
    </w:p>
    <w:p w14:paraId="4C141291"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29. RGB LED da common cathode va common anode farqi</w:t>
      </w:r>
    </w:p>
    <w:p w14:paraId="39191E5E"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RGB LEDda umumiy anod va katod o‘rtasidagi farq nima?</w:t>
      </w:r>
    </w:p>
    <w:p w14:paraId="13AEBFE3"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common cathode, common anode, +5V, GND.</w:t>
      </w:r>
    </w:p>
    <w:p w14:paraId="320422B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527460">
        <w:rPr>
          <w:rFonts w:ascii="Times New Roman" w:eastAsia="Times New Roman" w:hAnsi="Times New Roman" w:cs="Times New Roman"/>
          <w:b/>
          <w:bCs/>
          <w:sz w:val="28"/>
          <w:szCs w:val="28"/>
          <w:lang w:val="en-US"/>
        </w:rPr>
        <w:t>30. RGB LED bilan ishlashda xatoliklarni oldini olish</w:t>
      </w:r>
    </w:p>
    <w:p w14:paraId="63B553C5"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Savol: RGB LED bilan ishlaganda qanday xatoliklar yuz berishi mumkin va ularni qanday bartaraf etiladi?</w:t>
      </w:r>
    </w:p>
    <w:p w14:paraId="3E5BA5BA" w14:textId="77777777" w:rsidR="00527460" w:rsidRPr="00527460" w:rsidRDefault="00527460" w:rsidP="00772FE6">
      <w:pPr>
        <w:spacing w:after="0" w:line="240" w:lineRule="auto"/>
        <w:jc w:val="both"/>
        <w:rPr>
          <w:rFonts w:ascii="Times New Roman" w:eastAsia="Times New Roman" w:hAnsi="Times New Roman" w:cs="Times New Roman"/>
          <w:sz w:val="28"/>
          <w:szCs w:val="28"/>
          <w:lang w:val="en-US"/>
        </w:rPr>
      </w:pPr>
      <w:r w:rsidRPr="00527460">
        <w:rPr>
          <w:rFonts w:ascii="Times New Roman" w:eastAsia="Times New Roman" w:hAnsi="Times New Roman" w:cs="Times New Roman"/>
          <w:sz w:val="28"/>
          <w:szCs w:val="28"/>
          <w:lang w:val="en-US"/>
        </w:rPr>
        <w:t>Tayanch so‘zlari: rezistor, noto‘g‘ri pin, ortiqcha oqim, yong‘in xavfi.</w:t>
      </w:r>
    </w:p>
    <w:p w14:paraId="5CF19F65"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31. </w:t>
      </w:r>
      <w:r w:rsidRPr="00527460">
        <w:rPr>
          <w:rFonts w:ascii="Times New Roman" w:eastAsia="Times New Roman" w:hAnsi="Times New Roman" w:cs="Times New Roman"/>
          <w:b/>
          <w:bCs/>
          <w:sz w:val="28"/>
          <w:szCs w:val="28"/>
          <w:lang w:val="en-US"/>
        </w:rPr>
        <w:t>7 segmentli indikatorlarning ishlash printsipi.</w:t>
      </w:r>
    </w:p>
    <w:p w14:paraId="3C7CC2D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7 segmentli indikator qanday ishlaydi va uning segmentlari qanday harflar va raqamlarni aks ettira oladi?</w:t>
      </w:r>
    </w:p>
    <w:p w14:paraId="194B106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indikator, segment, raqam, displey, raqamli chiqish.</w:t>
      </w:r>
    </w:p>
    <w:p w14:paraId="6FC089D7"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32. </w:t>
      </w:r>
      <w:r w:rsidRPr="00527460">
        <w:rPr>
          <w:rFonts w:ascii="Times New Roman" w:eastAsia="Times New Roman" w:hAnsi="Times New Roman" w:cs="Times New Roman"/>
          <w:b/>
          <w:bCs/>
          <w:sz w:val="28"/>
          <w:szCs w:val="28"/>
          <w:lang w:val="en-US"/>
        </w:rPr>
        <w:t>Bir zaryadli va to‘rt zaryadli indikatorlar.</w:t>
      </w:r>
    </w:p>
    <w:p w14:paraId="4875022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Bir zaryadli va to‘rt zaryadli indikatorlar orasidagi asosiy farq nimada?</w:t>
      </w:r>
    </w:p>
    <w:p w14:paraId="4BE168F7"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zaryad, ko‘p raqamli indikator, ulanish, chiqish.</w:t>
      </w:r>
    </w:p>
    <w:p w14:paraId="2184A5C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lastRenderedPageBreak/>
        <w:t xml:space="preserve">33. </w:t>
      </w:r>
      <w:r w:rsidRPr="00527460">
        <w:rPr>
          <w:rFonts w:ascii="Times New Roman" w:eastAsia="Times New Roman" w:hAnsi="Times New Roman" w:cs="Times New Roman"/>
          <w:b/>
          <w:bCs/>
          <w:sz w:val="28"/>
          <w:szCs w:val="28"/>
          <w:lang w:val="en-US"/>
        </w:rPr>
        <w:t>Indikatorni Arduino orqali boshqarish.</w:t>
      </w:r>
    </w:p>
    <w:p w14:paraId="78D9435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7 segmentli indikatorni Arduino yordamida qanday boshqarish mumkin?</w:t>
      </w:r>
    </w:p>
    <w:p w14:paraId="41F8942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Arduino, indikator, raqam, digitalWrite, pin.</w:t>
      </w:r>
    </w:p>
    <w:p w14:paraId="7859780F"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34. </w:t>
      </w:r>
      <w:r w:rsidRPr="00527460">
        <w:rPr>
          <w:rFonts w:ascii="Times New Roman" w:eastAsia="Times New Roman" w:hAnsi="Times New Roman" w:cs="Times New Roman"/>
          <w:b/>
          <w:bCs/>
          <w:sz w:val="28"/>
          <w:szCs w:val="28"/>
          <w:lang w:val="en-US"/>
        </w:rPr>
        <w:t>8x8 LED matritsaning tuzilishi.</w:t>
      </w:r>
    </w:p>
    <w:p w14:paraId="1B5FBF01"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8x8 LED matritsa qanday tuzilishga ega va qanday ishlaydi?</w:t>
      </w:r>
    </w:p>
    <w:p w14:paraId="432F3E0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matritsa, LED, qator, ustun, boshqaruv.</w:t>
      </w:r>
    </w:p>
    <w:p w14:paraId="066BD3B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35. </w:t>
      </w:r>
      <w:r w:rsidRPr="00527460">
        <w:rPr>
          <w:rFonts w:ascii="Times New Roman" w:eastAsia="Times New Roman" w:hAnsi="Times New Roman" w:cs="Times New Roman"/>
          <w:b/>
          <w:bCs/>
          <w:sz w:val="28"/>
          <w:szCs w:val="28"/>
          <w:lang w:val="en-US"/>
        </w:rPr>
        <w:t>Matritsaga raqam chiqarish algoritmi.</w:t>
      </w:r>
    </w:p>
    <w:p w14:paraId="71A5AAE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8x8 LED matritsaga raqam yoki harf chiqarish qanday amalga oshiriladi?</w:t>
      </w:r>
    </w:p>
    <w:p w14:paraId="7B9B670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simvol, matritsa, koordinata, LED, kodlash.</w:t>
      </w:r>
    </w:p>
    <w:p w14:paraId="13CCF122"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36. </w:t>
      </w:r>
      <w:r w:rsidRPr="00527460">
        <w:rPr>
          <w:rFonts w:ascii="Times New Roman" w:eastAsia="Times New Roman" w:hAnsi="Times New Roman" w:cs="Times New Roman"/>
          <w:b/>
          <w:bCs/>
          <w:sz w:val="28"/>
          <w:szCs w:val="28"/>
          <w:lang w:val="en-US"/>
        </w:rPr>
        <w:t>Arduino bilan matritsa ulanishi.</w:t>
      </w:r>
    </w:p>
    <w:p w14:paraId="384B5AA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8x8 LED matritsani Arduino ga qanday ulash mumkin?</w:t>
      </w:r>
    </w:p>
    <w:p w14:paraId="3DE08B9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ulanish sxemasi, GND, VCC, pin, kod.</w:t>
      </w:r>
    </w:p>
    <w:p w14:paraId="6A57BCB3"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37. </w:t>
      </w:r>
      <w:r w:rsidRPr="00527460">
        <w:rPr>
          <w:rFonts w:ascii="Times New Roman" w:eastAsia="Times New Roman" w:hAnsi="Times New Roman" w:cs="Times New Roman"/>
          <w:b/>
          <w:bCs/>
          <w:sz w:val="28"/>
          <w:szCs w:val="28"/>
          <w:lang w:val="en-US"/>
        </w:rPr>
        <w:t>LED matritsani dastur orqali boshqarish.</w:t>
      </w:r>
    </w:p>
    <w:p w14:paraId="42EF1C9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dasturida 8x8 LED matritsani boshqarish qanday amalga oshiriladi?</w:t>
      </w:r>
    </w:p>
    <w:p w14:paraId="6A2950A1"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kod, loop, digitalWrite, pinMode, array.</w:t>
      </w:r>
    </w:p>
    <w:p w14:paraId="4E07270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38. </w:t>
      </w:r>
      <w:r w:rsidRPr="00527460">
        <w:rPr>
          <w:rFonts w:ascii="Times New Roman" w:eastAsia="Times New Roman" w:hAnsi="Times New Roman" w:cs="Times New Roman"/>
          <w:b/>
          <w:bCs/>
          <w:sz w:val="28"/>
          <w:szCs w:val="28"/>
          <w:lang w:val="en-US"/>
        </w:rPr>
        <w:t>Indikatorlar va matritsada ishlatiladigan kutubxonalar.</w:t>
      </w:r>
    </w:p>
    <w:p w14:paraId="0370F8A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da indikatorlar va LED matritsani boshqarish uchun qanday kutubxonalar ishlatiladi?</w:t>
      </w:r>
    </w:p>
    <w:p w14:paraId="200018F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kutubxona, LedControl, SevSeg, funksiyalar.</w:t>
      </w:r>
    </w:p>
    <w:p w14:paraId="3ECA0CE7"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39. </w:t>
      </w:r>
      <w:r w:rsidRPr="00527460">
        <w:rPr>
          <w:rFonts w:ascii="Times New Roman" w:eastAsia="Times New Roman" w:hAnsi="Times New Roman" w:cs="Times New Roman"/>
          <w:b/>
          <w:bCs/>
          <w:sz w:val="28"/>
          <w:szCs w:val="28"/>
          <w:lang w:val="en-US"/>
        </w:rPr>
        <w:t>74HC595 mikrosxemasi nima?</w:t>
      </w:r>
    </w:p>
    <w:p w14:paraId="685DBF9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74HC595 mikrosxemasi qanday qurilma va u qanday maqsadda ishlatiladi?</w:t>
      </w:r>
    </w:p>
    <w:p w14:paraId="6F8C4DE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registr, suruvchi, mikrosxema, serial, parallel.</w:t>
      </w:r>
    </w:p>
    <w:p w14:paraId="7496C59A"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40. </w:t>
      </w:r>
      <w:r w:rsidRPr="00527460">
        <w:rPr>
          <w:rFonts w:ascii="Times New Roman" w:eastAsia="Times New Roman" w:hAnsi="Times New Roman" w:cs="Times New Roman"/>
          <w:b/>
          <w:bCs/>
          <w:sz w:val="28"/>
          <w:szCs w:val="28"/>
          <w:lang w:val="en-US"/>
        </w:rPr>
        <w:t>Shift registrning ishlash printsipi.</w:t>
      </w:r>
    </w:p>
    <w:p w14:paraId="5727A7D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Shift registr qanday ishlaydi va ma'lumotni qanday uzatadi?</w:t>
      </w:r>
    </w:p>
    <w:p w14:paraId="275EEFE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ketma-ket, parallel, bit, uzatish, saqlash.</w:t>
      </w:r>
    </w:p>
    <w:p w14:paraId="002609A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41. </w:t>
      </w:r>
      <w:r w:rsidRPr="00527460">
        <w:rPr>
          <w:rFonts w:ascii="Times New Roman" w:eastAsia="Times New Roman" w:hAnsi="Times New Roman" w:cs="Times New Roman"/>
          <w:b/>
          <w:bCs/>
          <w:sz w:val="28"/>
          <w:szCs w:val="28"/>
          <w:lang w:val="en-US"/>
        </w:rPr>
        <w:t>74HC595 ning asosiy pinlari.</w:t>
      </w:r>
    </w:p>
    <w:p w14:paraId="4E4CD68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74HC595 mikrosxemasining asosiy pinlari qanday va ularning vazifalari nimadan iborat?</w:t>
      </w:r>
    </w:p>
    <w:p w14:paraId="74CF0635"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DS, SHCP, STCP, Q7', pin vazifasi.</w:t>
      </w:r>
    </w:p>
    <w:p w14:paraId="452E0F92"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42. </w:t>
      </w:r>
      <w:r w:rsidRPr="00527460">
        <w:rPr>
          <w:rFonts w:ascii="Times New Roman" w:eastAsia="Times New Roman" w:hAnsi="Times New Roman" w:cs="Times New Roman"/>
          <w:b/>
          <w:bCs/>
          <w:sz w:val="28"/>
          <w:szCs w:val="28"/>
          <w:lang w:val="en-US"/>
        </w:rPr>
        <w:t>LED ni shift registr orqali boshqarish.</w:t>
      </w:r>
    </w:p>
    <w:p w14:paraId="131838AC"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74HC595 yordamida bir nechta LEDlarni qanday boshqarish mumkin?</w:t>
      </w:r>
    </w:p>
    <w:p w14:paraId="2342CFC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LED, shiftOut, registr, qator, chiqish.</w:t>
      </w:r>
    </w:p>
    <w:p w14:paraId="552A3FCA"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43. </w:t>
      </w:r>
      <w:r w:rsidRPr="00527460">
        <w:rPr>
          <w:rFonts w:ascii="Times New Roman" w:eastAsia="Times New Roman" w:hAnsi="Times New Roman" w:cs="Times New Roman"/>
          <w:b/>
          <w:bCs/>
          <w:sz w:val="28"/>
          <w:szCs w:val="28"/>
          <w:lang w:val="en-US"/>
        </w:rPr>
        <w:t>Arduino va 74HC595 ulanish sxemasi.</w:t>
      </w:r>
    </w:p>
    <w:p w14:paraId="50DE0631"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74HC595 ni Arduino bilan qanday ulash mumkin?</w:t>
      </w:r>
    </w:p>
    <w:p w14:paraId="70A06F8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DS, SHCP, STCP, pinMode, digitalWrite.</w:t>
      </w:r>
    </w:p>
    <w:p w14:paraId="55E34CD5" w14:textId="77777777" w:rsidR="00527460" w:rsidRPr="00527460" w:rsidRDefault="00527460" w:rsidP="00772FE6">
      <w:pPr>
        <w:spacing w:after="0" w:line="240" w:lineRule="auto"/>
        <w:jc w:val="both"/>
        <w:rPr>
          <w:rFonts w:ascii="Times New Roman" w:hAnsi="Times New Roman" w:cs="Times New Roman"/>
          <w:b/>
          <w:bCs/>
          <w:sz w:val="28"/>
          <w:szCs w:val="28"/>
          <w:lang w:val="en-US"/>
        </w:rPr>
      </w:pPr>
      <w:r w:rsidRPr="002D00F9">
        <w:rPr>
          <w:rFonts w:ascii="Times New Roman" w:hAnsi="Times New Roman" w:cs="Times New Roman"/>
          <w:b/>
          <w:bCs/>
          <w:sz w:val="28"/>
          <w:szCs w:val="28"/>
          <w:lang w:val="uz-Cyrl-UZ"/>
        </w:rPr>
        <w:t xml:space="preserve">44. </w:t>
      </w:r>
      <w:r w:rsidRPr="00527460">
        <w:rPr>
          <w:rFonts w:ascii="Times New Roman" w:hAnsi="Times New Roman" w:cs="Times New Roman"/>
          <w:b/>
          <w:bCs/>
          <w:sz w:val="28"/>
          <w:szCs w:val="28"/>
          <w:lang w:val="en-US"/>
        </w:rPr>
        <w:t>shiftOut funksiyasi vazifasi.</w:t>
      </w:r>
    </w:p>
    <w:p w14:paraId="0C07699D"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dasturida shiftOut() funksiyasi qanday ishlaydi?</w:t>
      </w:r>
    </w:p>
    <w:p w14:paraId="136B648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shiftOut, bitlar, ma'lumot, uzatish, MSBFIRST.</w:t>
      </w:r>
    </w:p>
    <w:p w14:paraId="19FC8D99"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45. </w:t>
      </w:r>
      <w:r w:rsidRPr="00527460">
        <w:rPr>
          <w:rFonts w:ascii="Times New Roman" w:eastAsia="Times New Roman" w:hAnsi="Times New Roman" w:cs="Times New Roman"/>
          <w:b/>
          <w:bCs/>
          <w:sz w:val="28"/>
          <w:szCs w:val="28"/>
          <w:lang w:val="en-US"/>
        </w:rPr>
        <w:t>Bir nechta 74HC595 ni zanjirga ulash.</w:t>
      </w:r>
    </w:p>
    <w:p w14:paraId="08D0F86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Bir nechta 74HC595 mikrosxemalarni ketma-ket qanday ulash mumkin?</w:t>
      </w:r>
    </w:p>
    <w:p w14:paraId="53D66EB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zanjir, chiqish, kiritish, daisy chain, kengaytirish.</w:t>
      </w:r>
    </w:p>
    <w:p w14:paraId="64635B5E"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46. </w:t>
      </w:r>
      <w:r w:rsidRPr="00527460">
        <w:rPr>
          <w:rFonts w:ascii="Times New Roman" w:eastAsia="Times New Roman" w:hAnsi="Times New Roman" w:cs="Times New Roman"/>
          <w:b/>
          <w:bCs/>
          <w:sz w:val="28"/>
          <w:szCs w:val="28"/>
          <w:lang w:val="en-US"/>
        </w:rPr>
        <w:t>Pezonurlagichning ishlash printsipi.</w:t>
      </w:r>
    </w:p>
    <w:p w14:paraId="52B51803"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Pezonurlagich qanday ishlaydi va qanday maqsadlarda qo‘llaniladi?</w:t>
      </w:r>
    </w:p>
    <w:p w14:paraId="0867166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piezo, signal, vibratsiya, tovush, rezonans.</w:t>
      </w:r>
    </w:p>
    <w:p w14:paraId="75D2B1FF"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47. </w:t>
      </w:r>
      <w:r w:rsidRPr="00527460">
        <w:rPr>
          <w:rFonts w:ascii="Times New Roman" w:eastAsia="Times New Roman" w:hAnsi="Times New Roman" w:cs="Times New Roman"/>
          <w:b/>
          <w:bCs/>
          <w:sz w:val="28"/>
          <w:szCs w:val="28"/>
          <w:lang w:val="en-US"/>
        </w:rPr>
        <w:t>Arduino bilan pezonurlagichni ulash.</w:t>
      </w:r>
    </w:p>
    <w:p w14:paraId="2F03824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lastRenderedPageBreak/>
        <w:t>Savol: Arduino platasiga pezonurlagich qanday ulanadi?</w:t>
      </w:r>
    </w:p>
    <w:p w14:paraId="34A943A5"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buzzer, GND, VCC, raqamli pin, signal.</w:t>
      </w:r>
    </w:p>
    <w:p w14:paraId="5C94DBB8"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48. </w:t>
      </w:r>
      <w:r w:rsidRPr="00527460">
        <w:rPr>
          <w:rFonts w:ascii="Times New Roman" w:eastAsia="Times New Roman" w:hAnsi="Times New Roman" w:cs="Times New Roman"/>
          <w:b/>
          <w:bCs/>
          <w:sz w:val="28"/>
          <w:szCs w:val="28"/>
          <w:lang w:val="en-US"/>
        </w:rPr>
        <w:t>Tovush balandligini o‘zgartirish algoritmi.</w:t>
      </w:r>
    </w:p>
    <w:p w14:paraId="760567E1" w14:textId="6967F34E"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Pezonurlagichda tovush balandligi va davomiyligini qanday boshqarish mumkin?Tayanch so‘zlari: tone, delay, frekans, millis.</w:t>
      </w:r>
    </w:p>
    <w:p w14:paraId="486F18C0"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49. </w:t>
      </w:r>
      <w:r w:rsidRPr="00527460">
        <w:rPr>
          <w:rFonts w:ascii="Times New Roman" w:eastAsia="Times New Roman" w:hAnsi="Times New Roman" w:cs="Times New Roman"/>
          <w:b/>
          <w:bCs/>
          <w:sz w:val="28"/>
          <w:szCs w:val="28"/>
          <w:lang w:val="en-US"/>
        </w:rPr>
        <w:t>tone() funksiyasining vazifasi.</w:t>
      </w:r>
    </w:p>
    <w:p w14:paraId="69155AE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tone() funksiyasi qanday ishlaydi va qanday parametrlar oladi?</w:t>
      </w:r>
    </w:p>
    <w:p w14:paraId="734C87D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tone, pin, chastota, davomiylik.</w:t>
      </w:r>
    </w:p>
    <w:p w14:paraId="5A04009F"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50. </w:t>
      </w:r>
      <w:r w:rsidRPr="00527460">
        <w:rPr>
          <w:rFonts w:ascii="Times New Roman" w:eastAsia="Times New Roman" w:hAnsi="Times New Roman" w:cs="Times New Roman"/>
          <w:b/>
          <w:bCs/>
          <w:sz w:val="28"/>
          <w:szCs w:val="28"/>
          <w:lang w:val="en-US"/>
        </w:rPr>
        <w:t>Tranzistor qanday ishlaydi?</w:t>
      </w:r>
    </w:p>
    <w:p w14:paraId="6698B28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Tranzistor qanday tuzilgan va u qanday signalni kuchaytiradi?</w:t>
      </w:r>
    </w:p>
    <w:p w14:paraId="0B06761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tranzistor, baza, emitter, kollektor, kuchaytirish.</w:t>
      </w:r>
    </w:p>
    <w:p w14:paraId="11ECD993"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51. </w:t>
      </w:r>
      <w:r w:rsidRPr="00527460">
        <w:rPr>
          <w:rFonts w:ascii="Times New Roman" w:eastAsia="Times New Roman" w:hAnsi="Times New Roman" w:cs="Times New Roman"/>
          <w:b/>
          <w:bCs/>
          <w:sz w:val="28"/>
          <w:szCs w:val="28"/>
          <w:lang w:val="en-US"/>
        </w:rPr>
        <w:t>Tranzistor orqali releni boshqarish.</w:t>
      </w:r>
    </w:p>
    <w:p w14:paraId="46639CF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Tranzistor yordamida releni qanday boshqarish mumkin?</w:t>
      </w:r>
    </w:p>
    <w:p w14:paraId="768A85C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reaktor, tranzistor, signal, oqim, switching.</w:t>
      </w:r>
    </w:p>
    <w:p w14:paraId="3B3B0467"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52. </w:t>
      </w:r>
      <w:r w:rsidRPr="00527460">
        <w:rPr>
          <w:rFonts w:ascii="Times New Roman" w:eastAsia="Times New Roman" w:hAnsi="Times New Roman" w:cs="Times New Roman"/>
          <w:b/>
          <w:bCs/>
          <w:sz w:val="28"/>
          <w:szCs w:val="28"/>
          <w:lang w:val="en-US"/>
        </w:rPr>
        <w:t>Tranzistorni Arduino ga ulash sxemasi.</w:t>
      </w:r>
    </w:p>
    <w:p w14:paraId="6224A67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Tranzistorni Arduino ga qanday ulash va kod orqali boshqarish mumkin?</w:t>
      </w:r>
    </w:p>
    <w:p w14:paraId="331385F7"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baza, GND, chiqish, LED, kuchaytirish.</w:t>
      </w:r>
    </w:p>
    <w:p w14:paraId="0F0720F0"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53. </w:t>
      </w:r>
      <w:r w:rsidRPr="00527460">
        <w:rPr>
          <w:rFonts w:ascii="Times New Roman" w:eastAsia="Times New Roman" w:hAnsi="Times New Roman" w:cs="Times New Roman"/>
          <w:b/>
          <w:bCs/>
          <w:sz w:val="28"/>
          <w:szCs w:val="28"/>
          <w:lang w:val="en-US"/>
        </w:rPr>
        <w:t>Fotoqarshilik sensori qanday ishlaydi?</w:t>
      </w:r>
    </w:p>
    <w:p w14:paraId="1F87404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 sensori (LDR) qanday ishlaydi va qayerlarda qo‘llaniladi?</w:t>
      </w:r>
    </w:p>
    <w:p w14:paraId="22B89F6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yorug‘lik, qarshilik, analog signal, LDR, sensor.</w:t>
      </w:r>
    </w:p>
    <w:p w14:paraId="1FC82F8D"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54. </w:t>
      </w:r>
      <w:r w:rsidRPr="00527460">
        <w:rPr>
          <w:rFonts w:ascii="Times New Roman" w:eastAsia="Times New Roman" w:hAnsi="Times New Roman" w:cs="Times New Roman"/>
          <w:b/>
          <w:bCs/>
          <w:sz w:val="28"/>
          <w:szCs w:val="28"/>
          <w:lang w:val="en-US"/>
        </w:rPr>
        <w:t>Fotoqarshilikni Arduino ga ulash.</w:t>
      </w:r>
    </w:p>
    <w:p w14:paraId="5DD4F4BC"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 sensorini Arduino ga qanday ulash mumkin?</w:t>
      </w:r>
    </w:p>
    <w:p w14:paraId="4DBDB93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GND, VCC, A0, signal, kuchlanish.</w:t>
      </w:r>
    </w:p>
    <w:p w14:paraId="02769865"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55. </w:t>
      </w:r>
      <w:r w:rsidRPr="00527460">
        <w:rPr>
          <w:rFonts w:ascii="Times New Roman" w:eastAsia="Times New Roman" w:hAnsi="Times New Roman" w:cs="Times New Roman"/>
          <w:b/>
          <w:bCs/>
          <w:sz w:val="28"/>
          <w:szCs w:val="28"/>
          <w:lang w:val="en-US"/>
        </w:rPr>
        <w:t>analogRead orqali yorug‘lik darajasini o‘qish.</w:t>
      </w:r>
    </w:p>
    <w:p w14:paraId="1AC11D61"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analogRead() funksiyasi yordamida yorug‘lik darajasi qanday aniqlanadi?</w:t>
      </w:r>
    </w:p>
    <w:p w14:paraId="7D90DF0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ADC, 0–1023, sensor qiymati, A0.</w:t>
      </w:r>
    </w:p>
    <w:p w14:paraId="39C97A72"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56. </w:t>
      </w:r>
      <w:r w:rsidRPr="00527460">
        <w:rPr>
          <w:rFonts w:ascii="Times New Roman" w:eastAsia="Times New Roman" w:hAnsi="Times New Roman" w:cs="Times New Roman"/>
          <w:b/>
          <w:bCs/>
          <w:sz w:val="28"/>
          <w:szCs w:val="28"/>
          <w:lang w:val="en-US"/>
        </w:rPr>
        <w:t>Fotoqarshilik natijalarini ekranga chiqarish.</w:t>
      </w:r>
    </w:p>
    <w:p w14:paraId="016B2BF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 sensori qiymatini Serial Monitor da qanday ko‘rish mumkin?</w:t>
      </w:r>
    </w:p>
    <w:p w14:paraId="0782D10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Serial.begin, println, analog signal, o‘qish.</w:t>
      </w:r>
    </w:p>
    <w:p w14:paraId="40994CF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57. </w:t>
      </w:r>
      <w:r w:rsidRPr="00527460">
        <w:rPr>
          <w:rFonts w:ascii="Times New Roman" w:eastAsia="Times New Roman" w:hAnsi="Times New Roman" w:cs="Times New Roman"/>
          <w:b/>
          <w:bCs/>
          <w:sz w:val="28"/>
          <w:szCs w:val="28"/>
          <w:lang w:val="en-US"/>
        </w:rPr>
        <w:t>Fotoqarshilik va LED boshqaruvi.</w:t>
      </w:r>
    </w:p>
    <w:p w14:paraId="542A5BC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 yordamida LEDni avtomatik yoqib/o‘chirish qanday amalga oshiriladi?</w:t>
      </w:r>
    </w:p>
    <w:p w14:paraId="78100B1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if, analog qiymat, yorug‘lik, LED, shart.</w:t>
      </w:r>
    </w:p>
    <w:p w14:paraId="1A85EF09"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58. </w:t>
      </w:r>
      <w:r w:rsidRPr="00527460">
        <w:rPr>
          <w:rFonts w:ascii="Times New Roman" w:eastAsia="Times New Roman" w:hAnsi="Times New Roman" w:cs="Times New Roman"/>
          <w:b/>
          <w:bCs/>
          <w:sz w:val="28"/>
          <w:szCs w:val="28"/>
          <w:lang w:val="en-US"/>
        </w:rPr>
        <w:t>Fotoqarshilik ishlatiladigan amaliy sohalar.</w:t>
      </w:r>
    </w:p>
    <w:p w14:paraId="1F2FEDFC"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 sensorlari qaysi real hayotiy sohalarda keng qo‘llaniladi?</w:t>
      </w:r>
    </w:p>
    <w:p w14:paraId="0CC99B7D"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avtomatika, smart home, yoritish, o‘lchash, monitoring.</w:t>
      </w:r>
    </w:p>
    <w:p w14:paraId="2D5ED411"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59. </w:t>
      </w:r>
      <w:r w:rsidRPr="00527460">
        <w:rPr>
          <w:rFonts w:ascii="Times New Roman" w:eastAsia="Times New Roman" w:hAnsi="Times New Roman" w:cs="Times New Roman"/>
          <w:b/>
          <w:bCs/>
          <w:sz w:val="28"/>
          <w:szCs w:val="28"/>
          <w:lang w:val="en-US"/>
        </w:rPr>
        <w:t>Sensorli yorug‘lik tizimi algoritmi.</w:t>
      </w:r>
    </w:p>
    <w:p w14:paraId="29FA58DC"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 asosida avtomatik yoritish tizimi algoritmini tushuntiring.</w:t>
      </w:r>
    </w:p>
    <w:p w14:paraId="042FAAB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sensor, LED, if, analogRead, o‘zgartirish.</w:t>
      </w:r>
    </w:p>
    <w:p w14:paraId="33B6050E"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60. </w:t>
      </w:r>
      <w:r w:rsidRPr="00527460">
        <w:rPr>
          <w:rFonts w:ascii="Times New Roman" w:eastAsia="Times New Roman" w:hAnsi="Times New Roman" w:cs="Times New Roman"/>
          <w:b/>
          <w:bCs/>
          <w:sz w:val="28"/>
          <w:szCs w:val="28"/>
          <w:lang w:val="en-US"/>
        </w:rPr>
        <w:t>Sensor qiymatini foizga aylantirish.</w:t>
      </w:r>
    </w:p>
    <w:p w14:paraId="68ECAF3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Fotoqarshilikdan kelgan analog qiymatni qanday qilib foizli ko‘rinishga aylantirish mumkin?</w:t>
      </w:r>
    </w:p>
    <w:p w14:paraId="5B0BD07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map, 0–100, konversiya, yuz foiz, tahlil.</w:t>
      </w:r>
    </w:p>
    <w:p w14:paraId="6F493121"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61. </w:t>
      </w:r>
      <w:r w:rsidRPr="00527460">
        <w:rPr>
          <w:rFonts w:ascii="Times New Roman" w:eastAsia="Times New Roman" w:hAnsi="Times New Roman" w:cs="Times New Roman"/>
          <w:b/>
          <w:bCs/>
          <w:sz w:val="28"/>
          <w:szCs w:val="28"/>
          <w:lang w:val="en-US"/>
        </w:rPr>
        <w:t>Sensorlar va indikatorlarning o‘zaro aloqasi.</w:t>
      </w:r>
    </w:p>
    <w:p w14:paraId="65EEBF43"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lastRenderedPageBreak/>
        <w:t>Savol: Sensor va indikatorlar o‘rtasida qanday aloqalar mavjud va ularni qanday integratsiya qilish mumkin?</w:t>
      </w:r>
    </w:p>
    <w:p w14:paraId="132C6C5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sensor, chiqish, indikator, Arduino, boshqaruv.</w:t>
      </w:r>
    </w:p>
    <w:p w14:paraId="2A45413D"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62. </w:t>
      </w:r>
      <w:r w:rsidRPr="00527460">
        <w:rPr>
          <w:rFonts w:ascii="Times New Roman" w:eastAsia="Times New Roman" w:hAnsi="Times New Roman" w:cs="Times New Roman"/>
          <w:b/>
          <w:bCs/>
          <w:sz w:val="28"/>
          <w:szCs w:val="28"/>
          <w:lang w:val="en-US"/>
        </w:rPr>
        <w:t>Arduino platformasining ustunliklari.</w:t>
      </w:r>
    </w:p>
    <w:p w14:paraId="3DE48FC3"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platformasining o‘rnatilgan tizimlar uchun asosiy ustunliklari nimalardan iborat?</w:t>
      </w:r>
    </w:p>
    <w:p w14:paraId="046BF413"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ochiq kod, modullar, qulaylik, sinov, ta’lim.</w:t>
      </w:r>
    </w:p>
    <w:p w14:paraId="3C7F344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63. </w:t>
      </w:r>
      <w:r w:rsidRPr="00527460">
        <w:rPr>
          <w:rFonts w:ascii="Times New Roman" w:eastAsia="Times New Roman" w:hAnsi="Times New Roman" w:cs="Times New Roman"/>
          <w:b/>
          <w:bCs/>
          <w:sz w:val="28"/>
          <w:szCs w:val="28"/>
          <w:lang w:val="en-US"/>
        </w:rPr>
        <w:t>Arduino dasturining umumiy tuzilishi.</w:t>
      </w:r>
    </w:p>
    <w:p w14:paraId="7705442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dasturining asosiy qismlari va ular qanday ishlaydi?</w:t>
      </w:r>
    </w:p>
    <w:p w14:paraId="2015A85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setup, loop, funksiyalar, pinMode, kod.</w:t>
      </w:r>
    </w:p>
    <w:p w14:paraId="79E8401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64. </w:t>
      </w:r>
      <w:r w:rsidRPr="00527460">
        <w:rPr>
          <w:rFonts w:ascii="Times New Roman" w:eastAsia="Times New Roman" w:hAnsi="Times New Roman" w:cs="Times New Roman"/>
          <w:b/>
          <w:bCs/>
          <w:sz w:val="28"/>
          <w:szCs w:val="28"/>
          <w:lang w:val="en-US"/>
        </w:rPr>
        <w:t>Turli sensorlardan ma’lumot to‘plash algoritmi.</w:t>
      </w:r>
    </w:p>
    <w:p w14:paraId="5DF073F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orqali bir nechta sensorlardan ma’lumot to‘plash va ishlov berish algoritmini tushuntiring.</w:t>
      </w:r>
    </w:p>
    <w:p w14:paraId="6C9CFBD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analogRead, loop, if, massiv, struktura.</w:t>
      </w:r>
    </w:p>
    <w:p w14:paraId="5D75E9F4"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65. </w:t>
      </w:r>
      <w:r w:rsidRPr="00527460">
        <w:rPr>
          <w:rFonts w:ascii="Times New Roman" w:eastAsia="Times New Roman" w:hAnsi="Times New Roman" w:cs="Times New Roman"/>
          <w:b/>
          <w:bCs/>
          <w:sz w:val="28"/>
          <w:szCs w:val="28"/>
          <w:lang w:val="en-US"/>
        </w:rPr>
        <w:t>Murakkab tizimlarda o‘rnatilgan qurilmalarni qo‘llash.</w:t>
      </w:r>
    </w:p>
    <w:p w14:paraId="0F9D0BE3"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O‘rnatilgan qurilmalar murakkab tizimlarda qanday ishlatiladi va qaysi sohalarda qo‘llaniladi?</w:t>
      </w:r>
    </w:p>
    <w:p w14:paraId="16DDB991"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avtomatika, sanoat, transport, IoT, real vaqt.</w:t>
      </w:r>
    </w:p>
    <w:p w14:paraId="5324A8B2"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66. </w:t>
      </w:r>
      <w:r w:rsidRPr="00527460">
        <w:rPr>
          <w:rFonts w:ascii="Times New Roman" w:eastAsia="Times New Roman" w:hAnsi="Times New Roman" w:cs="Times New Roman"/>
          <w:b/>
          <w:bCs/>
          <w:sz w:val="28"/>
          <w:szCs w:val="28"/>
          <w:lang w:val="en-US"/>
        </w:rPr>
        <w:t>Yorug‘lik sezuvchan sensorlar. Ishlash tamoyili va qo‘llanilishi.</w:t>
      </w:r>
    </w:p>
    <w:p w14:paraId="40689745"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 asosida ishlovchi yorug‘lik sensori qanday ishlaydi va u qayerda qo‘llaniladi?</w:t>
      </w:r>
    </w:p>
    <w:p w14:paraId="07800D6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fotoqarshilik, yorug‘lik sensori, qarshilik, kuchlanish, analog o‘qish.</w:t>
      </w:r>
    </w:p>
    <w:p w14:paraId="568F125E"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67. </w:t>
      </w:r>
      <w:r w:rsidRPr="00527460">
        <w:rPr>
          <w:rFonts w:ascii="Times New Roman" w:eastAsia="Times New Roman" w:hAnsi="Times New Roman" w:cs="Times New Roman"/>
          <w:b/>
          <w:bCs/>
          <w:sz w:val="28"/>
          <w:szCs w:val="28"/>
          <w:lang w:val="en-US"/>
        </w:rPr>
        <w:t>Fotoqarshilik sensorining ulanish sxemasi.</w:t>
      </w:r>
    </w:p>
    <w:p w14:paraId="49C073D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bilan fotoqarshilik sensorini qanday ulash kerak?</w:t>
      </w:r>
    </w:p>
    <w:p w14:paraId="7728FB2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LDR, analog pin, A0, GND, VCC.</w:t>
      </w:r>
    </w:p>
    <w:p w14:paraId="7A39327B"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68. </w:t>
      </w:r>
      <w:r w:rsidRPr="00527460">
        <w:rPr>
          <w:rFonts w:ascii="Times New Roman" w:eastAsia="Times New Roman" w:hAnsi="Times New Roman" w:cs="Times New Roman"/>
          <w:b/>
          <w:bCs/>
          <w:sz w:val="28"/>
          <w:szCs w:val="28"/>
          <w:lang w:val="en-US"/>
        </w:rPr>
        <w:t>analogRead() yordamida yorug‘likni aniqlash.</w:t>
      </w:r>
    </w:p>
    <w:p w14:paraId="7F5294FC"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da analogRead() funksiyasi yordamida yorug‘lik darajasi qanday aniqlanadi?</w:t>
      </w:r>
    </w:p>
    <w:p w14:paraId="1E2A94F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analogRead, 0–1023, A0, sensor qiymati.</w:t>
      </w:r>
    </w:p>
    <w:p w14:paraId="62A08BB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69. </w:t>
      </w:r>
      <w:r w:rsidRPr="00527460">
        <w:rPr>
          <w:rFonts w:ascii="Times New Roman" w:eastAsia="Times New Roman" w:hAnsi="Times New Roman" w:cs="Times New Roman"/>
          <w:b/>
          <w:bCs/>
          <w:sz w:val="28"/>
          <w:szCs w:val="28"/>
          <w:lang w:val="en-US"/>
        </w:rPr>
        <w:t>Yorug‘lik asosida avtomatik LED boshqaruvi.</w:t>
      </w:r>
    </w:p>
    <w:p w14:paraId="441D8F4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 sensori orqali yorug‘lik darajasiga qarab LEDni avtomatik yoqish qanday amalga oshiriladi?</w:t>
      </w:r>
    </w:p>
    <w:p w14:paraId="3D0D6FE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if, LED, yorug‘lik darajasi, analog signal, avtomatik boshqaruv.</w:t>
      </w:r>
    </w:p>
    <w:p w14:paraId="478BC398"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70. </w:t>
      </w:r>
      <w:r w:rsidRPr="00527460">
        <w:rPr>
          <w:rFonts w:ascii="Times New Roman" w:eastAsia="Times New Roman" w:hAnsi="Times New Roman" w:cs="Times New Roman"/>
          <w:b/>
          <w:bCs/>
          <w:sz w:val="28"/>
          <w:szCs w:val="28"/>
          <w:lang w:val="en-US"/>
        </w:rPr>
        <w:t>Serial Monitor orqali sensor qiymatini ko‘rsatish.</w:t>
      </w:r>
    </w:p>
    <w:p w14:paraId="57DB78A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Sensor qiymatini Serial Monitor da qanday ko‘rsatish mumkin?</w:t>
      </w:r>
    </w:p>
    <w:p w14:paraId="19B0A817"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Serial.begin, Serial.println, monitoring, analog qiymat.</w:t>
      </w:r>
    </w:p>
    <w:p w14:paraId="292D32C7"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71. </w:t>
      </w:r>
      <w:r w:rsidRPr="00527460">
        <w:rPr>
          <w:rFonts w:ascii="Times New Roman" w:eastAsia="Times New Roman" w:hAnsi="Times New Roman" w:cs="Times New Roman"/>
          <w:b/>
          <w:bCs/>
          <w:sz w:val="28"/>
          <w:szCs w:val="28"/>
          <w:lang w:val="en-US"/>
        </w:rPr>
        <w:t>Yorug‘lik qiymatini foizga aylantirish algoritmi.</w:t>
      </w:r>
    </w:p>
    <w:p w14:paraId="4601CD8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Analog sensor qiymatini 0–100% oralig‘iga qanday aylantirish mumkin?</w:t>
      </w:r>
    </w:p>
    <w:p w14:paraId="4E3616E5"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map, konvertatsiya, foizlik, o‘lchash, ko‘rsatkich.</w:t>
      </w:r>
    </w:p>
    <w:p w14:paraId="0C193625"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72. </w:t>
      </w:r>
      <w:r w:rsidRPr="00527460">
        <w:rPr>
          <w:rFonts w:ascii="Times New Roman" w:eastAsia="Times New Roman" w:hAnsi="Times New Roman" w:cs="Times New Roman"/>
          <w:b/>
          <w:bCs/>
          <w:sz w:val="28"/>
          <w:szCs w:val="28"/>
          <w:lang w:val="en-US"/>
        </w:rPr>
        <w:t>Fotoqarshilik bilan ishlashda xatoliklar.</w:t>
      </w:r>
    </w:p>
    <w:p w14:paraId="3E3EF2F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Fotoqarshilik sensori bilan ishlashda qanday xatoliklar yuz beradi va ularni qanday tuzatish mumkin?</w:t>
      </w:r>
    </w:p>
    <w:p w14:paraId="0FFB0F0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signal sifati, noto‘g‘ri ulanish, noaniqlik, kalibrlash.</w:t>
      </w:r>
    </w:p>
    <w:p w14:paraId="2D7C1C3E"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73. </w:t>
      </w:r>
      <w:r w:rsidRPr="00527460">
        <w:rPr>
          <w:rFonts w:ascii="Times New Roman" w:eastAsia="Times New Roman" w:hAnsi="Times New Roman" w:cs="Times New Roman"/>
          <w:b/>
          <w:bCs/>
          <w:sz w:val="28"/>
          <w:szCs w:val="28"/>
          <w:lang w:val="en-US"/>
        </w:rPr>
        <w:t>Harorat sensorlari turlari va ishlash prinsipi.</w:t>
      </w:r>
    </w:p>
    <w:p w14:paraId="0D543FC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lastRenderedPageBreak/>
        <w:t>Savol: Arduino bilan ishlatiladigan harorat sensorlari turlarini sanang va ularning ishlash prinsipini tushuntiring.</w:t>
      </w:r>
    </w:p>
    <w:p w14:paraId="74208E0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LM35, DHT11, harorat, analog, digital, sezgirlik.</w:t>
      </w:r>
    </w:p>
    <w:p w14:paraId="1FF5E50F"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74. </w:t>
      </w:r>
      <w:r w:rsidRPr="00527460">
        <w:rPr>
          <w:rFonts w:ascii="Times New Roman" w:eastAsia="Times New Roman" w:hAnsi="Times New Roman" w:cs="Times New Roman"/>
          <w:b/>
          <w:bCs/>
          <w:sz w:val="28"/>
          <w:szCs w:val="28"/>
          <w:lang w:val="en-US"/>
        </w:rPr>
        <w:t>LM35 sensorining ulanish sxemasi.</w:t>
      </w:r>
    </w:p>
    <w:p w14:paraId="3761389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LM35 harorat sensorini Arduino ga qanday ulash mumkin?</w:t>
      </w:r>
    </w:p>
    <w:p w14:paraId="27C5691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LM35, VCC, GND, A0, kuchlanish chiqishi.</w:t>
      </w:r>
    </w:p>
    <w:p w14:paraId="5B5CE4C7"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75. </w:t>
      </w:r>
      <w:r w:rsidRPr="00527460">
        <w:rPr>
          <w:rFonts w:ascii="Times New Roman" w:eastAsia="Times New Roman" w:hAnsi="Times New Roman" w:cs="Times New Roman"/>
          <w:b/>
          <w:bCs/>
          <w:sz w:val="28"/>
          <w:szCs w:val="28"/>
          <w:lang w:val="en-US"/>
        </w:rPr>
        <w:t>DHT11 sensorining tuzilishi va imkoniyatlari.</w:t>
      </w:r>
    </w:p>
    <w:p w14:paraId="15C18F3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DHT11 sensor qanday ma'lumotlarni o‘lchaydi va qanday ishlaydi?</w:t>
      </w:r>
    </w:p>
    <w:p w14:paraId="3D9F300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harorat, namlik, raqamli chiqish, DHT kutubxonasi.</w:t>
      </w:r>
    </w:p>
    <w:p w14:paraId="1F026598"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76. </w:t>
      </w:r>
      <w:r w:rsidRPr="00527460">
        <w:rPr>
          <w:rFonts w:ascii="Times New Roman" w:eastAsia="Times New Roman" w:hAnsi="Times New Roman" w:cs="Times New Roman"/>
          <w:b/>
          <w:bCs/>
          <w:sz w:val="28"/>
          <w:szCs w:val="28"/>
          <w:lang w:val="en-US"/>
        </w:rPr>
        <w:t>analogRead orqali harorat o‘lchash.</w:t>
      </w:r>
    </w:p>
    <w:p w14:paraId="3A004505"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LM35 sensoridan analog qiymatni o‘qib, haroratni qanday hisoblash mumkin?</w:t>
      </w:r>
    </w:p>
    <w:p w14:paraId="3764B1A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analog signal, kuchlanish, °C, formulalar.</w:t>
      </w:r>
    </w:p>
    <w:p w14:paraId="2CFF14AD"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77. </w:t>
      </w:r>
      <w:r w:rsidRPr="00527460">
        <w:rPr>
          <w:rFonts w:ascii="Times New Roman" w:eastAsia="Times New Roman" w:hAnsi="Times New Roman" w:cs="Times New Roman"/>
          <w:b/>
          <w:bCs/>
          <w:sz w:val="28"/>
          <w:szCs w:val="28"/>
          <w:lang w:val="en-US"/>
        </w:rPr>
        <w:t>DHT11 kutubxonasi bilan ishlash.</w:t>
      </w:r>
    </w:p>
    <w:p w14:paraId="50C90A9C"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DHT11 sensoridan ma’lumot olish uchun qanday kutubxona ishlatiladi va qanday chaqiriladi?</w:t>
      </w:r>
    </w:p>
    <w:p w14:paraId="4BA8F3BD"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DHT.h, begin(), readTemperature(), readHumidity().</w:t>
      </w:r>
    </w:p>
    <w:p w14:paraId="2B9B772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78. </w:t>
      </w:r>
      <w:r w:rsidRPr="00527460">
        <w:rPr>
          <w:rFonts w:ascii="Times New Roman" w:eastAsia="Times New Roman" w:hAnsi="Times New Roman" w:cs="Times New Roman"/>
          <w:b/>
          <w:bCs/>
          <w:sz w:val="28"/>
          <w:szCs w:val="28"/>
          <w:lang w:val="en-US"/>
        </w:rPr>
        <w:t>Serial Monitor orqali haroratni chiqarish.</w:t>
      </w:r>
    </w:p>
    <w:p w14:paraId="0637A0D7"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yordamida o‘lchangan harorat qiymatini Serial Monitor da qanday ko‘rsatish mumkin?</w:t>
      </w:r>
    </w:p>
    <w:p w14:paraId="1F220105"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Serial.print, read, harorat, monitoring.</w:t>
      </w:r>
    </w:p>
    <w:p w14:paraId="768DD708"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79. </w:t>
      </w:r>
      <w:r w:rsidRPr="00527460">
        <w:rPr>
          <w:rFonts w:ascii="Times New Roman" w:eastAsia="Times New Roman" w:hAnsi="Times New Roman" w:cs="Times New Roman"/>
          <w:b/>
          <w:bCs/>
          <w:sz w:val="28"/>
          <w:szCs w:val="28"/>
          <w:lang w:val="en-US"/>
        </w:rPr>
        <w:t>Haroratga bog‘liq LED boshqaruvi.</w:t>
      </w:r>
    </w:p>
    <w:p w14:paraId="3A7F5347"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O‘lchangan haroratga qarab LEDni avtomatik yoqish/o‘chirish algoritmini tushuntiring.</w:t>
      </w:r>
    </w:p>
    <w:p w14:paraId="41AAB0EC"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if, harorat, LED, limit, boshqaruv.</w:t>
      </w:r>
    </w:p>
    <w:p w14:paraId="4C521750" w14:textId="77777777" w:rsidR="00527460" w:rsidRPr="002D00F9" w:rsidRDefault="00527460" w:rsidP="00772FE6">
      <w:pPr>
        <w:spacing w:after="0" w:line="240" w:lineRule="auto"/>
        <w:jc w:val="both"/>
        <w:rPr>
          <w:rFonts w:ascii="Times New Roman" w:eastAsia="Times New Roman" w:hAnsi="Times New Roman" w:cs="Times New Roman"/>
          <w:b/>
          <w:bCs/>
          <w:sz w:val="28"/>
          <w:szCs w:val="28"/>
          <w:lang w:val="uz-Cyrl-UZ"/>
        </w:rPr>
      </w:pPr>
      <w:r w:rsidRPr="002D00F9">
        <w:rPr>
          <w:rFonts w:ascii="Times New Roman" w:eastAsia="Times New Roman" w:hAnsi="Times New Roman" w:cs="Times New Roman"/>
          <w:b/>
          <w:bCs/>
          <w:sz w:val="28"/>
          <w:szCs w:val="28"/>
          <w:lang w:val="uz-Cyrl-UZ"/>
        </w:rPr>
        <w:t xml:space="preserve">80. </w:t>
      </w:r>
      <w:r w:rsidRPr="00527460">
        <w:rPr>
          <w:rFonts w:ascii="Times New Roman" w:eastAsia="Times New Roman" w:hAnsi="Times New Roman" w:cs="Times New Roman"/>
          <w:b/>
          <w:bCs/>
          <w:sz w:val="28"/>
          <w:szCs w:val="28"/>
          <w:lang w:val="en-US"/>
        </w:rPr>
        <w:t>LCD1602 displeyning tuzilishi va asosiy xususiyatlari.</w:t>
      </w:r>
    </w:p>
    <w:p w14:paraId="0455402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LCD1602 displey qanday tuzilgan va u qanday ma'lumotlarni chiqarishi mumkin?</w:t>
      </w:r>
    </w:p>
    <w:p w14:paraId="558A640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16x2 displey, belgi, katak, yoritish, ko‘rsatish.</w:t>
      </w:r>
    </w:p>
    <w:p w14:paraId="392BDD79"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81. </w:t>
      </w:r>
      <w:r w:rsidRPr="00527460">
        <w:rPr>
          <w:rFonts w:ascii="Times New Roman" w:eastAsia="Times New Roman" w:hAnsi="Times New Roman" w:cs="Times New Roman"/>
          <w:b/>
          <w:bCs/>
          <w:sz w:val="28"/>
          <w:szCs w:val="28"/>
          <w:lang w:val="en-US"/>
        </w:rPr>
        <w:t>LCD1602 displeyni Arduino bilan ulash.</w:t>
      </w:r>
    </w:p>
    <w:p w14:paraId="62DC33A3"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LCD1602 displeyni Arduino bilan qanday ulash va ishlatish mumkin?</w:t>
      </w:r>
    </w:p>
    <w:p w14:paraId="34B5D56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VSS, VDD, RS, E, D4-D7, RW, V0.</w:t>
      </w:r>
    </w:p>
    <w:p w14:paraId="3EC87416"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82. </w:t>
      </w:r>
      <w:r w:rsidRPr="00527460">
        <w:rPr>
          <w:rFonts w:ascii="Times New Roman" w:eastAsia="Times New Roman" w:hAnsi="Times New Roman" w:cs="Times New Roman"/>
          <w:b/>
          <w:bCs/>
          <w:sz w:val="28"/>
          <w:szCs w:val="28"/>
          <w:lang w:val="en-US"/>
        </w:rPr>
        <w:t>LiquidCrystal kutubxonasi bilan ishlash.</w:t>
      </w:r>
    </w:p>
    <w:p w14:paraId="2B1A3527"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LCD1602 displey bilan ishlash uchun qanday kutubxona ishlatiladi va qanday funksiyalari mavjud?</w:t>
      </w:r>
    </w:p>
    <w:p w14:paraId="2775E5B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LiquidCrystal.h, begin(), setCursor(), print().</w:t>
      </w:r>
    </w:p>
    <w:p w14:paraId="70FB9C49"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83. </w:t>
      </w:r>
      <w:r w:rsidRPr="00527460">
        <w:rPr>
          <w:rFonts w:ascii="Times New Roman" w:eastAsia="Times New Roman" w:hAnsi="Times New Roman" w:cs="Times New Roman"/>
          <w:b/>
          <w:bCs/>
          <w:sz w:val="28"/>
          <w:szCs w:val="28"/>
          <w:lang w:val="en-US"/>
        </w:rPr>
        <w:t>LCD ga yozuv chiqarish algoritmi.</w:t>
      </w:r>
    </w:p>
    <w:p w14:paraId="7FA79CC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LCD displeyga matnli yozuvni chiqarish algoritmini tushuntiring.</w:t>
      </w:r>
    </w:p>
    <w:p w14:paraId="5C3716C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lcd.print, lcd.setCursor, satr, ustun, string.</w:t>
      </w:r>
    </w:p>
    <w:p w14:paraId="48709918"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84. </w:t>
      </w:r>
      <w:r w:rsidRPr="00527460">
        <w:rPr>
          <w:rFonts w:ascii="Times New Roman" w:eastAsia="Times New Roman" w:hAnsi="Times New Roman" w:cs="Times New Roman"/>
          <w:b/>
          <w:bCs/>
          <w:sz w:val="28"/>
          <w:szCs w:val="28"/>
          <w:lang w:val="en-US"/>
        </w:rPr>
        <w:t>Sensor qiymatini LCD ga chiqarish.</w:t>
      </w:r>
    </w:p>
    <w:p w14:paraId="22AE034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Sensor (masalan, harorat) qiymatini LCD displeyga qanday chiqarish mumkin?</w:t>
      </w:r>
    </w:p>
    <w:p w14:paraId="08C0F1F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lcd.print, float, o‘zgaruvchi, displey, real vaqt.</w:t>
      </w:r>
    </w:p>
    <w:p w14:paraId="6D107B62"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85. </w:t>
      </w:r>
      <w:r w:rsidRPr="00527460">
        <w:rPr>
          <w:rFonts w:ascii="Times New Roman" w:eastAsia="Times New Roman" w:hAnsi="Times New Roman" w:cs="Times New Roman"/>
          <w:b/>
          <w:bCs/>
          <w:sz w:val="28"/>
          <w:szCs w:val="28"/>
          <w:lang w:val="en-US"/>
        </w:rPr>
        <w:t>Displeyda kursor boshqaruvi.</w:t>
      </w:r>
    </w:p>
    <w:p w14:paraId="2C5A3DD6"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LCD displeyda kursor holatini qanday boshqarish mumkin?</w:t>
      </w:r>
    </w:p>
    <w:p w14:paraId="1D030F7D"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lastRenderedPageBreak/>
        <w:t>Tayanch so‘zlari: setCursor, joylashuv, qator, ustun.</w:t>
      </w:r>
    </w:p>
    <w:p w14:paraId="1975F299"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86. </w:t>
      </w:r>
      <w:r w:rsidRPr="00527460">
        <w:rPr>
          <w:rFonts w:ascii="Times New Roman" w:eastAsia="Times New Roman" w:hAnsi="Times New Roman" w:cs="Times New Roman"/>
          <w:b/>
          <w:bCs/>
          <w:sz w:val="28"/>
          <w:szCs w:val="28"/>
          <w:lang w:val="en-US"/>
        </w:rPr>
        <w:t>LCD bilan ishlashda yuzaga keladigan muammolar.</w:t>
      </w:r>
    </w:p>
    <w:p w14:paraId="5CE8964C"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LCD displey bilan ishlashda uchraydigan muammolar va ularni bartaraf etish usullarini ayting.</w:t>
      </w:r>
    </w:p>
    <w:p w14:paraId="61DABCB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noto‘g‘ri ulanish, kuchlanish, kutubxona, kod xatoliklari.</w:t>
      </w:r>
    </w:p>
    <w:p w14:paraId="1F86DA41"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87. </w:t>
      </w:r>
      <w:r w:rsidRPr="00527460">
        <w:rPr>
          <w:rFonts w:ascii="Times New Roman" w:eastAsia="Times New Roman" w:hAnsi="Times New Roman" w:cs="Times New Roman"/>
          <w:b/>
          <w:bCs/>
          <w:sz w:val="28"/>
          <w:szCs w:val="28"/>
          <w:lang w:val="en-US"/>
        </w:rPr>
        <w:t>Harakatni aniqlovchi sensorlar.</w:t>
      </w:r>
    </w:p>
    <w:p w14:paraId="136FA95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Harakatni aniqlash uchun ishlatiladigan sensorlar turlarini sanang va ular qanday ishlaydi?</w:t>
      </w:r>
    </w:p>
    <w:p w14:paraId="3DBF104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PIR, ultratovush, HC-SR04, masofa, infraqizil.</w:t>
      </w:r>
    </w:p>
    <w:p w14:paraId="65E0E9DB"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88. </w:t>
      </w:r>
      <w:r w:rsidRPr="00527460">
        <w:rPr>
          <w:rFonts w:ascii="Times New Roman" w:eastAsia="Times New Roman" w:hAnsi="Times New Roman" w:cs="Times New Roman"/>
          <w:b/>
          <w:bCs/>
          <w:sz w:val="28"/>
          <w:szCs w:val="28"/>
          <w:lang w:val="en-US"/>
        </w:rPr>
        <w:t>HC-SR04 masofa sensorining ishlash printsipi.</w:t>
      </w:r>
    </w:p>
    <w:p w14:paraId="007863E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HC-SR04 masofa sensori qanday ishlaydi?</w:t>
      </w:r>
    </w:p>
    <w:p w14:paraId="259C891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ultratovush, trigger, echo, vaqt, masofa.</w:t>
      </w:r>
    </w:p>
    <w:p w14:paraId="0144868A"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89. </w:t>
      </w:r>
      <w:r w:rsidRPr="00527460">
        <w:rPr>
          <w:rFonts w:ascii="Times New Roman" w:eastAsia="Times New Roman" w:hAnsi="Times New Roman" w:cs="Times New Roman"/>
          <w:b/>
          <w:bCs/>
          <w:sz w:val="28"/>
          <w:szCs w:val="28"/>
          <w:lang w:val="en-US"/>
        </w:rPr>
        <w:t>HC-SR04 ni Arduino ga ulash.</w:t>
      </w:r>
    </w:p>
    <w:p w14:paraId="3CE9FDD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HC-SR04 masofa sensorini Arduino ga qanday ulash mumkin?</w:t>
      </w:r>
    </w:p>
    <w:p w14:paraId="77BAF40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VCC, GND, Trig, Echo, pin.</w:t>
      </w:r>
    </w:p>
    <w:p w14:paraId="5A31C8D3"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90 </w:t>
      </w:r>
      <w:r w:rsidRPr="00527460">
        <w:rPr>
          <w:rFonts w:ascii="Times New Roman" w:eastAsia="Times New Roman" w:hAnsi="Times New Roman" w:cs="Times New Roman"/>
          <w:b/>
          <w:bCs/>
          <w:sz w:val="28"/>
          <w:szCs w:val="28"/>
          <w:lang w:val="en-US"/>
        </w:rPr>
        <w:t>Masofani hisoblash formulasi.</w:t>
      </w:r>
    </w:p>
    <w:p w14:paraId="42F23DB7"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HC-SR04 sensori orqali masofani qanday hisoblash mumkin?</w:t>
      </w:r>
    </w:p>
    <w:p w14:paraId="6236610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vaqt, tezlik, 340 m/s, masofa = (vaqt × tezlik)/2.</w:t>
      </w:r>
    </w:p>
    <w:p w14:paraId="5B346729"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91. </w:t>
      </w:r>
      <w:r w:rsidRPr="00527460">
        <w:rPr>
          <w:rFonts w:ascii="Times New Roman" w:eastAsia="Times New Roman" w:hAnsi="Times New Roman" w:cs="Times New Roman"/>
          <w:b/>
          <w:bCs/>
          <w:sz w:val="28"/>
          <w:szCs w:val="28"/>
          <w:lang w:val="en-US"/>
        </w:rPr>
        <w:t>Serial Monitor ga masofa chiqarish.</w:t>
      </w:r>
    </w:p>
    <w:p w14:paraId="04667D25"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O‘lchangan masofa qiymatini Serial Monitor da qanday ko‘rsatish mumkin?</w:t>
      </w:r>
    </w:p>
    <w:p w14:paraId="6ADBA17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Serial.print, cm, o‘lchov, monitoring.</w:t>
      </w:r>
    </w:p>
    <w:p w14:paraId="06CE7F2B"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92. </w:t>
      </w:r>
      <w:r w:rsidRPr="00527460">
        <w:rPr>
          <w:rFonts w:ascii="Times New Roman" w:eastAsia="Times New Roman" w:hAnsi="Times New Roman" w:cs="Times New Roman"/>
          <w:b/>
          <w:bCs/>
          <w:sz w:val="28"/>
          <w:szCs w:val="28"/>
          <w:lang w:val="en-US"/>
        </w:rPr>
        <w:t>PIR sensorining ishlash tamoyili.</w:t>
      </w:r>
    </w:p>
    <w:p w14:paraId="3AF150C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PIR harakat sensori qanday ishlaydi va qanday signal uzatadi?</w:t>
      </w:r>
    </w:p>
    <w:p w14:paraId="56B529C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infraqizil, harakat, chiqish, raqamli signal.</w:t>
      </w:r>
    </w:p>
    <w:p w14:paraId="7F0F98D1"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93. </w:t>
      </w:r>
      <w:r w:rsidRPr="00527460">
        <w:rPr>
          <w:rFonts w:ascii="Times New Roman" w:eastAsia="Times New Roman" w:hAnsi="Times New Roman" w:cs="Times New Roman"/>
          <w:b/>
          <w:bCs/>
          <w:sz w:val="28"/>
          <w:szCs w:val="28"/>
          <w:lang w:val="en-US"/>
        </w:rPr>
        <w:t>PIR sensorini ulash va kodlash.</w:t>
      </w:r>
    </w:p>
    <w:p w14:paraId="1466839D"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PIR sensorini Arduino ga ulash va undan signal olish uchun qanday kod yoziladi?</w:t>
      </w:r>
    </w:p>
    <w:p w14:paraId="3BD3D0E9"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pinMode, digitalRead, HIGH, LOW, delay.</w:t>
      </w:r>
    </w:p>
    <w:p w14:paraId="4802614C"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94. </w:t>
      </w:r>
      <w:r w:rsidRPr="00527460">
        <w:rPr>
          <w:rFonts w:ascii="Times New Roman" w:eastAsia="Times New Roman" w:hAnsi="Times New Roman" w:cs="Times New Roman"/>
          <w:b/>
          <w:bCs/>
          <w:sz w:val="28"/>
          <w:szCs w:val="28"/>
          <w:lang w:val="en-US"/>
        </w:rPr>
        <w:t>Masofa bo‘yicha avtomatik chiroq yoqish.</w:t>
      </w:r>
    </w:p>
    <w:p w14:paraId="1E5B749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Masofa sensoridan foydalanib, yaqinlikka qarab avtomatik chiroq yoqish algoritmini tushuntiring.</w:t>
      </w:r>
    </w:p>
    <w:p w14:paraId="3595298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if, masofa, LED, trigger, echo.</w:t>
      </w:r>
    </w:p>
    <w:p w14:paraId="366754B2"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95. </w:t>
      </w:r>
      <w:r w:rsidRPr="00527460">
        <w:rPr>
          <w:rFonts w:ascii="Times New Roman" w:eastAsia="Times New Roman" w:hAnsi="Times New Roman" w:cs="Times New Roman"/>
          <w:b/>
          <w:bCs/>
          <w:sz w:val="28"/>
          <w:szCs w:val="28"/>
          <w:lang w:val="en-US"/>
        </w:rPr>
        <w:t>HC-SR04 bilan ishlashda yuzaga keluvchi muammolar.</w:t>
      </w:r>
    </w:p>
    <w:p w14:paraId="35290808"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HC-SR04 bilan ishlaganda qanday xatoliklar yuz berishi mumkin va ularni qanday bartaraf etish mumkin?</w:t>
      </w:r>
    </w:p>
    <w:p w14:paraId="0225ECC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to‘siq, noto‘g‘ri vaqt, delay, kabel ulanishi.</w:t>
      </w:r>
    </w:p>
    <w:p w14:paraId="03FA62C5"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96. </w:t>
      </w:r>
      <w:r w:rsidRPr="00527460">
        <w:rPr>
          <w:rFonts w:ascii="Times New Roman" w:eastAsia="Times New Roman" w:hAnsi="Times New Roman" w:cs="Times New Roman"/>
          <w:b/>
          <w:bCs/>
          <w:sz w:val="28"/>
          <w:szCs w:val="28"/>
          <w:lang w:val="en-US"/>
        </w:rPr>
        <w:t>Displey va sensor integratsiyasi.</w:t>
      </w:r>
    </w:p>
    <w:p w14:paraId="37ABE16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Harorat yoki masofa sensoridan olingan ma’lumotni LCD displeyga chiqarish uchun qanday bosqichlar bajariladi?</w:t>
      </w:r>
    </w:p>
    <w:p w14:paraId="57F41CD4"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sensor, displey, o‘zgaruvchi, kod, natija.</w:t>
      </w:r>
    </w:p>
    <w:p w14:paraId="4B02E6CD"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97. </w:t>
      </w:r>
      <w:r w:rsidRPr="00527460">
        <w:rPr>
          <w:rFonts w:ascii="Times New Roman" w:eastAsia="Times New Roman" w:hAnsi="Times New Roman" w:cs="Times New Roman"/>
          <w:b/>
          <w:bCs/>
          <w:sz w:val="28"/>
          <w:szCs w:val="28"/>
          <w:lang w:val="en-US"/>
        </w:rPr>
        <w:t>Yorug‘lik va harakatga asoslangan boshqaruv.</w:t>
      </w:r>
    </w:p>
    <w:p w14:paraId="495D34FE"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Yorug‘lik va harakatga qarab avtomatik tizim qanday quriladi?</w:t>
      </w:r>
    </w:p>
    <w:p w14:paraId="17C6CB0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sensor, if, integratsiya, real vaqt, holat.</w:t>
      </w:r>
    </w:p>
    <w:p w14:paraId="40682582"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98. </w:t>
      </w:r>
      <w:r w:rsidRPr="00527460">
        <w:rPr>
          <w:rFonts w:ascii="Times New Roman" w:eastAsia="Times New Roman" w:hAnsi="Times New Roman" w:cs="Times New Roman"/>
          <w:b/>
          <w:bCs/>
          <w:sz w:val="28"/>
          <w:szCs w:val="28"/>
          <w:lang w:val="en-US"/>
        </w:rPr>
        <w:t>O‘rnatilgan tizimlarda sensorlararo bog‘liqlik.</w:t>
      </w:r>
    </w:p>
    <w:p w14:paraId="7673D520"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O‘rnatilgan tizimlarda bir nechta sensor qanday birgalikda ishlashi mumkin?</w:t>
      </w:r>
    </w:p>
    <w:p w14:paraId="54C411DA"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lastRenderedPageBreak/>
        <w:t>Tayanch so‘zlari: sinxron ishlash, ko‘p sensor, parallel, ketma-ket.</w:t>
      </w:r>
    </w:p>
    <w:p w14:paraId="00EDC153"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99. </w:t>
      </w:r>
      <w:r w:rsidRPr="00527460">
        <w:rPr>
          <w:rFonts w:ascii="Times New Roman" w:eastAsia="Times New Roman" w:hAnsi="Times New Roman" w:cs="Times New Roman"/>
          <w:b/>
          <w:bCs/>
          <w:sz w:val="28"/>
          <w:szCs w:val="28"/>
          <w:lang w:val="en-US"/>
        </w:rPr>
        <w:t>Sensor ma’lumotlarining amaliy qo‘llanilishi.</w:t>
      </w:r>
    </w:p>
    <w:p w14:paraId="3C1E3A8F"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Sensorlar orqali olingan ma’lumotlar qaysi real tizimlarda ishlatiladi?</w:t>
      </w:r>
    </w:p>
    <w:p w14:paraId="6EB95CA2"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smart home, avtomatika, sanoat, monitoring.</w:t>
      </w:r>
    </w:p>
    <w:p w14:paraId="5823B29A" w14:textId="77777777" w:rsidR="00527460" w:rsidRPr="00527460" w:rsidRDefault="00527460" w:rsidP="00772FE6">
      <w:pPr>
        <w:spacing w:after="0" w:line="240" w:lineRule="auto"/>
        <w:jc w:val="both"/>
        <w:rPr>
          <w:rFonts w:ascii="Times New Roman" w:eastAsia="Times New Roman" w:hAnsi="Times New Roman" w:cs="Times New Roman"/>
          <w:b/>
          <w:bCs/>
          <w:sz w:val="28"/>
          <w:szCs w:val="28"/>
          <w:lang w:val="en-US"/>
        </w:rPr>
      </w:pPr>
      <w:r w:rsidRPr="002D00F9">
        <w:rPr>
          <w:rFonts w:ascii="Times New Roman" w:eastAsia="Times New Roman" w:hAnsi="Times New Roman" w:cs="Times New Roman"/>
          <w:b/>
          <w:bCs/>
          <w:sz w:val="28"/>
          <w:szCs w:val="28"/>
          <w:lang w:val="uz-Cyrl-UZ"/>
        </w:rPr>
        <w:t xml:space="preserve">100. </w:t>
      </w:r>
      <w:r w:rsidRPr="00527460">
        <w:rPr>
          <w:rFonts w:ascii="Times New Roman" w:eastAsia="Times New Roman" w:hAnsi="Times New Roman" w:cs="Times New Roman"/>
          <w:b/>
          <w:bCs/>
          <w:sz w:val="28"/>
          <w:szCs w:val="28"/>
          <w:lang w:val="en-US"/>
        </w:rPr>
        <w:t>Arduino asosida turli datchiklarni sinxron ishlatish.</w:t>
      </w:r>
    </w:p>
    <w:p w14:paraId="6C87B29B"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Savol: Arduino asosida turli xil sensorlardan bir vaqtda qanday ma’lumot olinadi va ishlanadi?</w:t>
      </w:r>
    </w:p>
    <w:p w14:paraId="2CDBDD65" w14:textId="77777777" w:rsidR="00527460" w:rsidRPr="00527460" w:rsidRDefault="00527460" w:rsidP="00772FE6">
      <w:pPr>
        <w:spacing w:after="0" w:line="240" w:lineRule="auto"/>
        <w:jc w:val="both"/>
        <w:rPr>
          <w:rFonts w:ascii="Times New Roman" w:hAnsi="Times New Roman" w:cs="Times New Roman"/>
          <w:sz w:val="28"/>
          <w:szCs w:val="28"/>
          <w:lang w:val="en-US"/>
        </w:rPr>
      </w:pPr>
      <w:r w:rsidRPr="00527460">
        <w:rPr>
          <w:rFonts w:ascii="Times New Roman" w:hAnsi="Times New Roman" w:cs="Times New Roman"/>
          <w:sz w:val="28"/>
          <w:szCs w:val="28"/>
          <w:lang w:val="en-US"/>
        </w:rPr>
        <w:t>Tayanch so‘zlari: loop, o‘zgaruvchi, struktura, sensorlarni ketma-ket o‘qish.</w:t>
      </w:r>
    </w:p>
    <w:p w14:paraId="09C9338D" w14:textId="77777777" w:rsidR="00527460" w:rsidRPr="00527460" w:rsidRDefault="00527460" w:rsidP="00772FE6">
      <w:pPr>
        <w:spacing w:line="240" w:lineRule="auto"/>
        <w:jc w:val="both"/>
        <w:rPr>
          <w:rFonts w:ascii="Times New Roman" w:hAnsi="Times New Roman" w:cs="Times New Roman"/>
          <w:sz w:val="28"/>
          <w:szCs w:val="28"/>
          <w:lang w:val="en-US"/>
        </w:rPr>
      </w:pPr>
    </w:p>
    <w:p w14:paraId="06CB631F" w14:textId="77777777" w:rsidR="00527460" w:rsidRPr="002D00F9" w:rsidRDefault="00527460" w:rsidP="00527460">
      <w:pPr>
        <w:jc w:val="both"/>
        <w:rPr>
          <w:rFonts w:ascii="Times New Roman" w:eastAsia="Times New Roman" w:hAnsi="Times New Roman" w:cs="Times New Roman"/>
          <w:i/>
          <w:iCs/>
          <w:color w:val="000000"/>
          <w:sz w:val="28"/>
          <w:szCs w:val="28"/>
          <w:lang w:val="uz-Latn-UZ"/>
        </w:rPr>
      </w:pPr>
    </w:p>
    <w:p w14:paraId="43A646E5" w14:textId="77777777" w:rsidR="00527460" w:rsidRPr="00527460" w:rsidRDefault="00527460" w:rsidP="00527460">
      <w:pPr>
        <w:jc w:val="both"/>
        <w:rPr>
          <w:rFonts w:ascii="Times New Roman" w:eastAsia="Times New Roman" w:hAnsi="Times New Roman" w:cs="Times New Roman"/>
          <w:i/>
          <w:iCs/>
          <w:color w:val="000000"/>
          <w:sz w:val="28"/>
          <w:szCs w:val="28"/>
          <w:lang w:val="en-US"/>
        </w:rPr>
      </w:pPr>
    </w:p>
    <w:p w14:paraId="5CFAA697" w14:textId="77777777" w:rsidR="00527460" w:rsidRPr="00527460" w:rsidRDefault="00527460" w:rsidP="00527460">
      <w:pPr>
        <w:jc w:val="both"/>
        <w:rPr>
          <w:rFonts w:ascii="Times New Roman" w:eastAsia="Times New Roman" w:hAnsi="Times New Roman" w:cs="Times New Roman"/>
          <w:i/>
          <w:iCs/>
          <w:color w:val="000000"/>
          <w:sz w:val="28"/>
          <w:szCs w:val="28"/>
          <w:lang w:val="en-US"/>
        </w:rPr>
      </w:pPr>
    </w:p>
    <w:p w14:paraId="7E02B76F" w14:textId="77777777" w:rsidR="00527460" w:rsidRPr="002F252C" w:rsidRDefault="00527460" w:rsidP="007241BE">
      <w:pPr>
        <w:spacing w:after="0"/>
        <w:ind w:left="567" w:right="566"/>
        <w:jc w:val="center"/>
        <w:rPr>
          <w:rFonts w:ascii="Times New Roman" w:hAnsi="Times New Roman" w:cs="Times New Roman"/>
          <w:b/>
          <w:sz w:val="28"/>
          <w:szCs w:val="28"/>
          <w:lang w:val="en-US"/>
        </w:rPr>
      </w:pPr>
    </w:p>
    <w:p w14:paraId="1B427498" w14:textId="77777777" w:rsidR="007241BE" w:rsidRPr="003D136A" w:rsidRDefault="007241BE" w:rsidP="007241BE">
      <w:pPr>
        <w:spacing w:after="0"/>
        <w:ind w:firstLine="426"/>
        <w:jc w:val="center"/>
        <w:rPr>
          <w:rFonts w:ascii="Times New Roman" w:hAnsi="Times New Roman" w:cs="Times New Roman"/>
          <w:b/>
          <w:sz w:val="28"/>
          <w:szCs w:val="28"/>
          <w:lang w:val="uz-Cyrl-UZ"/>
        </w:rPr>
      </w:pPr>
    </w:p>
    <w:p w14:paraId="5F3896F5" w14:textId="77777777" w:rsidR="002F252C" w:rsidRPr="008E7E70" w:rsidRDefault="002F252C" w:rsidP="002F252C">
      <w:pPr>
        <w:spacing w:after="0"/>
        <w:jc w:val="both"/>
        <w:rPr>
          <w:rFonts w:cs="Times New Roman"/>
          <w:szCs w:val="28"/>
          <w:lang w:val="en-US"/>
        </w:rPr>
      </w:pPr>
    </w:p>
    <w:p w14:paraId="2834B2A1" w14:textId="77777777" w:rsidR="002F252C" w:rsidRPr="002F252C" w:rsidRDefault="002F252C" w:rsidP="002F252C">
      <w:pPr>
        <w:rPr>
          <w:rFonts w:ascii="Times New Roman" w:eastAsia="Times New Roman" w:hAnsi="Times New Roman" w:cs="Times New Roman"/>
          <w:i/>
          <w:iCs/>
          <w:sz w:val="28"/>
          <w:szCs w:val="28"/>
          <w:lang w:val="en-US"/>
        </w:rPr>
      </w:pPr>
    </w:p>
    <w:p w14:paraId="08B586F6" w14:textId="77777777" w:rsidR="002F252C" w:rsidRPr="002F252C" w:rsidRDefault="002F252C" w:rsidP="002F252C">
      <w:pPr>
        <w:rPr>
          <w:rFonts w:ascii="Times New Roman" w:eastAsia="Times New Roman" w:hAnsi="Times New Roman" w:cs="Times New Roman"/>
          <w:i/>
          <w:iCs/>
          <w:sz w:val="28"/>
          <w:szCs w:val="28"/>
          <w:lang w:val="en-US"/>
        </w:rPr>
      </w:pPr>
    </w:p>
    <w:p w14:paraId="58BF0292" w14:textId="77777777" w:rsidR="002F252C" w:rsidRPr="002F252C" w:rsidRDefault="002F252C" w:rsidP="002F252C">
      <w:pPr>
        <w:rPr>
          <w:rFonts w:ascii="Times New Roman" w:eastAsia="Times New Roman" w:hAnsi="Times New Roman" w:cs="Times New Roman"/>
          <w:i/>
          <w:iCs/>
          <w:color w:val="000000"/>
          <w:sz w:val="28"/>
          <w:szCs w:val="28"/>
          <w:lang w:val="en-US"/>
        </w:rPr>
      </w:pPr>
    </w:p>
    <w:p w14:paraId="72464EC3" w14:textId="77777777" w:rsidR="007241BE" w:rsidRPr="003D136A" w:rsidRDefault="007241BE" w:rsidP="007241BE">
      <w:pPr>
        <w:spacing w:after="0"/>
        <w:ind w:firstLine="426"/>
        <w:jc w:val="center"/>
        <w:rPr>
          <w:rFonts w:ascii="Times New Roman" w:hAnsi="Times New Roman" w:cs="Times New Roman"/>
          <w:b/>
          <w:sz w:val="28"/>
          <w:szCs w:val="28"/>
          <w:lang w:val="uz-Cyrl-UZ"/>
        </w:rPr>
      </w:pPr>
    </w:p>
    <w:p w14:paraId="7A7C8598" w14:textId="77777777" w:rsidR="00DA09F8" w:rsidRDefault="00DA09F8">
      <w:pPr>
        <w:spacing w:after="160" w:line="259" w:lineRule="auto"/>
        <w:rPr>
          <w:rFonts w:ascii="Times New Roman" w:hAnsi="Times New Roman" w:cs="Times New Roman"/>
          <w:b/>
          <w:sz w:val="28"/>
          <w:szCs w:val="28"/>
          <w:lang w:val="uz-Cyrl-UZ"/>
        </w:rPr>
      </w:pPr>
      <w:r>
        <w:rPr>
          <w:rFonts w:ascii="Times New Roman" w:hAnsi="Times New Roman" w:cs="Times New Roman"/>
          <w:b/>
          <w:sz w:val="28"/>
          <w:szCs w:val="28"/>
          <w:lang w:val="uz-Cyrl-UZ"/>
        </w:rPr>
        <w:br w:type="page"/>
      </w:r>
    </w:p>
    <w:p w14:paraId="67028B8F" w14:textId="77777777" w:rsidR="00772FE6" w:rsidRDefault="007241BE" w:rsidP="00772FE6">
      <w:pPr>
        <w:spacing w:after="0"/>
        <w:ind w:firstLine="426"/>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lastRenderedPageBreak/>
        <w:t>Davlat attestatsiya sinovlarida Ixtisoslik fanlari bо‘yicha bitiruvchilar bilimini baxolash</w:t>
      </w:r>
    </w:p>
    <w:p w14:paraId="0FAA55EC" w14:textId="67B0D971" w:rsidR="007241BE" w:rsidRPr="003D136A" w:rsidRDefault="007241BE" w:rsidP="00772FE6">
      <w:pPr>
        <w:spacing w:after="0"/>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t>MEZONLARI</w:t>
      </w:r>
    </w:p>
    <w:p w14:paraId="14AEFF07" w14:textId="77777777" w:rsidR="007241BE" w:rsidRPr="003D136A" w:rsidRDefault="007241BE" w:rsidP="007241BE">
      <w:pPr>
        <w:spacing w:after="0"/>
        <w:ind w:firstLine="426"/>
        <w:jc w:val="center"/>
        <w:rPr>
          <w:rFonts w:ascii="Times New Roman" w:hAnsi="Times New Roman" w:cs="Times New Roman"/>
          <w:b/>
          <w:sz w:val="28"/>
          <w:szCs w:val="28"/>
          <w:lang w:val="uz-Cyrl-UZ"/>
        </w:rPr>
      </w:pPr>
    </w:p>
    <w:p w14:paraId="187A5D2D" w14:textId="5C7DC589"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О‘zbekiston R</w:t>
      </w:r>
      <w:r w:rsidR="001A5106">
        <w:rPr>
          <w:rFonts w:ascii="Times New Roman" w:hAnsi="Times New Roman" w:cs="Times New Roman"/>
          <w:sz w:val="28"/>
          <w:szCs w:val="28"/>
          <w:lang w:val="uz-Cyrl-UZ"/>
        </w:rPr>
        <w:t>espublikasi Prezidentining 2018</w:t>
      </w:r>
      <w:r w:rsidR="001A5106" w:rsidRPr="001A5106">
        <w:rPr>
          <w:rFonts w:ascii="Times New Roman" w:hAnsi="Times New Roman" w:cs="Times New Roman"/>
          <w:sz w:val="28"/>
          <w:szCs w:val="28"/>
          <w:lang w:val="uz-Cyrl-UZ"/>
        </w:rPr>
        <w:t>-</w:t>
      </w:r>
      <w:r w:rsidRPr="003D136A">
        <w:rPr>
          <w:rFonts w:ascii="Times New Roman" w:hAnsi="Times New Roman" w:cs="Times New Roman"/>
          <w:sz w:val="28"/>
          <w:szCs w:val="28"/>
          <w:lang w:val="uz-Cyrl-UZ"/>
        </w:rPr>
        <w:t>yil 5</w:t>
      </w:r>
      <w:r w:rsidR="001A5106" w:rsidRPr="001A5106">
        <w:rPr>
          <w:rFonts w:ascii="Times New Roman" w:hAnsi="Times New Roman" w:cs="Times New Roman"/>
          <w:sz w:val="28"/>
          <w:szCs w:val="28"/>
          <w:lang w:val="uz-Cyrl-UZ"/>
        </w:rPr>
        <w:t>-</w:t>
      </w:r>
      <w:r w:rsidRPr="003D136A">
        <w:rPr>
          <w:rFonts w:ascii="Times New Roman" w:hAnsi="Times New Roman" w:cs="Times New Roman"/>
          <w:sz w:val="28"/>
          <w:szCs w:val="28"/>
          <w:lang w:val="uz-Cyrl-UZ"/>
        </w:rPr>
        <w:t xml:space="preserve">iyundagi PQ-3775-son «Oliy ta’lim muassasalarida ta’lim sifatini oshirish va ularning mamlakatda amalga oshirilayotgan keng qamrovli islohotlarda faol ishtirokini ta’minlash bо‘yicha qо‘shimcha chora-tadbirlar tо‘g‘risida»gi </w:t>
      </w:r>
      <w:r w:rsidRPr="00307F58">
        <w:rPr>
          <w:rFonts w:ascii="Times New Roman" w:hAnsi="Times New Roman"/>
          <w:sz w:val="28"/>
          <w:szCs w:val="28"/>
          <w:lang w:val="uz-Cyrl-UZ"/>
        </w:rPr>
        <w:t>qarori</w:t>
      </w:r>
      <w:r w:rsidR="00E25452" w:rsidRPr="00E25452">
        <w:rPr>
          <w:rFonts w:ascii="Times New Roman" w:hAnsi="Times New Roman"/>
          <w:sz w:val="28"/>
          <w:szCs w:val="28"/>
          <w:lang w:val="uz-Cyrl-UZ"/>
        </w:rPr>
        <w:t>ga</w:t>
      </w:r>
      <w:r w:rsidRPr="00307F58">
        <w:rPr>
          <w:rFonts w:ascii="Times New Roman" w:hAnsi="Times New Roman"/>
          <w:sz w:val="28"/>
          <w:szCs w:val="28"/>
          <w:lang w:val="uz-Cyrl-UZ"/>
        </w:rPr>
        <w:t xml:space="preserve"> </w:t>
      </w:r>
      <w:r w:rsidRPr="003D136A">
        <w:rPr>
          <w:rFonts w:ascii="Times New Roman" w:hAnsi="Times New Roman" w:cs="Times New Roman"/>
          <w:sz w:val="28"/>
          <w:szCs w:val="28"/>
          <w:lang w:val="uz-Cyrl-UZ"/>
        </w:rPr>
        <w:t>asosan amalga oshiriladi.</w:t>
      </w:r>
    </w:p>
    <w:p w14:paraId="29555294" w14:textId="3C67FAC4" w:rsidR="007241BE" w:rsidRPr="003D136A" w:rsidRDefault="007241BE" w:rsidP="007241BE">
      <w:pPr>
        <w:numPr>
          <w:ilvl w:val="0"/>
          <w:numId w:val="1"/>
        </w:numPr>
        <w:spacing w:after="0"/>
        <w:ind w:left="0"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Bitiruvchi kurslar magistrantlari uchun о‘tkaziladigan yakuniy davlat attestatsiyasi sinovlarini </w:t>
      </w:r>
      <w:r w:rsidR="001A5106" w:rsidRPr="003D136A">
        <w:rPr>
          <w:rFonts w:ascii="Times New Roman" w:hAnsi="Times New Roman" w:cs="Times New Roman"/>
          <w:sz w:val="28"/>
          <w:szCs w:val="28"/>
          <w:lang w:val="uz-Cyrl-UZ"/>
        </w:rPr>
        <w:t>Farg‘ona</w:t>
      </w:r>
      <w:r w:rsidR="001A5106" w:rsidRPr="001A5106">
        <w:rPr>
          <w:rFonts w:ascii="Times New Roman" w:hAnsi="Times New Roman" w:cs="Times New Roman"/>
          <w:sz w:val="28"/>
          <w:szCs w:val="28"/>
          <w:lang w:val="uz-Cyrl-UZ"/>
        </w:rPr>
        <w:t xml:space="preserve"> davlat texnika </w:t>
      </w:r>
      <w:r w:rsidR="001A5106">
        <w:rPr>
          <w:rFonts w:ascii="Times New Roman" w:hAnsi="Times New Roman" w:cs="Times New Roman"/>
          <w:sz w:val="28"/>
          <w:szCs w:val="28"/>
          <w:lang w:val="uz-Cyrl-UZ"/>
        </w:rPr>
        <w:t>universiteti</w:t>
      </w:r>
      <w:r w:rsidRPr="003D136A">
        <w:rPr>
          <w:rFonts w:ascii="Times New Roman" w:hAnsi="Times New Roman" w:cs="Times New Roman"/>
          <w:sz w:val="28"/>
          <w:szCs w:val="28"/>
          <w:lang w:val="uz-Cyrl-UZ"/>
        </w:rPr>
        <w:t>da о‘qiydigan tillar, ya’ni о‘zbek va rus tillarida topshiradilar.</w:t>
      </w:r>
    </w:p>
    <w:p w14:paraId="494DB954" w14:textId="77777777" w:rsidR="007241BE" w:rsidRPr="003D136A" w:rsidRDefault="007241BE" w:rsidP="007241BE">
      <w:pPr>
        <w:numPr>
          <w:ilvl w:val="0"/>
          <w:numId w:val="1"/>
        </w:numPr>
        <w:spacing w:after="0"/>
        <w:ind w:left="0"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Bitiruvchi kurslar uchun о‘tkaziladigan yakuniy davlat attestatsiyasi sinovlari tanlangan mutaxassislik fanlari bо‘yicha о‘tkaziladi.</w:t>
      </w:r>
    </w:p>
    <w:p w14:paraId="45CBA2E2" w14:textId="45691180" w:rsidR="007241BE" w:rsidRPr="003D136A" w:rsidRDefault="001A5106"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Farg‘ona</w:t>
      </w:r>
      <w:r w:rsidRPr="001A5106">
        <w:rPr>
          <w:rFonts w:ascii="Times New Roman" w:hAnsi="Times New Roman" w:cs="Times New Roman"/>
          <w:sz w:val="28"/>
          <w:szCs w:val="28"/>
          <w:lang w:val="uz-Cyrl-UZ"/>
        </w:rPr>
        <w:t xml:space="preserve"> davlat texnika </w:t>
      </w:r>
      <w:r>
        <w:rPr>
          <w:rFonts w:ascii="Times New Roman" w:hAnsi="Times New Roman" w:cs="Times New Roman"/>
          <w:sz w:val="28"/>
          <w:szCs w:val="28"/>
          <w:lang w:val="uz-Cyrl-UZ"/>
        </w:rPr>
        <w:t>universiteti</w:t>
      </w:r>
      <w:r w:rsidRPr="001A5106">
        <w:rPr>
          <w:rFonts w:ascii="Times New Roman" w:hAnsi="Times New Roman" w:cs="Times New Roman"/>
          <w:sz w:val="28"/>
          <w:szCs w:val="28"/>
          <w:lang w:val="uz-Cyrl-UZ"/>
        </w:rPr>
        <w:t>da</w:t>
      </w:r>
      <w:r w:rsidR="007241BE" w:rsidRPr="003D136A">
        <w:rPr>
          <w:rFonts w:ascii="Times New Roman" w:hAnsi="Times New Roman" w:cs="Times New Roman"/>
          <w:sz w:val="28"/>
          <w:szCs w:val="28"/>
          <w:lang w:val="uz-Cyrl-UZ"/>
        </w:rPr>
        <w:t xml:space="preserve"> </w:t>
      </w:r>
      <w:r w:rsidR="007241BE" w:rsidRPr="00E25452">
        <w:rPr>
          <w:rFonts w:ascii="Times New Roman" w:hAnsi="Times New Roman" w:cs="Times New Roman"/>
          <w:sz w:val="28"/>
          <w:szCs w:val="28"/>
          <w:lang w:val="uz-Cyrl-UZ"/>
        </w:rPr>
        <w:t>2018-2019</w:t>
      </w:r>
      <w:r w:rsidRPr="00E25452">
        <w:rPr>
          <w:rFonts w:ascii="Times New Roman" w:hAnsi="Times New Roman" w:cs="Times New Roman"/>
          <w:sz w:val="28"/>
          <w:szCs w:val="28"/>
          <w:lang w:val="uz-Cyrl-UZ"/>
        </w:rPr>
        <w:t>-</w:t>
      </w:r>
      <w:r w:rsidR="007241BE" w:rsidRPr="00E25452">
        <w:rPr>
          <w:rFonts w:ascii="Times New Roman" w:hAnsi="Times New Roman" w:cs="Times New Roman"/>
          <w:sz w:val="28"/>
          <w:szCs w:val="28"/>
          <w:lang w:val="uz-Cyrl-UZ"/>
        </w:rPr>
        <w:t>о‘quv yilidan boshlab о‘qitishning kredit tizimi joriy etilganini ino</w:t>
      </w:r>
      <w:r w:rsidR="007241BE" w:rsidRPr="003D136A">
        <w:rPr>
          <w:rFonts w:ascii="Times New Roman" w:hAnsi="Times New Roman" w:cs="Times New Roman"/>
          <w:sz w:val="28"/>
          <w:szCs w:val="28"/>
          <w:lang w:val="uz-Cyrl-UZ"/>
        </w:rPr>
        <w:t>batga olgan holda ballar taqsimoti quyidagicha holatda amalga oshirildi:</w:t>
      </w:r>
    </w:p>
    <w:p w14:paraId="30348A00" w14:textId="77777777"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“5” - “A’lo” –– 90 – 100; </w:t>
      </w:r>
    </w:p>
    <w:p w14:paraId="6A9EE9EE" w14:textId="77777777"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“4” - “Yaxshi” –– 70 – 89; </w:t>
      </w:r>
    </w:p>
    <w:p w14:paraId="6D8137AF" w14:textId="77777777"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“3”- “Qoniqarli” –– 60 – 69;</w:t>
      </w:r>
    </w:p>
    <w:p w14:paraId="114227D1" w14:textId="77777777"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“2”- “Qoniqarsiz” –– 0 – 59;</w:t>
      </w:r>
    </w:p>
    <w:p w14:paraId="31FE3E7D" w14:textId="6AD12D05"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0 – 59 oralig‘ida ball tо‘plagan talabalar yakuniy davlat attestatsiya sinovlaridan о‘ta olmagan hisoblanadi.  Yakuniy davlat attestatsiyasi sinovidan о‘ta olmagan shaxs о‘qish muddati tugagandan sо‘ng, arizasiga muvofiq yakuniy davlat attestatsiyasi sinovini keyingi yillarda qayta topshirish huquqiga ega. Bunda oliy ta’lim muassasasi rektori (direktori) shaxsni yakuniy davlat attestatsiyasi sinovini qayta topshirishga qо‘yish bо‘yicha buyruq chiqarishi lozim bо‘ladi.</w:t>
      </w:r>
    </w:p>
    <w:p w14:paraId="01B018C8" w14:textId="77777777"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Bitiruvchi kurslar uchun о‘tkaziladigan yakuniy davlat attestatsiyasi tanlangan mutaxassislik bо‘yicha bilim darajasini belgilovchi maxsus fanlardan sinov о‘tkaziladi, </w:t>
      </w:r>
      <w:r w:rsidRPr="003D136A">
        <w:rPr>
          <w:rFonts w:ascii="Times New Roman" w:hAnsi="Times New Roman" w:cs="Times New Roman"/>
          <w:b/>
          <w:sz w:val="28"/>
          <w:szCs w:val="28"/>
          <w:lang w:val="uz-Cyrl-UZ"/>
        </w:rPr>
        <w:t>baholash mezoni</w:t>
      </w:r>
      <w:r w:rsidRPr="003D136A">
        <w:rPr>
          <w:rFonts w:ascii="Times New Roman" w:hAnsi="Times New Roman" w:cs="Times New Roman"/>
          <w:sz w:val="28"/>
          <w:szCs w:val="28"/>
          <w:lang w:val="uz-Cyrl-UZ"/>
        </w:rPr>
        <w:t xml:space="preserve"> </w:t>
      </w:r>
      <w:r w:rsidRPr="003D136A">
        <w:rPr>
          <w:rFonts w:ascii="Times New Roman" w:hAnsi="Times New Roman" w:cs="Times New Roman"/>
          <w:b/>
          <w:sz w:val="28"/>
          <w:szCs w:val="28"/>
          <w:lang w:val="uz-Cyrl-UZ"/>
        </w:rPr>
        <w:t>0 balldan 100 ballgachani</w:t>
      </w:r>
      <w:r w:rsidRPr="003D136A">
        <w:rPr>
          <w:rFonts w:ascii="Times New Roman" w:hAnsi="Times New Roman" w:cs="Times New Roman"/>
          <w:sz w:val="28"/>
          <w:szCs w:val="28"/>
          <w:lang w:val="uz-Cyrl-UZ"/>
        </w:rPr>
        <w:t xml:space="preserve"> tashkil qiladi. Sinov maxsus yozma ish ravishda tashkil etilib, yakuniy davlat attestatsiyasini topshiruvchilar tanlangan mutaxassislik bо‘yicha nazariy bilimi aniqlanadi. Maxsus fanlar bо‘yicha savollar ushbu fanlar dasturlari asosida tuzilgan. Har bir variant </w:t>
      </w:r>
      <w:r>
        <w:rPr>
          <w:rFonts w:ascii="Times New Roman" w:hAnsi="Times New Roman" w:cs="Times New Roman"/>
          <w:b/>
          <w:bCs/>
          <w:sz w:val="28"/>
          <w:szCs w:val="28"/>
          <w:lang w:val="en-US"/>
        </w:rPr>
        <w:t>5</w:t>
      </w:r>
      <w:r w:rsidRPr="003D136A">
        <w:rPr>
          <w:rFonts w:ascii="Times New Roman" w:hAnsi="Times New Roman" w:cs="Times New Roman"/>
          <w:b/>
          <w:sz w:val="28"/>
          <w:szCs w:val="28"/>
          <w:lang w:val="uz-Cyrl-UZ"/>
        </w:rPr>
        <w:t xml:space="preserve"> ta</w:t>
      </w:r>
      <w:r w:rsidRPr="003D136A">
        <w:rPr>
          <w:rFonts w:ascii="Times New Roman" w:hAnsi="Times New Roman" w:cs="Times New Roman"/>
          <w:sz w:val="28"/>
          <w:szCs w:val="28"/>
          <w:lang w:val="uz-Cyrl-UZ"/>
        </w:rPr>
        <w:t xml:space="preserve"> savoldan iborat bо‘lib </w:t>
      </w:r>
      <w:r w:rsidRPr="003D136A">
        <w:rPr>
          <w:rFonts w:ascii="Times New Roman" w:hAnsi="Times New Roman" w:cs="Times New Roman"/>
          <w:b/>
          <w:sz w:val="28"/>
          <w:szCs w:val="28"/>
          <w:lang w:val="uz-Cyrl-UZ"/>
        </w:rPr>
        <w:t>100 ballni</w:t>
      </w:r>
      <w:r w:rsidRPr="003D136A">
        <w:rPr>
          <w:rFonts w:ascii="Times New Roman" w:hAnsi="Times New Roman" w:cs="Times New Roman"/>
          <w:sz w:val="28"/>
          <w:szCs w:val="28"/>
          <w:lang w:val="uz-Cyrl-UZ"/>
        </w:rPr>
        <w:t xml:space="preserve"> tо‘plash mumkin.</w:t>
      </w:r>
    </w:p>
    <w:p w14:paraId="5BB35C30" w14:textId="1569AE9F"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Mutaxassislik bо‘yicha har bir savolga javob tо‘g‘ri va tо‘liq yoritilsa, savolning ahamiyati, amaliy jihatlari, natijalari mustaqil aniq fikrlar asosida muammolarga jiddiy yondashilgan holda yoritilsa, javobda mantiqiy yaxlitlikka erishilgan bо‘lsa, о‘zlashtirish kо‘rsatkichi </w:t>
      </w:r>
      <w:r w:rsidR="00E25452">
        <w:rPr>
          <w:rFonts w:ascii="Times New Roman" w:hAnsi="Times New Roman" w:cs="Times New Roman"/>
          <w:b/>
          <w:sz w:val="28"/>
          <w:szCs w:val="28"/>
          <w:lang w:val="uz-Cyrl-UZ"/>
        </w:rPr>
        <w:t>20</w:t>
      </w:r>
      <w:r w:rsidRPr="003D136A">
        <w:rPr>
          <w:rFonts w:ascii="Times New Roman" w:hAnsi="Times New Roman" w:cs="Times New Roman"/>
          <w:b/>
          <w:sz w:val="28"/>
          <w:szCs w:val="28"/>
          <w:lang w:val="uz-Cyrl-UZ"/>
        </w:rPr>
        <w:t xml:space="preserve"> ball</w:t>
      </w:r>
      <w:r w:rsidRPr="003D136A">
        <w:rPr>
          <w:rFonts w:ascii="Times New Roman" w:hAnsi="Times New Roman" w:cs="Times New Roman"/>
          <w:sz w:val="28"/>
          <w:szCs w:val="28"/>
          <w:lang w:val="uz-Cyrl-UZ"/>
        </w:rPr>
        <w:t xml:space="preserve"> oralig‘ida baholanadi.</w:t>
      </w:r>
    </w:p>
    <w:p w14:paraId="0AE48BBD" w14:textId="5E4252CC"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Berilgan savolga tо‘g‘ri javob yozilsa, javoblar ilmiy-amaliy jihatdan asosli, mantiqli yoritilgan bо‘lsa, biroq ta’lim islohatlarni bugungi yangilanishlar amaliyoti </w:t>
      </w:r>
      <w:r w:rsidRPr="003D136A">
        <w:rPr>
          <w:rFonts w:ascii="Times New Roman" w:hAnsi="Times New Roman" w:cs="Times New Roman"/>
          <w:sz w:val="28"/>
          <w:szCs w:val="28"/>
          <w:lang w:val="uz-Cyrl-UZ"/>
        </w:rPr>
        <w:lastRenderedPageBreak/>
        <w:t xml:space="preserve">bilan bog‘lashda ayrim noaniqliklarga yо‘l qо‘yilgan bо‘lsa, о‘zlashtirish kо‘rsatkichi </w:t>
      </w:r>
      <w:r w:rsidR="00E25452" w:rsidRPr="00E25452">
        <w:rPr>
          <w:rFonts w:ascii="Times New Roman" w:hAnsi="Times New Roman" w:cs="Times New Roman"/>
          <w:sz w:val="28"/>
          <w:szCs w:val="28"/>
          <w:lang w:val="uz-Cyrl-UZ"/>
        </w:rPr>
        <w:t xml:space="preserve"> </w:t>
      </w:r>
      <w:r w:rsidR="00E25452" w:rsidRPr="00E25452">
        <w:rPr>
          <w:rFonts w:ascii="Times New Roman" w:hAnsi="Times New Roman" w:cs="Times New Roman"/>
          <w:b/>
          <w:sz w:val="28"/>
          <w:szCs w:val="28"/>
          <w:lang w:val="uz-Cyrl-UZ"/>
        </w:rPr>
        <w:t xml:space="preserve">18 </w:t>
      </w:r>
      <w:r w:rsidRPr="003D136A">
        <w:rPr>
          <w:rFonts w:ascii="Times New Roman" w:hAnsi="Times New Roman" w:cs="Times New Roman"/>
          <w:b/>
          <w:sz w:val="28"/>
          <w:szCs w:val="28"/>
          <w:lang w:val="uz-Cyrl-UZ"/>
        </w:rPr>
        <w:t>ball</w:t>
      </w:r>
      <w:r w:rsidRPr="003D136A">
        <w:rPr>
          <w:rFonts w:ascii="Times New Roman" w:hAnsi="Times New Roman" w:cs="Times New Roman"/>
          <w:sz w:val="28"/>
          <w:szCs w:val="28"/>
          <w:lang w:val="uz-Cyrl-UZ"/>
        </w:rPr>
        <w:t xml:space="preserve"> oralig‘ida baholanadi.</w:t>
      </w:r>
    </w:p>
    <w:p w14:paraId="7CD18429" w14:textId="5F12E802"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Savolga asosan tо‘g‘ri javob yozilsa, biroq qо‘yilgan masalaning mohiyati, mazmuni, natijalari yuzaki yoritilsa, fikr-mushohada bayonida tarqoqlik kuzatilsa о‘zlashtirish kо‘rsatkchi </w:t>
      </w:r>
      <w:r w:rsidR="00E25452" w:rsidRPr="00E25452">
        <w:rPr>
          <w:rFonts w:ascii="Times New Roman" w:hAnsi="Times New Roman" w:cs="Times New Roman"/>
          <w:b/>
          <w:sz w:val="28"/>
          <w:szCs w:val="28"/>
          <w:lang w:val="uz-Cyrl-UZ"/>
        </w:rPr>
        <w:t>15</w:t>
      </w:r>
      <w:r w:rsidRPr="00E25452">
        <w:rPr>
          <w:rFonts w:ascii="Times New Roman" w:hAnsi="Times New Roman" w:cs="Times New Roman"/>
          <w:b/>
          <w:sz w:val="28"/>
          <w:szCs w:val="28"/>
          <w:lang w:val="uz-Cyrl-UZ"/>
        </w:rPr>
        <w:t xml:space="preserve"> </w:t>
      </w:r>
      <w:r w:rsidRPr="003D136A">
        <w:rPr>
          <w:rFonts w:ascii="Times New Roman" w:hAnsi="Times New Roman" w:cs="Times New Roman"/>
          <w:b/>
          <w:sz w:val="28"/>
          <w:szCs w:val="28"/>
          <w:lang w:val="uz-Cyrl-UZ"/>
        </w:rPr>
        <w:t>ball</w:t>
      </w:r>
      <w:r w:rsidRPr="003D136A">
        <w:rPr>
          <w:rFonts w:ascii="Times New Roman" w:hAnsi="Times New Roman" w:cs="Times New Roman"/>
          <w:sz w:val="28"/>
          <w:szCs w:val="28"/>
          <w:lang w:val="uz-Cyrl-UZ"/>
        </w:rPr>
        <w:t xml:space="preserve"> oralig‘ida baholanadi.</w:t>
      </w:r>
    </w:p>
    <w:p w14:paraId="0CC80312" w14:textId="1814A6AD" w:rsidR="007241BE" w:rsidRPr="003D136A" w:rsidRDefault="007241BE" w:rsidP="007241BE">
      <w:pPr>
        <w:spacing w:after="0"/>
        <w:ind w:firstLine="426"/>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Savolga javob notо‘g‘ri yozilsa, о‘quv adabiyotidan sо‘zma-sо‘z kо‘chirilgan bо‘lsa, savollarga umuman javob yozilmagan bо‘lsa yoki savolni mohiyatini tushunmaydi, lekin atroflicha yondashsa о‘zlashtirish kо‘rsatkichi </w:t>
      </w:r>
      <w:r w:rsidR="00E25452">
        <w:rPr>
          <w:rFonts w:ascii="Times New Roman" w:hAnsi="Times New Roman" w:cs="Times New Roman"/>
          <w:b/>
          <w:sz w:val="28"/>
          <w:szCs w:val="28"/>
          <w:lang w:val="uz-Cyrl-UZ"/>
        </w:rPr>
        <w:t>0-15</w:t>
      </w:r>
      <w:r w:rsidRPr="003D136A">
        <w:rPr>
          <w:rFonts w:ascii="Times New Roman" w:hAnsi="Times New Roman" w:cs="Times New Roman"/>
          <w:b/>
          <w:sz w:val="28"/>
          <w:szCs w:val="28"/>
          <w:lang w:val="uz-Cyrl-UZ"/>
        </w:rPr>
        <w:t xml:space="preserve"> ball </w:t>
      </w:r>
      <w:r w:rsidRPr="003D136A">
        <w:rPr>
          <w:rFonts w:ascii="Times New Roman" w:hAnsi="Times New Roman" w:cs="Times New Roman"/>
          <w:sz w:val="28"/>
          <w:szCs w:val="28"/>
          <w:lang w:val="uz-Cyrl-UZ"/>
        </w:rPr>
        <w:t>oralig‘ida baholanadi.</w:t>
      </w:r>
    </w:p>
    <w:p w14:paraId="702A8BD9" w14:textId="77777777" w:rsidR="007241BE" w:rsidRPr="003D136A" w:rsidRDefault="007241BE" w:rsidP="007241BE">
      <w:pPr>
        <w:spacing w:after="0"/>
        <w:ind w:firstLine="426"/>
        <w:jc w:val="both"/>
        <w:rPr>
          <w:rFonts w:ascii="Times New Roman" w:hAnsi="Times New Roman" w:cs="Times New Roman"/>
          <w:sz w:val="28"/>
          <w:szCs w:val="28"/>
          <w:lang w:val="uz-Cyrl-U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59"/>
        <w:gridCol w:w="6666"/>
        <w:gridCol w:w="922"/>
      </w:tblGrid>
      <w:tr w:rsidR="007241BE" w:rsidRPr="003D136A" w14:paraId="64506142" w14:textId="77777777" w:rsidTr="00927047">
        <w:trPr>
          <w:cantSplit/>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FFFF00"/>
            <w:vAlign w:val="center"/>
          </w:tcPr>
          <w:p w14:paraId="2B43FA85" w14:textId="77777777" w:rsidR="007241BE" w:rsidRPr="003D136A" w:rsidRDefault="007241BE" w:rsidP="00927047">
            <w:pPr>
              <w:spacing w:after="0"/>
              <w:jc w:val="center"/>
              <w:rPr>
                <w:rFonts w:ascii="Times New Roman" w:hAnsi="Times New Roman" w:cs="Times New Roman"/>
                <w:b/>
                <w:bCs/>
                <w:sz w:val="28"/>
                <w:szCs w:val="28"/>
                <w:lang w:val="uz-Cyrl-UZ"/>
              </w:rPr>
            </w:pPr>
            <w:r w:rsidRPr="003D136A">
              <w:rPr>
                <w:rFonts w:ascii="Times New Roman" w:hAnsi="Times New Roman" w:cs="Times New Roman"/>
                <w:b/>
                <w:bCs/>
                <w:sz w:val="28"/>
                <w:szCs w:val="28"/>
                <w:lang w:val="uz-Cyrl-UZ"/>
              </w:rPr>
              <w:t>№</w:t>
            </w:r>
          </w:p>
        </w:tc>
        <w:tc>
          <w:tcPr>
            <w:tcW w:w="650" w:type="pct"/>
            <w:tcBorders>
              <w:top w:val="single" w:sz="4" w:space="0" w:color="auto"/>
              <w:left w:val="single" w:sz="4" w:space="0" w:color="auto"/>
              <w:bottom w:val="single" w:sz="4" w:space="0" w:color="auto"/>
              <w:right w:val="single" w:sz="4" w:space="0" w:color="auto"/>
            </w:tcBorders>
            <w:shd w:val="clear" w:color="auto" w:fill="FFFF00"/>
            <w:vAlign w:val="center"/>
          </w:tcPr>
          <w:p w14:paraId="69EE8F5D" w14:textId="77777777" w:rsidR="007241BE" w:rsidRPr="003D136A" w:rsidRDefault="007241BE" w:rsidP="00927047">
            <w:pPr>
              <w:spacing w:after="0"/>
              <w:jc w:val="center"/>
              <w:rPr>
                <w:rFonts w:ascii="Times New Roman" w:hAnsi="Times New Roman" w:cs="Times New Roman"/>
                <w:b/>
                <w:bCs/>
                <w:sz w:val="28"/>
                <w:szCs w:val="28"/>
                <w:lang w:val="uz-Cyrl-UZ"/>
              </w:rPr>
            </w:pPr>
            <w:r w:rsidRPr="003D136A">
              <w:rPr>
                <w:rFonts w:ascii="Times New Roman" w:hAnsi="Times New Roman" w:cs="Times New Roman"/>
                <w:b/>
                <w:bCs/>
                <w:sz w:val="28"/>
                <w:szCs w:val="28"/>
                <w:lang w:val="uz-Cyrl-UZ"/>
              </w:rPr>
              <w:t>Umumiy ball</w:t>
            </w:r>
          </w:p>
        </w:tc>
        <w:tc>
          <w:tcPr>
            <w:tcW w:w="3577" w:type="pct"/>
            <w:tcBorders>
              <w:top w:val="single" w:sz="4" w:space="0" w:color="auto"/>
              <w:left w:val="single" w:sz="4" w:space="0" w:color="auto"/>
              <w:bottom w:val="single" w:sz="4" w:space="0" w:color="auto"/>
              <w:right w:val="single" w:sz="4" w:space="0" w:color="auto"/>
            </w:tcBorders>
            <w:shd w:val="clear" w:color="auto" w:fill="FFFF00"/>
            <w:vAlign w:val="center"/>
          </w:tcPr>
          <w:p w14:paraId="7FFED4D3" w14:textId="77777777" w:rsidR="007241BE" w:rsidRPr="003D136A" w:rsidRDefault="007241BE" w:rsidP="00927047">
            <w:pPr>
              <w:spacing w:after="0"/>
              <w:jc w:val="center"/>
              <w:rPr>
                <w:rFonts w:ascii="Times New Roman" w:hAnsi="Times New Roman" w:cs="Times New Roman"/>
                <w:b/>
                <w:bCs/>
                <w:sz w:val="28"/>
                <w:szCs w:val="28"/>
                <w:lang w:val="uz-Cyrl-UZ"/>
              </w:rPr>
            </w:pPr>
            <w:r w:rsidRPr="003D136A">
              <w:rPr>
                <w:rFonts w:ascii="Times New Roman" w:hAnsi="Times New Roman" w:cs="Times New Roman"/>
                <w:b/>
                <w:bCs/>
                <w:sz w:val="28"/>
                <w:szCs w:val="28"/>
                <w:lang w:val="uz-Cyrl-UZ"/>
              </w:rPr>
              <w:t>Yakuniy davlat attestatsiyasini topshiruvchining bilim darajasi</w:t>
            </w:r>
          </w:p>
        </w:tc>
        <w:tc>
          <w:tcPr>
            <w:tcW w:w="501" w:type="pct"/>
            <w:tcBorders>
              <w:top w:val="single" w:sz="4" w:space="0" w:color="auto"/>
              <w:left w:val="single" w:sz="4" w:space="0" w:color="auto"/>
              <w:bottom w:val="single" w:sz="4" w:space="0" w:color="auto"/>
              <w:right w:val="single" w:sz="4" w:space="0" w:color="auto"/>
            </w:tcBorders>
            <w:shd w:val="clear" w:color="auto" w:fill="FFFF00"/>
            <w:vAlign w:val="center"/>
          </w:tcPr>
          <w:p w14:paraId="6E378E06" w14:textId="77777777" w:rsidR="007241BE" w:rsidRPr="003D136A" w:rsidRDefault="007241BE" w:rsidP="00927047">
            <w:pPr>
              <w:spacing w:after="0"/>
              <w:jc w:val="center"/>
              <w:rPr>
                <w:rFonts w:ascii="Times New Roman" w:hAnsi="Times New Roman" w:cs="Times New Roman"/>
                <w:b/>
                <w:bCs/>
                <w:sz w:val="28"/>
                <w:szCs w:val="28"/>
                <w:lang w:val="uz-Cyrl-UZ"/>
              </w:rPr>
            </w:pPr>
            <w:r w:rsidRPr="003D136A">
              <w:rPr>
                <w:rFonts w:ascii="Times New Roman" w:hAnsi="Times New Roman" w:cs="Times New Roman"/>
                <w:b/>
                <w:bCs/>
                <w:sz w:val="28"/>
                <w:szCs w:val="28"/>
                <w:lang w:val="uz-Cyrl-UZ"/>
              </w:rPr>
              <w:t>Ball</w:t>
            </w:r>
          </w:p>
        </w:tc>
      </w:tr>
      <w:tr w:rsidR="007241BE" w:rsidRPr="003D136A" w14:paraId="24D9B94F" w14:textId="77777777" w:rsidTr="00927047">
        <w:trPr>
          <w:cantSplit/>
          <w:trHeight w:val="20"/>
          <w:jc w:val="center"/>
        </w:trPr>
        <w:tc>
          <w:tcPr>
            <w:tcW w:w="272" w:type="pct"/>
            <w:vMerge w:val="restart"/>
            <w:tcBorders>
              <w:top w:val="single" w:sz="4" w:space="0" w:color="auto"/>
              <w:left w:val="single" w:sz="4" w:space="0" w:color="auto"/>
              <w:right w:val="single" w:sz="4" w:space="0" w:color="auto"/>
            </w:tcBorders>
            <w:vAlign w:val="center"/>
          </w:tcPr>
          <w:p w14:paraId="7AAFFC29" w14:textId="77777777" w:rsidR="007241BE" w:rsidRPr="003D136A" w:rsidRDefault="007241BE" w:rsidP="00927047">
            <w:pPr>
              <w:spacing w:after="0"/>
              <w:jc w:val="center"/>
              <w:rPr>
                <w:rFonts w:ascii="Times New Roman" w:hAnsi="Times New Roman" w:cs="Times New Roman"/>
                <w:sz w:val="28"/>
                <w:szCs w:val="28"/>
                <w:lang w:val="uz-Cyrl-UZ"/>
              </w:rPr>
            </w:pPr>
            <w:r w:rsidRPr="003D136A">
              <w:rPr>
                <w:rFonts w:ascii="Times New Roman" w:hAnsi="Times New Roman" w:cs="Times New Roman"/>
                <w:sz w:val="28"/>
                <w:szCs w:val="28"/>
                <w:lang w:val="uz-Cyrl-UZ"/>
              </w:rPr>
              <w:t>1.</w:t>
            </w:r>
          </w:p>
        </w:tc>
        <w:tc>
          <w:tcPr>
            <w:tcW w:w="650" w:type="pct"/>
            <w:vMerge w:val="restart"/>
            <w:tcBorders>
              <w:top w:val="single" w:sz="4" w:space="0" w:color="auto"/>
              <w:left w:val="single" w:sz="4" w:space="0" w:color="auto"/>
              <w:right w:val="single" w:sz="4" w:space="0" w:color="auto"/>
            </w:tcBorders>
            <w:vAlign w:val="center"/>
          </w:tcPr>
          <w:p w14:paraId="0E0F3A02" w14:textId="5489F331"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3577" w:type="pct"/>
            <w:tcBorders>
              <w:top w:val="single" w:sz="4" w:space="0" w:color="auto"/>
              <w:left w:val="single" w:sz="4" w:space="0" w:color="auto"/>
              <w:bottom w:val="single" w:sz="4" w:space="0" w:color="auto"/>
              <w:right w:val="single" w:sz="4" w:space="0" w:color="auto"/>
            </w:tcBorders>
            <w:vAlign w:val="center"/>
          </w:tcPr>
          <w:p w14:paraId="79310D54"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Qо‘yilgan savolga javob mazmunan aniq yoritilgan, uning mazmun va mohiyati  tо‘liq ochib berilgan, javobda mantiqiy yaxlitlikka erishilgan.</w:t>
            </w:r>
          </w:p>
        </w:tc>
        <w:tc>
          <w:tcPr>
            <w:tcW w:w="501" w:type="pct"/>
            <w:tcBorders>
              <w:top w:val="single" w:sz="4" w:space="0" w:color="auto"/>
              <w:left w:val="single" w:sz="4" w:space="0" w:color="auto"/>
              <w:bottom w:val="single" w:sz="4" w:space="0" w:color="auto"/>
              <w:right w:val="single" w:sz="4" w:space="0" w:color="auto"/>
            </w:tcBorders>
            <w:vAlign w:val="center"/>
          </w:tcPr>
          <w:p w14:paraId="50B758E2" w14:textId="1C26550D" w:rsidR="007241BE" w:rsidRPr="00E25452" w:rsidRDefault="00E25452" w:rsidP="00E2545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7241BE" w:rsidRPr="003D136A" w14:paraId="78D57E6B" w14:textId="77777777" w:rsidTr="00927047">
        <w:trPr>
          <w:cantSplit/>
          <w:trHeight w:val="20"/>
          <w:jc w:val="center"/>
        </w:trPr>
        <w:tc>
          <w:tcPr>
            <w:tcW w:w="272" w:type="pct"/>
            <w:vMerge/>
            <w:tcBorders>
              <w:left w:val="single" w:sz="4" w:space="0" w:color="auto"/>
              <w:right w:val="single" w:sz="4" w:space="0" w:color="auto"/>
            </w:tcBorders>
            <w:vAlign w:val="center"/>
          </w:tcPr>
          <w:p w14:paraId="4FA6D20E"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4DD5526E"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0BC81CA8"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Mamlakatimizda amalga oshirilayotgan ta’lim islohotlar tahlili, uning amaliy samaralari, natijalari bо‘yicha mustaqil, ijodiy fikrning mavjudligi.</w:t>
            </w:r>
          </w:p>
        </w:tc>
        <w:tc>
          <w:tcPr>
            <w:tcW w:w="501" w:type="pct"/>
            <w:tcBorders>
              <w:top w:val="single" w:sz="4" w:space="0" w:color="auto"/>
              <w:left w:val="single" w:sz="4" w:space="0" w:color="auto"/>
              <w:bottom w:val="single" w:sz="4" w:space="0" w:color="auto"/>
              <w:right w:val="single" w:sz="4" w:space="0" w:color="auto"/>
            </w:tcBorders>
            <w:vAlign w:val="center"/>
          </w:tcPr>
          <w:p w14:paraId="17001294" w14:textId="05999F7B"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7241BE" w:rsidRPr="003D136A" w14:paraId="04B14DDD" w14:textId="77777777" w:rsidTr="00927047">
        <w:trPr>
          <w:cantSplit/>
          <w:trHeight w:val="20"/>
          <w:jc w:val="center"/>
        </w:trPr>
        <w:tc>
          <w:tcPr>
            <w:tcW w:w="272" w:type="pct"/>
            <w:vMerge/>
            <w:tcBorders>
              <w:left w:val="single" w:sz="4" w:space="0" w:color="auto"/>
              <w:right w:val="single" w:sz="4" w:space="0" w:color="auto"/>
            </w:tcBorders>
            <w:vAlign w:val="center"/>
          </w:tcPr>
          <w:p w14:paraId="315FDA17"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453E6AB7"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0690B777"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Muammolarni aniq  misollar bilan tahlil qilish qobiliyatiga ega.</w:t>
            </w:r>
          </w:p>
        </w:tc>
        <w:tc>
          <w:tcPr>
            <w:tcW w:w="501" w:type="pct"/>
            <w:tcBorders>
              <w:top w:val="single" w:sz="4" w:space="0" w:color="auto"/>
              <w:left w:val="single" w:sz="4" w:space="0" w:color="auto"/>
              <w:bottom w:val="single" w:sz="4" w:space="0" w:color="auto"/>
              <w:right w:val="single" w:sz="4" w:space="0" w:color="auto"/>
            </w:tcBorders>
            <w:vAlign w:val="center"/>
          </w:tcPr>
          <w:p w14:paraId="78DB008E" w14:textId="7187D74B" w:rsidR="007241BE" w:rsidRPr="00E25452" w:rsidRDefault="00E25452" w:rsidP="00E2545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7241BE" w:rsidRPr="003D136A" w14:paraId="63DAEE6F" w14:textId="77777777" w:rsidTr="00927047">
        <w:trPr>
          <w:cantSplit/>
          <w:trHeight w:val="20"/>
          <w:jc w:val="center"/>
        </w:trPr>
        <w:tc>
          <w:tcPr>
            <w:tcW w:w="272" w:type="pct"/>
            <w:vMerge/>
            <w:tcBorders>
              <w:left w:val="single" w:sz="4" w:space="0" w:color="auto"/>
              <w:right w:val="single" w:sz="4" w:space="0" w:color="auto"/>
            </w:tcBorders>
            <w:vAlign w:val="center"/>
          </w:tcPr>
          <w:p w14:paraId="2104B795"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4D038D9E"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1C5CD2F9"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Mantiqiy ketma-ketlikka erishilganlik, savol bо‘yicha umumiy xulosalar chiqarilganlik.</w:t>
            </w:r>
          </w:p>
        </w:tc>
        <w:tc>
          <w:tcPr>
            <w:tcW w:w="501" w:type="pct"/>
            <w:tcBorders>
              <w:top w:val="single" w:sz="4" w:space="0" w:color="auto"/>
              <w:left w:val="single" w:sz="4" w:space="0" w:color="auto"/>
              <w:bottom w:val="single" w:sz="4" w:space="0" w:color="auto"/>
              <w:right w:val="single" w:sz="4" w:space="0" w:color="auto"/>
            </w:tcBorders>
            <w:vAlign w:val="center"/>
          </w:tcPr>
          <w:p w14:paraId="30165580" w14:textId="035B5F7F"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7241BE" w:rsidRPr="003D136A" w14:paraId="7DADA42F" w14:textId="77777777" w:rsidTr="00927047">
        <w:trPr>
          <w:cantSplit/>
          <w:trHeight w:val="20"/>
          <w:jc w:val="center"/>
        </w:trPr>
        <w:tc>
          <w:tcPr>
            <w:tcW w:w="272" w:type="pct"/>
            <w:vMerge/>
            <w:tcBorders>
              <w:left w:val="single" w:sz="4" w:space="0" w:color="auto"/>
              <w:bottom w:val="single" w:sz="4" w:space="0" w:color="auto"/>
              <w:right w:val="single" w:sz="4" w:space="0" w:color="auto"/>
            </w:tcBorders>
            <w:vAlign w:val="center"/>
          </w:tcPr>
          <w:p w14:paraId="60F9F77B"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bottom w:val="single" w:sz="4" w:space="0" w:color="auto"/>
              <w:right w:val="single" w:sz="4" w:space="0" w:color="auto"/>
            </w:tcBorders>
            <w:vAlign w:val="center"/>
          </w:tcPr>
          <w:p w14:paraId="70981DBF"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16BA1017"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Imlo va stilistik xatolarga yо‘l qо‘yilmagan.</w:t>
            </w:r>
          </w:p>
        </w:tc>
        <w:tc>
          <w:tcPr>
            <w:tcW w:w="501" w:type="pct"/>
            <w:tcBorders>
              <w:top w:val="single" w:sz="4" w:space="0" w:color="auto"/>
              <w:left w:val="single" w:sz="4" w:space="0" w:color="auto"/>
              <w:bottom w:val="single" w:sz="4" w:space="0" w:color="auto"/>
              <w:right w:val="single" w:sz="4" w:space="0" w:color="auto"/>
            </w:tcBorders>
            <w:vAlign w:val="center"/>
          </w:tcPr>
          <w:p w14:paraId="7B0804D0" w14:textId="636B395E"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7241BE" w:rsidRPr="003D136A" w14:paraId="53C437F4" w14:textId="77777777" w:rsidTr="00927047">
        <w:trPr>
          <w:cantSplit/>
          <w:trHeight w:val="20"/>
          <w:jc w:val="center"/>
        </w:trPr>
        <w:tc>
          <w:tcPr>
            <w:tcW w:w="272" w:type="pct"/>
            <w:vMerge w:val="restart"/>
            <w:tcBorders>
              <w:top w:val="single" w:sz="4" w:space="0" w:color="auto"/>
              <w:left w:val="single" w:sz="4" w:space="0" w:color="auto"/>
              <w:right w:val="single" w:sz="4" w:space="0" w:color="auto"/>
            </w:tcBorders>
            <w:vAlign w:val="center"/>
          </w:tcPr>
          <w:p w14:paraId="09808C66" w14:textId="77777777" w:rsidR="007241BE" w:rsidRPr="003D136A" w:rsidRDefault="007241BE" w:rsidP="00927047">
            <w:pPr>
              <w:spacing w:after="0"/>
              <w:jc w:val="center"/>
              <w:rPr>
                <w:rFonts w:ascii="Times New Roman" w:hAnsi="Times New Roman" w:cs="Times New Roman"/>
                <w:sz w:val="28"/>
                <w:szCs w:val="28"/>
                <w:lang w:val="uz-Cyrl-UZ"/>
              </w:rPr>
            </w:pPr>
            <w:r w:rsidRPr="003D136A">
              <w:rPr>
                <w:rFonts w:ascii="Times New Roman" w:hAnsi="Times New Roman" w:cs="Times New Roman"/>
                <w:sz w:val="28"/>
                <w:szCs w:val="28"/>
                <w:lang w:val="uz-Cyrl-UZ"/>
              </w:rPr>
              <w:t>2.</w:t>
            </w:r>
          </w:p>
        </w:tc>
        <w:tc>
          <w:tcPr>
            <w:tcW w:w="650" w:type="pct"/>
            <w:vMerge w:val="restart"/>
            <w:tcBorders>
              <w:top w:val="single" w:sz="4" w:space="0" w:color="auto"/>
              <w:left w:val="single" w:sz="4" w:space="0" w:color="auto"/>
              <w:right w:val="single" w:sz="4" w:space="0" w:color="auto"/>
            </w:tcBorders>
            <w:vAlign w:val="center"/>
          </w:tcPr>
          <w:p w14:paraId="2396D922" w14:textId="495FECE7" w:rsidR="007241BE" w:rsidRPr="003D136A" w:rsidRDefault="00E25452" w:rsidP="00E25452">
            <w:pPr>
              <w:spacing w:after="0"/>
              <w:jc w:val="center"/>
              <w:rPr>
                <w:rFonts w:ascii="Times New Roman" w:hAnsi="Times New Roman" w:cs="Times New Roman"/>
                <w:sz w:val="28"/>
                <w:szCs w:val="28"/>
                <w:lang w:val="uz-Cyrl-UZ"/>
              </w:rPr>
            </w:pPr>
            <w:r>
              <w:rPr>
                <w:rFonts w:ascii="Times New Roman" w:hAnsi="Times New Roman" w:cs="Times New Roman"/>
                <w:sz w:val="28"/>
                <w:szCs w:val="28"/>
                <w:lang w:val="uz-Cyrl-UZ"/>
              </w:rPr>
              <w:t>18</w:t>
            </w:r>
          </w:p>
        </w:tc>
        <w:tc>
          <w:tcPr>
            <w:tcW w:w="3577" w:type="pct"/>
            <w:tcBorders>
              <w:top w:val="single" w:sz="4" w:space="0" w:color="auto"/>
              <w:left w:val="single" w:sz="4" w:space="0" w:color="auto"/>
              <w:bottom w:val="single" w:sz="4" w:space="0" w:color="auto"/>
              <w:right w:val="single" w:sz="4" w:space="0" w:color="auto"/>
            </w:tcBorders>
            <w:vAlign w:val="center"/>
          </w:tcPr>
          <w:p w14:paraId="6D14AA0B"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Berilgan savolga tо‘g‘ri javob yozilgan, ammo noaniqliklar va cheklanishlarga yо‘l qо‘yilgan.</w:t>
            </w:r>
          </w:p>
        </w:tc>
        <w:tc>
          <w:tcPr>
            <w:tcW w:w="501" w:type="pct"/>
            <w:tcBorders>
              <w:top w:val="single" w:sz="4" w:space="0" w:color="auto"/>
              <w:left w:val="single" w:sz="4" w:space="0" w:color="auto"/>
              <w:bottom w:val="single" w:sz="4" w:space="0" w:color="auto"/>
              <w:right w:val="single" w:sz="4" w:space="0" w:color="auto"/>
            </w:tcBorders>
            <w:vAlign w:val="center"/>
          </w:tcPr>
          <w:p w14:paraId="4CCC46C8" w14:textId="4B5A1D0D"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7241BE" w:rsidRPr="003D136A" w14:paraId="6136E30F" w14:textId="77777777" w:rsidTr="00927047">
        <w:trPr>
          <w:cantSplit/>
          <w:trHeight w:val="20"/>
          <w:jc w:val="center"/>
        </w:trPr>
        <w:tc>
          <w:tcPr>
            <w:tcW w:w="272" w:type="pct"/>
            <w:vMerge/>
            <w:tcBorders>
              <w:left w:val="single" w:sz="4" w:space="0" w:color="auto"/>
              <w:right w:val="single" w:sz="4" w:space="0" w:color="auto"/>
            </w:tcBorders>
            <w:vAlign w:val="center"/>
          </w:tcPr>
          <w:p w14:paraId="29A3688E"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7CEECC0D"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7016FEF6"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Savolga javob yozishda bitiruvchining mustaqil fikrlash qobiliyati seziladi.</w:t>
            </w:r>
          </w:p>
        </w:tc>
        <w:tc>
          <w:tcPr>
            <w:tcW w:w="501" w:type="pct"/>
            <w:tcBorders>
              <w:top w:val="single" w:sz="4" w:space="0" w:color="auto"/>
              <w:left w:val="single" w:sz="4" w:space="0" w:color="auto"/>
              <w:bottom w:val="single" w:sz="4" w:space="0" w:color="auto"/>
              <w:right w:val="single" w:sz="4" w:space="0" w:color="auto"/>
            </w:tcBorders>
            <w:vAlign w:val="center"/>
          </w:tcPr>
          <w:p w14:paraId="3D402777" w14:textId="740B9CF8"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7241BE" w:rsidRPr="003D136A" w14:paraId="5F746C71" w14:textId="77777777" w:rsidTr="00927047">
        <w:trPr>
          <w:cantSplit/>
          <w:trHeight w:val="20"/>
          <w:jc w:val="center"/>
        </w:trPr>
        <w:tc>
          <w:tcPr>
            <w:tcW w:w="272" w:type="pct"/>
            <w:vMerge/>
            <w:tcBorders>
              <w:left w:val="single" w:sz="4" w:space="0" w:color="auto"/>
              <w:right w:val="single" w:sz="4" w:space="0" w:color="auto"/>
            </w:tcBorders>
            <w:vAlign w:val="center"/>
          </w:tcPr>
          <w:p w14:paraId="11B1A6B2"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6754B1E2"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37392649"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Amaliy masala kо‘rsatilgan.</w:t>
            </w:r>
          </w:p>
        </w:tc>
        <w:tc>
          <w:tcPr>
            <w:tcW w:w="501" w:type="pct"/>
            <w:tcBorders>
              <w:top w:val="single" w:sz="4" w:space="0" w:color="auto"/>
              <w:left w:val="single" w:sz="4" w:space="0" w:color="auto"/>
              <w:bottom w:val="single" w:sz="4" w:space="0" w:color="auto"/>
              <w:right w:val="single" w:sz="4" w:space="0" w:color="auto"/>
            </w:tcBorders>
            <w:vAlign w:val="center"/>
          </w:tcPr>
          <w:p w14:paraId="267E89AD" w14:textId="7D872504"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7241BE" w:rsidRPr="003D136A" w14:paraId="05E38AF6" w14:textId="77777777" w:rsidTr="00927047">
        <w:trPr>
          <w:cantSplit/>
          <w:trHeight w:val="20"/>
          <w:jc w:val="center"/>
        </w:trPr>
        <w:tc>
          <w:tcPr>
            <w:tcW w:w="272" w:type="pct"/>
            <w:vMerge/>
            <w:tcBorders>
              <w:left w:val="single" w:sz="4" w:space="0" w:color="auto"/>
              <w:right w:val="single" w:sz="4" w:space="0" w:color="auto"/>
            </w:tcBorders>
            <w:vAlign w:val="center"/>
          </w:tcPr>
          <w:p w14:paraId="1071068B"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5B14ADA7"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4356D17C"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Javoblarga ijodiy yondashuv mavjud.</w:t>
            </w:r>
          </w:p>
        </w:tc>
        <w:tc>
          <w:tcPr>
            <w:tcW w:w="501" w:type="pct"/>
            <w:tcBorders>
              <w:top w:val="single" w:sz="4" w:space="0" w:color="auto"/>
              <w:left w:val="single" w:sz="4" w:space="0" w:color="auto"/>
              <w:bottom w:val="single" w:sz="4" w:space="0" w:color="auto"/>
              <w:right w:val="single" w:sz="4" w:space="0" w:color="auto"/>
            </w:tcBorders>
            <w:vAlign w:val="center"/>
          </w:tcPr>
          <w:p w14:paraId="74AF5883" w14:textId="60E6C70F"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7241BE" w:rsidRPr="003D136A" w14:paraId="108581FC" w14:textId="77777777" w:rsidTr="00927047">
        <w:trPr>
          <w:cantSplit/>
          <w:trHeight w:val="20"/>
          <w:jc w:val="center"/>
        </w:trPr>
        <w:tc>
          <w:tcPr>
            <w:tcW w:w="272" w:type="pct"/>
            <w:vMerge/>
            <w:tcBorders>
              <w:left w:val="single" w:sz="4" w:space="0" w:color="auto"/>
              <w:bottom w:val="single" w:sz="4" w:space="0" w:color="auto"/>
              <w:right w:val="single" w:sz="4" w:space="0" w:color="auto"/>
            </w:tcBorders>
            <w:vAlign w:val="center"/>
          </w:tcPr>
          <w:p w14:paraId="0556AC1A"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bottom w:val="single" w:sz="4" w:space="0" w:color="auto"/>
              <w:right w:val="single" w:sz="4" w:space="0" w:color="auto"/>
            </w:tcBorders>
            <w:vAlign w:val="center"/>
          </w:tcPr>
          <w:p w14:paraId="691525C7"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6B57364E"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Imlo va stilistik xatolarga yо‘l qо‘yilmagan.</w:t>
            </w:r>
          </w:p>
        </w:tc>
        <w:tc>
          <w:tcPr>
            <w:tcW w:w="501" w:type="pct"/>
            <w:tcBorders>
              <w:top w:val="single" w:sz="4" w:space="0" w:color="auto"/>
              <w:left w:val="single" w:sz="4" w:space="0" w:color="auto"/>
              <w:bottom w:val="single" w:sz="4" w:space="0" w:color="auto"/>
              <w:right w:val="single" w:sz="4" w:space="0" w:color="auto"/>
            </w:tcBorders>
            <w:vAlign w:val="center"/>
          </w:tcPr>
          <w:p w14:paraId="0BCB4793" w14:textId="106F6305"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7241BE" w:rsidRPr="003D136A" w14:paraId="10B8F510" w14:textId="77777777" w:rsidTr="00927047">
        <w:trPr>
          <w:cantSplit/>
          <w:trHeight w:val="20"/>
          <w:jc w:val="center"/>
        </w:trPr>
        <w:tc>
          <w:tcPr>
            <w:tcW w:w="272" w:type="pct"/>
            <w:vMerge w:val="restart"/>
            <w:tcBorders>
              <w:top w:val="single" w:sz="4" w:space="0" w:color="auto"/>
              <w:left w:val="single" w:sz="4" w:space="0" w:color="auto"/>
              <w:right w:val="single" w:sz="4" w:space="0" w:color="auto"/>
            </w:tcBorders>
            <w:vAlign w:val="center"/>
          </w:tcPr>
          <w:p w14:paraId="6CD86122" w14:textId="77777777" w:rsidR="007241BE" w:rsidRPr="003D136A" w:rsidRDefault="007241BE" w:rsidP="00927047">
            <w:pPr>
              <w:spacing w:after="0"/>
              <w:jc w:val="center"/>
              <w:rPr>
                <w:rFonts w:ascii="Times New Roman" w:hAnsi="Times New Roman" w:cs="Times New Roman"/>
                <w:sz w:val="28"/>
                <w:szCs w:val="28"/>
                <w:lang w:val="uz-Cyrl-UZ"/>
              </w:rPr>
            </w:pPr>
            <w:r w:rsidRPr="003D136A">
              <w:rPr>
                <w:rFonts w:ascii="Times New Roman" w:hAnsi="Times New Roman" w:cs="Times New Roman"/>
                <w:sz w:val="28"/>
                <w:szCs w:val="28"/>
                <w:lang w:val="uz-Cyrl-UZ"/>
              </w:rPr>
              <w:t>3.</w:t>
            </w:r>
          </w:p>
        </w:tc>
        <w:tc>
          <w:tcPr>
            <w:tcW w:w="650" w:type="pct"/>
            <w:vMerge w:val="restart"/>
            <w:tcBorders>
              <w:top w:val="single" w:sz="4" w:space="0" w:color="auto"/>
              <w:left w:val="single" w:sz="4" w:space="0" w:color="auto"/>
              <w:right w:val="single" w:sz="4" w:space="0" w:color="auto"/>
            </w:tcBorders>
            <w:vAlign w:val="center"/>
          </w:tcPr>
          <w:p w14:paraId="44134538" w14:textId="07A693FA" w:rsidR="007241BE" w:rsidRPr="003D136A" w:rsidRDefault="00E25452" w:rsidP="00E25452">
            <w:pPr>
              <w:spacing w:after="0"/>
              <w:jc w:val="center"/>
              <w:rPr>
                <w:rFonts w:ascii="Times New Roman" w:hAnsi="Times New Roman" w:cs="Times New Roman"/>
                <w:sz w:val="28"/>
                <w:szCs w:val="28"/>
                <w:lang w:val="uz-Cyrl-UZ"/>
              </w:rPr>
            </w:pPr>
            <w:r>
              <w:rPr>
                <w:rFonts w:ascii="Times New Roman" w:hAnsi="Times New Roman" w:cs="Times New Roman"/>
                <w:sz w:val="28"/>
                <w:szCs w:val="28"/>
                <w:lang w:val="uz-Cyrl-UZ"/>
              </w:rPr>
              <w:t>15</w:t>
            </w:r>
          </w:p>
        </w:tc>
        <w:tc>
          <w:tcPr>
            <w:tcW w:w="3577" w:type="pct"/>
            <w:tcBorders>
              <w:top w:val="single" w:sz="4" w:space="0" w:color="auto"/>
              <w:left w:val="single" w:sz="4" w:space="0" w:color="auto"/>
              <w:bottom w:val="single" w:sz="4" w:space="0" w:color="auto"/>
              <w:right w:val="single" w:sz="4" w:space="0" w:color="auto"/>
            </w:tcBorders>
            <w:vAlign w:val="center"/>
          </w:tcPr>
          <w:p w14:paraId="32535687"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Javobda masalaning mohiyati tushuntirilgan, biroq mazmun va natijalar yuzaki yoritilgan.</w:t>
            </w:r>
          </w:p>
        </w:tc>
        <w:tc>
          <w:tcPr>
            <w:tcW w:w="501" w:type="pct"/>
            <w:tcBorders>
              <w:top w:val="single" w:sz="4" w:space="0" w:color="auto"/>
              <w:left w:val="single" w:sz="4" w:space="0" w:color="auto"/>
              <w:bottom w:val="single" w:sz="4" w:space="0" w:color="auto"/>
              <w:right w:val="single" w:sz="4" w:space="0" w:color="auto"/>
            </w:tcBorders>
            <w:vAlign w:val="center"/>
          </w:tcPr>
          <w:p w14:paraId="422B4313" w14:textId="0593F652"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7241BE" w:rsidRPr="003D136A" w14:paraId="0AB55FBB" w14:textId="77777777" w:rsidTr="00927047">
        <w:trPr>
          <w:cantSplit/>
          <w:trHeight w:val="20"/>
          <w:jc w:val="center"/>
        </w:trPr>
        <w:tc>
          <w:tcPr>
            <w:tcW w:w="272" w:type="pct"/>
            <w:vMerge/>
            <w:tcBorders>
              <w:left w:val="single" w:sz="4" w:space="0" w:color="auto"/>
              <w:right w:val="single" w:sz="4" w:space="0" w:color="auto"/>
            </w:tcBorders>
            <w:vAlign w:val="center"/>
          </w:tcPr>
          <w:p w14:paraId="229E3364"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2A264F3B"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1ABA645A"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Javobda fikrlar tarqoq.</w:t>
            </w:r>
          </w:p>
        </w:tc>
        <w:tc>
          <w:tcPr>
            <w:tcW w:w="501" w:type="pct"/>
            <w:tcBorders>
              <w:top w:val="single" w:sz="4" w:space="0" w:color="auto"/>
              <w:left w:val="single" w:sz="4" w:space="0" w:color="auto"/>
              <w:bottom w:val="single" w:sz="4" w:space="0" w:color="auto"/>
              <w:right w:val="single" w:sz="4" w:space="0" w:color="auto"/>
            </w:tcBorders>
            <w:vAlign w:val="center"/>
          </w:tcPr>
          <w:p w14:paraId="7BA882F8" w14:textId="185D5FEA"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7241BE" w:rsidRPr="003D136A" w14:paraId="1E0A3098" w14:textId="77777777" w:rsidTr="00927047">
        <w:trPr>
          <w:cantSplit/>
          <w:trHeight w:val="20"/>
          <w:jc w:val="center"/>
        </w:trPr>
        <w:tc>
          <w:tcPr>
            <w:tcW w:w="272" w:type="pct"/>
            <w:vMerge/>
            <w:tcBorders>
              <w:left w:val="single" w:sz="4" w:space="0" w:color="auto"/>
              <w:right w:val="single" w:sz="4" w:space="0" w:color="auto"/>
            </w:tcBorders>
            <w:vAlign w:val="center"/>
          </w:tcPr>
          <w:p w14:paraId="6B263151"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333EECF5"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101548A6"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Mantiqiy ketma-ketlik mavjud emas.</w:t>
            </w:r>
          </w:p>
        </w:tc>
        <w:tc>
          <w:tcPr>
            <w:tcW w:w="501" w:type="pct"/>
            <w:tcBorders>
              <w:top w:val="single" w:sz="4" w:space="0" w:color="auto"/>
              <w:left w:val="single" w:sz="4" w:space="0" w:color="auto"/>
              <w:bottom w:val="single" w:sz="4" w:space="0" w:color="auto"/>
              <w:right w:val="single" w:sz="4" w:space="0" w:color="auto"/>
            </w:tcBorders>
            <w:vAlign w:val="center"/>
          </w:tcPr>
          <w:p w14:paraId="1B90D363" w14:textId="5135495B"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7241BE" w:rsidRPr="003D136A" w14:paraId="56F84F6E" w14:textId="77777777" w:rsidTr="00927047">
        <w:trPr>
          <w:cantSplit/>
          <w:trHeight w:val="20"/>
          <w:jc w:val="center"/>
        </w:trPr>
        <w:tc>
          <w:tcPr>
            <w:tcW w:w="272" w:type="pct"/>
            <w:vMerge/>
            <w:tcBorders>
              <w:left w:val="single" w:sz="4" w:space="0" w:color="auto"/>
              <w:right w:val="single" w:sz="4" w:space="0" w:color="auto"/>
            </w:tcBorders>
            <w:vAlign w:val="center"/>
          </w:tcPr>
          <w:p w14:paraId="07F6F078"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2773D661"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21F41637"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Berilgan savol bо‘yicha  umumiy tasavvurga ega, lekin tahlil etarli emas.</w:t>
            </w:r>
          </w:p>
        </w:tc>
        <w:tc>
          <w:tcPr>
            <w:tcW w:w="501" w:type="pct"/>
            <w:tcBorders>
              <w:top w:val="single" w:sz="4" w:space="0" w:color="auto"/>
              <w:left w:val="single" w:sz="4" w:space="0" w:color="auto"/>
              <w:bottom w:val="single" w:sz="4" w:space="0" w:color="auto"/>
              <w:right w:val="single" w:sz="4" w:space="0" w:color="auto"/>
            </w:tcBorders>
            <w:vAlign w:val="center"/>
          </w:tcPr>
          <w:p w14:paraId="2C0500B1" w14:textId="044C0E7D"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7241BE" w:rsidRPr="003D136A" w14:paraId="334B1E33" w14:textId="77777777" w:rsidTr="00927047">
        <w:trPr>
          <w:cantSplit/>
          <w:trHeight w:val="20"/>
          <w:jc w:val="center"/>
        </w:trPr>
        <w:tc>
          <w:tcPr>
            <w:tcW w:w="272" w:type="pct"/>
            <w:vMerge/>
            <w:tcBorders>
              <w:left w:val="single" w:sz="4" w:space="0" w:color="auto"/>
              <w:bottom w:val="single" w:sz="4" w:space="0" w:color="auto"/>
              <w:right w:val="single" w:sz="4" w:space="0" w:color="auto"/>
            </w:tcBorders>
            <w:vAlign w:val="center"/>
          </w:tcPr>
          <w:p w14:paraId="0F0C1398" w14:textId="77777777" w:rsidR="007241BE" w:rsidRPr="003D136A" w:rsidRDefault="007241BE" w:rsidP="00927047">
            <w:pPr>
              <w:spacing w:after="0"/>
              <w:jc w:val="center"/>
              <w:rPr>
                <w:rFonts w:ascii="Times New Roman" w:hAnsi="Times New Roman" w:cs="Times New Roman"/>
                <w:sz w:val="28"/>
                <w:szCs w:val="28"/>
                <w:lang w:val="uz-Cyrl-UZ"/>
              </w:rPr>
            </w:pPr>
          </w:p>
        </w:tc>
        <w:tc>
          <w:tcPr>
            <w:tcW w:w="650" w:type="pct"/>
            <w:vMerge/>
            <w:tcBorders>
              <w:left w:val="single" w:sz="4" w:space="0" w:color="auto"/>
              <w:bottom w:val="single" w:sz="4" w:space="0" w:color="auto"/>
              <w:right w:val="single" w:sz="4" w:space="0" w:color="auto"/>
            </w:tcBorders>
            <w:vAlign w:val="center"/>
          </w:tcPr>
          <w:p w14:paraId="5D585F85" w14:textId="77777777" w:rsidR="007241BE" w:rsidRPr="003D136A" w:rsidRDefault="007241BE" w:rsidP="00927047">
            <w:pPr>
              <w:spacing w:after="0"/>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22555F17"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Imlo va stilistik xatolarga yо‘l qо‘yilmagan.</w:t>
            </w:r>
          </w:p>
        </w:tc>
        <w:tc>
          <w:tcPr>
            <w:tcW w:w="501" w:type="pct"/>
            <w:tcBorders>
              <w:top w:val="single" w:sz="4" w:space="0" w:color="auto"/>
              <w:left w:val="single" w:sz="4" w:space="0" w:color="auto"/>
              <w:bottom w:val="single" w:sz="4" w:space="0" w:color="auto"/>
              <w:right w:val="single" w:sz="4" w:space="0" w:color="auto"/>
            </w:tcBorders>
            <w:vAlign w:val="center"/>
          </w:tcPr>
          <w:p w14:paraId="402DACCD" w14:textId="74D4907F" w:rsidR="007241BE" w:rsidRPr="00E25452" w:rsidRDefault="00E25452" w:rsidP="0092704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7241BE" w:rsidRPr="003D136A" w14:paraId="5B1371BF" w14:textId="77777777" w:rsidTr="00927047">
        <w:trPr>
          <w:cantSplit/>
          <w:trHeight w:val="20"/>
          <w:jc w:val="center"/>
        </w:trPr>
        <w:tc>
          <w:tcPr>
            <w:tcW w:w="272" w:type="pct"/>
            <w:tcBorders>
              <w:top w:val="single" w:sz="4" w:space="0" w:color="auto"/>
              <w:left w:val="single" w:sz="4" w:space="0" w:color="auto"/>
              <w:bottom w:val="single" w:sz="4" w:space="0" w:color="auto"/>
              <w:right w:val="single" w:sz="4" w:space="0" w:color="auto"/>
            </w:tcBorders>
            <w:vAlign w:val="center"/>
          </w:tcPr>
          <w:p w14:paraId="63D24951" w14:textId="77777777" w:rsidR="007241BE" w:rsidRPr="003D136A" w:rsidRDefault="007241BE" w:rsidP="00927047">
            <w:pPr>
              <w:spacing w:after="0"/>
              <w:jc w:val="center"/>
              <w:rPr>
                <w:rFonts w:ascii="Times New Roman" w:hAnsi="Times New Roman" w:cs="Times New Roman"/>
                <w:sz w:val="28"/>
                <w:szCs w:val="28"/>
                <w:lang w:val="uz-Cyrl-UZ"/>
              </w:rPr>
            </w:pPr>
            <w:r w:rsidRPr="003D136A">
              <w:rPr>
                <w:rFonts w:ascii="Times New Roman" w:hAnsi="Times New Roman" w:cs="Times New Roman"/>
                <w:sz w:val="28"/>
                <w:szCs w:val="28"/>
                <w:lang w:val="uz-Cyrl-UZ"/>
              </w:rPr>
              <w:lastRenderedPageBreak/>
              <w:t>4.</w:t>
            </w:r>
          </w:p>
        </w:tc>
        <w:tc>
          <w:tcPr>
            <w:tcW w:w="650" w:type="pct"/>
            <w:tcBorders>
              <w:top w:val="single" w:sz="4" w:space="0" w:color="auto"/>
              <w:left w:val="single" w:sz="4" w:space="0" w:color="auto"/>
              <w:bottom w:val="single" w:sz="4" w:space="0" w:color="auto"/>
              <w:right w:val="single" w:sz="4" w:space="0" w:color="auto"/>
            </w:tcBorders>
            <w:vAlign w:val="center"/>
          </w:tcPr>
          <w:p w14:paraId="15538A83" w14:textId="77777777" w:rsidR="007241BE" w:rsidRPr="003D136A" w:rsidRDefault="007241BE" w:rsidP="00927047">
            <w:pPr>
              <w:spacing w:after="0"/>
              <w:jc w:val="center"/>
              <w:rPr>
                <w:rFonts w:ascii="Times New Roman" w:hAnsi="Times New Roman" w:cs="Times New Roman"/>
                <w:sz w:val="28"/>
                <w:szCs w:val="28"/>
                <w:lang w:val="uz-Cyrl-UZ"/>
              </w:rPr>
            </w:pPr>
            <w:r w:rsidRPr="003D136A">
              <w:rPr>
                <w:rFonts w:ascii="Times New Roman" w:hAnsi="Times New Roman" w:cs="Times New Roman"/>
                <w:sz w:val="28"/>
                <w:szCs w:val="28"/>
                <w:lang w:val="uz-Cyrl-UZ"/>
              </w:rPr>
              <w:t>0-17</w:t>
            </w:r>
          </w:p>
        </w:tc>
        <w:tc>
          <w:tcPr>
            <w:tcW w:w="3577" w:type="pct"/>
            <w:tcBorders>
              <w:top w:val="single" w:sz="4" w:space="0" w:color="auto"/>
              <w:left w:val="single" w:sz="4" w:space="0" w:color="auto"/>
              <w:bottom w:val="single" w:sz="4" w:space="0" w:color="auto"/>
              <w:right w:val="single" w:sz="4" w:space="0" w:color="auto"/>
            </w:tcBorders>
            <w:vAlign w:val="center"/>
          </w:tcPr>
          <w:p w14:paraId="40F56E26"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Notо‘g‘ri javob berilgan.</w:t>
            </w:r>
          </w:p>
          <w:p w14:paraId="228F883D"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Savol bо‘yicha aniq tasavvurga ega emas.</w:t>
            </w:r>
          </w:p>
          <w:p w14:paraId="776A5D3B"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О‘quv adabiyotlaridan sо‘zma-sо‘z kо‘chirilgan.</w:t>
            </w:r>
          </w:p>
          <w:p w14:paraId="46878ECE" w14:textId="77777777" w:rsidR="007241BE" w:rsidRPr="003D136A" w:rsidRDefault="007241BE" w:rsidP="00927047">
            <w:pPr>
              <w:spacing w:after="0"/>
              <w:rPr>
                <w:rFonts w:ascii="Times New Roman" w:hAnsi="Times New Roman" w:cs="Times New Roman"/>
                <w:sz w:val="28"/>
                <w:szCs w:val="28"/>
                <w:lang w:val="uz-Cyrl-UZ"/>
              </w:rPr>
            </w:pPr>
            <w:r w:rsidRPr="003D136A">
              <w:rPr>
                <w:rFonts w:ascii="Times New Roman" w:hAnsi="Times New Roman" w:cs="Times New Roman"/>
                <w:sz w:val="28"/>
                <w:szCs w:val="28"/>
                <w:lang w:val="uz-Cyrl-UZ"/>
              </w:rPr>
              <w:t>Savolni mohiyatini tushunmaydi, lekin atroflicha yondashilgan.</w:t>
            </w:r>
          </w:p>
        </w:tc>
        <w:tc>
          <w:tcPr>
            <w:tcW w:w="501" w:type="pct"/>
            <w:tcBorders>
              <w:top w:val="single" w:sz="4" w:space="0" w:color="auto"/>
              <w:left w:val="single" w:sz="4" w:space="0" w:color="auto"/>
              <w:bottom w:val="single" w:sz="4" w:space="0" w:color="auto"/>
              <w:right w:val="single" w:sz="4" w:space="0" w:color="auto"/>
            </w:tcBorders>
            <w:vAlign w:val="center"/>
          </w:tcPr>
          <w:p w14:paraId="597E3DBD" w14:textId="4FCB973B" w:rsidR="007241BE" w:rsidRPr="003D136A" w:rsidRDefault="00E25452" w:rsidP="00927047">
            <w:pPr>
              <w:spacing w:after="0"/>
              <w:jc w:val="center"/>
              <w:rPr>
                <w:rFonts w:ascii="Times New Roman" w:hAnsi="Times New Roman" w:cs="Times New Roman"/>
                <w:sz w:val="28"/>
                <w:szCs w:val="28"/>
                <w:lang w:val="uz-Cyrl-UZ"/>
              </w:rPr>
            </w:pPr>
            <w:r>
              <w:rPr>
                <w:rFonts w:ascii="Times New Roman" w:hAnsi="Times New Roman" w:cs="Times New Roman"/>
                <w:sz w:val="28"/>
                <w:szCs w:val="28"/>
                <w:lang w:val="uz-Cyrl-UZ"/>
              </w:rPr>
              <w:t>0-15</w:t>
            </w:r>
            <w:bookmarkStart w:id="19" w:name="_GoBack"/>
            <w:bookmarkEnd w:id="19"/>
          </w:p>
        </w:tc>
      </w:tr>
    </w:tbl>
    <w:p w14:paraId="13FF906B" w14:textId="77777777" w:rsidR="007241BE" w:rsidRPr="003D136A" w:rsidRDefault="007241BE" w:rsidP="007241BE">
      <w:pPr>
        <w:spacing w:after="0"/>
        <w:rPr>
          <w:rFonts w:ascii="Times New Roman" w:hAnsi="Times New Roman" w:cs="Times New Roman"/>
          <w:sz w:val="28"/>
          <w:szCs w:val="28"/>
          <w:lang w:val="uz-Cyrl-UZ"/>
        </w:rPr>
      </w:pPr>
    </w:p>
    <w:p w14:paraId="4E541F27" w14:textId="77777777" w:rsidR="007241BE" w:rsidRPr="003D136A" w:rsidRDefault="007241BE" w:rsidP="007241BE">
      <w:pPr>
        <w:spacing w:after="0"/>
        <w:ind w:firstLine="284"/>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t>ASOSIY ADABIYOTLAR RО‘YXATI</w:t>
      </w:r>
    </w:p>
    <w:p w14:paraId="0C3C038C"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bookmarkStart w:id="20" w:name="_Hlk101389896"/>
      <w:r w:rsidRPr="003D136A">
        <w:rPr>
          <w:rFonts w:ascii="Times New Roman" w:hAnsi="Times New Roman" w:cs="Times New Roman"/>
          <w:sz w:val="28"/>
          <w:szCs w:val="28"/>
          <w:lang w:val="uz-Cyrl-UZ"/>
        </w:rPr>
        <w:t>Musayev M.M., Raxmetov F.A., Shukurov K.E. Informatsionniye texnologii v zdrovaooxranenii: Uchebnoye posobiye. T.: "Aloqachi". 2019.-116 s.</w:t>
      </w:r>
    </w:p>
    <w:p w14:paraId="7560C64E"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S.A Feylamazova. Informatsionniye texnologii v meditsine: Uchebnoye posobiye dlya meditsinskix kolledjey. - Maxachkala: DBMK, 2016,- 163s.</w:t>
      </w:r>
    </w:p>
    <w:bookmarkEnd w:id="20"/>
    <w:p w14:paraId="1CA4A43C"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1. Christopher D. Manning Prabhakar Raghavan Hinrich Schutze. An Introduction to Information Retrieval, Cambridge University Press — Cambridge, 2009. Rejim dostupa: </w:t>
      </w:r>
      <w:hyperlink r:id="rId11" w:history="1">
        <w:r w:rsidRPr="003D136A">
          <w:rPr>
            <w:rFonts w:ascii="Times New Roman" w:hAnsi="Times New Roman" w:cs="Times New Roman"/>
            <w:sz w:val="28"/>
            <w:szCs w:val="28"/>
            <w:lang w:val="uz-Cyrl-UZ"/>
          </w:rPr>
          <w:t>http://nlp.stanford.edu/IR- book/information-retrieval-book</w:t>
        </w:r>
      </w:hyperlink>
      <w:r w:rsidRPr="003D136A">
        <w:rPr>
          <w:rFonts w:ascii="Times New Roman" w:hAnsi="Times New Roman" w:cs="Times New Roman"/>
          <w:sz w:val="28"/>
          <w:szCs w:val="28"/>
          <w:lang w:val="uz-Cyrl-UZ"/>
        </w:rPr>
        <w:t>.</w:t>
      </w:r>
    </w:p>
    <w:p w14:paraId="733D5C0C"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2. Kristofer D.Manning(Stenfordskiy universitet), Prabxakar Ragxavan (Yahoo! Research), Xaynrix Shyutse (Universitet Shtutgarta) Vvedeniye v informatsionniy poisk, Moskva • Sankt-Peterburg • Kiyev 2011.</w:t>
      </w:r>
    </w:p>
    <w:p w14:paraId="140138CA"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3. V.S.Gusev Google effektivniy poisk kratkoye rukovodstvo, dialektika Moskva, Sankt-Peterburg, Kiyev, 2006.</w:t>
      </w:r>
    </w:p>
    <w:p w14:paraId="0DEC5DC0"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4. T.V.Batura. Matematicheskaya lingvistika i avtomaticheskaya obrabotka tekstov na yestestvennom yazike, ucheb, posobiye / T. V. Batura ; Novosib. gos. un-t. - Novo- sibirsk : RITS NGU, 2016. - 166 s.</w:t>
      </w:r>
    </w:p>
    <w:p w14:paraId="3FD5435A"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5. T.V.Batura, M. V.Charinseva. Osnovi obrabotki tekstovoy informatsii. Uchebnoye posobiye. Novosibirsk 2016 g.</w:t>
      </w:r>
    </w:p>
    <w:p w14:paraId="73859ACD"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6. Lukashevich N.V. Avtomaticheskiy analiz tonalnosti tekstov po otnosheniyu k zadannomu obyektu i yego xarakteristikam // Elektronniye biblioteki. 2015. T. 18. № 3-4. S. 88-119.</w:t>
      </w:r>
    </w:p>
    <w:p w14:paraId="679092C5"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 xml:space="preserve"> e-Government Applications, by Nag Yeon Lee and Kwangsok Oh, printed in Scand-Media Corp., Ltd., Republic of Korea, in 2011, pages - 109.</w:t>
      </w:r>
    </w:p>
    <w:p w14:paraId="305B89C7"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Gorana Celebic, Dario llija Rendulic. Basic Concepts of Information and Communication Technology. Zagreb, 2011</w:t>
      </w:r>
    </w:p>
    <w:p w14:paraId="42C15496" w14:textId="77777777" w:rsidR="007241BE" w:rsidRPr="003D136A" w:rsidRDefault="007241BE" w:rsidP="001A5106">
      <w:pPr>
        <w:pStyle w:val="a5"/>
        <w:numPr>
          <w:ilvl w:val="0"/>
          <w:numId w:val="30"/>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S.S.Kosimov. Axborot texnologiyalari. T.: Aloqachi, 2006</w:t>
      </w:r>
    </w:p>
    <w:p w14:paraId="0DD6C84D" w14:textId="77777777" w:rsidR="007241BE" w:rsidRDefault="007241BE" w:rsidP="007241BE">
      <w:pPr>
        <w:spacing w:after="0"/>
        <w:rPr>
          <w:rFonts w:ascii="Times New Roman" w:hAnsi="Times New Roman" w:cs="Times New Roman"/>
          <w:sz w:val="28"/>
          <w:szCs w:val="28"/>
          <w:lang w:val="en-US"/>
        </w:rPr>
      </w:pPr>
    </w:p>
    <w:p w14:paraId="75B90AA1" w14:textId="77777777" w:rsidR="001A5106" w:rsidRPr="001A5106" w:rsidRDefault="001A5106" w:rsidP="007241BE">
      <w:pPr>
        <w:spacing w:after="0"/>
        <w:rPr>
          <w:rFonts w:ascii="Times New Roman" w:hAnsi="Times New Roman" w:cs="Times New Roman"/>
          <w:sz w:val="28"/>
          <w:szCs w:val="28"/>
          <w:lang w:val="en-US"/>
        </w:rPr>
      </w:pPr>
    </w:p>
    <w:p w14:paraId="03CEE23B" w14:textId="77777777" w:rsidR="007241BE" w:rsidRDefault="007241BE" w:rsidP="007241BE">
      <w:pPr>
        <w:pStyle w:val="22"/>
        <w:shd w:val="clear" w:color="auto" w:fill="auto"/>
        <w:tabs>
          <w:tab w:val="left" w:pos="851"/>
        </w:tabs>
        <w:spacing w:after="0" w:line="276" w:lineRule="auto"/>
        <w:ind w:firstLine="426"/>
        <w:rPr>
          <w:rFonts w:cs="Times New Roman"/>
          <w:sz w:val="28"/>
          <w:szCs w:val="28"/>
          <w:lang w:val="uz-Cyrl-UZ"/>
        </w:rPr>
      </w:pPr>
    </w:p>
    <w:p w14:paraId="27CD6D7E" w14:textId="77777777" w:rsidR="00772FE6" w:rsidRPr="003D136A" w:rsidRDefault="00772FE6" w:rsidP="007241BE">
      <w:pPr>
        <w:pStyle w:val="22"/>
        <w:shd w:val="clear" w:color="auto" w:fill="auto"/>
        <w:tabs>
          <w:tab w:val="left" w:pos="851"/>
        </w:tabs>
        <w:spacing w:after="0" w:line="276" w:lineRule="auto"/>
        <w:ind w:firstLine="426"/>
        <w:rPr>
          <w:rFonts w:cs="Times New Roman"/>
          <w:sz w:val="28"/>
          <w:szCs w:val="28"/>
          <w:lang w:val="uz-Cyrl-UZ"/>
        </w:rPr>
      </w:pPr>
    </w:p>
    <w:p w14:paraId="32C9A403" w14:textId="77777777" w:rsidR="007241BE" w:rsidRPr="003D136A" w:rsidRDefault="007241BE" w:rsidP="007241BE">
      <w:pPr>
        <w:pStyle w:val="22"/>
        <w:shd w:val="clear" w:color="auto" w:fill="auto"/>
        <w:tabs>
          <w:tab w:val="left" w:pos="851"/>
        </w:tabs>
        <w:spacing w:after="0" w:line="276" w:lineRule="auto"/>
        <w:ind w:firstLine="426"/>
        <w:jc w:val="center"/>
        <w:rPr>
          <w:rFonts w:cs="Times New Roman"/>
          <w:sz w:val="28"/>
          <w:szCs w:val="28"/>
          <w:lang w:val="uz-Cyrl-UZ"/>
        </w:rPr>
      </w:pPr>
      <w:r w:rsidRPr="003D136A">
        <w:rPr>
          <w:rFonts w:cs="Times New Roman"/>
          <w:b/>
          <w:sz w:val="28"/>
          <w:szCs w:val="28"/>
          <w:lang w:val="uz-Cyrl-UZ"/>
        </w:rPr>
        <w:t>QО‘SHIMCHA ADABIYOTLAR RО‘YXATI</w:t>
      </w:r>
    </w:p>
    <w:p w14:paraId="7CA5D1DD"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bookmarkStart w:id="21" w:name="_Hlk101389929"/>
      <w:r w:rsidRPr="003D136A">
        <w:rPr>
          <w:rFonts w:ascii="Times New Roman" w:hAnsi="Times New Roman" w:cs="Times New Roman"/>
          <w:sz w:val="28"/>
          <w:szCs w:val="28"/>
          <w:lang w:val="uz-Cyrl-UZ"/>
        </w:rPr>
        <w:t>Gelman V.Y. Meditsinskaya informatika: praktikum - S.-116.: Piter, 2002,- 320s.</w:t>
      </w:r>
    </w:p>
    <w:p w14:paraId="00711622"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lastRenderedPageBreak/>
        <w:t>Korenevskiy I.A. Biotexnicheskiye sistemi meditsinskogo naznacheniya: ucheb. dlya vuzov I.A.Korenevskiy, YE.P.Popechitelen. - Stariy Oskol: TNT. 2013</w:t>
      </w:r>
    </w:p>
    <w:p w14:paraId="0D6AB9CC"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Kobrinskiy B.A. Meditsinskaya informatika: uchebnik. – M. Izdatelskiy sentr «Akademiya». 2013.</w:t>
      </w:r>
    </w:p>
    <w:p w14:paraId="5266775D"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Korolyuk N.P. Meditsinskaya informatika: Uchebnik, - Samara: OOO «Ofort»: GBOU VPO «SamGMU». 2012.</w:t>
      </w:r>
    </w:p>
    <w:p w14:paraId="3FFE0F3A"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Demidova L.A. Omelchenko V.P. Informatika. Praktikum dlya meditsinskix uchilish. -M., Media, 2015</w:t>
      </w:r>
    </w:p>
    <w:p w14:paraId="109AFD8A"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Svetkova L.S. Afaziya i vosstanovitelnoye obucheniye. Uchebnoye posobiye. - M., Prosvesheniye, 1988 -207s.</w:t>
      </w:r>
    </w:p>
    <w:bookmarkEnd w:id="21"/>
    <w:p w14:paraId="24FD45F7"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1. G. M. Chechin, YE. V. Polojensev, S. V. Nijnikova "Poisk informatsii v seti Internet", Metodicheskiye ukazaniya dlya studentov RGU Rostov-na-Donu 2001 g.</w:t>
      </w:r>
    </w:p>
    <w:p w14:paraId="2371DC5D"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2. V.N.Romanenko, G.V.Nikitina Setevoy informatsionniy poisk SPb «Professiya», 2005, 288 st.</w:t>
      </w:r>
    </w:p>
    <w:p w14:paraId="621FA823"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3. Vo Pang, Lillian Lee. Opinion Mining and Sentiment Analysis // Foundations and Trends in Information Retrieval. 2008. № 2. P. 1-135.</w:t>
      </w:r>
    </w:p>
    <w:p w14:paraId="73822413"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4. Kobzareva T. Y. V poiskax sintaksicheskoy strukturi: avtomaticheskiy analiz russkogo predlojeniya s oporoy na segmentatsiY. M.:RGGU, 2015.371s.</w:t>
      </w:r>
    </w:p>
    <w:p w14:paraId="62AED32D"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4. Mirziyov SH.M. Tanqidiy tahlil, qatiy tartib-intizom va shaxsiy javobgarlik xar bir rahbar faoliyatining kundalik qoidasi bо‘lishi kerak. О‘zbekiston Respublikasi Vazirlar Maxkamasining 2016 yil yakunlari va 2017 yil istiqbollariga bag‘ishlangan majlisidagi О‘zbekiston Respublikasi Prezidentining nutqi. 7/ Xalq sо‘zi gazetasi. 2017 yil 16 yanvar, №11.</w:t>
      </w:r>
    </w:p>
    <w:p w14:paraId="67E8634D"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5. О‘zbekiston Respublikasi Konstitusiyasi — T.: О‘zbekiston, 2014. -46 b.</w:t>
      </w:r>
    </w:p>
    <w:p w14:paraId="593667C6"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6. Axborotlashtirish tug‘risida. О‘zbekiston Respublikasining qonuni. 2003 yil 11 dekabr. // О‘zbekiston Respublikasi Oliy Majlisining Axborotnomasi, 2004 y., I-2-son, 10-modda; О‘zbekiston Respublikasi qonun xujjatlari tо‘plami, 2014 y., 36-son, 452-modda.</w:t>
      </w:r>
    </w:p>
    <w:p w14:paraId="1737F8DD"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7. Telekommunikatsiyalar tug‘risida О‘zbekiston Respublikasining Qonuni. Toshkent sh., 1999 yil 20 avgust, 822-1-son // (О‘zbekiston Respublikasi Oliy Majlisining Axborotnomasi, 1999 y., 9-son, 219-modda; О‘zbekiston Respublikasi qonun xujjatlari tо‘plami, 2004 y., 37-son, 408-modda; 2005 i., 37-38-son, 279-modda; 2006 y., 14-son, 113-modda; 2007 y., 35-36-son, 353-modda; 2011 y., 52-son, 557-modda; 2013 y., 1-son, 1-modda, 18-son, 233-modda).</w:t>
      </w:r>
    </w:p>
    <w:p w14:paraId="5952F945"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8. Elektron xukumat tо‘g‘risida О‘zbekiston Respublikasining Qonuni. О‘zbekiston Respublikasi qonun xujjatlari tо‘plami, 2015 y., 49-son, 611-modda.</w:t>
      </w:r>
    </w:p>
    <w:p w14:paraId="5F31B4BD"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9. Raxmanqulova S.I. Tadbirkorlar uchun on-layn interaktiv xizmatlar. - Toshkent: «infoCOM.UZ».- 2015. - 175 b.</w:t>
      </w:r>
    </w:p>
    <w:p w14:paraId="10EFAD5A"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lastRenderedPageBreak/>
        <w:t xml:space="preserve">10. Ruzmetova X.N. Kompaniya biznes-jarayonlarini axborot-kommunikatsiya texnologiyalari asosida takomillashtirish - Dissertatsiya -Toshkent, - 2012 </w:t>
      </w:r>
    </w:p>
    <w:p w14:paraId="55D9FE61" w14:textId="77777777" w:rsidR="007241BE" w:rsidRPr="003D136A" w:rsidRDefault="007241BE" w:rsidP="001A5106">
      <w:pPr>
        <w:pStyle w:val="a5"/>
        <w:numPr>
          <w:ilvl w:val="0"/>
          <w:numId w:val="38"/>
        </w:numPr>
        <w:spacing w:after="0"/>
        <w:ind w:left="0" w:firstLine="284"/>
        <w:jc w:val="both"/>
        <w:rPr>
          <w:rFonts w:ascii="Times New Roman" w:hAnsi="Times New Roman" w:cs="Times New Roman"/>
          <w:sz w:val="28"/>
          <w:szCs w:val="28"/>
          <w:lang w:val="uz-Cyrl-UZ"/>
        </w:rPr>
      </w:pPr>
      <w:r w:rsidRPr="003D136A">
        <w:rPr>
          <w:rFonts w:ascii="Times New Roman" w:hAnsi="Times New Roman" w:cs="Times New Roman"/>
          <w:sz w:val="28"/>
          <w:szCs w:val="28"/>
          <w:lang w:val="uz-Cyrl-UZ"/>
        </w:rPr>
        <w:t>11. Inson taraqqiyeti. Darslik. i.f.d., prof. Q.X.Abduraxmonov taxriri ostida. -T.: Fan va texnologiya, 2014. -476 s.</w:t>
      </w:r>
    </w:p>
    <w:p w14:paraId="2700C148" w14:textId="77777777" w:rsidR="007241BE" w:rsidRPr="003D136A" w:rsidRDefault="007241BE" w:rsidP="007241BE">
      <w:pPr>
        <w:spacing w:after="0"/>
        <w:ind w:firstLine="426"/>
        <w:jc w:val="center"/>
        <w:rPr>
          <w:rFonts w:ascii="Times New Roman" w:hAnsi="Times New Roman" w:cs="Times New Roman"/>
          <w:b/>
          <w:sz w:val="28"/>
          <w:szCs w:val="28"/>
          <w:lang w:val="uz-Cyrl-UZ"/>
        </w:rPr>
      </w:pPr>
    </w:p>
    <w:p w14:paraId="6303AC2A" w14:textId="77777777" w:rsidR="007241BE" w:rsidRPr="003D136A" w:rsidRDefault="007241BE" w:rsidP="007241BE">
      <w:pPr>
        <w:spacing w:after="0"/>
        <w:ind w:firstLine="426"/>
        <w:jc w:val="center"/>
        <w:rPr>
          <w:rFonts w:ascii="Times New Roman" w:hAnsi="Times New Roman" w:cs="Times New Roman"/>
          <w:sz w:val="28"/>
          <w:szCs w:val="28"/>
          <w:lang w:val="uz-Cyrl-UZ"/>
        </w:rPr>
      </w:pPr>
      <w:r w:rsidRPr="003D136A">
        <w:rPr>
          <w:rFonts w:ascii="Times New Roman" w:hAnsi="Times New Roman" w:cs="Times New Roman"/>
          <w:b/>
          <w:sz w:val="28"/>
          <w:szCs w:val="28"/>
          <w:lang w:val="uz-Cyrl-UZ"/>
        </w:rPr>
        <w:t>Internet saytlar</w:t>
      </w:r>
    </w:p>
    <w:bookmarkStart w:id="22" w:name="_Hlk103738902"/>
    <w:p w14:paraId="1EF0AC43" w14:textId="77777777" w:rsidR="007241BE" w:rsidRPr="00307F58" w:rsidRDefault="007241BE" w:rsidP="007241BE">
      <w:pPr>
        <w:numPr>
          <w:ilvl w:val="0"/>
          <w:numId w:val="4"/>
        </w:numPr>
        <w:suppressAutoHyphens/>
        <w:spacing w:after="0"/>
        <w:ind w:left="0" w:firstLine="426"/>
        <w:rPr>
          <w:rFonts w:ascii="Times New Roman" w:hAnsi="Times New Roman" w:cs="Times New Roman"/>
          <w:sz w:val="28"/>
          <w:szCs w:val="28"/>
          <w:lang w:val="uz-Cyrl-UZ"/>
        </w:rPr>
      </w:pPr>
      <w:r w:rsidRPr="00307F58">
        <w:fldChar w:fldCharType="begin"/>
      </w:r>
      <w:r w:rsidRPr="00307F58">
        <w:rPr>
          <w:rFonts w:ascii="Times New Roman" w:hAnsi="Times New Roman" w:cs="Times New Roman"/>
          <w:sz w:val="28"/>
          <w:szCs w:val="28"/>
        </w:rPr>
        <w:instrText xml:space="preserve"> HYPERLINK "http://www.tuit.uz" </w:instrText>
      </w:r>
      <w:r w:rsidRPr="00307F58">
        <w:fldChar w:fldCharType="separate"/>
      </w:r>
      <w:r w:rsidRPr="00307F58">
        <w:rPr>
          <w:rStyle w:val="a4"/>
          <w:rFonts w:ascii="Times New Roman" w:hAnsi="Times New Roman" w:cs="Times New Roman"/>
          <w:sz w:val="28"/>
          <w:szCs w:val="28"/>
          <w:lang w:val="uz-Cyrl-UZ"/>
        </w:rPr>
        <w:t>http://www.tuit.uz</w:t>
      </w:r>
      <w:r w:rsidRPr="00307F58">
        <w:rPr>
          <w:rStyle w:val="a4"/>
          <w:rFonts w:ascii="Times New Roman" w:hAnsi="Times New Roman" w:cs="Times New Roman"/>
          <w:sz w:val="28"/>
          <w:szCs w:val="28"/>
          <w:lang w:val="uz-Cyrl-UZ"/>
        </w:rPr>
        <w:fldChar w:fldCharType="end"/>
      </w:r>
    </w:p>
    <w:p w14:paraId="120D5A7D" w14:textId="77777777" w:rsidR="007241BE" w:rsidRPr="00307F58" w:rsidRDefault="00726803" w:rsidP="007241BE">
      <w:pPr>
        <w:widowControl w:val="0"/>
        <w:numPr>
          <w:ilvl w:val="0"/>
          <w:numId w:val="4"/>
        </w:numPr>
        <w:shd w:val="clear" w:color="auto" w:fill="FFFFFF"/>
        <w:tabs>
          <w:tab w:val="left" w:pos="384"/>
        </w:tabs>
        <w:autoSpaceDE w:val="0"/>
        <w:autoSpaceDN w:val="0"/>
        <w:adjustRightInd w:val="0"/>
        <w:spacing w:after="0"/>
        <w:ind w:left="0" w:firstLine="426"/>
        <w:jc w:val="both"/>
        <w:rPr>
          <w:rFonts w:ascii="Times New Roman" w:hAnsi="Times New Roman" w:cs="Times New Roman"/>
          <w:spacing w:val="-22"/>
          <w:sz w:val="28"/>
          <w:szCs w:val="28"/>
          <w:lang w:val="uz-Cyrl-UZ"/>
        </w:rPr>
      </w:pPr>
      <w:hyperlink r:id="rId12" w:history="1">
        <w:r w:rsidR="007241BE" w:rsidRPr="00307F58">
          <w:rPr>
            <w:rStyle w:val="a4"/>
            <w:rFonts w:ascii="Times New Roman" w:hAnsi="Times New Roman" w:cs="Times New Roman"/>
            <w:spacing w:val="-4"/>
            <w:sz w:val="28"/>
            <w:szCs w:val="28"/>
            <w:lang w:val="uz-Cyrl-UZ"/>
          </w:rPr>
          <w:t>http://www.ziyonet.uz</w:t>
        </w:r>
      </w:hyperlink>
    </w:p>
    <w:p w14:paraId="25552037" w14:textId="77777777" w:rsidR="007241BE" w:rsidRPr="00307F58" w:rsidRDefault="00726803" w:rsidP="007241BE">
      <w:pPr>
        <w:widowControl w:val="0"/>
        <w:numPr>
          <w:ilvl w:val="0"/>
          <w:numId w:val="4"/>
        </w:numPr>
        <w:shd w:val="clear" w:color="auto" w:fill="FFFFFF"/>
        <w:tabs>
          <w:tab w:val="left" w:pos="384"/>
        </w:tabs>
        <w:autoSpaceDE w:val="0"/>
        <w:autoSpaceDN w:val="0"/>
        <w:adjustRightInd w:val="0"/>
        <w:spacing w:after="0"/>
        <w:ind w:left="0" w:firstLine="426"/>
        <w:jc w:val="both"/>
        <w:rPr>
          <w:rStyle w:val="a4"/>
          <w:rFonts w:ascii="Times New Roman" w:hAnsi="Times New Roman" w:cs="Times New Roman"/>
          <w:spacing w:val="-4"/>
          <w:sz w:val="28"/>
          <w:szCs w:val="28"/>
          <w:lang w:val="uz-Cyrl-UZ"/>
        </w:rPr>
      </w:pPr>
      <w:hyperlink r:id="rId13" w:history="1">
        <w:r w:rsidR="007241BE" w:rsidRPr="00307F58">
          <w:rPr>
            <w:rStyle w:val="a4"/>
            <w:rFonts w:ascii="Times New Roman" w:hAnsi="Times New Roman" w:cs="Times New Roman"/>
            <w:sz w:val="28"/>
            <w:szCs w:val="28"/>
            <w:lang w:val="uz-Cyrl-UZ"/>
          </w:rPr>
          <w:t>http://www.cert.uz</w:t>
        </w:r>
      </w:hyperlink>
      <w:r w:rsidR="007241BE" w:rsidRPr="00307F58">
        <w:rPr>
          <w:rStyle w:val="a4"/>
          <w:rFonts w:ascii="Times New Roman" w:hAnsi="Times New Roman" w:cs="Times New Roman"/>
          <w:sz w:val="28"/>
          <w:szCs w:val="28"/>
          <w:lang w:val="uz-Cyrl-UZ"/>
        </w:rPr>
        <w:t xml:space="preserve">   </w:t>
      </w:r>
    </w:p>
    <w:p w14:paraId="4DC1974D" w14:textId="77777777" w:rsidR="007241BE" w:rsidRPr="00307F58" w:rsidRDefault="00726803" w:rsidP="007241BE">
      <w:pPr>
        <w:widowControl w:val="0"/>
        <w:numPr>
          <w:ilvl w:val="0"/>
          <w:numId w:val="4"/>
        </w:numPr>
        <w:shd w:val="clear" w:color="auto" w:fill="FFFFFF"/>
        <w:tabs>
          <w:tab w:val="left" w:pos="384"/>
        </w:tabs>
        <w:autoSpaceDE w:val="0"/>
        <w:autoSpaceDN w:val="0"/>
        <w:adjustRightInd w:val="0"/>
        <w:spacing w:after="0"/>
        <w:ind w:left="0" w:firstLine="426"/>
        <w:jc w:val="both"/>
        <w:rPr>
          <w:rStyle w:val="a4"/>
          <w:rFonts w:ascii="Times New Roman" w:hAnsi="Times New Roman" w:cs="Times New Roman"/>
          <w:sz w:val="28"/>
          <w:szCs w:val="28"/>
          <w:lang w:val="uz-Cyrl-UZ"/>
        </w:rPr>
      </w:pPr>
      <w:hyperlink r:id="rId14" w:history="1">
        <w:r w:rsidR="007241BE" w:rsidRPr="00307F58">
          <w:rPr>
            <w:rStyle w:val="a4"/>
            <w:rFonts w:ascii="Times New Roman" w:hAnsi="Times New Roman" w:cs="Times New Roman"/>
            <w:sz w:val="28"/>
            <w:szCs w:val="28"/>
            <w:lang w:val="uz-Cyrl-UZ"/>
          </w:rPr>
          <w:t>http://www.uzinfocom.uz</w:t>
        </w:r>
      </w:hyperlink>
      <w:r w:rsidR="007241BE" w:rsidRPr="00307F58">
        <w:rPr>
          <w:rStyle w:val="a4"/>
          <w:rFonts w:ascii="Times New Roman" w:hAnsi="Times New Roman" w:cs="Times New Roman"/>
          <w:sz w:val="28"/>
          <w:szCs w:val="28"/>
          <w:lang w:val="uz-Cyrl-UZ"/>
        </w:rPr>
        <w:t xml:space="preserve"> </w:t>
      </w:r>
    </w:p>
    <w:bookmarkEnd w:id="22"/>
    <w:p w14:paraId="16D63D17" w14:textId="77777777" w:rsidR="007241BE" w:rsidRPr="003D136A" w:rsidRDefault="007241BE" w:rsidP="007241BE">
      <w:pPr>
        <w:spacing w:after="0"/>
        <w:ind w:firstLine="426"/>
        <w:jc w:val="center"/>
        <w:rPr>
          <w:rFonts w:ascii="Times New Roman" w:hAnsi="Times New Roman" w:cs="Times New Roman"/>
          <w:b/>
          <w:sz w:val="28"/>
          <w:szCs w:val="28"/>
          <w:lang w:val="uz-Cyrl-UZ"/>
        </w:rPr>
      </w:pPr>
    </w:p>
    <w:p w14:paraId="33F26636" w14:textId="77777777" w:rsidR="007241BE" w:rsidRPr="003D136A" w:rsidRDefault="007241BE" w:rsidP="007241BE">
      <w:pPr>
        <w:rPr>
          <w:rFonts w:ascii="Times New Roman" w:hAnsi="Times New Roman" w:cs="Times New Roman"/>
          <w:b/>
          <w:bCs/>
          <w:color w:val="000000"/>
          <w:sz w:val="28"/>
          <w:szCs w:val="28"/>
          <w:lang w:val="uz-Cyrl-UZ"/>
        </w:rPr>
      </w:pPr>
    </w:p>
    <w:p w14:paraId="317C16D7" w14:textId="7A9057BC" w:rsidR="00B33307" w:rsidRPr="001A5106" w:rsidRDefault="00B33307" w:rsidP="001A5106">
      <w:pPr>
        <w:spacing w:after="160" w:line="259" w:lineRule="auto"/>
        <w:rPr>
          <w:lang w:val="en-US"/>
        </w:rPr>
      </w:pPr>
    </w:p>
    <w:sectPr w:rsidR="00B33307" w:rsidRPr="001A5106" w:rsidSect="00772FE6">
      <w:pgSz w:w="11906" w:h="16838"/>
      <w:pgMar w:top="1134" w:right="1133" w:bottom="1134"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Учетная запись Майкрософт" w:date="2025-04-16T11:05:00Z" w:initials="УзМ">
    <w:p w14:paraId="4376560F" w14:textId="77777777" w:rsidR="00726803" w:rsidRDefault="00726803" w:rsidP="00527460">
      <w:pPr>
        <w:pStyle w:val="af9"/>
      </w:pPr>
      <w:r>
        <w:rPr>
          <w:rStyle w:val="af8"/>
        </w:rPr>
        <w:annotationRef/>
      </w:r>
    </w:p>
    <w:p w14:paraId="2DD05604" w14:textId="77777777" w:rsidR="00726803" w:rsidRDefault="00726803" w:rsidP="00527460">
      <w:pPr>
        <w:pStyle w:val="af9"/>
      </w:pPr>
      <w:r>
        <w:rPr>
          <w:rFonts w:ascii="Times New Roman" w:eastAsia="Times New Roman" w:hAnsi="Times New Roman" w:cs="Times New Roman"/>
          <w:i/>
          <w:iCs/>
          <w:color w:val="000000"/>
          <w:sz w:val="28"/>
          <w:szCs w:val="28"/>
        </w:rPr>
        <w:pict w14:anchorId="357AC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6pt" strokeweight="0">
            <v:stroke endcap="round"/>
            <v:imagedata r:id="rId1" o:title=""/>
            <v:path shadowok="f" fillok="f" insetpenok="f"/>
            <o:lock v:ext="edit" rotation="t" verticies="t" text="t" shapetype="t"/>
            <o:ink i="AAA=&#10;" annotation="t"/>
          </v:shape>
        </w:pic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056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1"/>
    <w:family w:val="auto"/>
    <w:pitch w:val="variable"/>
  </w:font>
  <w:font w:name="Lohit Devanagari">
    <w:altName w:val="Calibri"/>
    <w:charset w:val="01"/>
    <w:family w:val="auto"/>
    <w:pitch w:val="variable"/>
  </w:font>
  <w:font w:name="Liberation Sans">
    <w:altName w:val="Arial"/>
    <w:charset w:val="01"/>
    <w:family w:val="swiss"/>
    <w:pitch w:val="variable"/>
  </w:font>
  <w:font w:name="Noto Sans CJK SC">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20"/>
    <w:lvl w:ilvl="0">
      <w:start w:val="1"/>
      <w:numFmt w:val="decimal"/>
      <w:lvlText w:val="%1."/>
      <w:lvlJc w:val="left"/>
      <w:pPr>
        <w:tabs>
          <w:tab w:val="num" w:pos="720"/>
        </w:tabs>
        <w:ind w:left="720" w:hanging="360"/>
      </w:pPr>
      <w:rPr>
        <w:sz w:val="28"/>
        <w:szCs w:val="28"/>
        <w:lang w:val="en-US" w:eastAsia="en-US"/>
      </w:rPr>
    </w:lvl>
  </w:abstractNum>
  <w:abstractNum w:abstractNumId="1">
    <w:nsid w:val="02592CDB"/>
    <w:multiLevelType w:val="hybridMultilevel"/>
    <w:tmpl w:val="D49E63AE"/>
    <w:lvl w:ilvl="0" w:tplc="9A4A740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4B005E"/>
    <w:multiLevelType w:val="hybridMultilevel"/>
    <w:tmpl w:val="70B401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AF423D"/>
    <w:multiLevelType w:val="hybridMultilevel"/>
    <w:tmpl w:val="687AA9DE"/>
    <w:lvl w:ilvl="0" w:tplc="3940BA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907D8E"/>
    <w:multiLevelType w:val="hybridMultilevel"/>
    <w:tmpl w:val="9110785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07916E8F"/>
    <w:multiLevelType w:val="hybridMultilevel"/>
    <w:tmpl w:val="6C8CCF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1A3E39"/>
    <w:multiLevelType w:val="multilevel"/>
    <w:tmpl w:val="BF04B2A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D52ABD"/>
    <w:multiLevelType w:val="hybridMultilevel"/>
    <w:tmpl w:val="22068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9881B31"/>
    <w:multiLevelType w:val="hybridMultilevel"/>
    <w:tmpl w:val="CB4CD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C12662"/>
    <w:multiLevelType w:val="hybridMultilevel"/>
    <w:tmpl w:val="1B723404"/>
    <w:lvl w:ilvl="0" w:tplc="2CA4D4A4">
      <w:start w:val="1"/>
      <w:numFmt w:val="decimal"/>
      <w:lvlText w:val="%1."/>
      <w:lvlJc w:val="left"/>
      <w:pPr>
        <w:ind w:left="107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2014F7"/>
    <w:multiLevelType w:val="hybridMultilevel"/>
    <w:tmpl w:val="05EA435E"/>
    <w:lvl w:ilvl="0" w:tplc="00704584">
      <w:start w:val="1"/>
      <w:numFmt w:val="decimal"/>
      <w:lvlText w:val="%1."/>
      <w:lvlJc w:val="left"/>
      <w:pPr>
        <w:ind w:left="1554" w:hanging="42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EE42907"/>
    <w:multiLevelType w:val="hybridMultilevel"/>
    <w:tmpl w:val="DE22446E"/>
    <w:lvl w:ilvl="0" w:tplc="26C23D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3EC19B8"/>
    <w:multiLevelType w:val="hybridMultilevel"/>
    <w:tmpl w:val="A92C845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36790CC3"/>
    <w:multiLevelType w:val="multilevel"/>
    <w:tmpl w:val="A15A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8C6995"/>
    <w:multiLevelType w:val="hybridMultilevel"/>
    <w:tmpl w:val="47341A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AD11C09"/>
    <w:multiLevelType w:val="hybridMultilevel"/>
    <w:tmpl w:val="9014D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293230"/>
    <w:multiLevelType w:val="hybridMultilevel"/>
    <w:tmpl w:val="2438C1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4A10C25"/>
    <w:multiLevelType w:val="hybridMultilevel"/>
    <w:tmpl w:val="4114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95914"/>
    <w:multiLevelType w:val="hybridMultilevel"/>
    <w:tmpl w:val="44E460C4"/>
    <w:lvl w:ilvl="0" w:tplc="81D65C8E">
      <w:start w:val="1"/>
      <w:numFmt w:val="decimal"/>
      <w:lvlText w:val="%1."/>
      <w:lvlJc w:val="left"/>
      <w:pPr>
        <w:ind w:left="426" w:hanging="495"/>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9">
    <w:nsid w:val="45E77B49"/>
    <w:multiLevelType w:val="hybridMultilevel"/>
    <w:tmpl w:val="415244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4798624F"/>
    <w:multiLevelType w:val="hybridMultilevel"/>
    <w:tmpl w:val="8FC27096"/>
    <w:lvl w:ilvl="0" w:tplc="6BC4B4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7F70AC8"/>
    <w:multiLevelType w:val="hybridMultilevel"/>
    <w:tmpl w:val="97DEB7E4"/>
    <w:lvl w:ilvl="0" w:tplc="5FDC07F4">
      <w:start w:val="1"/>
      <w:numFmt w:val="decimal"/>
      <w:lvlText w:val="%1."/>
      <w:lvlJc w:val="left"/>
      <w:pPr>
        <w:ind w:left="36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22">
    <w:nsid w:val="48D964CC"/>
    <w:multiLevelType w:val="hybridMultilevel"/>
    <w:tmpl w:val="817C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3E198B"/>
    <w:multiLevelType w:val="hybridMultilevel"/>
    <w:tmpl w:val="349CC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3C4D03"/>
    <w:multiLevelType w:val="hybridMultilevel"/>
    <w:tmpl w:val="75745EDC"/>
    <w:lvl w:ilvl="0" w:tplc="7124FD9A">
      <w:start w:val="1"/>
      <w:numFmt w:val="decimal"/>
      <w:lvlText w:val="%1."/>
      <w:lvlJc w:val="left"/>
      <w:pPr>
        <w:ind w:left="1287" w:hanging="360"/>
      </w:pPr>
      <w:rPr>
        <w:lang w:val="en-U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F096146"/>
    <w:multiLevelType w:val="hybridMultilevel"/>
    <w:tmpl w:val="632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925170"/>
    <w:multiLevelType w:val="hybridMultilevel"/>
    <w:tmpl w:val="18605B84"/>
    <w:lvl w:ilvl="0" w:tplc="36246E90">
      <w:start w:val="1"/>
      <w:numFmt w:val="decimal"/>
      <w:pStyle w:val="a"/>
      <w:lvlText w:val="%1."/>
      <w:lvlJc w:val="left"/>
      <w:pPr>
        <w:tabs>
          <w:tab w:val="num" w:pos="4046"/>
        </w:tabs>
        <w:ind w:left="3969" w:hanging="283"/>
      </w:pPr>
      <w:rPr>
        <w:rFonts w:ascii="Times New Roman" w:hAnsi="Times New Roman" w:hint="default"/>
        <w:sz w:val="24"/>
        <w:szCs w:val="24"/>
      </w:r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7">
    <w:nsid w:val="53547F95"/>
    <w:multiLevelType w:val="hybridMultilevel"/>
    <w:tmpl w:val="8572C7AC"/>
    <w:lvl w:ilvl="0" w:tplc="26C23D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93258B"/>
    <w:multiLevelType w:val="hybridMultilevel"/>
    <w:tmpl w:val="F40C161E"/>
    <w:lvl w:ilvl="0" w:tplc="26C23D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42627A"/>
    <w:multiLevelType w:val="hybridMultilevel"/>
    <w:tmpl w:val="47341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55FF9"/>
    <w:multiLevelType w:val="hybridMultilevel"/>
    <w:tmpl w:val="3DC06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4B07A3"/>
    <w:multiLevelType w:val="multilevel"/>
    <w:tmpl w:val="8D2095A6"/>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3310A8"/>
    <w:multiLevelType w:val="hybridMultilevel"/>
    <w:tmpl w:val="3B685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CA42DD"/>
    <w:multiLevelType w:val="hybridMultilevel"/>
    <w:tmpl w:val="8EFE3948"/>
    <w:lvl w:ilvl="0" w:tplc="26C23D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A799B"/>
    <w:multiLevelType w:val="hybridMultilevel"/>
    <w:tmpl w:val="274AB4C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5">
    <w:nsid w:val="708A36A5"/>
    <w:multiLevelType w:val="hybridMultilevel"/>
    <w:tmpl w:val="9014D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2265D09"/>
    <w:multiLevelType w:val="hybridMultilevel"/>
    <w:tmpl w:val="928ECBFC"/>
    <w:lvl w:ilvl="0" w:tplc="81D65C8E">
      <w:start w:val="1"/>
      <w:numFmt w:val="decimal"/>
      <w:lvlText w:val="%1."/>
      <w:lvlJc w:val="left"/>
      <w:pPr>
        <w:ind w:left="49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BE191E"/>
    <w:multiLevelType w:val="hybridMultilevel"/>
    <w:tmpl w:val="52D4F036"/>
    <w:lvl w:ilvl="0" w:tplc="00704584">
      <w:start w:val="1"/>
      <w:numFmt w:val="decimal"/>
      <w:lvlText w:val="%1."/>
      <w:lvlJc w:val="left"/>
      <w:pPr>
        <w:ind w:left="987"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770883"/>
    <w:multiLevelType w:val="hybridMultilevel"/>
    <w:tmpl w:val="4C9671BA"/>
    <w:lvl w:ilvl="0" w:tplc="63145CF2">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E37162"/>
    <w:multiLevelType w:val="hybridMultilevel"/>
    <w:tmpl w:val="B79EB06A"/>
    <w:lvl w:ilvl="0" w:tplc="74F4234E">
      <w:start w:val="1"/>
      <w:numFmt w:val="decimal"/>
      <w:lvlText w:val="%1."/>
      <w:lvlJc w:val="left"/>
      <w:pPr>
        <w:ind w:left="107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7BD44B4B"/>
    <w:multiLevelType w:val="multilevel"/>
    <w:tmpl w:val="8B18C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803728"/>
    <w:multiLevelType w:val="hybridMultilevel"/>
    <w:tmpl w:val="632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D74D00"/>
    <w:multiLevelType w:val="hybridMultilevel"/>
    <w:tmpl w:val="74C06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8"/>
  </w:num>
  <w:num w:numId="2">
    <w:abstractNumId w:val="2"/>
  </w:num>
  <w:num w:numId="3">
    <w:abstractNumId w:val="1"/>
  </w:num>
  <w:num w:numId="4">
    <w:abstractNumId w:val="0"/>
  </w:num>
  <w:num w:numId="5">
    <w:abstractNumId w:val="31"/>
  </w:num>
  <w:num w:numId="6">
    <w:abstractNumId w:val="9"/>
  </w:num>
  <w:num w:numId="7">
    <w:abstractNumId w:val="8"/>
  </w:num>
  <w:num w:numId="8">
    <w:abstractNumId w:val="37"/>
  </w:num>
  <w:num w:numId="9">
    <w:abstractNumId w:val="21"/>
  </w:num>
  <w:num w:numId="10">
    <w:abstractNumId w:val="3"/>
  </w:num>
  <w:num w:numId="11">
    <w:abstractNumId w:val="18"/>
  </w:num>
  <w:num w:numId="12">
    <w:abstractNumId w:val="11"/>
  </w:num>
  <w:num w:numId="13">
    <w:abstractNumId w:val="36"/>
  </w:num>
  <w:num w:numId="14">
    <w:abstractNumId w:val="27"/>
  </w:num>
  <w:num w:numId="15">
    <w:abstractNumId w:val="33"/>
  </w:num>
  <w:num w:numId="16">
    <w:abstractNumId w:val="28"/>
  </w:num>
  <w:num w:numId="17">
    <w:abstractNumId w:val="20"/>
  </w:num>
  <w:num w:numId="18">
    <w:abstractNumId w:val="5"/>
  </w:num>
  <w:num w:numId="19">
    <w:abstractNumId w:val="34"/>
  </w:num>
  <w:num w:numId="20">
    <w:abstractNumId w:val="32"/>
  </w:num>
  <w:num w:numId="21">
    <w:abstractNumId w:val="10"/>
  </w:num>
  <w:num w:numId="22">
    <w:abstractNumId w:val="26"/>
  </w:num>
  <w:num w:numId="23">
    <w:abstractNumId w:val="42"/>
  </w:num>
  <w:num w:numId="24">
    <w:abstractNumId w:val="12"/>
  </w:num>
  <w:num w:numId="25">
    <w:abstractNumId w:val="24"/>
  </w:num>
  <w:num w:numId="26">
    <w:abstractNumId w:val="16"/>
  </w:num>
  <w:num w:numId="27">
    <w:abstractNumId w:val="22"/>
  </w:num>
  <w:num w:numId="28">
    <w:abstractNumId w:val="23"/>
  </w:num>
  <w:num w:numId="29">
    <w:abstractNumId w:val="30"/>
  </w:num>
  <w:num w:numId="30">
    <w:abstractNumId w:val="29"/>
  </w:num>
  <w:num w:numId="31">
    <w:abstractNumId w:val="15"/>
  </w:num>
  <w:num w:numId="32">
    <w:abstractNumId w:val="19"/>
  </w:num>
  <w:num w:numId="33">
    <w:abstractNumId w:val="4"/>
  </w:num>
  <w:num w:numId="34">
    <w:abstractNumId w:val="41"/>
  </w:num>
  <w:num w:numId="35">
    <w:abstractNumId w:val="25"/>
  </w:num>
  <w:num w:numId="36">
    <w:abstractNumId w:val="7"/>
  </w:num>
  <w:num w:numId="37">
    <w:abstractNumId w:val="35"/>
  </w:num>
  <w:num w:numId="38">
    <w:abstractNumId w:val="14"/>
  </w:num>
  <w:num w:numId="39">
    <w:abstractNumId w:val="39"/>
  </w:num>
  <w:num w:numId="40">
    <w:abstractNumId w:val="40"/>
  </w:num>
  <w:num w:numId="41">
    <w:abstractNumId w:val="13"/>
  </w:num>
  <w:num w:numId="42">
    <w:abstractNumId w:val="6"/>
  </w:num>
  <w:num w:numId="4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54491a9ef6bca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BE"/>
    <w:rsid w:val="00003CA4"/>
    <w:rsid w:val="00020A22"/>
    <w:rsid w:val="00074010"/>
    <w:rsid w:val="00084724"/>
    <w:rsid w:val="000A625C"/>
    <w:rsid w:val="001210DF"/>
    <w:rsid w:val="00122D3C"/>
    <w:rsid w:val="001273FE"/>
    <w:rsid w:val="0018107D"/>
    <w:rsid w:val="001A5106"/>
    <w:rsid w:val="001B1A8C"/>
    <w:rsid w:val="001F03A6"/>
    <w:rsid w:val="001F2457"/>
    <w:rsid w:val="001F7669"/>
    <w:rsid w:val="00252D87"/>
    <w:rsid w:val="00291761"/>
    <w:rsid w:val="002A2FDE"/>
    <w:rsid w:val="002D2C28"/>
    <w:rsid w:val="002E17D2"/>
    <w:rsid w:val="002F252C"/>
    <w:rsid w:val="00307F58"/>
    <w:rsid w:val="003210B4"/>
    <w:rsid w:val="00361208"/>
    <w:rsid w:val="003812BE"/>
    <w:rsid w:val="0039307B"/>
    <w:rsid w:val="003B67FD"/>
    <w:rsid w:val="003B723E"/>
    <w:rsid w:val="003E6DC6"/>
    <w:rsid w:val="00435696"/>
    <w:rsid w:val="00454DB4"/>
    <w:rsid w:val="004739CB"/>
    <w:rsid w:val="00480979"/>
    <w:rsid w:val="004A3679"/>
    <w:rsid w:val="004C0905"/>
    <w:rsid w:val="004E27F6"/>
    <w:rsid w:val="005153A9"/>
    <w:rsid w:val="00517BDF"/>
    <w:rsid w:val="00527460"/>
    <w:rsid w:val="00534E83"/>
    <w:rsid w:val="0057050D"/>
    <w:rsid w:val="0057131A"/>
    <w:rsid w:val="00572646"/>
    <w:rsid w:val="00575FAF"/>
    <w:rsid w:val="005B5624"/>
    <w:rsid w:val="005C108D"/>
    <w:rsid w:val="00604945"/>
    <w:rsid w:val="006336E4"/>
    <w:rsid w:val="00653579"/>
    <w:rsid w:val="006B00AF"/>
    <w:rsid w:val="006C0531"/>
    <w:rsid w:val="006D0AF6"/>
    <w:rsid w:val="006E63CB"/>
    <w:rsid w:val="007241BE"/>
    <w:rsid w:val="00726803"/>
    <w:rsid w:val="00772FE6"/>
    <w:rsid w:val="00780B09"/>
    <w:rsid w:val="007910B3"/>
    <w:rsid w:val="007A4E29"/>
    <w:rsid w:val="007B1811"/>
    <w:rsid w:val="007E02C4"/>
    <w:rsid w:val="00807E76"/>
    <w:rsid w:val="00861580"/>
    <w:rsid w:val="00883086"/>
    <w:rsid w:val="008D2FD9"/>
    <w:rsid w:val="00906BA9"/>
    <w:rsid w:val="00914744"/>
    <w:rsid w:val="00923E9E"/>
    <w:rsid w:val="00927047"/>
    <w:rsid w:val="00980D42"/>
    <w:rsid w:val="009D2550"/>
    <w:rsid w:val="009D7C0F"/>
    <w:rsid w:val="009F774A"/>
    <w:rsid w:val="00A61E5B"/>
    <w:rsid w:val="00A80006"/>
    <w:rsid w:val="00AC0BC4"/>
    <w:rsid w:val="00AD7E4C"/>
    <w:rsid w:val="00B33307"/>
    <w:rsid w:val="00B90D05"/>
    <w:rsid w:val="00BA161A"/>
    <w:rsid w:val="00C14508"/>
    <w:rsid w:val="00C26B14"/>
    <w:rsid w:val="00C82644"/>
    <w:rsid w:val="00D079A9"/>
    <w:rsid w:val="00D209E8"/>
    <w:rsid w:val="00D72476"/>
    <w:rsid w:val="00D9062C"/>
    <w:rsid w:val="00DA09F8"/>
    <w:rsid w:val="00DC6498"/>
    <w:rsid w:val="00DF7CAB"/>
    <w:rsid w:val="00E20294"/>
    <w:rsid w:val="00E25452"/>
    <w:rsid w:val="00E37590"/>
    <w:rsid w:val="00E456E5"/>
    <w:rsid w:val="00E50E74"/>
    <w:rsid w:val="00E56C24"/>
    <w:rsid w:val="00E7799C"/>
    <w:rsid w:val="00E82756"/>
    <w:rsid w:val="00E90D4C"/>
    <w:rsid w:val="00F33154"/>
    <w:rsid w:val="00F37DCA"/>
    <w:rsid w:val="00F6616A"/>
    <w:rsid w:val="00F72058"/>
    <w:rsid w:val="00F953B8"/>
    <w:rsid w:val="00FB766E"/>
    <w:rsid w:val="00FE68DE"/>
    <w:rsid w:val="00FE6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EA3C"/>
  <w15:docId w15:val="{BBCC6134-4781-4C7F-8148-B78B889B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41BE"/>
    <w:pPr>
      <w:spacing w:after="200" w:line="276" w:lineRule="auto"/>
    </w:pPr>
    <w:rPr>
      <w:rFonts w:eastAsiaTheme="minorEastAsia"/>
      <w:kern w:val="0"/>
      <w:lang w:eastAsia="ru-RU"/>
      <w14:ligatures w14:val="none"/>
    </w:rPr>
  </w:style>
  <w:style w:type="paragraph" w:styleId="2">
    <w:name w:val="heading 2"/>
    <w:basedOn w:val="a0"/>
    <w:next w:val="a0"/>
    <w:link w:val="20"/>
    <w:uiPriority w:val="99"/>
    <w:qFormat/>
    <w:rsid w:val="007241BE"/>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7241BE"/>
    <w:rPr>
      <w:rFonts w:ascii="Cambria" w:eastAsia="Times New Roman" w:hAnsi="Cambria" w:cs="Times New Roman"/>
      <w:b/>
      <w:bCs/>
      <w:i/>
      <w:iCs/>
      <w:kern w:val="0"/>
      <w:sz w:val="28"/>
      <w:szCs w:val="28"/>
      <w:lang w:eastAsia="ru-RU"/>
      <w14:ligatures w14:val="none"/>
    </w:rPr>
  </w:style>
  <w:style w:type="character" w:styleId="a4">
    <w:name w:val="Hyperlink"/>
    <w:basedOn w:val="a1"/>
    <w:uiPriority w:val="99"/>
    <w:unhideWhenUsed/>
    <w:rsid w:val="007241BE"/>
    <w:rPr>
      <w:color w:val="0563C1" w:themeColor="hyperlink"/>
      <w:u w:val="single"/>
    </w:rPr>
  </w:style>
  <w:style w:type="paragraph" w:styleId="a5">
    <w:name w:val="List Paragraph"/>
    <w:basedOn w:val="a0"/>
    <w:uiPriority w:val="34"/>
    <w:qFormat/>
    <w:rsid w:val="007241BE"/>
    <w:pPr>
      <w:ind w:left="720"/>
      <w:contextualSpacing/>
    </w:pPr>
  </w:style>
  <w:style w:type="character" w:customStyle="1" w:styleId="21">
    <w:name w:val="Основной текст (2)_"/>
    <w:link w:val="22"/>
    <w:rsid w:val="007241BE"/>
    <w:rPr>
      <w:rFonts w:ascii="Times New Roman" w:hAnsi="Times New Roman"/>
      <w:sz w:val="19"/>
      <w:szCs w:val="19"/>
      <w:shd w:val="clear" w:color="auto" w:fill="FFFFFF"/>
    </w:rPr>
  </w:style>
  <w:style w:type="paragraph" w:customStyle="1" w:styleId="22">
    <w:name w:val="Основной текст (2)"/>
    <w:basedOn w:val="a0"/>
    <w:link w:val="21"/>
    <w:rsid w:val="007241BE"/>
    <w:pPr>
      <w:widowControl w:val="0"/>
      <w:shd w:val="clear" w:color="auto" w:fill="FFFFFF"/>
      <w:spacing w:after="420" w:line="216" w:lineRule="exact"/>
      <w:ind w:hanging="420"/>
      <w:jc w:val="both"/>
    </w:pPr>
    <w:rPr>
      <w:rFonts w:ascii="Times New Roman" w:eastAsiaTheme="minorHAnsi" w:hAnsi="Times New Roman"/>
      <w:kern w:val="2"/>
      <w:sz w:val="19"/>
      <w:szCs w:val="19"/>
      <w:lang w:eastAsia="en-US"/>
      <w14:ligatures w14:val="standardContextual"/>
    </w:rPr>
  </w:style>
  <w:style w:type="character" w:customStyle="1" w:styleId="23">
    <w:name w:val="Основной текст (2) + Курсив"/>
    <w:rsid w:val="007241B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24">
    <w:name w:val="Body Text Indent 2"/>
    <w:basedOn w:val="a0"/>
    <w:link w:val="25"/>
    <w:unhideWhenUsed/>
    <w:rsid w:val="007241BE"/>
    <w:pPr>
      <w:spacing w:after="120" w:line="480" w:lineRule="auto"/>
      <w:ind w:left="283"/>
      <w:jc w:val="both"/>
    </w:pPr>
    <w:rPr>
      <w:rFonts w:ascii="Times New Roman" w:eastAsia="Calibri" w:hAnsi="Times New Roman" w:cs="Times New Roman"/>
      <w:sz w:val="28"/>
    </w:rPr>
  </w:style>
  <w:style w:type="character" w:customStyle="1" w:styleId="25">
    <w:name w:val="Основной текст с отступом 2 Знак"/>
    <w:basedOn w:val="a1"/>
    <w:link w:val="24"/>
    <w:rsid w:val="007241BE"/>
    <w:rPr>
      <w:rFonts w:ascii="Times New Roman" w:eastAsia="Calibri" w:hAnsi="Times New Roman" w:cs="Times New Roman"/>
      <w:kern w:val="0"/>
      <w:sz w:val="28"/>
      <w:lang w:eastAsia="ru-RU"/>
      <w14:ligatures w14:val="none"/>
    </w:rPr>
  </w:style>
  <w:style w:type="paragraph" w:styleId="a6">
    <w:name w:val="Normal (Web)"/>
    <w:aliases w:val="Обычный (Web)"/>
    <w:basedOn w:val="a0"/>
    <w:link w:val="a7"/>
    <w:uiPriority w:val="99"/>
    <w:qFormat/>
    <w:rsid w:val="00724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
    <w:link w:val="a6"/>
    <w:uiPriority w:val="99"/>
    <w:rsid w:val="007241BE"/>
    <w:rPr>
      <w:rFonts w:ascii="Times New Roman" w:eastAsia="Times New Roman" w:hAnsi="Times New Roman" w:cs="Times New Roman"/>
      <w:kern w:val="0"/>
      <w:sz w:val="24"/>
      <w:szCs w:val="24"/>
      <w:lang w:eastAsia="ru-RU"/>
      <w14:ligatures w14:val="none"/>
    </w:rPr>
  </w:style>
  <w:style w:type="paragraph" w:customStyle="1" w:styleId="Default">
    <w:name w:val="Default"/>
    <w:rsid w:val="007241B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bidi="en-US"/>
      <w14:ligatures w14:val="none"/>
    </w:rPr>
  </w:style>
  <w:style w:type="paragraph" w:styleId="a8">
    <w:name w:val="Body Text Indent"/>
    <w:basedOn w:val="a0"/>
    <w:link w:val="a9"/>
    <w:uiPriority w:val="99"/>
    <w:semiHidden/>
    <w:unhideWhenUsed/>
    <w:rsid w:val="007241BE"/>
    <w:pPr>
      <w:spacing w:after="120"/>
      <w:ind w:left="283"/>
    </w:pPr>
  </w:style>
  <w:style w:type="character" w:customStyle="1" w:styleId="a9">
    <w:name w:val="Основной текст с отступом Знак"/>
    <w:basedOn w:val="a1"/>
    <w:link w:val="a8"/>
    <w:uiPriority w:val="99"/>
    <w:semiHidden/>
    <w:rsid w:val="007241BE"/>
    <w:rPr>
      <w:rFonts w:eastAsiaTheme="minorEastAsia"/>
      <w:kern w:val="0"/>
      <w:lang w:eastAsia="ru-RU"/>
      <w14:ligatures w14:val="none"/>
    </w:rPr>
  </w:style>
  <w:style w:type="paragraph" w:customStyle="1" w:styleId="a">
    <w:name w:val="список"/>
    <w:basedOn w:val="a0"/>
    <w:rsid w:val="007241BE"/>
    <w:pPr>
      <w:numPr>
        <w:numId w:val="22"/>
      </w:numPr>
      <w:tabs>
        <w:tab w:val="left" w:pos="284"/>
      </w:tabs>
      <w:overflowPunct w:val="0"/>
      <w:autoSpaceDE w:val="0"/>
      <w:autoSpaceDN w:val="0"/>
      <w:adjustRightInd w:val="0"/>
      <w:spacing w:after="80" w:line="240" w:lineRule="auto"/>
      <w:jc w:val="both"/>
      <w:textAlignment w:val="baseline"/>
    </w:pPr>
    <w:rPr>
      <w:rFonts w:ascii="Times New Roman" w:eastAsia="Times New Roman" w:hAnsi="Times New Roman" w:cs="Times New Roman"/>
      <w:sz w:val="20"/>
      <w:szCs w:val="20"/>
    </w:rPr>
  </w:style>
  <w:style w:type="table" w:styleId="aa">
    <w:name w:val="Table Grid"/>
    <w:basedOn w:val="a2"/>
    <w:uiPriority w:val="59"/>
    <w:rsid w:val="007241BE"/>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7241B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7241BE"/>
    <w:rPr>
      <w:rFonts w:ascii="Tahoma" w:eastAsiaTheme="minorEastAsia" w:hAnsi="Tahoma" w:cs="Tahoma"/>
      <w:kern w:val="0"/>
      <w:sz w:val="16"/>
      <w:szCs w:val="16"/>
      <w:lang w:eastAsia="ru-RU"/>
      <w14:ligatures w14:val="none"/>
    </w:rPr>
  </w:style>
  <w:style w:type="character" w:styleId="ad">
    <w:name w:val="Strong"/>
    <w:basedOn w:val="a1"/>
    <w:uiPriority w:val="22"/>
    <w:qFormat/>
    <w:rsid w:val="007241BE"/>
    <w:rPr>
      <w:b/>
      <w:bCs/>
    </w:rPr>
  </w:style>
  <w:style w:type="character" w:styleId="ae">
    <w:name w:val="Emphasis"/>
    <w:basedOn w:val="a1"/>
    <w:uiPriority w:val="20"/>
    <w:qFormat/>
    <w:rsid w:val="007241BE"/>
    <w:rPr>
      <w:i/>
      <w:iCs/>
    </w:rPr>
  </w:style>
  <w:style w:type="character" w:styleId="af">
    <w:name w:val="FollowedHyperlink"/>
    <w:basedOn w:val="a1"/>
    <w:uiPriority w:val="99"/>
    <w:semiHidden/>
    <w:unhideWhenUsed/>
    <w:rsid w:val="007241BE"/>
    <w:rPr>
      <w:color w:val="954F72" w:themeColor="followedHyperlink"/>
      <w:u w:val="single"/>
    </w:rPr>
  </w:style>
  <w:style w:type="character" w:customStyle="1" w:styleId="1">
    <w:name w:val="Неразрешенное упоминание1"/>
    <w:basedOn w:val="a1"/>
    <w:uiPriority w:val="99"/>
    <w:semiHidden/>
    <w:unhideWhenUsed/>
    <w:rsid w:val="007241BE"/>
    <w:rPr>
      <w:color w:val="605E5C"/>
      <w:shd w:val="clear" w:color="auto" w:fill="E1DFDD"/>
    </w:rPr>
  </w:style>
  <w:style w:type="character" w:customStyle="1" w:styleId="rvts21">
    <w:name w:val="rvts21"/>
    <w:basedOn w:val="a1"/>
    <w:rsid w:val="007241BE"/>
  </w:style>
  <w:style w:type="character" w:customStyle="1" w:styleId="notranslate">
    <w:name w:val="notranslate"/>
    <w:rsid w:val="007241BE"/>
  </w:style>
  <w:style w:type="character" w:customStyle="1" w:styleId="af0">
    <w:name w:val="Основной текст_"/>
    <w:link w:val="6"/>
    <w:locked/>
    <w:rsid w:val="007241BE"/>
    <w:rPr>
      <w:sz w:val="19"/>
      <w:szCs w:val="19"/>
      <w:shd w:val="clear" w:color="auto" w:fill="FFFFFF"/>
    </w:rPr>
  </w:style>
  <w:style w:type="paragraph" w:customStyle="1" w:styleId="6">
    <w:name w:val="Основной текст6"/>
    <w:basedOn w:val="a0"/>
    <w:link w:val="af0"/>
    <w:rsid w:val="007241BE"/>
    <w:pPr>
      <w:widowControl w:val="0"/>
      <w:shd w:val="clear" w:color="auto" w:fill="FFFFFF"/>
      <w:spacing w:after="0" w:line="285" w:lineRule="exact"/>
      <w:jc w:val="center"/>
    </w:pPr>
    <w:rPr>
      <w:rFonts w:eastAsiaTheme="minorHAnsi"/>
      <w:kern w:val="2"/>
      <w:sz w:val="19"/>
      <w:szCs w:val="19"/>
      <w:lang w:eastAsia="en-US"/>
      <w14:ligatures w14:val="standardContextual"/>
    </w:rPr>
  </w:style>
  <w:style w:type="character" w:customStyle="1" w:styleId="af1">
    <w:name w:val="Другое_"/>
    <w:basedOn w:val="a1"/>
    <w:link w:val="af2"/>
    <w:rsid w:val="007241BE"/>
    <w:rPr>
      <w:rFonts w:ascii="Times New Roman" w:hAnsi="Times New Roman"/>
      <w:color w:val="2F3137"/>
      <w:sz w:val="16"/>
      <w:szCs w:val="16"/>
    </w:rPr>
  </w:style>
  <w:style w:type="paragraph" w:customStyle="1" w:styleId="af2">
    <w:name w:val="Другое"/>
    <w:basedOn w:val="a0"/>
    <w:link w:val="af1"/>
    <w:rsid w:val="007241BE"/>
    <w:pPr>
      <w:widowControl w:val="0"/>
      <w:spacing w:after="0" w:line="240" w:lineRule="auto"/>
    </w:pPr>
    <w:rPr>
      <w:rFonts w:ascii="Times New Roman" w:eastAsiaTheme="minorHAnsi" w:hAnsi="Times New Roman"/>
      <w:color w:val="2F3137"/>
      <w:kern w:val="2"/>
      <w:sz w:val="16"/>
      <w:szCs w:val="16"/>
      <w:lang w:eastAsia="en-US"/>
      <w14:ligatures w14:val="standardContextual"/>
    </w:rPr>
  </w:style>
  <w:style w:type="paragraph" w:customStyle="1" w:styleId="10">
    <w:name w:val="Основной текст1"/>
    <w:basedOn w:val="a0"/>
    <w:rsid w:val="007241BE"/>
    <w:pPr>
      <w:widowControl w:val="0"/>
      <w:spacing w:after="0" w:line="254" w:lineRule="auto"/>
    </w:pPr>
    <w:rPr>
      <w:rFonts w:ascii="Times New Roman" w:eastAsia="Times New Roman" w:hAnsi="Times New Roman" w:cs="Times New Roman"/>
      <w:sz w:val="18"/>
      <w:szCs w:val="18"/>
      <w:lang w:eastAsia="en-US"/>
    </w:rPr>
  </w:style>
  <w:style w:type="character" w:customStyle="1" w:styleId="Bodytext2Exact">
    <w:name w:val="Body text (2) Exact"/>
    <w:rsid w:val="00F331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BoldExact">
    <w:name w:val="Body text (2) + Bold Exact"/>
    <w:rsid w:val="00F3315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paragraph" w:styleId="af3">
    <w:name w:val="List"/>
    <w:basedOn w:val="af4"/>
    <w:rsid w:val="002F252C"/>
    <w:pPr>
      <w:suppressAutoHyphens/>
      <w:spacing w:after="140"/>
    </w:pPr>
    <w:rPr>
      <w:rFonts w:ascii="Liberation Serif" w:eastAsia="Noto Serif CJK SC" w:hAnsi="Liberation Serif" w:cs="Lohit Devanagari"/>
      <w:kern w:val="2"/>
      <w:sz w:val="24"/>
      <w:szCs w:val="24"/>
      <w:lang w:val="en-US" w:eastAsia="zh-CN" w:bidi="hi-IN"/>
    </w:rPr>
  </w:style>
  <w:style w:type="paragraph" w:customStyle="1" w:styleId="af5">
    <w:basedOn w:val="a0"/>
    <w:next w:val="a6"/>
    <w:uiPriority w:val="99"/>
    <w:unhideWhenUsed/>
    <w:rsid w:val="002F252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uiPriority w:val="99"/>
    <w:semiHidden/>
    <w:unhideWhenUsed/>
    <w:rsid w:val="002F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2F252C"/>
    <w:rPr>
      <w:rFonts w:ascii="Courier New" w:eastAsia="Times New Roman" w:hAnsi="Courier New" w:cs="Courier New"/>
      <w:kern w:val="0"/>
      <w:sz w:val="20"/>
      <w:szCs w:val="20"/>
      <w:lang w:eastAsia="ru-RU"/>
      <w14:ligatures w14:val="none"/>
    </w:rPr>
  </w:style>
  <w:style w:type="paragraph" w:styleId="af4">
    <w:name w:val="Body Text"/>
    <w:basedOn w:val="a0"/>
    <w:link w:val="af6"/>
    <w:unhideWhenUsed/>
    <w:rsid w:val="002F252C"/>
    <w:pPr>
      <w:spacing w:after="120"/>
    </w:pPr>
  </w:style>
  <w:style w:type="character" w:customStyle="1" w:styleId="af6">
    <w:name w:val="Основной текст Знак"/>
    <w:basedOn w:val="a1"/>
    <w:link w:val="af4"/>
    <w:rsid w:val="002F252C"/>
    <w:rPr>
      <w:rFonts w:eastAsiaTheme="minorEastAsia"/>
      <w:kern w:val="0"/>
      <w:lang w:eastAsia="ru-RU"/>
      <w14:ligatures w14:val="none"/>
    </w:rPr>
  </w:style>
  <w:style w:type="paragraph" w:customStyle="1" w:styleId="Heading">
    <w:name w:val="Heading"/>
    <w:basedOn w:val="a0"/>
    <w:next w:val="af4"/>
    <w:rsid w:val="00527460"/>
    <w:pPr>
      <w:keepNext/>
      <w:suppressAutoHyphens/>
      <w:spacing w:before="240" w:after="120" w:line="240" w:lineRule="auto"/>
    </w:pPr>
    <w:rPr>
      <w:rFonts w:ascii="Liberation Sans" w:eastAsia="Noto Sans CJK SC" w:hAnsi="Liberation Sans" w:cs="Lohit Devanagari"/>
      <w:kern w:val="2"/>
      <w:sz w:val="28"/>
      <w:szCs w:val="28"/>
      <w:lang w:val="en-US" w:eastAsia="zh-CN" w:bidi="hi-IN"/>
    </w:rPr>
  </w:style>
  <w:style w:type="paragraph" w:styleId="af7">
    <w:name w:val="caption"/>
    <w:basedOn w:val="a0"/>
    <w:qFormat/>
    <w:rsid w:val="00527460"/>
    <w:pPr>
      <w:suppressLineNumbers/>
      <w:suppressAutoHyphens/>
      <w:spacing w:before="120" w:after="120" w:line="240" w:lineRule="auto"/>
    </w:pPr>
    <w:rPr>
      <w:rFonts w:ascii="Liberation Serif" w:eastAsia="Noto Serif CJK SC" w:hAnsi="Liberation Serif" w:cs="Lohit Devanagari"/>
      <w:i/>
      <w:iCs/>
      <w:kern w:val="2"/>
      <w:sz w:val="24"/>
      <w:szCs w:val="24"/>
      <w:lang w:val="en-US" w:eastAsia="zh-CN" w:bidi="hi-IN"/>
    </w:rPr>
  </w:style>
  <w:style w:type="paragraph" w:customStyle="1" w:styleId="Index">
    <w:name w:val="Index"/>
    <w:basedOn w:val="a0"/>
    <w:rsid w:val="00527460"/>
    <w:pPr>
      <w:suppressLineNumbers/>
      <w:suppressAutoHyphens/>
      <w:spacing w:after="0" w:line="240" w:lineRule="auto"/>
    </w:pPr>
    <w:rPr>
      <w:rFonts w:ascii="Liberation Serif" w:eastAsia="Noto Serif CJK SC" w:hAnsi="Liberation Serif" w:cs="Lohit Devanagari"/>
      <w:kern w:val="2"/>
      <w:sz w:val="24"/>
      <w:szCs w:val="24"/>
      <w:lang w:val="en-US" w:eastAsia="zh-CN" w:bidi="hi-IN"/>
    </w:rPr>
  </w:style>
  <w:style w:type="character" w:styleId="af8">
    <w:name w:val="annotation reference"/>
    <w:basedOn w:val="a1"/>
    <w:uiPriority w:val="99"/>
    <w:semiHidden/>
    <w:unhideWhenUsed/>
    <w:rsid w:val="00527460"/>
    <w:rPr>
      <w:sz w:val="16"/>
      <w:szCs w:val="16"/>
    </w:rPr>
  </w:style>
  <w:style w:type="paragraph" w:styleId="af9">
    <w:name w:val="annotation text"/>
    <w:basedOn w:val="a0"/>
    <w:link w:val="afa"/>
    <w:uiPriority w:val="99"/>
    <w:semiHidden/>
    <w:unhideWhenUsed/>
    <w:rsid w:val="00527460"/>
    <w:pPr>
      <w:suppressAutoHyphens/>
      <w:spacing w:after="0" w:line="240" w:lineRule="auto"/>
    </w:pPr>
    <w:rPr>
      <w:rFonts w:ascii="Liberation Serif" w:eastAsia="Noto Serif CJK SC" w:hAnsi="Liberation Serif" w:cs="Mangal"/>
      <w:kern w:val="2"/>
      <w:sz w:val="20"/>
      <w:szCs w:val="18"/>
      <w:lang w:val="en-US" w:eastAsia="zh-CN" w:bidi="hi-IN"/>
    </w:rPr>
  </w:style>
  <w:style w:type="character" w:customStyle="1" w:styleId="afa">
    <w:name w:val="Текст примечания Знак"/>
    <w:basedOn w:val="a1"/>
    <w:link w:val="af9"/>
    <w:uiPriority w:val="99"/>
    <w:semiHidden/>
    <w:rsid w:val="00527460"/>
    <w:rPr>
      <w:rFonts w:ascii="Liberation Serif" w:eastAsia="Noto Serif CJK SC" w:hAnsi="Liberation Serif" w:cs="Mangal"/>
      <w:sz w:val="20"/>
      <w:szCs w:val="18"/>
      <w:lang w:val="en-US" w:eastAsia="zh-CN" w:bidi="hi-IN"/>
      <w14:ligatures w14:val="none"/>
    </w:rPr>
  </w:style>
  <w:style w:type="paragraph" w:styleId="afb">
    <w:name w:val="annotation subject"/>
    <w:basedOn w:val="af9"/>
    <w:next w:val="af9"/>
    <w:link w:val="afc"/>
    <w:uiPriority w:val="99"/>
    <w:semiHidden/>
    <w:unhideWhenUsed/>
    <w:rsid w:val="00527460"/>
    <w:rPr>
      <w:b/>
      <w:bCs/>
    </w:rPr>
  </w:style>
  <w:style w:type="character" w:customStyle="1" w:styleId="afc">
    <w:name w:val="Тема примечания Знак"/>
    <w:basedOn w:val="afa"/>
    <w:link w:val="afb"/>
    <w:uiPriority w:val="99"/>
    <w:semiHidden/>
    <w:rsid w:val="00527460"/>
    <w:rPr>
      <w:rFonts w:ascii="Liberation Serif" w:eastAsia="Noto Serif CJK SC" w:hAnsi="Liberation Serif" w:cs="Mangal"/>
      <w:b/>
      <w:bCs/>
      <w:sz w:val="20"/>
      <w:szCs w:val="18"/>
      <w:lang w:val="en-US" w:eastAsia="zh-CN" w:bidi="hi-IN"/>
      <w14:ligatures w14:val="none"/>
    </w:rPr>
  </w:style>
  <w:style w:type="paragraph" w:styleId="afd">
    <w:name w:val="Revision"/>
    <w:hidden/>
    <w:uiPriority w:val="99"/>
    <w:semiHidden/>
    <w:rsid w:val="00527460"/>
    <w:pPr>
      <w:spacing w:after="0" w:line="240" w:lineRule="auto"/>
    </w:pPr>
    <w:rPr>
      <w:rFonts w:ascii="Liberation Serif" w:eastAsia="Noto Serif CJK SC" w:hAnsi="Liberation Serif" w:cs="Mangal"/>
      <w:sz w:val="24"/>
      <w:szCs w:val="21"/>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2970">
      <w:bodyDiv w:val="1"/>
      <w:marLeft w:val="0"/>
      <w:marRight w:val="0"/>
      <w:marTop w:val="0"/>
      <w:marBottom w:val="0"/>
      <w:divBdr>
        <w:top w:val="none" w:sz="0" w:space="0" w:color="auto"/>
        <w:left w:val="none" w:sz="0" w:space="0" w:color="auto"/>
        <w:bottom w:val="none" w:sz="0" w:space="0" w:color="auto"/>
        <w:right w:val="none" w:sz="0" w:space="0" w:color="auto"/>
      </w:divBdr>
    </w:div>
    <w:div w:id="207037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ert.uz" TargetMode="External"/><Relationship Id="rId3" Type="http://schemas.openxmlformats.org/officeDocument/2006/relationships/settings" Target="settings.xml"/><Relationship Id="rId7" Type="http://schemas.openxmlformats.org/officeDocument/2006/relationships/hyperlink" Target="https://azkurs.org/parallel-kompyuterlarning-dasturiy-taminoti-maxsus-tillar-kutu.html" TargetMode="External"/><Relationship Id="rId12" Type="http://schemas.openxmlformats.org/officeDocument/2006/relationships/hyperlink" Target="http://www.ziyonet.uz"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nlp.stanford.edu/IR-book/information-retrieval-book"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uptostart.ru/uz/tehnologiya-ht-hyper-threading-chto-eto-i-zachem-eto-processory-s-podderzhkoi-hyp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uzinfocom.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15699</Words>
  <Characters>89487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Ravshanbek</dc:creator>
  <cp:lastModifiedBy>Учетная запись Майкрософт</cp:lastModifiedBy>
  <cp:revision>2</cp:revision>
  <dcterms:created xsi:type="dcterms:W3CDTF">2025-04-29T06:40:00Z</dcterms:created>
  <dcterms:modified xsi:type="dcterms:W3CDTF">2025-04-29T06:40:00Z</dcterms:modified>
</cp:coreProperties>
</file>